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E1" w:rsidRPr="00383846" w:rsidRDefault="00B833E1" w:rsidP="00BB3AD6">
      <w:pPr>
        <w:jc w:val="center"/>
        <w:rPr>
          <w:rFonts w:ascii="ＭＳ 明朝" w:hAnsi="ＭＳ 明朝"/>
          <w:spacing w:val="20"/>
          <w:sz w:val="24"/>
        </w:rPr>
      </w:pPr>
      <w:bookmarkStart w:id="0" w:name="_GoBack"/>
      <w:r w:rsidRPr="00383846">
        <w:rPr>
          <w:rFonts w:ascii="ＭＳ 明朝" w:hAnsi="ＭＳ 明朝" w:hint="eastAsia"/>
          <w:spacing w:val="20"/>
          <w:sz w:val="24"/>
        </w:rPr>
        <w:t>連携に関する承諾書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6390"/>
      </w:tblGrid>
      <w:tr w:rsidR="00B833E1" w:rsidRPr="00383846" w:rsidTr="00AF4E1A">
        <w:tc>
          <w:tcPr>
            <w:tcW w:w="648" w:type="dxa"/>
            <w:vMerge w:val="restart"/>
            <w:textDirection w:val="tbRlV"/>
            <w:vAlign w:val="center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連携内容</w:t>
            </w:r>
          </w:p>
        </w:tc>
        <w:tc>
          <w:tcPr>
            <w:tcW w:w="2340" w:type="dxa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検査体制</w:t>
            </w:r>
          </w:p>
        </w:tc>
        <w:tc>
          <w:tcPr>
            <w:tcW w:w="6390" w:type="dxa"/>
          </w:tcPr>
          <w:p w:rsidR="003A163C" w:rsidRPr="00383846" w:rsidRDefault="003A163C" w:rsidP="00AF4E1A">
            <w:pPr>
              <w:numPr>
                <w:ilvl w:val="0"/>
                <w:numId w:val="22"/>
              </w:num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コンピュータ断層撮影装置［ＣＴ］</w:t>
            </w:r>
          </w:p>
          <w:p w:rsidR="00B833E1" w:rsidRPr="00383846" w:rsidRDefault="00B833E1" w:rsidP="00AF4E1A">
            <w:pPr>
              <w:numPr>
                <w:ilvl w:val="0"/>
                <w:numId w:val="22"/>
              </w:num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磁気共鳴画像装置</w:t>
            </w:r>
            <w:r w:rsidR="003A163C"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［</w:t>
            </w: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ＭＲＩ</w:t>
            </w:r>
            <w:r w:rsidR="003A163C"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］</w:t>
            </w:r>
          </w:p>
          <w:p w:rsidR="00B833E1" w:rsidRPr="00383846" w:rsidRDefault="00B833E1" w:rsidP="003A163C">
            <w:pPr>
              <w:numPr>
                <w:ilvl w:val="0"/>
                <w:numId w:val="22"/>
              </w:num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脳血流シンチグラフィ</w:t>
            </w:r>
            <w:r w:rsidR="003A163C"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［</w:t>
            </w: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ＳＰＥＣＴ</w:t>
            </w:r>
            <w:r w:rsidR="003A163C"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］</w:t>
            </w:r>
          </w:p>
        </w:tc>
      </w:tr>
      <w:tr w:rsidR="00B833E1" w:rsidRPr="00383846" w:rsidTr="00AF4E1A">
        <w:tc>
          <w:tcPr>
            <w:tcW w:w="648" w:type="dxa"/>
            <w:vMerge/>
            <w:vAlign w:val="center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340" w:type="dxa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入院体制</w:t>
            </w:r>
          </w:p>
        </w:tc>
        <w:tc>
          <w:tcPr>
            <w:tcW w:w="6390" w:type="dxa"/>
          </w:tcPr>
          <w:p w:rsidR="00B833E1" w:rsidRPr="00383846" w:rsidRDefault="002E36CE" w:rsidP="00AF4E1A">
            <w:pPr>
              <w:numPr>
                <w:ilvl w:val="0"/>
                <w:numId w:val="22"/>
              </w:num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認知症の行動・心理症状</w:t>
            </w:r>
            <w:r w:rsidR="003A163C"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に対する急性期入院治療</w:t>
            </w:r>
          </w:p>
          <w:p w:rsidR="00B833E1" w:rsidRPr="00383846" w:rsidRDefault="003A163C" w:rsidP="003A163C">
            <w:pPr>
              <w:numPr>
                <w:ilvl w:val="0"/>
                <w:numId w:val="22"/>
              </w:num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身体合併症に対する急性期入院治療</w:t>
            </w:r>
          </w:p>
        </w:tc>
      </w:tr>
      <w:tr w:rsidR="00B833E1" w:rsidRPr="00383846" w:rsidTr="00AF4E1A">
        <w:trPr>
          <w:trHeight w:val="519"/>
        </w:trPr>
        <w:tc>
          <w:tcPr>
            <w:tcW w:w="648" w:type="dxa"/>
            <w:vMerge w:val="restart"/>
            <w:textDirection w:val="tbRlV"/>
            <w:vAlign w:val="center"/>
          </w:tcPr>
          <w:p w:rsidR="00B833E1" w:rsidRPr="00383846" w:rsidRDefault="00B833E1" w:rsidP="003A163C">
            <w:pPr>
              <w:wordWrap w:val="0"/>
              <w:snapToGrid w:val="0"/>
              <w:spacing w:line="400" w:lineRule="exact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連携</w:t>
            </w:r>
            <w:r w:rsidR="003A163C"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医療機関</w:t>
            </w: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の概要</w:t>
            </w:r>
          </w:p>
        </w:tc>
        <w:tc>
          <w:tcPr>
            <w:tcW w:w="2340" w:type="dxa"/>
          </w:tcPr>
          <w:p w:rsidR="00B833E1" w:rsidRPr="00383846" w:rsidRDefault="003A163C" w:rsidP="003A163C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医療機関の名称</w:t>
            </w:r>
          </w:p>
        </w:tc>
        <w:tc>
          <w:tcPr>
            <w:tcW w:w="6390" w:type="dxa"/>
            <w:shd w:val="clear" w:color="auto" w:fill="auto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B833E1" w:rsidRPr="00383846" w:rsidTr="00AF4E1A">
        <w:trPr>
          <w:trHeight w:val="519"/>
        </w:trPr>
        <w:tc>
          <w:tcPr>
            <w:tcW w:w="648" w:type="dxa"/>
            <w:vMerge/>
            <w:textDirection w:val="tbRlV"/>
            <w:vAlign w:val="center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340" w:type="dxa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所在地</w:t>
            </w:r>
          </w:p>
        </w:tc>
        <w:tc>
          <w:tcPr>
            <w:tcW w:w="6390" w:type="dxa"/>
            <w:shd w:val="clear" w:color="auto" w:fill="auto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B833E1" w:rsidRPr="00383846" w:rsidTr="00AF4E1A">
        <w:trPr>
          <w:trHeight w:val="519"/>
        </w:trPr>
        <w:tc>
          <w:tcPr>
            <w:tcW w:w="648" w:type="dxa"/>
            <w:vMerge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340" w:type="dxa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開設者</w:t>
            </w:r>
          </w:p>
        </w:tc>
        <w:tc>
          <w:tcPr>
            <w:tcW w:w="6390" w:type="dxa"/>
            <w:shd w:val="clear" w:color="auto" w:fill="auto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B833E1" w:rsidRPr="00383846" w:rsidTr="00AF4E1A">
        <w:trPr>
          <w:trHeight w:val="519"/>
        </w:trPr>
        <w:tc>
          <w:tcPr>
            <w:tcW w:w="648" w:type="dxa"/>
            <w:vMerge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340" w:type="dxa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管理者</w:t>
            </w:r>
          </w:p>
        </w:tc>
        <w:tc>
          <w:tcPr>
            <w:tcW w:w="6390" w:type="dxa"/>
            <w:shd w:val="clear" w:color="auto" w:fill="auto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B833E1" w:rsidRPr="00383846" w:rsidTr="00AF4E1A">
        <w:trPr>
          <w:trHeight w:val="519"/>
        </w:trPr>
        <w:tc>
          <w:tcPr>
            <w:tcW w:w="648" w:type="dxa"/>
            <w:vMerge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340" w:type="dxa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診療科</w:t>
            </w:r>
          </w:p>
        </w:tc>
        <w:tc>
          <w:tcPr>
            <w:tcW w:w="6390" w:type="dxa"/>
            <w:shd w:val="clear" w:color="auto" w:fill="auto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  <w:tr w:rsidR="00B833E1" w:rsidRPr="00383846" w:rsidTr="00AF4E1A">
        <w:trPr>
          <w:trHeight w:val="519"/>
        </w:trPr>
        <w:tc>
          <w:tcPr>
            <w:tcW w:w="648" w:type="dxa"/>
            <w:vMerge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  <w:tc>
          <w:tcPr>
            <w:tcW w:w="2340" w:type="dxa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病床数</w:t>
            </w:r>
          </w:p>
        </w:tc>
        <w:tc>
          <w:tcPr>
            <w:tcW w:w="6390" w:type="dxa"/>
            <w:shd w:val="clear" w:color="auto" w:fill="auto"/>
          </w:tcPr>
          <w:p w:rsidR="00B833E1" w:rsidRPr="00383846" w:rsidRDefault="00B833E1" w:rsidP="00AF4E1A">
            <w:pPr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（総　　　　　数）　　　　　　床</w:t>
            </w:r>
          </w:p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（うち精神科病床）　　　　　　床</w:t>
            </w:r>
          </w:p>
        </w:tc>
      </w:tr>
      <w:tr w:rsidR="00B833E1" w:rsidRPr="00383846" w:rsidTr="000B7EF8">
        <w:trPr>
          <w:trHeight w:val="2722"/>
        </w:trPr>
        <w:tc>
          <w:tcPr>
            <w:tcW w:w="2988" w:type="dxa"/>
            <w:gridSpan w:val="2"/>
          </w:tcPr>
          <w:p w:rsidR="00B833E1" w:rsidRPr="00383846" w:rsidRDefault="003A163C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連携医療機関</w:t>
            </w:r>
            <w:r w:rsidR="00B833E1" w:rsidRPr="00383846">
              <w:rPr>
                <w:rFonts w:ascii="ＭＳ 明朝" w:hAnsi="ＭＳ 明朝" w:hint="eastAsia"/>
                <w:spacing w:val="20"/>
                <w:sz w:val="22"/>
                <w:szCs w:val="22"/>
              </w:rPr>
              <w:t>との位置関係</w:t>
            </w:r>
          </w:p>
        </w:tc>
        <w:tc>
          <w:tcPr>
            <w:tcW w:w="6390" w:type="dxa"/>
          </w:tcPr>
          <w:p w:rsidR="00B833E1" w:rsidRPr="00383846" w:rsidRDefault="00B833E1" w:rsidP="00AF4E1A">
            <w:pPr>
              <w:wordWrap w:val="0"/>
              <w:snapToGrid w:val="0"/>
              <w:spacing w:line="400" w:lineRule="exact"/>
              <w:rPr>
                <w:rFonts w:ascii="ＭＳ 明朝" w:hAnsi="ＭＳ 明朝"/>
                <w:spacing w:val="20"/>
                <w:sz w:val="22"/>
                <w:szCs w:val="22"/>
              </w:rPr>
            </w:pPr>
          </w:p>
        </w:tc>
      </w:tr>
    </w:tbl>
    <w:p w:rsidR="000B7EF8" w:rsidRPr="00383846" w:rsidRDefault="000B7EF8" w:rsidP="000B7EF8">
      <w:pPr>
        <w:wordWrap w:val="0"/>
        <w:snapToGrid w:val="0"/>
        <w:rPr>
          <w:rFonts w:ascii="ＭＳ 明朝" w:hAnsi="ＭＳ 明朝"/>
          <w:spacing w:val="20"/>
          <w:sz w:val="22"/>
          <w:szCs w:val="22"/>
        </w:rPr>
      </w:pPr>
    </w:p>
    <w:p w:rsidR="00B833E1" w:rsidRPr="00383846" w:rsidRDefault="00B833E1" w:rsidP="000B7EF8">
      <w:pPr>
        <w:ind w:firstLineChars="100" w:firstLine="210"/>
      </w:pPr>
      <w:r w:rsidRPr="00383846">
        <w:rPr>
          <w:rFonts w:hint="eastAsia"/>
        </w:rPr>
        <w:t>認知症疾患医療センター</w:t>
      </w:r>
      <w:r w:rsidR="003A163C" w:rsidRPr="00383846">
        <w:rPr>
          <w:rFonts w:hint="eastAsia"/>
        </w:rPr>
        <w:t>運営</w:t>
      </w:r>
      <w:r w:rsidRPr="00383846">
        <w:rPr>
          <w:rFonts w:hint="eastAsia"/>
        </w:rPr>
        <w:t>事業に関し、上記のとおり連携して実施します。</w:t>
      </w:r>
    </w:p>
    <w:p w:rsidR="00B833E1" w:rsidRPr="00383846" w:rsidRDefault="00B833E1" w:rsidP="000B7EF8">
      <w:pPr>
        <w:spacing w:line="200" w:lineRule="exact"/>
        <w:rPr>
          <w:sz w:val="18"/>
          <w:szCs w:val="18"/>
        </w:rPr>
      </w:pPr>
    </w:p>
    <w:p w:rsidR="003A163C" w:rsidRPr="00383846" w:rsidRDefault="003A163C" w:rsidP="000B7EF8">
      <w:pPr>
        <w:rPr>
          <w:szCs w:val="21"/>
        </w:rPr>
      </w:pPr>
      <w:r w:rsidRPr="00383846">
        <w:rPr>
          <w:rFonts w:hint="eastAsia"/>
          <w:szCs w:val="21"/>
        </w:rPr>
        <w:t>認知症疾患医療センター</w:t>
      </w:r>
    </w:p>
    <w:p w:rsidR="000B7EF8" w:rsidRPr="00383846" w:rsidRDefault="000B7EF8" w:rsidP="000B7EF8">
      <w:pPr>
        <w:spacing w:line="200" w:lineRule="exact"/>
        <w:rPr>
          <w:sz w:val="18"/>
          <w:szCs w:val="18"/>
        </w:rPr>
      </w:pPr>
    </w:p>
    <w:p w:rsidR="003A163C" w:rsidRPr="00383846" w:rsidRDefault="003A163C" w:rsidP="000B7EF8">
      <w:pPr>
        <w:spacing w:line="200" w:lineRule="exact"/>
        <w:ind w:firstLineChars="500" w:firstLine="900"/>
        <w:rPr>
          <w:sz w:val="18"/>
          <w:szCs w:val="18"/>
        </w:rPr>
      </w:pPr>
      <w:r w:rsidRPr="00383846">
        <w:rPr>
          <w:rFonts w:hint="eastAsia"/>
          <w:sz w:val="18"/>
          <w:szCs w:val="18"/>
        </w:rPr>
        <w:t>（医療機関）名　称</w:t>
      </w:r>
    </w:p>
    <w:p w:rsidR="003A163C" w:rsidRPr="00383846" w:rsidRDefault="003A163C" w:rsidP="000B7EF8">
      <w:pPr>
        <w:spacing w:line="200" w:lineRule="exact"/>
        <w:rPr>
          <w:sz w:val="18"/>
          <w:szCs w:val="18"/>
        </w:rPr>
      </w:pPr>
    </w:p>
    <w:p w:rsidR="003A163C" w:rsidRPr="00383846" w:rsidRDefault="003A163C" w:rsidP="000B7EF8">
      <w:pPr>
        <w:spacing w:line="200" w:lineRule="exact"/>
        <w:ind w:firstLineChars="1100" w:firstLine="1980"/>
        <w:rPr>
          <w:sz w:val="18"/>
          <w:szCs w:val="18"/>
        </w:rPr>
      </w:pPr>
      <w:r w:rsidRPr="00383846">
        <w:rPr>
          <w:rFonts w:hint="eastAsia"/>
          <w:sz w:val="18"/>
          <w:szCs w:val="18"/>
        </w:rPr>
        <w:t>所在地</w:t>
      </w:r>
    </w:p>
    <w:p w:rsidR="003A163C" w:rsidRPr="00383846" w:rsidRDefault="003A163C" w:rsidP="000B7EF8">
      <w:pPr>
        <w:spacing w:line="200" w:lineRule="exact"/>
        <w:rPr>
          <w:sz w:val="18"/>
          <w:szCs w:val="18"/>
        </w:rPr>
      </w:pPr>
    </w:p>
    <w:p w:rsidR="003A163C" w:rsidRPr="00383846" w:rsidRDefault="003A163C" w:rsidP="000B7EF8">
      <w:pPr>
        <w:spacing w:line="200" w:lineRule="exact"/>
        <w:ind w:firstLineChars="500" w:firstLine="900"/>
        <w:rPr>
          <w:sz w:val="18"/>
          <w:szCs w:val="18"/>
        </w:rPr>
      </w:pPr>
      <w:r w:rsidRPr="00383846">
        <w:rPr>
          <w:rFonts w:hint="eastAsia"/>
          <w:sz w:val="18"/>
          <w:szCs w:val="18"/>
        </w:rPr>
        <w:t>（開設者）　住所又は主たる</w:t>
      </w:r>
    </w:p>
    <w:p w:rsidR="003A163C" w:rsidRPr="00383846" w:rsidRDefault="003A163C" w:rsidP="000B7EF8">
      <w:pPr>
        <w:spacing w:line="200" w:lineRule="exact"/>
        <w:ind w:firstLineChars="1100" w:firstLine="1980"/>
        <w:rPr>
          <w:sz w:val="18"/>
          <w:szCs w:val="18"/>
        </w:rPr>
      </w:pPr>
      <w:r w:rsidRPr="00383846">
        <w:rPr>
          <w:rFonts w:hint="eastAsia"/>
          <w:sz w:val="18"/>
          <w:szCs w:val="18"/>
        </w:rPr>
        <w:t>事務所の所在地</w:t>
      </w:r>
    </w:p>
    <w:p w:rsidR="003A163C" w:rsidRPr="00383846" w:rsidRDefault="003A163C" w:rsidP="000B7EF8">
      <w:pPr>
        <w:spacing w:line="200" w:lineRule="exact"/>
        <w:rPr>
          <w:sz w:val="18"/>
          <w:szCs w:val="18"/>
        </w:rPr>
      </w:pPr>
    </w:p>
    <w:p w:rsidR="003A163C" w:rsidRPr="00383846" w:rsidRDefault="003A163C" w:rsidP="000B7EF8">
      <w:pPr>
        <w:spacing w:line="200" w:lineRule="exact"/>
        <w:ind w:firstLineChars="1100" w:firstLine="1980"/>
        <w:rPr>
          <w:sz w:val="18"/>
          <w:szCs w:val="18"/>
        </w:rPr>
      </w:pPr>
      <w:r w:rsidRPr="00383846">
        <w:rPr>
          <w:rFonts w:hint="eastAsia"/>
          <w:sz w:val="18"/>
          <w:szCs w:val="18"/>
        </w:rPr>
        <w:t>氏名又は名称及び</w:t>
      </w:r>
      <w:r w:rsidR="000B7EF8" w:rsidRPr="00383846">
        <w:rPr>
          <w:rFonts w:hint="eastAsia"/>
          <w:sz w:val="18"/>
          <w:szCs w:val="18"/>
        </w:rPr>
        <w:t xml:space="preserve">　　　　　　　　　　　　　　　　　　　　</w:t>
      </w:r>
    </w:p>
    <w:p w:rsidR="003A163C" w:rsidRPr="00383846" w:rsidRDefault="003A163C" w:rsidP="000B7EF8">
      <w:pPr>
        <w:spacing w:line="200" w:lineRule="exact"/>
        <w:ind w:firstLineChars="1100" w:firstLine="1980"/>
        <w:rPr>
          <w:sz w:val="18"/>
          <w:szCs w:val="18"/>
        </w:rPr>
      </w:pPr>
      <w:r w:rsidRPr="00383846">
        <w:rPr>
          <w:rFonts w:hint="eastAsia"/>
          <w:sz w:val="18"/>
          <w:szCs w:val="18"/>
        </w:rPr>
        <w:t>代表者の氏名</w:t>
      </w:r>
    </w:p>
    <w:p w:rsidR="003A163C" w:rsidRPr="00383846" w:rsidRDefault="003A163C" w:rsidP="000B7EF8">
      <w:pPr>
        <w:spacing w:line="200" w:lineRule="exact"/>
        <w:rPr>
          <w:sz w:val="18"/>
          <w:szCs w:val="18"/>
        </w:rPr>
      </w:pPr>
    </w:p>
    <w:p w:rsidR="003A163C" w:rsidRPr="00383846" w:rsidRDefault="000B7EF8" w:rsidP="000B7EF8">
      <w:pPr>
        <w:rPr>
          <w:szCs w:val="21"/>
        </w:rPr>
      </w:pPr>
      <w:r w:rsidRPr="00383846">
        <w:rPr>
          <w:rFonts w:hint="eastAsia"/>
          <w:szCs w:val="21"/>
        </w:rPr>
        <w:t>連携医療機関</w:t>
      </w:r>
    </w:p>
    <w:p w:rsidR="003A163C" w:rsidRPr="00383846" w:rsidRDefault="003A163C" w:rsidP="000B7EF8">
      <w:pPr>
        <w:spacing w:line="200" w:lineRule="exact"/>
        <w:rPr>
          <w:sz w:val="18"/>
          <w:szCs w:val="18"/>
        </w:rPr>
      </w:pPr>
    </w:p>
    <w:p w:rsidR="000B7EF8" w:rsidRPr="00383846" w:rsidRDefault="000B7EF8" w:rsidP="000B7EF8">
      <w:pPr>
        <w:spacing w:line="200" w:lineRule="exact"/>
        <w:ind w:firstLineChars="500" w:firstLine="900"/>
        <w:rPr>
          <w:sz w:val="18"/>
          <w:szCs w:val="18"/>
        </w:rPr>
      </w:pPr>
      <w:r w:rsidRPr="00383846">
        <w:rPr>
          <w:rFonts w:hint="eastAsia"/>
          <w:sz w:val="18"/>
          <w:szCs w:val="18"/>
        </w:rPr>
        <w:t>（医療機関）名　称</w:t>
      </w:r>
    </w:p>
    <w:p w:rsidR="000B7EF8" w:rsidRPr="00383846" w:rsidRDefault="000B7EF8" w:rsidP="000B7EF8">
      <w:pPr>
        <w:spacing w:line="200" w:lineRule="exact"/>
        <w:rPr>
          <w:sz w:val="18"/>
          <w:szCs w:val="18"/>
        </w:rPr>
      </w:pPr>
    </w:p>
    <w:p w:rsidR="000B7EF8" w:rsidRPr="00383846" w:rsidRDefault="000B7EF8" w:rsidP="000B7EF8">
      <w:pPr>
        <w:spacing w:line="200" w:lineRule="exact"/>
        <w:ind w:firstLineChars="1100" w:firstLine="1980"/>
        <w:rPr>
          <w:sz w:val="18"/>
          <w:szCs w:val="18"/>
        </w:rPr>
      </w:pPr>
      <w:r w:rsidRPr="00383846">
        <w:rPr>
          <w:rFonts w:hint="eastAsia"/>
          <w:sz w:val="18"/>
          <w:szCs w:val="18"/>
        </w:rPr>
        <w:t>所在地</w:t>
      </w:r>
    </w:p>
    <w:p w:rsidR="000B7EF8" w:rsidRPr="00383846" w:rsidRDefault="000B7EF8" w:rsidP="000B7EF8">
      <w:pPr>
        <w:spacing w:line="200" w:lineRule="exact"/>
        <w:rPr>
          <w:sz w:val="18"/>
          <w:szCs w:val="18"/>
        </w:rPr>
      </w:pPr>
    </w:p>
    <w:p w:rsidR="000B7EF8" w:rsidRPr="00383846" w:rsidRDefault="000B7EF8" w:rsidP="000B7EF8">
      <w:pPr>
        <w:spacing w:line="200" w:lineRule="exact"/>
        <w:ind w:firstLineChars="500" w:firstLine="900"/>
        <w:rPr>
          <w:sz w:val="18"/>
          <w:szCs w:val="18"/>
        </w:rPr>
      </w:pPr>
      <w:r w:rsidRPr="00383846">
        <w:rPr>
          <w:rFonts w:hint="eastAsia"/>
          <w:sz w:val="18"/>
          <w:szCs w:val="18"/>
        </w:rPr>
        <w:t>（開設者）　住所又は主たる</w:t>
      </w:r>
    </w:p>
    <w:p w:rsidR="000B7EF8" w:rsidRPr="00383846" w:rsidRDefault="000B7EF8" w:rsidP="000B7EF8">
      <w:pPr>
        <w:spacing w:line="200" w:lineRule="exact"/>
        <w:ind w:firstLineChars="1100" w:firstLine="1980"/>
        <w:rPr>
          <w:sz w:val="18"/>
          <w:szCs w:val="18"/>
        </w:rPr>
      </w:pPr>
      <w:r w:rsidRPr="00383846">
        <w:rPr>
          <w:rFonts w:hint="eastAsia"/>
          <w:sz w:val="18"/>
          <w:szCs w:val="18"/>
        </w:rPr>
        <w:t>事務所の所在地</w:t>
      </w:r>
    </w:p>
    <w:p w:rsidR="000B7EF8" w:rsidRPr="00383846" w:rsidRDefault="000B7EF8" w:rsidP="000B7EF8">
      <w:pPr>
        <w:spacing w:line="200" w:lineRule="exact"/>
        <w:rPr>
          <w:sz w:val="18"/>
          <w:szCs w:val="18"/>
        </w:rPr>
      </w:pPr>
    </w:p>
    <w:p w:rsidR="000B7EF8" w:rsidRPr="00383846" w:rsidRDefault="000B7EF8" w:rsidP="000B7EF8">
      <w:pPr>
        <w:spacing w:line="200" w:lineRule="exact"/>
        <w:ind w:firstLineChars="1100" w:firstLine="1980"/>
        <w:rPr>
          <w:sz w:val="18"/>
          <w:szCs w:val="18"/>
        </w:rPr>
      </w:pPr>
      <w:r w:rsidRPr="00383846">
        <w:rPr>
          <w:rFonts w:hint="eastAsia"/>
          <w:sz w:val="18"/>
          <w:szCs w:val="18"/>
        </w:rPr>
        <w:t xml:space="preserve">氏名又は名称及び　　　　　　　　　　　　　　　　　　　　</w:t>
      </w:r>
    </w:p>
    <w:p w:rsidR="006B3EF9" w:rsidRPr="00383846" w:rsidRDefault="000B7EF8" w:rsidP="00BB3AD6">
      <w:pPr>
        <w:spacing w:line="200" w:lineRule="exact"/>
        <w:ind w:firstLineChars="1100" w:firstLine="1980"/>
        <w:rPr>
          <w:sz w:val="18"/>
          <w:szCs w:val="18"/>
        </w:rPr>
      </w:pPr>
      <w:r w:rsidRPr="00383846">
        <w:rPr>
          <w:rFonts w:hint="eastAsia"/>
          <w:sz w:val="18"/>
          <w:szCs w:val="18"/>
        </w:rPr>
        <w:t>代表者の氏名</w:t>
      </w:r>
      <w:bookmarkEnd w:id="0"/>
    </w:p>
    <w:sectPr w:rsidR="006B3EF9" w:rsidRPr="00383846" w:rsidSect="000B7EF8">
      <w:headerReference w:type="default" r:id="rId7"/>
      <w:pgSz w:w="11906" w:h="16838" w:code="9"/>
      <w:pgMar w:top="1134" w:right="1247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25E" w:rsidRDefault="00E0525E">
      <w:r>
        <w:separator/>
      </w:r>
    </w:p>
  </w:endnote>
  <w:endnote w:type="continuationSeparator" w:id="0">
    <w:p w:rsidR="00E0525E" w:rsidRDefault="00E0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25E" w:rsidRDefault="00E0525E">
      <w:r>
        <w:separator/>
      </w:r>
    </w:p>
  </w:footnote>
  <w:footnote w:type="continuationSeparator" w:id="0">
    <w:p w:rsidR="00E0525E" w:rsidRDefault="00E0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552" w:rsidRDefault="006A5552">
    <w:pPr>
      <w:pStyle w:val="a5"/>
    </w:pPr>
    <w:r>
      <w:rPr>
        <w:rFonts w:hint="eastAsia"/>
      </w:rPr>
      <w:t>様式第５号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ABA"/>
    <w:multiLevelType w:val="hybridMultilevel"/>
    <w:tmpl w:val="EA846DD0"/>
    <w:lvl w:ilvl="0" w:tplc="75D874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B124B"/>
    <w:multiLevelType w:val="hybridMultilevel"/>
    <w:tmpl w:val="B75A6B0C"/>
    <w:lvl w:ilvl="0" w:tplc="0A047CDA">
      <w:start w:val="1"/>
      <w:numFmt w:val="irohaFullWidth"/>
      <w:lvlText w:val="（%1）"/>
      <w:lvlJc w:val="left"/>
      <w:pPr>
        <w:tabs>
          <w:tab w:val="num" w:pos="1516"/>
        </w:tabs>
        <w:ind w:left="1516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6"/>
        </w:tabs>
        <w:ind w:left="16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6"/>
        </w:tabs>
        <w:ind w:left="20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6"/>
        </w:tabs>
        <w:ind w:left="24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6"/>
        </w:tabs>
        <w:ind w:left="28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6"/>
        </w:tabs>
        <w:ind w:left="33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6"/>
        </w:tabs>
        <w:ind w:left="37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6"/>
        </w:tabs>
        <w:ind w:left="41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6"/>
        </w:tabs>
        <w:ind w:left="4576" w:hanging="420"/>
      </w:pPr>
    </w:lvl>
  </w:abstractNum>
  <w:abstractNum w:abstractNumId="2" w15:restartNumberingAfterBreak="0">
    <w:nsid w:val="0B8E09DC"/>
    <w:multiLevelType w:val="hybridMultilevel"/>
    <w:tmpl w:val="FBDA9FFC"/>
    <w:lvl w:ilvl="0" w:tplc="7E62DCB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2C455E"/>
    <w:multiLevelType w:val="hybridMultilevel"/>
    <w:tmpl w:val="B31A64C6"/>
    <w:lvl w:ilvl="0" w:tplc="E92AB1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EC0B7A"/>
    <w:multiLevelType w:val="hybridMultilevel"/>
    <w:tmpl w:val="2E82C088"/>
    <w:lvl w:ilvl="0" w:tplc="2BEA060A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5" w15:restartNumberingAfterBreak="0">
    <w:nsid w:val="193546E1"/>
    <w:multiLevelType w:val="hybridMultilevel"/>
    <w:tmpl w:val="941EE538"/>
    <w:lvl w:ilvl="0" w:tplc="F3D6157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D654EB"/>
    <w:multiLevelType w:val="hybridMultilevel"/>
    <w:tmpl w:val="AD16C9B0"/>
    <w:lvl w:ilvl="0" w:tplc="80942D3C">
      <w:start w:val="1"/>
      <w:numFmt w:val="aiueoFullWidth"/>
      <w:lvlText w:val="（%1）"/>
      <w:lvlJc w:val="left"/>
      <w:pPr>
        <w:tabs>
          <w:tab w:val="num" w:pos="1035"/>
        </w:tabs>
        <w:ind w:left="1035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1DF16B52"/>
    <w:multiLevelType w:val="hybridMultilevel"/>
    <w:tmpl w:val="C6821A78"/>
    <w:lvl w:ilvl="0" w:tplc="585E7CF8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AC69F2"/>
    <w:multiLevelType w:val="hybridMultilevel"/>
    <w:tmpl w:val="6D3C295C"/>
    <w:lvl w:ilvl="0" w:tplc="68EECD46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21B555CC"/>
    <w:multiLevelType w:val="hybridMultilevel"/>
    <w:tmpl w:val="8BA00E30"/>
    <w:lvl w:ilvl="0" w:tplc="E27098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BD158E"/>
    <w:multiLevelType w:val="multilevel"/>
    <w:tmpl w:val="0F440FE0"/>
    <w:lvl w:ilvl="0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32C7C9D"/>
    <w:multiLevelType w:val="multilevel"/>
    <w:tmpl w:val="DEAAD49E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25A4419F"/>
    <w:multiLevelType w:val="hybridMultilevel"/>
    <w:tmpl w:val="6242DBA8"/>
    <w:lvl w:ilvl="0" w:tplc="F8B836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9758EA"/>
    <w:multiLevelType w:val="hybridMultilevel"/>
    <w:tmpl w:val="1AFED6DC"/>
    <w:lvl w:ilvl="0" w:tplc="A232D7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C45305"/>
    <w:multiLevelType w:val="hybridMultilevel"/>
    <w:tmpl w:val="0F440FE0"/>
    <w:lvl w:ilvl="0" w:tplc="E834D97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824719B"/>
    <w:multiLevelType w:val="hybridMultilevel"/>
    <w:tmpl w:val="72548744"/>
    <w:lvl w:ilvl="0" w:tplc="1270A81A">
      <w:start w:val="1"/>
      <w:numFmt w:val="aiueoFullWidth"/>
      <w:lvlText w:val="（%1）"/>
      <w:lvlJc w:val="left"/>
      <w:pPr>
        <w:tabs>
          <w:tab w:val="num" w:pos="1255"/>
        </w:tabs>
        <w:ind w:left="12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5"/>
        </w:tabs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5"/>
        </w:tabs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5"/>
        </w:tabs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5"/>
        </w:tabs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5"/>
        </w:tabs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5"/>
        </w:tabs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5"/>
        </w:tabs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5"/>
        </w:tabs>
        <w:ind w:left="4315" w:hanging="420"/>
      </w:pPr>
    </w:lvl>
  </w:abstractNum>
  <w:abstractNum w:abstractNumId="16" w15:restartNumberingAfterBreak="0">
    <w:nsid w:val="3FBA0584"/>
    <w:multiLevelType w:val="multilevel"/>
    <w:tmpl w:val="B75A6B0C"/>
    <w:lvl w:ilvl="0">
      <w:start w:val="1"/>
      <w:numFmt w:val="irohaFullWidth"/>
      <w:lvlText w:val="（%1）"/>
      <w:lvlJc w:val="left"/>
      <w:pPr>
        <w:tabs>
          <w:tab w:val="num" w:pos="1516"/>
        </w:tabs>
        <w:ind w:left="1516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636"/>
        </w:tabs>
        <w:ind w:left="1636" w:hanging="420"/>
      </w:pPr>
    </w:lvl>
    <w:lvl w:ilvl="2">
      <w:start w:val="1"/>
      <w:numFmt w:val="decimalEnclosedCircle"/>
      <w:lvlText w:val="%3"/>
      <w:lvlJc w:val="left"/>
      <w:pPr>
        <w:tabs>
          <w:tab w:val="num" w:pos="2056"/>
        </w:tabs>
        <w:ind w:left="2056" w:hanging="420"/>
      </w:pPr>
    </w:lvl>
    <w:lvl w:ilvl="3">
      <w:start w:val="1"/>
      <w:numFmt w:val="decimal"/>
      <w:lvlText w:val="%4."/>
      <w:lvlJc w:val="left"/>
      <w:pPr>
        <w:tabs>
          <w:tab w:val="num" w:pos="2476"/>
        </w:tabs>
        <w:ind w:left="2476" w:hanging="420"/>
      </w:pPr>
    </w:lvl>
    <w:lvl w:ilvl="4">
      <w:start w:val="1"/>
      <w:numFmt w:val="aiueoFullWidth"/>
      <w:lvlText w:val="(%5)"/>
      <w:lvlJc w:val="left"/>
      <w:pPr>
        <w:tabs>
          <w:tab w:val="num" w:pos="2896"/>
        </w:tabs>
        <w:ind w:left="2896" w:hanging="420"/>
      </w:pPr>
    </w:lvl>
    <w:lvl w:ilvl="5">
      <w:start w:val="1"/>
      <w:numFmt w:val="decimalEnclosedCircle"/>
      <w:lvlText w:val="%6"/>
      <w:lvlJc w:val="left"/>
      <w:pPr>
        <w:tabs>
          <w:tab w:val="num" w:pos="3316"/>
        </w:tabs>
        <w:ind w:left="3316" w:hanging="420"/>
      </w:pPr>
    </w:lvl>
    <w:lvl w:ilvl="6">
      <w:start w:val="1"/>
      <w:numFmt w:val="decimal"/>
      <w:lvlText w:val="%7."/>
      <w:lvlJc w:val="left"/>
      <w:pPr>
        <w:tabs>
          <w:tab w:val="num" w:pos="3736"/>
        </w:tabs>
        <w:ind w:left="3736" w:hanging="420"/>
      </w:pPr>
    </w:lvl>
    <w:lvl w:ilvl="7">
      <w:start w:val="1"/>
      <w:numFmt w:val="aiueoFullWidth"/>
      <w:lvlText w:val="(%8)"/>
      <w:lvlJc w:val="left"/>
      <w:pPr>
        <w:tabs>
          <w:tab w:val="num" w:pos="4156"/>
        </w:tabs>
        <w:ind w:left="4156" w:hanging="420"/>
      </w:pPr>
    </w:lvl>
    <w:lvl w:ilvl="8">
      <w:start w:val="1"/>
      <w:numFmt w:val="decimalEnclosedCircle"/>
      <w:lvlText w:val="%9"/>
      <w:lvlJc w:val="left"/>
      <w:pPr>
        <w:tabs>
          <w:tab w:val="num" w:pos="4576"/>
        </w:tabs>
        <w:ind w:left="4576" w:hanging="420"/>
      </w:pPr>
    </w:lvl>
  </w:abstractNum>
  <w:abstractNum w:abstractNumId="17" w15:restartNumberingAfterBreak="0">
    <w:nsid w:val="41D727FD"/>
    <w:multiLevelType w:val="hybridMultilevel"/>
    <w:tmpl w:val="D250E08A"/>
    <w:lvl w:ilvl="0" w:tplc="00028CE6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5324BEF"/>
    <w:multiLevelType w:val="hybridMultilevel"/>
    <w:tmpl w:val="8BD62376"/>
    <w:lvl w:ilvl="0" w:tplc="A4EC92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99440F"/>
    <w:multiLevelType w:val="hybridMultilevel"/>
    <w:tmpl w:val="CD70C5E0"/>
    <w:lvl w:ilvl="0" w:tplc="97620088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BD36C7"/>
    <w:multiLevelType w:val="hybridMultilevel"/>
    <w:tmpl w:val="A2D4266A"/>
    <w:lvl w:ilvl="0" w:tplc="39C23026">
      <w:start w:val="1"/>
      <w:numFmt w:val="decimal"/>
      <w:lvlText w:val="（%1）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1" w15:restartNumberingAfterBreak="0">
    <w:nsid w:val="4E61266E"/>
    <w:multiLevelType w:val="hybridMultilevel"/>
    <w:tmpl w:val="4E4893BC"/>
    <w:lvl w:ilvl="0" w:tplc="067284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2DF3F68"/>
    <w:multiLevelType w:val="hybridMultilevel"/>
    <w:tmpl w:val="4CE2F760"/>
    <w:lvl w:ilvl="0" w:tplc="5F106BA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367E4C"/>
    <w:multiLevelType w:val="hybridMultilevel"/>
    <w:tmpl w:val="D2522A9A"/>
    <w:lvl w:ilvl="0" w:tplc="5D6A2A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507C27"/>
    <w:multiLevelType w:val="hybridMultilevel"/>
    <w:tmpl w:val="DEAAD49E"/>
    <w:lvl w:ilvl="0" w:tplc="B52E4502">
      <w:start w:val="1"/>
      <w:numFmt w:val="decimalFullWidth"/>
      <w:lvlText w:val="（%1）"/>
      <w:lvlJc w:val="left"/>
      <w:pPr>
        <w:tabs>
          <w:tab w:val="num" w:pos="1035"/>
        </w:tabs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5" w15:restartNumberingAfterBreak="0">
    <w:nsid w:val="702803D5"/>
    <w:multiLevelType w:val="hybridMultilevel"/>
    <w:tmpl w:val="17DEF03E"/>
    <w:lvl w:ilvl="0" w:tplc="CFEE5B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2F4F9D"/>
    <w:multiLevelType w:val="hybridMultilevel"/>
    <w:tmpl w:val="FE6C34B2"/>
    <w:lvl w:ilvl="0" w:tplc="70B09050">
      <w:start w:val="7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2765980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22"/>
  </w:num>
  <w:num w:numId="5">
    <w:abstractNumId w:val="21"/>
  </w:num>
  <w:num w:numId="6">
    <w:abstractNumId w:val="3"/>
  </w:num>
  <w:num w:numId="7">
    <w:abstractNumId w:val="18"/>
  </w:num>
  <w:num w:numId="8">
    <w:abstractNumId w:val="0"/>
  </w:num>
  <w:num w:numId="9">
    <w:abstractNumId w:val="13"/>
  </w:num>
  <w:num w:numId="10">
    <w:abstractNumId w:val="12"/>
  </w:num>
  <w:num w:numId="11">
    <w:abstractNumId w:val="9"/>
  </w:num>
  <w:num w:numId="12">
    <w:abstractNumId w:val="26"/>
  </w:num>
  <w:num w:numId="13">
    <w:abstractNumId w:val="25"/>
  </w:num>
  <w:num w:numId="14">
    <w:abstractNumId w:val="20"/>
  </w:num>
  <w:num w:numId="15">
    <w:abstractNumId w:val="1"/>
  </w:num>
  <w:num w:numId="16">
    <w:abstractNumId w:val="15"/>
  </w:num>
  <w:num w:numId="17">
    <w:abstractNumId w:val="4"/>
  </w:num>
  <w:num w:numId="18">
    <w:abstractNumId w:val="24"/>
  </w:num>
  <w:num w:numId="19">
    <w:abstractNumId w:val="11"/>
  </w:num>
  <w:num w:numId="20">
    <w:abstractNumId w:val="16"/>
  </w:num>
  <w:num w:numId="21">
    <w:abstractNumId w:val="6"/>
  </w:num>
  <w:num w:numId="22">
    <w:abstractNumId w:val="23"/>
  </w:num>
  <w:num w:numId="23">
    <w:abstractNumId w:val="17"/>
  </w:num>
  <w:num w:numId="24">
    <w:abstractNumId w:val="19"/>
  </w:num>
  <w:num w:numId="25">
    <w:abstractNumId w:val="14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87"/>
    <w:rsid w:val="00005034"/>
    <w:rsid w:val="0001207D"/>
    <w:rsid w:val="000237B9"/>
    <w:rsid w:val="00045895"/>
    <w:rsid w:val="00047FA3"/>
    <w:rsid w:val="00087F12"/>
    <w:rsid w:val="000B7EF8"/>
    <w:rsid w:val="000D5591"/>
    <w:rsid w:val="00107545"/>
    <w:rsid w:val="0011034E"/>
    <w:rsid w:val="00152F71"/>
    <w:rsid w:val="001639B5"/>
    <w:rsid w:val="00171B03"/>
    <w:rsid w:val="001846EC"/>
    <w:rsid w:val="001B3FD5"/>
    <w:rsid w:val="001C1FA8"/>
    <w:rsid w:val="001C2EBE"/>
    <w:rsid w:val="00204FB6"/>
    <w:rsid w:val="0025734E"/>
    <w:rsid w:val="002647B8"/>
    <w:rsid w:val="002709BC"/>
    <w:rsid w:val="0028553E"/>
    <w:rsid w:val="00293DA9"/>
    <w:rsid w:val="002C3332"/>
    <w:rsid w:val="002C3D2F"/>
    <w:rsid w:val="002C403F"/>
    <w:rsid w:val="002E181D"/>
    <w:rsid w:val="002E1F5E"/>
    <w:rsid w:val="002E36CE"/>
    <w:rsid w:val="002F1012"/>
    <w:rsid w:val="0030459F"/>
    <w:rsid w:val="00342577"/>
    <w:rsid w:val="003574EE"/>
    <w:rsid w:val="00367DC7"/>
    <w:rsid w:val="003805C8"/>
    <w:rsid w:val="00383846"/>
    <w:rsid w:val="003A064C"/>
    <w:rsid w:val="003A163C"/>
    <w:rsid w:val="003A4B3C"/>
    <w:rsid w:val="003A62FA"/>
    <w:rsid w:val="003B1A6E"/>
    <w:rsid w:val="003C218F"/>
    <w:rsid w:val="003D05E5"/>
    <w:rsid w:val="003F28BF"/>
    <w:rsid w:val="003F7BDD"/>
    <w:rsid w:val="0040453C"/>
    <w:rsid w:val="0040483C"/>
    <w:rsid w:val="00405E45"/>
    <w:rsid w:val="00426CEF"/>
    <w:rsid w:val="00427344"/>
    <w:rsid w:val="00447ED5"/>
    <w:rsid w:val="004506B3"/>
    <w:rsid w:val="004543FF"/>
    <w:rsid w:val="00461537"/>
    <w:rsid w:val="004619C0"/>
    <w:rsid w:val="00470B94"/>
    <w:rsid w:val="0047405C"/>
    <w:rsid w:val="00476751"/>
    <w:rsid w:val="004868B7"/>
    <w:rsid w:val="00492993"/>
    <w:rsid w:val="004B39EA"/>
    <w:rsid w:val="004D19F6"/>
    <w:rsid w:val="004D456E"/>
    <w:rsid w:val="004D5D5F"/>
    <w:rsid w:val="004F60E2"/>
    <w:rsid w:val="005177FB"/>
    <w:rsid w:val="00524254"/>
    <w:rsid w:val="00571A88"/>
    <w:rsid w:val="00575B86"/>
    <w:rsid w:val="005937DA"/>
    <w:rsid w:val="005A428B"/>
    <w:rsid w:val="005A494F"/>
    <w:rsid w:val="005A5F23"/>
    <w:rsid w:val="005D033C"/>
    <w:rsid w:val="005D6473"/>
    <w:rsid w:val="005F5937"/>
    <w:rsid w:val="0062776E"/>
    <w:rsid w:val="006540EA"/>
    <w:rsid w:val="00667D70"/>
    <w:rsid w:val="00673FB9"/>
    <w:rsid w:val="00683301"/>
    <w:rsid w:val="006A4157"/>
    <w:rsid w:val="006A5552"/>
    <w:rsid w:val="006B3EF9"/>
    <w:rsid w:val="006C04D1"/>
    <w:rsid w:val="006F21AF"/>
    <w:rsid w:val="00704A95"/>
    <w:rsid w:val="00752882"/>
    <w:rsid w:val="00770E5B"/>
    <w:rsid w:val="00785A16"/>
    <w:rsid w:val="00790088"/>
    <w:rsid w:val="007A1869"/>
    <w:rsid w:val="007C571C"/>
    <w:rsid w:val="007C5A4A"/>
    <w:rsid w:val="007C6B0F"/>
    <w:rsid w:val="007D3DEE"/>
    <w:rsid w:val="0084264A"/>
    <w:rsid w:val="00861847"/>
    <w:rsid w:val="00885EF4"/>
    <w:rsid w:val="008934D7"/>
    <w:rsid w:val="008946E8"/>
    <w:rsid w:val="008A4BAF"/>
    <w:rsid w:val="008B091C"/>
    <w:rsid w:val="008B135D"/>
    <w:rsid w:val="008B27C0"/>
    <w:rsid w:val="008B472A"/>
    <w:rsid w:val="008C6422"/>
    <w:rsid w:val="008E54F4"/>
    <w:rsid w:val="008F1E68"/>
    <w:rsid w:val="00907DF7"/>
    <w:rsid w:val="009156A3"/>
    <w:rsid w:val="0092190B"/>
    <w:rsid w:val="00941597"/>
    <w:rsid w:val="009523DC"/>
    <w:rsid w:val="00971F56"/>
    <w:rsid w:val="009A5BF9"/>
    <w:rsid w:val="009B4661"/>
    <w:rsid w:val="009E1BC5"/>
    <w:rsid w:val="009E79E9"/>
    <w:rsid w:val="009F0C4E"/>
    <w:rsid w:val="00A02391"/>
    <w:rsid w:val="00A15AB8"/>
    <w:rsid w:val="00A225D4"/>
    <w:rsid w:val="00A26F6B"/>
    <w:rsid w:val="00A31E70"/>
    <w:rsid w:val="00A37B1C"/>
    <w:rsid w:val="00A554B6"/>
    <w:rsid w:val="00A56F77"/>
    <w:rsid w:val="00A645DE"/>
    <w:rsid w:val="00A664E7"/>
    <w:rsid w:val="00A936B8"/>
    <w:rsid w:val="00AC2715"/>
    <w:rsid w:val="00AF4E1A"/>
    <w:rsid w:val="00B1472D"/>
    <w:rsid w:val="00B33582"/>
    <w:rsid w:val="00B51DB0"/>
    <w:rsid w:val="00B62FBD"/>
    <w:rsid w:val="00B63434"/>
    <w:rsid w:val="00B75E05"/>
    <w:rsid w:val="00B833E1"/>
    <w:rsid w:val="00BB3AD6"/>
    <w:rsid w:val="00BC74ED"/>
    <w:rsid w:val="00BF4FFE"/>
    <w:rsid w:val="00BF61D7"/>
    <w:rsid w:val="00C03F09"/>
    <w:rsid w:val="00C21D5D"/>
    <w:rsid w:val="00C228F9"/>
    <w:rsid w:val="00C32357"/>
    <w:rsid w:val="00C76D0B"/>
    <w:rsid w:val="00CA5760"/>
    <w:rsid w:val="00CA6E09"/>
    <w:rsid w:val="00CC17CD"/>
    <w:rsid w:val="00CC2ED5"/>
    <w:rsid w:val="00CD07C7"/>
    <w:rsid w:val="00CF26AC"/>
    <w:rsid w:val="00D012CF"/>
    <w:rsid w:val="00D018A9"/>
    <w:rsid w:val="00D0749B"/>
    <w:rsid w:val="00D25C23"/>
    <w:rsid w:val="00D32D84"/>
    <w:rsid w:val="00D46EB0"/>
    <w:rsid w:val="00D53DD0"/>
    <w:rsid w:val="00D63C9B"/>
    <w:rsid w:val="00D74D50"/>
    <w:rsid w:val="00D770F9"/>
    <w:rsid w:val="00DA6CD6"/>
    <w:rsid w:val="00DB5F2C"/>
    <w:rsid w:val="00DC0F98"/>
    <w:rsid w:val="00DF1CDD"/>
    <w:rsid w:val="00E0525E"/>
    <w:rsid w:val="00E16091"/>
    <w:rsid w:val="00E633DE"/>
    <w:rsid w:val="00E65996"/>
    <w:rsid w:val="00E71503"/>
    <w:rsid w:val="00E964CD"/>
    <w:rsid w:val="00EA6D59"/>
    <w:rsid w:val="00EB24B8"/>
    <w:rsid w:val="00EB3308"/>
    <w:rsid w:val="00EC2487"/>
    <w:rsid w:val="00ED1D1D"/>
    <w:rsid w:val="00ED7D18"/>
    <w:rsid w:val="00EE3662"/>
    <w:rsid w:val="00EF7557"/>
    <w:rsid w:val="00F000EC"/>
    <w:rsid w:val="00F032FF"/>
    <w:rsid w:val="00F3690E"/>
    <w:rsid w:val="00F41FE9"/>
    <w:rsid w:val="00F57939"/>
    <w:rsid w:val="00F61A87"/>
    <w:rsid w:val="00F64D9D"/>
    <w:rsid w:val="00F827BF"/>
    <w:rsid w:val="00F87E94"/>
    <w:rsid w:val="00FA3480"/>
    <w:rsid w:val="00FA4520"/>
    <w:rsid w:val="00FC0CCD"/>
    <w:rsid w:val="00FD50F2"/>
    <w:rsid w:val="00FD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5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5591"/>
    <w:pPr>
      <w:ind w:left="220" w:hangingChars="100" w:hanging="220"/>
    </w:pPr>
    <w:rPr>
      <w:rFonts w:ascii="ＭＳ 明朝" w:hAnsi="ＭＳ 明朝"/>
      <w:sz w:val="22"/>
      <w:shd w:val="pct15" w:color="auto" w:fill="FFFFFF"/>
    </w:rPr>
  </w:style>
  <w:style w:type="paragraph" w:styleId="2">
    <w:name w:val="Body Text Indent 2"/>
    <w:basedOn w:val="a"/>
    <w:rsid w:val="000D5591"/>
    <w:pPr>
      <w:ind w:left="240" w:hangingChars="100" w:hanging="240"/>
    </w:pPr>
    <w:rPr>
      <w:rFonts w:ascii="ＭＳ 明朝" w:hAnsi="ＭＳ 明朝"/>
      <w:sz w:val="24"/>
    </w:rPr>
  </w:style>
  <w:style w:type="paragraph" w:styleId="3">
    <w:name w:val="Body Text Indent 3"/>
    <w:basedOn w:val="a"/>
    <w:rsid w:val="000D5591"/>
    <w:pPr>
      <w:ind w:left="240" w:hangingChars="100" w:hanging="240"/>
    </w:pPr>
    <w:rPr>
      <w:sz w:val="24"/>
      <w:u w:val="single"/>
    </w:rPr>
  </w:style>
  <w:style w:type="paragraph" w:styleId="a4">
    <w:name w:val="Balloon Text"/>
    <w:basedOn w:val="a"/>
    <w:semiHidden/>
    <w:rsid w:val="004929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335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3358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855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2C403F"/>
    <w:pPr>
      <w:jc w:val="center"/>
    </w:pPr>
    <w:rPr>
      <w:spacing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2021-01-25T02:38:00Z</dcterms:created>
  <dcterms:modified xsi:type="dcterms:W3CDTF">2021-06-02T08:00:00Z</dcterms:modified>
</cp:coreProperties>
</file>