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B2AC1">
        <w:rPr>
          <w:rFonts w:hAnsi="HG丸ｺﾞｼｯｸM-PRO" w:hint="eastAsia"/>
          <w:sz w:val="24"/>
          <w:szCs w:val="24"/>
        </w:rPr>
        <w:t>令和元年５月</w:t>
      </w:r>
      <w:r w:rsidR="00EB2AC1">
        <w:rPr>
          <w:rFonts w:hAnsi="HG丸ｺﾞｼｯｸM-PRO" w:hint="eastAsia"/>
          <w:sz w:val="24"/>
          <w:szCs w:val="24"/>
        </w:rPr>
        <w:t>28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D213A1" w:rsidP="00B447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17:45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18:30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D213A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71DF2" w:rsidRPr="001C0391" w:rsidRDefault="00D213A1" w:rsidP="00C23B4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大阪府知事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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0B" w:rsidRDefault="00AE69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0B" w:rsidRDefault="00AE69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0B" w:rsidRDefault="00AE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0B" w:rsidRDefault="00AE69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0B" w:rsidRDefault="00AE69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0B" w:rsidRDefault="00AE6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0B45"/>
    <w:rsid w:val="0059767E"/>
    <w:rsid w:val="005A7660"/>
    <w:rsid w:val="005B1E24"/>
    <w:rsid w:val="005B70D6"/>
    <w:rsid w:val="005E3BE4"/>
    <w:rsid w:val="005F2F2A"/>
    <w:rsid w:val="00603E11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AE690B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0190B"/>
    <w:rsid w:val="00D213A1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2019-05-27T08:04:00Z</dcterms:created>
  <dcterms:modified xsi:type="dcterms:W3CDTF">2019-05-27T08:05:00Z</dcterms:modified>
</cp:coreProperties>
</file>