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4E4F300D" w:rsidR="001A191B" w:rsidRPr="001A191B" w:rsidRDefault="001A191B" w:rsidP="00B238D6">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C045E4">
        <w:rPr>
          <w:rFonts w:hint="eastAsia"/>
          <w:szCs w:val="21"/>
          <w:u w:val="thick"/>
        </w:rPr>
        <w:t>子育ネットワーク構築支援事業</w:t>
      </w:r>
      <w:r w:rsidR="00B238D6" w:rsidRPr="00B238D6">
        <w:rPr>
          <w:rFonts w:hint="eastAsia"/>
          <w:szCs w:val="21"/>
          <w:u w:val="thick"/>
        </w:rPr>
        <w:t>「ひがしなりっ子　すくすく・つながる</w:t>
      </w:r>
      <w:r w:rsidR="00C22721">
        <w:rPr>
          <w:rFonts w:hint="eastAsia"/>
          <w:szCs w:val="21"/>
          <w:u w:val="thick"/>
        </w:rPr>
        <w:t>だいぼうけん</w:t>
      </w:r>
      <w:r w:rsidR="00B238D6" w:rsidRPr="00B238D6">
        <w:rPr>
          <w:rFonts w:hint="eastAsia"/>
          <w:szCs w:val="21"/>
          <w:u w:val="thick"/>
        </w:rPr>
        <w:t>」ポスターデザイン印刷</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0F75D8"/>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E5EEB"/>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3584"/>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27AA6"/>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38D6"/>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45E4"/>
    <w:rsid w:val="00C074CA"/>
    <w:rsid w:val="00C20AD6"/>
    <w:rsid w:val="00C22721"/>
    <w:rsid w:val="00C22AAA"/>
    <w:rsid w:val="00C2571D"/>
    <w:rsid w:val="00C277F2"/>
    <w:rsid w:val="00C36877"/>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2183"/>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0DD9"/>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0D60"/>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27E30"/>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ab9b4f-afbf-4643-ae95-e27467c15f15" xsi:nil="true"/>
    <lcf76f155ced4ddcb4097134ff3c332f xmlns="f893e4c3-0290-40d7-9cf5-f1b60a4864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2FEF0C073B8A4CB513FD23EF193D1B" ma:contentTypeVersion="15" ma:contentTypeDescription="新しいドキュメントを作成します。" ma:contentTypeScope="" ma:versionID="00eb9225ee640754ead11dc9e234cfe6">
  <xsd:schema xmlns:xsd="http://www.w3.org/2001/XMLSchema" xmlns:xs="http://www.w3.org/2001/XMLSchema" xmlns:p="http://schemas.microsoft.com/office/2006/metadata/properties" xmlns:ns2="f893e4c3-0290-40d7-9cf5-f1b60a48643e" xmlns:ns3="e0ab9b4f-afbf-4643-ae95-e27467c15f15" targetNamespace="http://schemas.microsoft.com/office/2006/metadata/properties" ma:root="true" ma:fieldsID="646daf5b6aca82b5cc0745f65f43fdcc" ns2:_="" ns3:_="">
    <xsd:import namespace="f893e4c3-0290-40d7-9cf5-f1b60a48643e"/>
    <xsd:import namespace="e0ab9b4f-afbf-4643-ae95-e27467c15f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3e4c3-0290-40d7-9cf5-f1b60a486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b9b4f-afbf-4643-ae95-e27467c15f1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a7b324-39f6-4d8f-9ae4-e98b0e6208b7}" ma:internalName="TaxCatchAll" ma:showField="CatchAllData" ma:web="e0ab9b4f-afbf-4643-ae95-e27467c15f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1C573-5B59-4F11-B248-7C3502860D6F}">
  <ds:schemaRefs>
    <ds:schemaRef ds:uri="http://schemas.microsoft.com/sharepoint/v3/contenttype/forms"/>
  </ds:schemaRefs>
</ds:datastoreItem>
</file>

<file path=customXml/itemProps2.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3.xml><?xml version="1.0" encoding="utf-8"?>
<ds:datastoreItem xmlns:ds="http://schemas.openxmlformats.org/officeDocument/2006/customXml" ds:itemID="{DC9BF7CC-23AB-4205-B686-37C70D43E5A0}">
  <ds:schemaRefs>
    <ds:schemaRef ds:uri="http://schemas.microsoft.com/office/2006/metadata/properties"/>
    <ds:schemaRef ds:uri="http://schemas.microsoft.com/office/infopath/2007/PartnerControls"/>
    <ds:schemaRef ds:uri="e0ab9b4f-afbf-4643-ae95-e27467c15f15"/>
    <ds:schemaRef ds:uri="f893e4c3-0290-40d7-9cf5-f1b60a48643e"/>
  </ds:schemaRefs>
</ds:datastoreItem>
</file>

<file path=customXml/itemProps4.xml><?xml version="1.0" encoding="utf-8"?>
<ds:datastoreItem xmlns:ds="http://schemas.openxmlformats.org/officeDocument/2006/customXml" ds:itemID="{CAFD1F21-622C-404B-8CA5-FDB8C500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3e4c3-0290-40d7-9cf5-f1b60a48643e"/>
    <ds:schemaRef ds:uri="e0ab9b4f-afbf-4643-ae95-e27467c15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2025-06-23T04:46:00Z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0x0101008C2FEF0C073B8A4CB513FD23EF193D1B</vt:lpwstr>
  </property>
</Properties>
</file>