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19D64" w14:textId="77777777" w:rsidR="003F25D4" w:rsidRPr="000E0FF0" w:rsidRDefault="00D91B23" w:rsidP="003F25D4">
      <w:pPr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91561C" wp14:editId="29A16630">
                <wp:simplePos x="0" y="0"/>
                <wp:positionH relativeFrom="column">
                  <wp:posOffset>7381240</wp:posOffset>
                </wp:positionH>
                <wp:positionV relativeFrom="paragraph">
                  <wp:posOffset>146685</wp:posOffset>
                </wp:positionV>
                <wp:extent cx="1880559" cy="31051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559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1A05DA" w14:textId="50B5AEBC" w:rsidR="00D91B23" w:rsidRPr="00D91B23" w:rsidRDefault="00C4314C" w:rsidP="00D91B2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令和</w:t>
                            </w:r>
                            <w:r w:rsidR="002F682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８</w:t>
                            </w:r>
                            <w:r w:rsidR="007E6AB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年</w:t>
                            </w:r>
                            <w:r w:rsidR="009F424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７</w:t>
                            </w:r>
                            <w:r w:rsidR="008F18C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月</w:t>
                            </w:r>
                            <w:r w:rsidR="00B96BC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１</w:t>
                            </w:r>
                            <w:r w:rsidR="00D91B23" w:rsidRPr="00D91B2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日現在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1561C" id="正方形/長方形 1" o:spid="_x0000_s1026" style="position:absolute;left:0;text-align:left;margin-left:581.2pt;margin-top:11.55pt;width:148.1pt;height:2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" filled="f" stroked="f" strokeweight="1pt">
                <v:textbox>
                  <w:txbxContent>
                    <w:p w14:paraId="571A05DA" w14:textId="50B5AEBC" w:rsidR="00D91B23" w:rsidRPr="00D91B23" w:rsidRDefault="00C4314C" w:rsidP="00D91B2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令和</w:t>
                      </w:r>
                      <w:r w:rsidR="002F682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８</w:t>
                      </w:r>
                      <w:r w:rsidR="007E6AB2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年</w:t>
                      </w:r>
                      <w:r w:rsidR="009F424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７</w:t>
                      </w:r>
                      <w:r w:rsidR="008F18CF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月</w:t>
                      </w:r>
                      <w:r w:rsidR="00B96BC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１</w:t>
                      </w:r>
                      <w:r w:rsidR="00D91B23" w:rsidRPr="00D91B23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日現在</w:t>
                      </w:r>
                    </w:p>
                  </w:txbxContent>
                </v:textbox>
              </v:rect>
            </w:pict>
          </mc:Fallback>
        </mc:AlternateContent>
      </w:r>
      <w:r w:rsidR="00C86F5B">
        <w:rPr>
          <w:rFonts w:asciiTheme="majorEastAsia" w:eastAsiaTheme="majorEastAsia" w:hAnsiTheme="majorEastAsia" w:hint="eastAsia"/>
          <w:sz w:val="32"/>
        </w:rPr>
        <w:t>東淀川区内</w:t>
      </w:r>
      <w:r w:rsidR="00BD0C3B">
        <w:rPr>
          <w:rFonts w:asciiTheme="majorEastAsia" w:eastAsiaTheme="majorEastAsia" w:hAnsiTheme="majorEastAsia" w:hint="eastAsia"/>
          <w:sz w:val="32"/>
        </w:rPr>
        <w:t>企業主導型</w:t>
      </w:r>
      <w:r w:rsidR="00C86F5B">
        <w:rPr>
          <w:rFonts w:asciiTheme="majorEastAsia" w:eastAsiaTheme="majorEastAsia" w:hAnsiTheme="majorEastAsia" w:hint="eastAsia"/>
          <w:sz w:val="32"/>
        </w:rPr>
        <w:t>保育</w:t>
      </w:r>
      <w:r w:rsidR="00E70E94">
        <w:rPr>
          <w:rFonts w:asciiTheme="majorEastAsia" w:eastAsiaTheme="majorEastAsia" w:hAnsiTheme="majorEastAsia" w:hint="eastAsia"/>
          <w:sz w:val="32"/>
        </w:rPr>
        <w:t>事業所</w:t>
      </w:r>
      <w:r w:rsidR="00C86F5B">
        <w:rPr>
          <w:rFonts w:asciiTheme="majorEastAsia" w:eastAsiaTheme="majorEastAsia" w:hAnsiTheme="majorEastAsia" w:hint="eastAsia"/>
          <w:sz w:val="32"/>
        </w:rPr>
        <w:t>一覧</w:t>
      </w:r>
    </w:p>
    <w:tbl>
      <w:tblPr>
        <w:tblStyle w:val="a7"/>
        <w:tblW w:w="15310" w:type="dxa"/>
        <w:tblInd w:w="-431" w:type="dxa"/>
        <w:tblLook w:val="04A0" w:firstRow="1" w:lastRow="0" w:firstColumn="1" w:lastColumn="0" w:noHBand="0" w:noVBand="1"/>
      </w:tblPr>
      <w:tblGrid>
        <w:gridCol w:w="2799"/>
        <w:gridCol w:w="2163"/>
        <w:gridCol w:w="1560"/>
        <w:gridCol w:w="3685"/>
        <w:gridCol w:w="851"/>
        <w:gridCol w:w="850"/>
        <w:gridCol w:w="851"/>
        <w:gridCol w:w="850"/>
        <w:gridCol w:w="851"/>
        <w:gridCol w:w="850"/>
      </w:tblGrid>
      <w:tr w:rsidR="00C36498" w:rsidRPr="000E0FF0" w14:paraId="76D7A1BA" w14:textId="77777777" w:rsidTr="00C36498">
        <w:trPr>
          <w:trHeight w:val="537"/>
        </w:trPr>
        <w:tc>
          <w:tcPr>
            <w:tcW w:w="2799" w:type="dxa"/>
            <w:shd w:val="clear" w:color="auto" w:fill="D9D9D9" w:themeFill="background1" w:themeFillShade="D9"/>
          </w:tcPr>
          <w:p w14:paraId="216FBE80" w14:textId="77777777" w:rsidR="00C86F5B" w:rsidRPr="00750A5D" w:rsidRDefault="00C86F5B" w:rsidP="000E0FF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施設名</w:t>
            </w:r>
          </w:p>
        </w:tc>
        <w:tc>
          <w:tcPr>
            <w:tcW w:w="2163" w:type="dxa"/>
            <w:shd w:val="clear" w:color="auto" w:fill="D9D9D9" w:themeFill="background1" w:themeFillShade="D9"/>
          </w:tcPr>
          <w:p w14:paraId="56EBFEAE" w14:textId="77777777" w:rsidR="00C86F5B" w:rsidRPr="00750A5D" w:rsidRDefault="00C86F5B" w:rsidP="000E0FF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50A5D"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3696434F" w14:textId="77777777" w:rsidR="00C86F5B" w:rsidRPr="00750A5D" w:rsidRDefault="00C86F5B" w:rsidP="000E0FF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50A5D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3DA10F55" w14:textId="77777777" w:rsidR="00C86F5B" w:rsidRPr="00750A5D" w:rsidRDefault="00C86F5B" w:rsidP="000E0FF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50A5D">
              <w:rPr>
                <w:rFonts w:asciiTheme="majorEastAsia" w:eastAsiaTheme="majorEastAsia" w:hAnsiTheme="majorEastAsia" w:hint="eastAsia"/>
              </w:rPr>
              <w:t>設置者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6D5FD5A" w14:textId="77777777" w:rsidR="00C86F5B" w:rsidRPr="00750A5D" w:rsidRDefault="00C86F5B" w:rsidP="00C86F5B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0歳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A655EDB" w14:textId="77777777" w:rsidR="00C86F5B" w:rsidRPr="00750A5D" w:rsidRDefault="00C86F5B" w:rsidP="000E0FF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1歳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DF4C662" w14:textId="77777777" w:rsidR="00C86F5B" w:rsidRPr="00750A5D" w:rsidRDefault="00C86F5B" w:rsidP="000E0FF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2歳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26B7ABE" w14:textId="77777777" w:rsidR="00C86F5B" w:rsidRPr="00750A5D" w:rsidRDefault="00C86F5B" w:rsidP="000E0FF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3歳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0507608" w14:textId="77777777" w:rsidR="00C86F5B" w:rsidRPr="00750A5D" w:rsidRDefault="00C86F5B" w:rsidP="000E0FF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4歳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9CCF4C9" w14:textId="77777777" w:rsidR="00C86F5B" w:rsidRPr="00750A5D" w:rsidRDefault="00C86F5B" w:rsidP="00C86F5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5歳</w:t>
            </w:r>
          </w:p>
        </w:tc>
      </w:tr>
      <w:tr w:rsidR="00C36498" w:rsidRPr="000E0FF0" w14:paraId="409CF5C6" w14:textId="77777777" w:rsidTr="00C36498">
        <w:trPr>
          <w:trHeight w:val="871"/>
        </w:trPr>
        <w:tc>
          <w:tcPr>
            <w:tcW w:w="2799" w:type="dxa"/>
            <w:vAlign w:val="center"/>
          </w:tcPr>
          <w:p w14:paraId="49644D30" w14:textId="77777777" w:rsidR="00B5040A" w:rsidRDefault="00F37090" w:rsidP="00C3663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ひまわり保育園</w:t>
            </w:r>
          </w:p>
          <w:p w14:paraId="27F20494" w14:textId="77777777" w:rsidR="00F37090" w:rsidRDefault="00F37090" w:rsidP="00C3663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上新庄園</w:t>
            </w:r>
          </w:p>
        </w:tc>
        <w:tc>
          <w:tcPr>
            <w:tcW w:w="2163" w:type="dxa"/>
            <w:vAlign w:val="center"/>
          </w:tcPr>
          <w:p w14:paraId="0AA668F3" w14:textId="77777777" w:rsidR="00F37090" w:rsidRDefault="00F37090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大桐</w:t>
            </w:r>
            <w:r w:rsidR="00C4314C">
              <w:rPr>
                <w:rFonts w:asciiTheme="majorEastAsia" w:eastAsiaTheme="majorEastAsia" w:hAnsiTheme="majorEastAsia" w:hint="eastAsia"/>
              </w:rPr>
              <w:t>2</w:t>
            </w:r>
            <w:r>
              <w:rPr>
                <w:rFonts w:asciiTheme="majorEastAsia" w:eastAsiaTheme="majorEastAsia" w:hAnsiTheme="majorEastAsia" w:hint="eastAsia"/>
              </w:rPr>
              <w:t>-19-8</w:t>
            </w:r>
          </w:p>
          <w:p w14:paraId="2D14FB2F" w14:textId="77777777" w:rsidR="00F37090" w:rsidRDefault="00F37090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1F</w:t>
            </w:r>
          </w:p>
        </w:tc>
        <w:tc>
          <w:tcPr>
            <w:tcW w:w="1560" w:type="dxa"/>
            <w:vAlign w:val="center"/>
          </w:tcPr>
          <w:p w14:paraId="18F509CD" w14:textId="77777777" w:rsidR="00F37090" w:rsidRDefault="00F37090" w:rsidP="00CB5B73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06-6195-2268</w:t>
            </w:r>
          </w:p>
        </w:tc>
        <w:tc>
          <w:tcPr>
            <w:tcW w:w="3685" w:type="dxa"/>
            <w:vAlign w:val="center"/>
          </w:tcPr>
          <w:p w14:paraId="0B85BB24" w14:textId="77777777" w:rsidR="00F37090" w:rsidRDefault="004E4972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株式会社メディアソリュ</w:t>
            </w:r>
            <w:r w:rsidR="00F37090">
              <w:rPr>
                <w:rFonts w:asciiTheme="majorEastAsia" w:eastAsiaTheme="majorEastAsia" w:hAnsiTheme="majorEastAsia" w:hint="eastAsia"/>
              </w:rPr>
              <w:t>ーション</w:t>
            </w:r>
          </w:p>
        </w:tc>
        <w:tc>
          <w:tcPr>
            <w:tcW w:w="851" w:type="dxa"/>
            <w:vAlign w:val="center"/>
          </w:tcPr>
          <w:p w14:paraId="24691A5D" w14:textId="703291B6" w:rsidR="00F37090" w:rsidRPr="00B438F8" w:rsidRDefault="00F74FFF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0" w:type="dxa"/>
            <w:vAlign w:val="center"/>
          </w:tcPr>
          <w:p w14:paraId="6F2523CB" w14:textId="110D2386" w:rsidR="00F37090" w:rsidRDefault="00B438F8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1" w:type="dxa"/>
            <w:vAlign w:val="center"/>
          </w:tcPr>
          <w:p w14:paraId="7EDB23EB" w14:textId="79696573" w:rsidR="00F37090" w:rsidRDefault="00B438F8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0" w:type="dxa"/>
            <w:vAlign w:val="center"/>
          </w:tcPr>
          <w:p w14:paraId="37FDF445" w14:textId="77777777" w:rsidR="00F37090" w:rsidRDefault="00F37090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1" w:type="dxa"/>
            <w:vAlign w:val="center"/>
          </w:tcPr>
          <w:p w14:paraId="2490C553" w14:textId="77777777" w:rsidR="00F37090" w:rsidRDefault="00F37090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0" w:type="dxa"/>
            <w:vAlign w:val="center"/>
          </w:tcPr>
          <w:p w14:paraId="60EEB4DA" w14:textId="77777777" w:rsidR="00F37090" w:rsidRDefault="00F37090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</w:tr>
      <w:tr w:rsidR="00C36498" w:rsidRPr="000E0FF0" w14:paraId="54BF48B2" w14:textId="77777777" w:rsidTr="00C36498">
        <w:trPr>
          <w:trHeight w:val="871"/>
        </w:trPr>
        <w:tc>
          <w:tcPr>
            <w:tcW w:w="2799" w:type="dxa"/>
            <w:vAlign w:val="center"/>
          </w:tcPr>
          <w:p w14:paraId="608D79F4" w14:textId="77777777" w:rsidR="00CB5B73" w:rsidRDefault="00CB5B73" w:rsidP="00CB5B7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51F81">
              <w:rPr>
                <w:rFonts w:asciiTheme="majorEastAsia" w:eastAsiaTheme="majorEastAsia" w:hAnsiTheme="majorEastAsia" w:hint="eastAsia"/>
                <w:szCs w:val="21"/>
              </w:rPr>
              <w:t>つばさ保育園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</w:p>
        </w:tc>
        <w:tc>
          <w:tcPr>
            <w:tcW w:w="2163" w:type="dxa"/>
            <w:vAlign w:val="center"/>
          </w:tcPr>
          <w:p w14:paraId="2E8C7B5B" w14:textId="77777777" w:rsidR="00CB5B73" w:rsidRDefault="00CB5B73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菅原2-9-2</w:t>
            </w:r>
            <w:r>
              <w:rPr>
                <w:rFonts w:asciiTheme="majorEastAsia" w:eastAsiaTheme="majorEastAsia" w:hAnsiTheme="majorEastAsia"/>
              </w:rPr>
              <w:t>7</w:t>
            </w:r>
          </w:p>
          <w:p w14:paraId="5E65133F" w14:textId="77777777" w:rsidR="00CB5B73" w:rsidRDefault="00CB5B73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1F</w:t>
            </w:r>
          </w:p>
        </w:tc>
        <w:tc>
          <w:tcPr>
            <w:tcW w:w="1560" w:type="dxa"/>
            <w:vAlign w:val="center"/>
          </w:tcPr>
          <w:p w14:paraId="66A032C6" w14:textId="77777777" w:rsidR="00CB5B73" w:rsidRDefault="00CB5B73" w:rsidP="00CB5B73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06-7164-6988</w:t>
            </w:r>
          </w:p>
        </w:tc>
        <w:tc>
          <w:tcPr>
            <w:tcW w:w="3685" w:type="dxa"/>
            <w:vAlign w:val="center"/>
          </w:tcPr>
          <w:p w14:paraId="2AC8BC6F" w14:textId="77777777" w:rsidR="00CB5B73" w:rsidRDefault="00CB5B73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株式会社MOOL h</w:t>
            </w:r>
          </w:p>
        </w:tc>
        <w:tc>
          <w:tcPr>
            <w:tcW w:w="851" w:type="dxa"/>
            <w:vAlign w:val="center"/>
          </w:tcPr>
          <w:p w14:paraId="71F1B461" w14:textId="519BAE83" w:rsidR="00CB5B73" w:rsidRPr="008F09C6" w:rsidRDefault="00272667" w:rsidP="00CB5B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F09C6">
              <w:rPr>
                <w:rFonts w:asciiTheme="majorEastAsia" w:eastAsiaTheme="majorEastAsia" w:hAnsiTheme="majorEastAsia" w:hint="eastAsia"/>
                <w:color w:val="000000" w:themeColor="text1"/>
              </w:rPr>
              <w:t>0</w:t>
            </w:r>
          </w:p>
        </w:tc>
        <w:tc>
          <w:tcPr>
            <w:tcW w:w="850" w:type="dxa"/>
            <w:vAlign w:val="center"/>
          </w:tcPr>
          <w:p w14:paraId="60A1E712" w14:textId="5C82C79B" w:rsidR="00CB5B73" w:rsidRPr="008F09C6" w:rsidRDefault="00272667" w:rsidP="00CB5B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F09C6">
              <w:rPr>
                <w:rFonts w:asciiTheme="majorEastAsia" w:eastAsiaTheme="majorEastAsia" w:hAnsiTheme="majorEastAsia" w:hint="eastAsia"/>
                <w:color w:val="000000" w:themeColor="text1"/>
              </w:rPr>
              <w:t>0</w:t>
            </w:r>
          </w:p>
        </w:tc>
        <w:tc>
          <w:tcPr>
            <w:tcW w:w="851" w:type="dxa"/>
            <w:vAlign w:val="center"/>
          </w:tcPr>
          <w:p w14:paraId="3E2A84DE" w14:textId="1A6924B6" w:rsidR="00B413BD" w:rsidRPr="008F09C6" w:rsidRDefault="009F4240" w:rsidP="00B413BD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0</w:t>
            </w:r>
          </w:p>
        </w:tc>
        <w:tc>
          <w:tcPr>
            <w:tcW w:w="850" w:type="dxa"/>
            <w:vAlign w:val="center"/>
          </w:tcPr>
          <w:p w14:paraId="0037FEA3" w14:textId="77777777" w:rsidR="00CB5B73" w:rsidRDefault="00CB5B73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1" w:type="dxa"/>
            <w:vAlign w:val="center"/>
          </w:tcPr>
          <w:p w14:paraId="7F30595A" w14:textId="77777777" w:rsidR="00CB5B73" w:rsidRDefault="00CB5B73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0" w:type="dxa"/>
            <w:vAlign w:val="center"/>
          </w:tcPr>
          <w:p w14:paraId="7CE0BCFE" w14:textId="77777777" w:rsidR="00CB5B73" w:rsidRDefault="00CB5B73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</w:tr>
      <w:tr w:rsidR="00C36498" w:rsidRPr="000E0FF0" w14:paraId="59C1E058" w14:textId="77777777" w:rsidTr="00C36498">
        <w:trPr>
          <w:trHeight w:val="871"/>
        </w:trPr>
        <w:tc>
          <w:tcPr>
            <w:tcW w:w="2799" w:type="dxa"/>
            <w:vAlign w:val="center"/>
          </w:tcPr>
          <w:p w14:paraId="4954A835" w14:textId="77777777" w:rsidR="00B5040A" w:rsidRDefault="00BE5ECE" w:rsidP="00C3663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D4BE2">
              <w:rPr>
                <w:rFonts w:asciiTheme="majorEastAsia" w:eastAsiaTheme="majorEastAsia" w:hAnsiTheme="majorEastAsia" w:hint="eastAsia"/>
                <w:szCs w:val="21"/>
              </w:rPr>
              <w:t>くるみ保育園</w:t>
            </w:r>
          </w:p>
          <w:p w14:paraId="4FC5E766" w14:textId="77777777" w:rsidR="008D6197" w:rsidRDefault="00BE5ECE" w:rsidP="00C3663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D4BE2">
              <w:rPr>
                <w:rFonts w:asciiTheme="majorEastAsia" w:eastAsiaTheme="majorEastAsia" w:hAnsiTheme="majorEastAsia" w:hint="eastAsia"/>
                <w:szCs w:val="21"/>
              </w:rPr>
              <w:t>相川</w:t>
            </w:r>
          </w:p>
        </w:tc>
        <w:tc>
          <w:tcPr>
            <w:tcW w:w="2163" w:type="dxa"/>
            <w:vAlign w:val="center"/>
          </w:tcPr>
          <w:p w14:paraId="764B0E57" w14:textId="77777777" w:rsidR="008D6197" w:rsidRDefault="00BE5ECE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相川2-11-4</w:t>
            </w:r>
          </w:p>
        </w:tc>
        <w:tc>
          <w:tcPr>
            <w:tcW w:w="1560" w:type="dxa"/>
            <w:vAlign w:val="center"/>
          </w:tcPr>
          <w:p w14:paraId="38721B17" w14:textId="77777777" w:rsidR="008D6197" w:rsidRDefault="00BE5ECE" w:rsidP="00CB5B73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06-6829-2750</w:t>
            </w:r>
          </w:p>
        </w:tc>
        <w:tc>
          <w:tcPr>
            <w:tcW w:w="3685" w:type="dxa"/>
            <w:vAlign w:val="center"/>
          </w:tcPr>
          <w:p w14:paraId="0C860206" w14:textId="77777777" w:rsidR="008D6197" w:rsidRDefault="00BE5ECE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株式会社グリーンプラス</w:t>
            </w:r>
          </w:p>
        </w:tc>
        <w:tc>
          <w:tcPr>
            <w:tcW w:w="851" w:type="dxa"/>
            <w:vAlign w:val="center"/>
          </w:tcPr>
          <w:p w14:paraId="0C084A4B" w14:textId="1BC53ED6" w:rsidR="008D6197" w:rsidRPr="005D2EAB" w:rsidRDefault="00E67414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0" w:type="dxa"/>
            <w:vAlign w:val="center"/>
          </w:tcPr>
          <w:p w14:paraId="3516D5DF" w14:textId="77777777" w:rsidR="008D6197" w:rsidRDefault="00D34B9F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1" w:type="dxa"/>
            <w:vAlign w:val="center"/>
          </w:tcPr>
          <w:p w14:paraId="48178F72" w14:textId="77777777" w:rsidR="008D6197" w:rsidRDefault="00D34B9F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0" w:type="dxa"/>
            <w:vAlign w:val="center"/>
          </w:tcPr>
          <w:p w14:paraId="4AE6F489" w14:textId="77777777" w:rsidR="008D6197" w:rsidRDefault="008D6197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1" w:type="dxa"/>
            <w:vAlign w:val="center"/>
          </w:tcPr>
          <w:p w14:paraId="194009BB" w14:textId="77777777" w:rsidR="008D6197" w:rsidRDefault="008D6197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0" w:type="dxa"/>
            <w:vAlign w:val="center"/>
          </w:tcPr>
          <w:p w14:paraId="48C21C3B" w14:textId="77777777" w:rsidR="008D6197" w:rsidRDefault="008D6197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</w:tr>
      <w:tr w:rsidR="00C36498" w:rsidRPr="000E0FF0" w14:paraId="65D01E9F" w14:textId="77777777" w:rsidTr="00C36498">
        <w:trPr>
          <w:trHeight w:val="871"/>
        </w:trPr>
        <w:tc>
          <w:tcPr>
            <w:tcW w:w="2799" w:type="dxa"/>
            <w:vAlign w:val="center"/>
          </w:tcPr>
          <w:p w14:paraId="7DC872CC" w14:textId="77777777" w:rsidR="008D6197" w:rsidRPr="001C2F04" w:rsidRDefault="00BE5ECE" w:rsidP="00CB5B7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C2F04">
              <w:rPr>
                <w:rFonts w:asciiTheme="majorEastAsia" w:eastAsiaTheme="majorEastAsia" w:hAnsiTheme="majorEastAsia" w:hint="eastAsia"/>
                <w:szCs w:val="21"/>
              </w:rPr>
              <w:t>それいゆキッズ保育園</w:t>
            </w:r>
          </w:p>
          <w:p w14:paraId="0DE8EC5B" w14:textId="77777777" w:rsidR="00BE5ECE" w:rsidRDefault="00BE5ECE" w:rsidP="00CB5B7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C2F04">
              <w:rPr>
                <w:rFonts w:asciiTheme="majorEastAsia" w:eastAsiaTheme="majorEastAsia" w:hAnsiTheme="majorEastAsia" w:hint="eastAsia"/>
                <w:szCs w:val="21"/>
              </w:rPr>
              <w:t>＠大桐</w:t>
            </w:r>
          </w:p>
        </w:tc>
        <w:tc>
          <w:tcPr>
            <w:tcW w:w="2163" w:type="dxa"/>
            <w:vAlign w:val="center"/>
          </w:tcPr>
          <w:p w14:paraId="3BC0166E" w14:textId="77777777" w:rsidR="008D6197" w:rsidRDefault="00BE5ECE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大桐1-9-4</w:t>
            </w:r>
          </w:p>
          <w:p w14:paraId="53295CB7" w14:textId="77777777" w:rsidR="00BE5ECE" w:rsidRDefault="00BE5ECE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1F</w:t>
            </w:r>
          </w:p>
        </w:tc>
        <w:tc>
          <w:tcPr>
            <w:tcW w:w="1560" w:type="dxa"/>
            <w:vAlign w:val="center"/>
          </w:tcPr>
          <w:p w14:paraId="74D6C1C0" w14:textId="77777777" w:rsidR="008D6197" w:rsidRDefault="00BE5ECE" w:rsidP="00CB5B73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06-6770-9864</w:t>
            </w:r>
          </w:p>
        </w:tc>
        <w:tc>
          <w:tcPr>
            <w:tcW w:w="3685" w:type="dxa"/>
            <w:vAlign w:val="center"/>
          </w:tcPr>
          <w:p w14:paraId="6DD3EAD1" w14:textId="77777777" w:rsidR="008D6197" w:rsidRDefault="00BE5ECE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株式会社ソレイユ</w:t>
            </w:r>
          </w:p>
        </w:tc>
        <w:tc>
          <w:tcPr>
            <w:tcW w:w="851" w:type="dxa"/>
            <w:vAlign w:val="center"/>
          </w:tcPr>
          <w:p w14:paraId="75E44EBB" w14:textId="03A86ECD" w:rsidR="00FB6E4E" w:rsidRPr="005D2EAB" w:rsidRDefault="00B040FA" w:rsidP="00FB6E4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850" w:type="dxa"/>
            <w:vAlign w:val="center"/>
          </w:tcPr>
          <w:p w14:paraId="52AD510C" w14:textId="1AB7973E" w:rsidR="008D6197" w:rsidRDefault="0035238C" w:rsidP="00D112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1" w:type="dxa"/>
            <w:vAlign w:val="center"/>
          </w:tcPr>
          <w:p w14:paraId="5E0B0F9A" w14:textId="21685AEE" w:rsidR="008D6197" w:rsidRDefault="00FE4D50" w:rsidP="00D112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0" w:type="dxa"/>
            <w:vAlign w:val="center"/>
          </w:tcPr>
          <w:p w14:paraId="69626368" w14:textId="77777777" w:rsidR="008D6197" w:rsidRDefault="008D6197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1" w:type="dxa"/>
            <w:vAlign w:val="center"/>
          </w:tcPr>
          <w:p w14:paraId="7E8C6C29" w14:textId="77777777" w:rsidR="008D6197" w:rsidRDefault="008D6197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0" w:type="dxa"/>
            <w:vAlign w:val="center"/>
          </w:tcPr>
          <w:p w14:paraId="6C1E69DC" w14:textId="77777777" w:rsidR="008D6197" w:rsidRDefault="008D6197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</w:tr>
      <w:tr w:rsidR="00C36498" w:rsidRPr="000E0FF0" w14:paraId="43D56038" w14:textId="77777777" w:rsidTr="00C36498">
        <w:trPr>
          <w:trHeight w:val="871"/>
        </w:trPr>
        <w:tc>
          <w:tcPr>
            <w:tcW w:w="2799" w:type="dxa"/>
            <w:vAlign w:val="center"/>
          </w:tcPr>
          <w:p w14:paraId="7C33A3C8" w14:textId="77777777" w:rsidR="001252DA" w:rsidRDefault="001252DA" w:rsidP="00C3663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Green House新大阪園</w:t>
            </w:r>
          </w:p>
        </w:tc>
        <w:tc>
          <w:tcPr>
            <w:tcW w:w="2163" w:type="dxa"/>
            <w:vAlign w:val="center"/>
          </w:tcPr>
          <w:p w14:paraId="641F30AE" w14:textId="77777777" w:rsidR="001252DA" w:rsidRDefault="001252DA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東中島2-23-30</w:t>
            </w:r>
          </w:p>
        </w:tc>
        <w:tc>
          <w:tcPr>
            <w:tcW w:w="1560" w:type="dxa"/>
            <w:vAlign w:val="center"/>
          </w:tcPr>
          <w:p w14:paraId="1B9B7B53" w14:textId="77777777" w:rsidR="001252DA" w:rsidRDefault="001252DA" w:rsidP="00CB5B73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06-6829-6940</w:t>
            </w:r>
          </w:p>
        </w:tc>
        <w:tc>
          <w:tcPr>
            <w:tcW w:w="3685" w:type="dxa"/>
            <w:vAlign w:val="center"/>
          </w:tcPr>
          <w:p w14:paraId="36D6D926" w14:textId="77777777" w:rsidR="001252DA" w:rsidRDefault="001252DA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株式会社カナモリコーポレーション</w:t>
            </w:r>
          </w:p>
        </w:tc>
        <w:tc>
          <w:tcPr>
            <w:tcW w:w="851" w:type="dxa"/>
            <w:vAlign w:val="center"/>
          </w:tcPr>
          <w:p w14:paraId="6B5550E8" w14:textId="265CE946" w:rsidR="001252DA" w:rsidRDefault="004C5AB3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0" w:type="dxa"/>
            <w:vAlign w:val="center"/>
          </w:tcPr>
          <w:p w14:paraId="430DC6C6" w14:textId="77777777" w:rsidR="001252DA" w:rsidRDefault="00D34B9F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1" w:type="dxa"/>
            <w:vAlign w:val="center"/>
          </w:tcPr>
          <w:p w14:paraId="028F6264" w14:textId="39238B4D" w:rsidR="00D76D0C" w:rsidRDefault="002C2B71" w:rsidP="00D76D0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0" w:type="dxa"/>
            <w:vAlign w:val="center"/>
          </w:tcPr>
          <w:p w14:paraId="51BE3C3E" w14:textId="273243CB" w:rsidR="001252DA" w:rsidRDefault="00807279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1" w:type="dxa"/>
            <w:vAlign w:val="center"/>
          </w:tcPr>
          <w:p w14:paraId="0A19ECEC" w14:textId="2001ED30" w:rsidR="001252DA" w:rsidRDefault="00F74FFF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0" w:type="dxa"/>
            <w:vAlign w:val="center"/>
          </w:tcPr>
          <w:p w14:paraId="1FA2CE69" w14:textId="22C2C2D7" w:rsidR="001252DA" w:rsidRDefault="003A7CB1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</w:p>
        </w:tc>
      </w:tr>
      <w:tr w:rsidR="00C36498" w:rsidRPr="000E0FF0" w14:paraId="1F5386DF" w14:textId="77777777" w:rsidTr="00C36498">
        <w:trPr>
          <w:trHeight w:val="871"/>
        </w:trPr>
        <w:tc>
          <w:tcPr>
            <w:tcW w:w="2799" w:type="dxa"/>
            <w:vAlign w:val="center"/>
          </w:tcPr>
          <w:p w14:paraId="6BD92885" w14:textId="77777777" w:rsidR="001252DA" w:rsidRDefault="00CD3F4D" w:rsidP="00C3663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ちい</w:t>
            </w:r>
            <w:r w:rsidR="001252DA">
              <w:rPr>
                <w:rFonts w:asciiTheme="majorEastAsia" w:eastAsiaTheme="majorEastAsia" w:hAnsiTheme="majorEastAsia" w:hint="eastAsia"/>
                <w:szCs w:val="21"/>
              </w:rPr>
              <w:t>さなおひさま保育園</w:t>
            </w:r>
          </w:p>
        </w:tc>
        <w:tc>
          <w:tcPr>
            <w:tcW w:w="2163" w:type="dxa"/>
            <w:vAlign w:val="center"/>
          </w:tcPr>
          <w:p w14:paraId="04F470E7" w14:textId="77777777" w:rsidR="001252DA" w:rsidRDefault="001252DA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豊新1-10-15</w:t>
            </w:r>
          </w:p>
        </w:tc>
        <w:tc>
          <w:tcPr>
            <w:tcW w:w="1560" w:type="dxa"/>
            <w:vAlign w:val="center"/>
          </w:tcPr>
          <w:p w14:paraId="309C07B0" w14:textId="77777777" w:rsidR="001252DA" w:rsidRDefault="001252DA" w:rsidP="00CB5B73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06-7161-1271</w:t>
            </w:r>
          </w:p>
        </w:tc>
        <w:tc>
          <w:tcPr>
            <w:tcW w:w="3685" w:type="dxa"/>
            <w:vAlign w:val="center"/>
          </w:tcPr>
          <w:p w14:paraId="6CDFC67F" w14:textId="77777777" w:rsidR="001252DA" w:rsidRDefault="001252DA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株式会社KAMEI</w:t>
            </w:r>
          </w:p>
        </w:tc>
        <w:tc>
          <w:tcPr>
            <w:tcW w:w="851" w:type="dxa"/>
            <w:vAlign w:val="center"/>
          </w:tcPr>
          <w:p w14:paraId="5FCEF4FD" w14:textId="4F417486" w:rsidR="007E0AE4" w:rsidRDefault="00185174" w:rsidP="007E0AE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850" w:type="dxa"/>
            <w:vAlign w:val="center"/>
          </w:tcPr>
          <w:p w14:paraId="21997BAF" w14:textId="6BEBBFE0" w:rsidR="001252DA" w:rsidRDefault="000A6368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1" w:type="dxa"/>
            <w:vAlign w:val="center"/>
          </w:tcPr>
          <w:p w14:paraId="182AA006" w14:textId="17EE4C35" w:rsidR="001252DA" w:rsidRDefault="00B040FA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0" w:type="dxa"/>
            <w:vAlign w:val="center"/>
          </w:tcPr>
          <w:p w14:paraId="3649C98B" w14:textId="77777777" w:rsidR="001252DA" w:rsidRDefault="001252DA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1" w:type="dxa"/>
            <w:vAlign w:val="center"/>
          </w:tcPr>
          <w:p w14:paraId="47C59849" w14:textId="77777777" w:rsidR="001252DA" w:rsidRDefault="001252DA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0" w:type="dxa"/>
            <w:vAlign w:val="center"/>
          </w:tcPr>
          <w:p w14:paraId="02700A9B" w14:textId="77777777" w:rsidR="001252DA" w:rsidRDefault="001252DA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</w:tr>
      <w:tr w:rsidR="00C36498" w:rsidRPr="000E0FF0" w14:paraId="66979F98" w14:textId="77777777" w:rsidTr="00C36498">
        <w:trPr>
          <w:trHeight w:val="871"/>
        </w:trPr>
        <w:tc>
          <w:tcPr>
            <w:tcW w:w="2799" w:type="dxa"/>
            <w:vAlign w:val="center"/>
          </w:tcPr>
          <w:p w14:paraId="6269D315" w14:textId="77777777" w:rsidR="001E2BD7" w:rsidRDefault="001E2BD7" w:rsidP="00C3663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菅原天満くすのき保育園</w:t>
            </w:r>
          </w:p>
        </w:tc>
        <w:tc>
          <w:tcPr>
            <w:tcW w:w="2163" w:type="dxa"/>
            <w:vAlign w:val="center"/>
          </w:tcPr>
          <w:p w14:paraId="10D3B4B5" w14:textId="77777777" w:rsidR="001E2BD7" w:rsidRDefault="001E2BD7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菅原2-5-47</w:t>
            </w:r>
          </w:p>
        </w:tc>
        <w:tc>
          <w:tcPr>
            <w:tcW w:w="1560" w:type="dxa"/>
            <w:vAlign w:val="center"/>
          </w:tcPr>
          <w:p w14:paraId="24C842B2" w14:textId="77777777" w:rsidR="001E2BD7" w:rsidRDefault="00091DB7" w:rsidP="001E2BD7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06-6</w:t>
            </w:r>
            <w:r>
              <w:rPr>
                <w:rFonts w:asciiTheme="majorEastAsia" w:eastAsiaTheme="majorEastAsia" w:hAnsiTheme="majorEastAsia"/>
              </w:rPr>
              <w:t>195-8684</w:t>
            </w:r>
          </w:p>
        </w:tc>
        <w:tc>
          <w:tcPr>
            <w:tcW w:w="3685" w:type="dxa"/>
            <w:vAlign w:val="center"/>
          </w:tcPr>
          <w:p w14:paraId="31B37052" w14:textId="77777777" w:rsidR="001E2BD7" w:rsidRDefault="001E2BD7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学校法人　菅原天満宮学園</w:t>
            </w:r>
          </w:p>
        </w:tc>
        <w:tc>
          <w:tcPr>
            <w:tcW w:w="851" w:type="dxa"/>
            <w:vAlign w:val="center"/>
          </w:tcPr>
          <w:p w14:paraId="4BE8C278" w14:textId="77777777" w:rsidR="001E2BD7" w:rsidRPr="00AD7360" w:rsidRDefault="00C4314C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0" w:type="dxa"/>
            <w:vAlign w:val="center"/>
          </w:tcPr>
          <w:p w14:paraId="3B7956C7" w14:textId="77777777" w:rsidR="001E2BD7" w:rsidRDefault="00B37382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1" w:type="dxa"/>
            <w:vAlign w:val="center"/>
          </w:tcPr>
          <w:p w14:paraId="3902DA53" w14:textId="77777777" w:rsidR="001E2BD7" w:rsidRDefault="004C391D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0</w:t>
            </w:r>
          </w:p>
        </w:tc>
        <w:tc>
          <w:tcPr>
            <w:tcW w:w="850" w:type="dxa"/>
            <w:vAlign w:val="center"/>
          </w:tcPr>
          <w:p w14:paraId="3D7E6750" w14:textId="77777777" w:rsidR="001E2BD7" w:rsidRDefault="00AD7360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1" w:type="dxa"/>
            <w:vAlign w:val="center"/>
          </w:tcPr>
          <w:p w14:paraId="354E34A4" w14:textId="77777777" w:rsidR="001E2BD7" w:rsidRDefault="00AD7360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0" w:type="dxa"/>
            <w:vAlign w:val="center"/>
          </w:tcPr>
          <w:p w14:paraId="1446437C" w14:textId="77777777" w:rsidR="007B28A9" w:rsidRDefault="00AD7360" w:rsidP="007B28A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</w:tr>
      <w:tr w:rsidR="00C36498" w:rsidRPr="000E0FF0" w14:paraId="249389B3" w14:textId="77777777" w:rsidTr="00C36498">
        <w:trPr>
          <w:trHeight w:val="871"/>
        </w:trPr>
        <w:tc>
          <w:tcPr>
            <w:tcW w:w="2799" w:type="dxa"/>
            <w:vAlign w:val="center"/>
          </w:tcPr>
          <w:p w14:paraId="61D28938" w14:textId="77777777" w:rsidR="007B28A9" w:rsidRDefault="007B28A9" w:rsidP="00D557C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スマイルインターナショナルプリスクール　淡路校</w:t>
            </w:r>
          </w:p>
        </w:tc>
        <w:tc>
          <w:tcPr>
            <w:tcW w:w="2163" w:type="dxa"/>
            <w:vAlign w:val="center"/>
          </w:tcPr>
          <w:p w14:paraId="64E724F9" w14:textId="77777777" w:rsidR="007B28A9" w:rsidRDefault="00F3614F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淡路4-3-19</w:t>
            </w:r>
          </w:p>
          <w:p w14:paraId="1282596C" w14:textId="77777777" w:rsidR="00F3614F" w:rsidRDefault="00F3614F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渡辺ビル1･2F</w:t>
            </w:r>
          </w:p>
        </w:tc>
        <w:tc>
          <w:tcPr>
            <w:tcW w:w="1560" w:type="dxa"/>
            <w:vAlign w:val="center"/>
          </w:tcPr>
          <w:p w14:paraId="2DAD4C77" w14:textId="77777777" w:rsidR="007B28A9" w:rsidRDefault="007B28A9" w:rsidP="001E2BD7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06-6328-8830</w:t>
            </w:r>
          </w:p>
        </w:tc>
        <w:tc>
          <w:tcPr>
            <w:tcW w:w="3685" w:type="dxa"/>
            <w:vAlign w:val="center"/>
          </w:tcPr>
          <w:p w14:paraId="6C5B4EF7" w14:textId="77777777" w:rsidR="007B28A9" w:rsidRDefault="007B28A9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アットスマイル株式会社</w:t>
            </w:r>
          </w:p>
        </w:tc>
        <w:tc>
          <w:tcPr>
            <w:tcW w:w="851" w:type="dxa"/>
            <w:vAlign w:val="center"/>
          </w:tcPr>
          <w:p w14:paraId="05F13C7D" w14:textId="77777777" w:rsidR="007B28A9" w:rsidRDefault="00F52165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0</w:t>
            </w:r>
          </w:p>
        </w:tc>
        <w:tc>
          <w:tcPr>
            <w:tcW w:w="850" w:type="dxa"/>
            <w:vAlign w:val="center"/>
          </w:tcPr>
          <w:p w14:paraId="12AA4A79" w14:textId="582515B4" w:rsidR="007B28A9" w:rsidRDefault="00B040FA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1" w:type="dxa"/>
            <w:vAlign w:val="center"/>
          </w:tcPr>
          <w:p w14:paraId="29F7CD3D" w14:textId="43A05CA9" w:rsidR="007B28A9" w:rsidRDefault="00185174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0" w:type="dxa"/>
            <w:vAlign w:val="center"/>
          </w:tcPr>
          <w:p w14:paraId="2289695D" w14:textId="45FF05CA" w:rsidR="007B28A9" w:rsidRDefault="00185174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1" w:type="dxa"/>
            <w:vAlign w:val="center"/>
          </w:tcPr>
          <w:p w14:paraId="0C9BE436" w14:textId="05D2F9F8" w:rsidR="007B28A9" w:rsidRDefault="00185174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0" w:type="dxa"/>
            <w:vAlign w:val="center"/>
          </w:tcPr>
          <w:p w14:paraId="538EB3C6" w14:textId="1510881B" w:rsidR="007B28A9" w:rsidRDefault="00185174" w:rsidP="007B28A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</w:tr>
      <w:tr w:rsidR="00C36498" w:rsidRPr="000E0FF0" w14:paraId="02F234D2" w14:textId="77777777" w:rsidTr="00C36498">
        <w:trPr>
          <w:trHeight w:val="871"/>
        </w:trPr>
        <w:tc>
          <w:tcPr>
            <w:tcW w:w="2799" w:type="dxa"/>
            <w:vAlign w:val="center"/>
          </w:tcPr>
          <w:p w14:paraId="4B16588A" w14:textId="77777777" w:rsidR="007B28A9" w:rsidRDefault="00234AD0" w:rsidP="005C424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上新庄ひなた保育園</w:t>
            </w:r>
          </w:p>
        </w:tc>
        <w:tc>
          <w:tcPr>
            <w:tcW w:w="2163" w:type="dxa"/>
            <w:vAlign w:val="center"/>
          </w:tcPr>
          <w:p w14:paraId="334F8F09" w14:textId="77777777" w:rsidR="007B28A9" w:rsidRDefault="003F7A02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瑞光</w:t>
            </w:r>
            <w:r w:rsidR="00D170C7">
              <w:rPr>
                <w:rFonts w:asciiTheme="majorEastAsia" w:eastAsiaTheme="majorEastAsia" w:hAnsiTheme="majorEastAsia" w:hint="eastAsia"/>
              </w:rPr>
              <w:t>1-</w:t>
            </w:r>
            <w:r>
              <w:rPr>
                <w:rFonts w:asciiTheme="majorEastAsia" w:eastAsiaTheme="majorEastAsia" w:hAnsiTheme="majorEastAsia" w:hint="eastAsia"/>
              </w:rPr>
              <w:t>6-12</w:t>
            </w:r>
            <w:r>
              <w:rPr>
                <w:rFonts w:asciiTheme="majorEastAsia" w:eastAsiaTheme="majorEastAsia" w:hAnsiTheme="majorEastAsia"/>
              </w:rPr>
              <w:br/>
            </w:r>
            <w:r>
              <w:rPr>
                <w:rFonts w:asciiTheme="majorEastAsia" w:eastAsiaTheme="majorEastAsia" w:hAnsiTheme="majorEastAsia" w:hint="eastAsia"/>
              </w:rPr>
              <w:t>ノートプレジール1F</w:t>
            </w:r>
          </w:p>
        </w:tc>
        <w:tc>
          <w:tcPr>
            <w:tcW w:w="1560" w:type="dxa"/>
            <w:vAlign w:val="center"/>
          </w:tcPr>
          <w:p w14:paraId="0E2F0B23" w14:textId="77777777" w:rsidR="007B28A9" w:rsidRDefault="002B5A2C" w:rsidP="001E2BD7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06-7777-4771</w:t>
            </w:r>
          </w:p>
        </w:tc>
        <w:tc>
          <w:tcPr>
            <w:tcW w:w="3685" w:type="dxa"/>
            <w:vAlign w:val="center"/>
          </w:tcPr>
          <w:p w14:paraId="3DCB0067" w14:textId="77777777" w:rsidR="007B28A9" w:rsidRDefault="002B5A2C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株式会社ファンデイト</w:t>
            </w:r>
          </w:p>
        </w:tc>
        <w:tc>
          <w:tcPr>
            <w:tcW w:w="851" w:type="dxa"/>
            <w:vAlign w:val="center"/>
          </w:tcPr>
          <w:p w14:paraId="2FDB3C39" w14:textId="2ED74F8E" w:rsidR="007B28A9" w:rsidRPr="008F09C6" w:rsidRDefault="0075113E" w:rsidP="001E2BD7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0</w:t>
            </w:r>
          </w:p>
        </w:tc>
        <w:tc>
          <w:tcPr>
            <w:tcW w:w="850" w:type="dxa"/>
            <w:vAlign w:val="center"/>
          </w:tcPr>
          <w:p w14:paraId="08A21128" w14:textId="66E34199" w:rsidR="007B28A9" w:rsidRPr="008F09C6" w:rsidRDefault="0075113E" w:rsidP="001E2BD7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0</w:t>
            </w:r>
          </w:p>
        </w:tc>
        <w:tc>
          <w:tcPr>
            <w:tcW w:w="851" w:type="dxa"/>
            <w:vAlign w:val="center"/>
          </w:tcPr>
          <w:p w14:paraId="4C78D2B8" w14:textId="7A54DB7F" w:rsidR="007B28A9" w:rsidRPr="008F09C6" w:rsidRDefault="0075113E" w:rsidP="003523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0</w:t>
            </w:r>
          </w:p>
        </w:tc>
        <w:tc>
          <w:tcPr>
            <w:tcW w:w="850" w:type="dxa"/>
            <w:vAlign w:val="center"/>
          </w:tcPr>
          <w:p w14:paraId="5238B69B" w14:textId="77777777" w:rsidR="007B28A9" w:rsidRDefault="002B44C7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1" w:type="dxa"/>
            <w:vAlign w:val="center"/>
          </w:tcPr>
          <w:p w14:paraId="64C24960" w14:textId="77777777" w:rsidR="007B28A9" w:rsidRDefault="002B44C7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0" w:type="dxa"/>
            <w:vAlign w:val="center"/>
          </w:tcPr>
          <w:p w14:paraId="0C85C564" w14:textId="77777777" w:rsidR="007B28A9" w:rsidRDefault="002B44C7" w:rsidP="007B28A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</w:tr>
    </w:tbl>
    <w:p w14:paraId="20E10534" w14:textId="77777777" w:rsidR="00BE50DB" w:rsidRDefault="00333CF9" w:rsidP="00F37090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「×」表示は該当クラスがありません。</w:t>
      </w:r>
      <w:r w:rsidR="00F37090">
        <w:rPr>
          <w:rFonts w:asciiTheme="majorEastAsia" w:eastAsiaTheme="majorEastAsia" w:hAnsiTheme="majorEastAsia" w:hint="eastAsia"/>
        </w:rPr>
        <w:t xml:space="preserve">　</w:t>
      </w:r>
    </w:p>
    <w:sectPr w:rsidR="00BE50DB" w:rsidSect="00750A5D">
      <w:pgSz w:w="16838" w:h="11906" w:orient="landscape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4C9F9" w14:textId="77777777" w:rsidR="00B90B9E" w:rsidRDefault="00B90B9E" w:rsidP="00D52F20">
      <w:r>
        <w:separator/>
      </w:r>
    </w:p>
  </w:endnote>
  <w:endnote w:type="continuationSeparator" w:id="0">
    <w:p w14:paraId="409CE7E5" w14:textId="77777777" w:rsidR="00B90B9E" w:rsidRDefault="00B90B9E" w:rsidP="00D52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9F636" w14:textId="77777777" w:rsidR="00B90B9E" w:rsidRDefault="00B90B9E" w:rsidP="00D52F20">
      <w:r>
        <w:separator/>
      </w:r>
    </w:p>
  </w:footnote>
  <w:footnote w:type="continuationSeparator" w:id="0">
    <w:p w14:paraId="12FB3BCB" w14:textId="77777777" w:rsidR="00B90B9E" w:rsidRDefault="00B90B9E" w:rsidP="00D52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3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F20"/>
    <w:rsid w:val="00016CDE"/>
    <w:rsid w:val="00023E01"/>
    <w:rsid w:val="00024B91"/>
    <w:rsid w:val="00027B64"/>
    <w:rsid w:val="000536B1"/>
    <w:rsid w:val="00065D33"/>
    <w:rsid w:val="00075644"/>
    <w:rsid w:val="000860D7"/>
    <w:rsid w:val="000868E9"/>
    <w:rsid w:val="00091DB7"/>
    <w:rsid w:val="000A1458"/>
    <w:rsid w:val="000A6368"/>
    <w:rsid w:val="000B0B4A"/>
    <w:rsid w:val="000B5593"/>
    <w:rsid w:val="000D2711"/>
    <w:rsid w:val="000E0FF0"/>
    <w:rsid w:val="000E2051"/>
    <w:rsid w:val="000E3604"/>
    <w:rsid w:val="000E7B7C"/>
    <w:rsid w:val="000F15E4"/>
    <w:rsid w:val="00122984"/>
    <w:rsid w:val="00124A0C"/>
    <w:rsid w:val="001252DA"/>
    <w:rsid w:val="00127D77"/>
    <w:rsid w:val="00134899"/>
    <w:rsid w:val="00142484"/>
    <w:rsid w:val="00150649"/>
    <w:rsid w:val="001549B8"/>
    <w:rsid w:val="00156BBE"/>
    <w:rsid w:val="00160365"/>
    <w:rsid w:val="00162FE4"/>
    <w:rsid w:val="001705F0"/>
    <w:rsid w:val="00185174"/>
    <w:rsid w:val="001859F8"/>
    <w:rsid w:val="001B2AC6"/>
    <w:rsid w:val="001B2DA4"/>
    <w:rsid w:val="001B5260"/>
    <w:rsid w:val="001B600A"/>
    <w:rsid w:val="001C2F04"/>
    <w:rsid w:val="001E2BD7"/>
    <w:rsid w:val="002027A4"/>
    <w:rsid w:val="002048BB"/>
    <w:rsid w:val="00204C31"/>
    <w:rsid w:val="00223DF2"/>
    <w:rsid w:val="00224FB6"/>
    <w:rsid w:val="00234AD0"/>
    <w:rsid w:val="00235370"/>
    <w:rsid w:val="00237E9A"/>
    <w:rsid w:val="00243286"/>
    <w:rsid w:val="00244560"/>
    <w:rsid w:val="002512E8"/>
    <w:rsid w:val="00256343"/>
    <w:rsid w:val="00261820"/>
    <w:rsid w:val="00262259"/>
    <w:rsid w:val="00272667"/>
    <w:rsid w:val="00272974"/>
    <w:rsid w:val="00284FFD"/>
    <w:rsid w:val="00295103"/>
    <w:rsid w:val="002B2A0E"/>
    <w:rsid w:val="002B44C7"/>
    <w:rsid w:val="002B5A2C"/>
    <w:rsid w:val="002C2B71"/>
    <w:rsid w:val="002C3026"/>
    <w:rsid w:val="002F0AF7"/>
    <w:rsid w:val="002F54D0"/>
    <w:rsid w:val="002F682B"/>
    <w:rsid w:val="00313747"/>
    <w:rsid w:val="00314A0C"/>
    <w:rsid w:val="00333CF9"/>
    <w:rsid w:val="003340B2"/>
    <w:rsid w:val="00347950"/>
    <w:rsid w:val="0035238C"/>
    <w:rsid w:val="003709FE"/>
    <w:rsid w:val="00387AD5"/>
    <w:rsid w:val="00394CBE"/>
    <w:rsid w:val="003A7CB1"/>
    <w:rsid w:val="003B39A6"/>
    <w:rsid w:val="003C2471"/>
    <w:rsid w:val="003C40F7"/>
    <w:rsid w:val="003C4E25"/>
    <w:rsid w:val="003E7B1B"/>
    <w:rsid w:val="003F2052"/>
    <w:rsid w:val="003F25D4"/>
    <w:rsid w:val="003F7A02"/>
    <w:rsid w:val="003F7DDE"/>
    <w:rsid w:val="00407359"/>
    <w:rsid w:val="00407E03"/>
    <w:rsid w:val="00410199"/>
    <w:rsid w:val="00427B80"/>
    <w:rsid w:val="00434383"/>
    <w:rsid w:val="00437CE5"/>
    <w:rsid w:val="00450811"/>
    <w:rsid w:val="004619AB"/>
    <w:rsid w:val="00480D26"/>
    <w:rsid w:val="0049237D"/>
    <w:rsid w:val="004946C1"/>
    <w:rsid w:val="004C0F99"/>
    <w:rsid w:val="004C391D"/>
    <w:rsid w:val="004C5AB3"/>
    <w:rsid w:val="004E2417"/>
    <w:rsid w:val="004E3E19"/>
    <w:rsid w:val="004E4972"/>
    <w:rsid w:val="004F2BB0"/>
    <w:rsid w:val="004F459C"/>
    <w:rsid w:val="00500159"/>
    <w:rsid w:val="005007E6"/>
    <w:rsid w:val="00524B88"/>
    <w:rsid w:val="00533CE3"/>
    <w:rsid w:val="00537C73"/>
    <w:rsid w:val="00542268"/>
    <w:rsid w:val="00547300"/>
    <w:rsid w:val="00584251"/>
    <w:rsid w:val="005B3469"/>
    <w:rsid w:val="005B68D1"/>
    <w:rsid w:val="005C4242"/>
    <w:rsid w:val="005C4FC8"/>
    <w:rsid w:val="005D2EAB"/>
    <w:rsid w:val="005D32EF"/>
    <w:rsid w:val="005E27EA"/>
    <w:rsid w:val="00621034"/>
    <w:rsid w:val="00623426"/>
    <w:rsid w:val="006273E6"/>
    <w:rsid w:val="00644FBD"/>
    <w:rsid w:val="00650486"/>
    <w:rsid w:val="00655CAC"/>
    <w:rsid w:val="00663316"/>
    <w:rsid w:val="00663773"/>
    <w:rsid w:val="006748B3"/>
    <w:rsid w:val="00676A85"/>
    <w:rsid w:val="006922F2"/>
    <w:rsid w:val="006A00FA"/>
    <w:rsid w:val="006A1D40"/>
    <w:rsid w:val="006A6007"/>
    <w:rsid w:val="006B2325"/>
    <w:rsid w:val="006E5621"/>
    <w:rsid w:val="007243F2"/>
    <w:rsid w:val="00724CF0"/>
    <w:rsid w:val="00746C36"/>
    <w:rsid w:val="00747645"/>
    <w:rsid w:val="00750A5D"/>
    <w:rsid w:val="0075113E"/>
    <w:rsid w:val="00751F81"/>
    <w:rsid w:val="007545DF"/>
    <w:rsid w:val="00774D99"/>
    <w:rsid w:val="007877C3"/>
    <w:rsid w:val="007B248C"/>
    <w:rsid w:val="007B28A9"/>
    <w:rsid w:val="007E0AE4"/>
    <w:rsid w:val="007E6AB2"/>
    <w:rsid w:val="007E77DA"/>
    <w:rsid w:val="007F12C2"/>
    <w:rsid w:val="007F62DB"/>
    <w:rsid w:val="00807279"/>
    <w:rsid w:val="00814361"/>
    <w:rsid w:val="00822B4F"/>
    <w:rsid w:val="008248A5"/>
    <w:rsid w:val="0082532C"/>
    <w:rsid w:val="0084580D"/>
    <w:rsid w:val="00846668"/>
    <w:rsid w:val="008702E0"/>
    <w:rsid w:val="008817DF"/>
    <w:rsid w:val="008A0C44"/>
    <w:rsid w:val="008C016C"/>
    <w:rsid w:val="008C63ED"/>
    <w:rsid w:val="008D6197"/>
    <w:rsid w:val="008E4229"/>
    <w:rsid w:val="008F09C6"/>
    <w:rsid w:val="008F18CF"/>
    <w:rsid w:val="008F4E6D"/>
    <w:rsid w:val="008F6A29"/>
    <w:rsid w:val="009066E1"/>
    <w:rsid w:val="00910719"/>
    <w:rsid w:val="009155BB"/>
    <w:rsid w:val="009263A5"/>
    <w:rsid w:val="00933320"/>
    <w:rsid w:val="00943C3D"/>
    <w:rsid w:val="00955A88"/>
    <w:rsid w:val="00962A3C"/>
    <w:rsid w:val="00962D65"/>
    <w:rsid w:val="009750B1"/>
    <w:rsid w:val="009A7521"/>
    <w:rsid w:val="009B23B8"/>
    <w:rsid w:val="009B4DC7"/>
    <w:rsid w:val="009B5708"/>
    <w:rsid w:val="009B6363"/>
    <w:rsid w:val="009E1D07"/>
    <w:rsid w:val="009E56DF"/>
    <w:rsid w:val="009F0DAE"/>
    <w:rsid w:val="009F4240"/>
    <w:rsid w:val="009F5261"/>
    <w:rsid w:val="009F5913"/>
    <w:rsid w:val="00A04355"/>
    <w:rsid w:val="00A233C5"/>
    <w:rsid w:val="00A33907"/>
    <w:rsid w:val="00A35279"/>
    <w:rsid w:val="00A36F82"/>
    <w:rsid w:val="00A4091D"/>
    <w:rsid w:val="00A70FE3"/>
    <w:rsid w:val="00AA083A"/>
    <w:rsid w:val="00AA084B"/>
    <w:rsid w:val="00AB520D"/>
    <w:rsid w:val="00AC4028"/>
    <w:rsid w:val="00AC7F73"/>
    <w:rsid w:val="00AD0004"/>
    <w:rsid w:val="00AD61B9"/>
    <w:rsid w:val="00AD7360"/>
    <w:rsid w:val="00B03969"/>
    <w:rsid w:val="00B040FA"/>
    <w:rsid w:val="00B05C05"/>
    <w:rsid w:val="00B12D4D"/>
    <w:rsid w:val="00B14FEF"/>
    <w:rsid w:val="00B21B34"/>
    <w:rsid w:val="00B27EBA"/>
    <w:rsid w:val="00B35072"/>
    <w:rsid w:val="00B37382"/>
    <w:rsid w:val="00B41185"/>
    <w:rsid w:val="00B413BD"/>
    <w:rsid w:val="00B438F8"/>
    <w:rsid w:val="00B5040A"/>
    <w:rsid w:val="00B65B0F"/>
    <w:rsid w:val="00B83AC4"/>
    <w:rsid w:val="00B8738F"/>
    <w:rsid w:val="00B90B9E"/>
    <w:rsid w:val="00B931D9"/>
    <w:rsid w:val="00B94713"/>
    <w:rsid w:val="00B95770"/>
    <w:rsid w:val="00B96BCA"/>
    <w:rsid w:val="00BB2668"/>
    <w:rsid w:val="00BB2D22"/>
    <w:rsid w:val="00BC066D"/>
    <w:rsid w:val="00BC48C6"/>
    <w:rsid w:val="00BD0A2C"/>
    <w:rsid w:val="00BD0C3B"/>
    <w:rsid w:val="00BE50DB"/>
    <w:rsid w:val="00BE5ECE"/>
    <w:rsid w:val="00BF2285"/>
    <w:rsid w:val="00BF563E"/>
    <w:rsid w:val="00BF6992"/>
    <w:rsid w:val="00C003D1"/>
    <w:rsid w:val="00C15DF8"/>
    <w:rsid w:val="00C3231A"/>
    <w:rsid w:val="00C35A31"/>
    <w:rsid w:val="00C36498"/>
    <w:rsid w:val="00C36633"/>
    <w:rsid w:val="00C4314C"/>
    <w:rsid w:val="00C46BC8"/>
    <w:rsid w:val="00C533FC"/>
    <w:rsid w:val="00C571DD"/>
    <w:rsid w:val="00C72626"/>
    <w:rsid w:val="00C75E29"/>
    <w:rsid w:val="00C83A07"/>
    <w:rsid w:val="00C86F5B"/>
    <w:rsid w:val="00C912B5"/>
    <w:rsid w:val="00C915D5"/>
    <w:rsid w:val="00C95DA1"/>
    <w:rsid w:val="00CB510B"/>
    <w:rsid w:val="00CB5B73"/>
    <w:rsid w:val="00CB70B3"/>
    <w:rsid w:val="00CB7D39"/>
    <w:rsid w:val="00CC7945"/>
    <w:rsid w:val="00CD3F4D"/>
    <w:rsid w:val="00CD4216"/>
    <w:rsid w:val="00CE3E26"/>
    <w:rsid w:val="00CF48D6"/>
    <w:rsid w:val="00D112D7"/>
    <w:rsid w:val="00D170C7"/>
    <w:rsid w:val="00D27567"/>
    <w:rsid w:val="00D31D3A"/>
    <w:rsid w:val="00D34B9F"/>
    <w:rsid w:val="00D4225F"/>
    <w:rsid w:val="00D442ED"/>
    <w:rsid w:val="00D475AB"/>
    <w:rsid w:val="00D52F20"/>
    <w:rsid w:val="00D557C3"/>
    <w:rsid w:val="00D61638"/>
    <w:rsid w:val="00D7396D"/>
    <w:rsid w:val="00D76D0C"/>
    <w:rsid w:val="00D91B23"/>
    <w:rsid w:val="00DA080C"/>
    <w:rsid w:val="00DB7728"/>
    <w:rsid w:val="00DB7835"/>
    <w:rsid w:val="00DC0DFB"/>
    <w:rsid w:val="00DE70B7"/>
    <w:rsid w:val="00E03766"/>
    <w:rsid w:val="00E11C26"/>
    <w:rsid w:val="00E16B63"/>
    <w:rsid w:val="00E27452"/>
    <w:rsid w:val="00E30A08"/>
    <w:rsid w:val="00E31EEC"/>
    <w:rsid w:val="00E474AA"/>
    <w:rsid w:val="00E47C01"/>
    <w:rsid w:val="00E648B1"/>
    <w:rsid w:val="00E67414"/>
    <w:rsid w:val="00E70E94"/>
    <w:rsid w:val="00E710C9"/>
    <w:rsid w:val="00E76D37"/>
    <w:rsid w:val="00E8689C"/>
    <w:rsid w:val="00E95247"/>
    <w:rsid w:val="00EB5DF0"/>
    <w:rsid w:val="00EB64C3"/>
    <w:rsid w:val="00F128EC"/>
    <w:rsid w:val="00F27B89"/>
    <w:rsid w:val="00F32E71"/>
    <w:rsid w:val="00F34206"/>
    <w:rsid w:val="00F3614F"/>
    <w:rsid w:val="00F37090"/>
    <w:rsid w:val="00F408A4"/>
    <w:rsid w:val="00F52165"/>
    <w:rsid w:val="00F72B60"/>
    <w:rsid w:val="00F74FFF"/>
    <w:rsid w:val="00F8497C"/>
    <w:rsid w:val="00F904BD"/>
    <w:rsid w:val="00F96B58"/>
    <w:rsid w:val="00FB6E4E"/>
    <w:rsid w:val="00FD15F0"/>
    <w:rsid w:val="00FD4BE2"/>
    <w:rsid w:val="00FE4D50"/>
    <w:rsid w:val="00FF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3345">
      <v:textbox inset="5.85pt,.7pt,5.85pt,.7pt"/>
    </o:shapedefaults>
    <o:shapelayout v:ext="edit">
      <o:idmap v:ext="edit" data="1"/>
    </o:shapelayout>
  </w:shapeDefaults>
  <w:decimalSymbol w:val="."/>
  <w:listSeparator w:val=","/>
  <w14:docId w14:val="62D854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F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2F20"/>
  </w:style>
  <w:style w:type="paragraph" w:styleId="a5">
    <w:name w:val="footer"/>
    <w:basedOn w:val="a"/>
    <w:link w:val="a6"/>
    <w:uiPriority w:val="99"/>
    <w:unhideWhenUsed/>
    <w:rsid w:val="00D52F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2F20"/>
  </w:style>
  <w:style w:type="table" w:styleId="a7">
    <w:name w:val="Table Grid"/>
    <w:basedOn w:val="a1"/>
    <w:uiPriority w:val="39"/>
    <w:rsid w:val="00D52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432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328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BB2D22"/>
  </w:style>
  <w:style w:type="character" w:customStyle="1" w:styleId="ab">
    <w:name w:val="日付 (文字)"/>
    <w:basedOn w:val="a0"/>
    <w:link w:val="aa"/>
    <w:uiPriority w:val="99"/>
    <w:semiHidden/>
    <w:rsid w:val="00BB2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2026-06-12T00:19:00Z</dcterms:created>
  <dcterms:modified xsi:type="dcterms:W3CDTF">2026-06-12T00:20:00Z</dcterms:modified>
</cp:coreProperties>
</file>