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CEC2F" w14:textId="22AE9B61" w:rsidR="007C512B" w:rsidRPr="002151AD" w:rsidRDefault="001A6DCA">
      <w:pPr>
        <w:pStyle w:val="A5"/>
        <w:spacing w:line="360" w:lineRule="auto"/>
        <w:rPr>
          <w:rFonts w:asciiTheme="minorEastAsia" w:eastAsiaTheme="minorEastAsia" w:hAnsiTheme="minorEastAsia" w:cs="ＭＳ ゴシック" w:hint="default"/>
        </w:rPr>
      </w:pPr>
      <w:bookmarkStart w:id="0" w:name="_GoBack"/>
      <w:bookmarkEnd w:id="0"/>
      <w:r>
        <w:rPr>
          <w:rFonts w:asciiTheme="minorEastAsia" w:eastAsiaTheme="minorEastAsia" w:hAnsiTheme="minorEastAsia"/>
        </w:rPr>
        <w:t>広報紙「広報いくの」</w:t>
      </w:r>
      <w:r w:rsidR="006336AF">
        <w:rPr>
          <w:rFonts w:asciiTheme="minorEastAsia" w:eastAsiaTheme="minorEastAsia" w:hAnsiTheme="minorEastAsia"/>
        </w:rPr>
        <w:t>5</w:t>
      </w:r>
      <w:r>
        <w:rPr>
          <w:rFonts w:asciiTheme="minorEastAsia" w:eastAsiaTheme="minorEastAsia" w:hAnsiTheme="minorEastAsia"/>
        </w:rPr>
        <w:t>月号　オープンデータ</w:t>
      </w:r>
    </w:p>
    <w:p w14:paraId="337D9FB7" w14:textId="3D3FDB00" w:rsidR="007C512B" w:rsidRPr="002151AD" w:rsidRDefault="001A6DCA" w:rsidP="006E423F">
      <w:pPr>
        <w:pStyle w:val="A5"/>
        <w:spacing w:line="360" w:lineRule="auto"/>
        <w:rPr>
          <w:rFonts w:asciiTheme="minorEastAsia" w:eastAsiaTheme="minorEastAsia" w:hAnsiTheme="minorEastAsia" w:hint="default"/>
        </w:rPr>
      </w:pPr>
      <w:r>
        <w:rPr>
          <w:rFonts w:asciiTheme="minorEastAsia" w:eastAsiaTheme="minorEastAsia" w:hAnsiTheme="minorEastAsia"/>
        </w:rPr>
        <w:t>令和4年</w:t>
      </w:r>
      <w:r w:rsidR="006336AF">
        <w:rPr>
          <w:rFonts w:asciiTheme="minorEastAsia" w:eastAsiaTheme="minorEastAsia" w:hAnsiTheme="minorEastAsia"/>
        </w:rPr>
        <w:t>5</w:t>
      </w:r>
      <w:r>
        <w:rPr>
          <w:rFonts w:asciiTheme="minorEastAsia" w:eastAsiaTheme="minorEastAsia" w:hAnsiTheme="minorEastAsia"/>
        </w:rPr>
        <w:t>月1日発行（NO.31</w:t>
      </w:r>
      <w:r w:rsidR="006336AF">
        <w:rPr>
          <w:rFonts w:asciiTheme="minorEastAsia" w:eastAsiaTheme="minorEastAsia" w:hAnsiTheme="minorEastAsia"/>
        </w:rPr>
        <w:t>2</w:t>
      </w:r>
      <w:r>
        <w:rPr>
          <w:rFonts w:asciiTheme="minorEastAsia" w:eastAsiaTheme="minorEastAsia" w:hAnsiTheme="minorEastAsia"/>
        </w:rPr>
        <w:t>）</w:t>
      </w:r>
      <w:r w:rsidR="006E423F" w:rsidRPr="002151AD">
        <w:rPr>
          <w:rFonts w:asciiTheme="minorEastAsia" w:eastAsiaTheme="minorEastAsia" w:hAnsiTheme="minorEastAsia" w:cs="ＭＳ ゴシック" w:hint="default"/>
        </w:rPr>
        <w:t xml:space="preserve"> </w:t>
      </w:r>
    </w:p>
    <w:p w14:paraId="756504BF" w14:textId="7C656764" w:rsidR="007C512B" w:rsidRDefault="007C512B">
      <w:pPr>
        <w:pStyle w:val="A5"/>
        <w:spacing w:line="360" w:lineRule="auto"/>
        <w:rPr>
          <w:rFonts w:asciiTheme="minorEastAsia" w:eastAsiaTheme="minorEastAsia" w:hAnsiTheme="minorEastAsia" w:cs="ＭＳ ゴシック" w:hint="default"/>
        </w:rPr>
      </w:pPr>
    </w:p>
    <w:p w14:paraId="593C50FA" w14:textId="79FB6527" w:rsidR="00404322" w:rsidRDefault="00404322">
      <w:pPr>
        <w:pStyle w:val="A5"/>
        <w:spacing w:line="360" w:lineRule="auto"/>
        <w:rPr>
          <w:rFonts w:asciiTheme="minorEastAsia" w:eastAsiaTheme="minorEastAsia" w:hAnsiTheme="minorEastAsia" w:cs="ＭＳ ゴシック" w:hint="default"/>
        </w:rPr>
      </w:pPr>
    </w:p>
    <w:p w14:paraId="76280827"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イベントなどが延期・中止、内容や場所が変更となる場合があります。くわしくは区ホームページまたは電話でご確認ください。</w:t>
      </w:r>
    </w:p>
    <w:p w14:paraId="78CDB2CE"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健診・講座・相談などに参加される際には、マスクの着用をお願いします。　</w:t>
      </w:r>
    </w:p>
    <w:p w14:paraId="00849C13"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A643467" w14:textId="77777777" w:rsidR="00404322" w:rsidRPr="00404322" w:rsidRDefault="00404322" w:rsidP="00404322">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404322">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子育て</w:t>
      </w:r>
    </w:p>
    <w:p w14:paraId="27A41B38" w14:textId="77777777" w:rsidR="006336AF" w:rsidRPr="006336AF" w:rsidRDefault="006336AF" w:rsidP="006336A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予防接種を受けましょう　無料</w:t>
      </w:r>
    </w:p>
    <w:p w14:paraId="5DB4F1FB"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◆BCG予防接種</w:t>
      </w:r>
    </w:p>
    <w:p w14:paraId="01B424B2"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標準的な接種期間（生後5か月～8か月）で受けるようにしましょう。</w:t>
      </w:r>
    </w:p>
    <w:p w14:paraId="76F07376"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（1歳の誕生日の前日まで接種可能）</w:t>
      </w:r>
    </w:p>
    <w:p w14:paraId="018A7BEC"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5月20日（金） 受付13：30～14：30</w:t>
      </w:r>
    </w:p>
    <w:p w14:paraId="38C0AF21"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※整理券は当日13：00から2階集団検診室前で配付</w:t>
      </w:r>
    </w:p>
    <w:p w14:paraId="530B46C7"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受付・接種ともに区役所 2階集団検診室</w:t>
      </w:r>
    </w:p>
    <w:p w14:paraId="72A711AA"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※会場等が変更になる場合は、当日に区役所正面玄関でお知らせします。</w:t>
      </w:r>
    </w:p>
    <w:p w14:paraId="0E5D8AA4"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母子健康手帳・予防接種手帳</w:t>
      </w:r>
    </w:p>
    <w:p w14:paraId="359C6E00" w14:textId="77777777" w:rsidR="006336AF" w:rsidRPr="006336AF" w:rsidRDefault="006336AF" w:rsidP="006336A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市内の委託医療機関でも接種可能です。くわしくは市ホームページをご覧ください。</w:t>
      </w:r>
    </w:p>
    <w:p w14:paraId="4D34C739" w14:textId="77777777" w:rsidR="006336AF" w:rsidRPr="006336AF" w:rsidRDefault="006336AF" w:rsidP="006336A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p>
    <w:p w14:paraId="7CCBABA5"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◆麻（ま）しん・風（ふう）しん（MR）予防接種　要予約</w:t>
      </w:r>
    </w:p>
    <w:p w14:paraId="2C84E642"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1期</w:t>
      </w:r>
    </w:p>
    <w:p w14:paraId="01823BA3"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生後12か月～24か月（1歳から2歳の誕生日前日まで）</w:t>
      </w:r>
    </w:p>
    <w:p w14:paraId="7C367E87"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2期</w:t>
      </w:r>
    </w:p>
    <w:p w14:paraId="51A10897"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小学校就学前の１年間（年長児：4月1日から翌年3月31日まで）</w:t>
      </w:r>
    </w:p>
    <w:p w14:paraId="29D35E80"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※接種対象期限を過ぎてしまうと、自己負担となります。</w:t>
      </w:r>
    </w:p>
    <w:p w14:paraId="2CDD1F94"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委託医療機関</w:t>
      </w:r>
    </w:p>
    <w:p w14:paraId="3A114AC1"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　委託医療機関へ直接予約してください。</w:t>
      </w:r>
    </w:p>
    <w:p w14:paraId="446DADB9" w14:textId="77777777" w:rsidR="006336AF" w:rsidRPr="006336AF" w:rsidRDefault="006336AF" w:rsidP="006336A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2階24番　電話06-6715-9882　ファックス06-6712-0652</w:t>
      </w:r>
    </w:p>
    <w:p w14:paraId="3EAE635B" w14:textId="74946775" w:rsidR="006336AF" w:rsidRDefault="006336AF" w:rsidP="006336A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p>
    <w:p w14:paraId="7C51D97A" w14:textId="77777777" w:rsidR="00BE05DB" w:rsidRPr="006336AF" w:rsidRDefault="00BE05DB" w:rsidP="006336A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p>
    <w:p w14:paraId="43266908" w14:textId="77777777" w:rsidR="006336AF" w:rsidRPr="006336AF" w:rsidRDefault="006336AF" w:rsidP="006336A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離乳食講習会　無料</w:t>
      </w:r>
    </w:p>
    <w:p w14:paraId="339842FB"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5月17日（火）10：00～11：30</w:t>
      </w:r>
    </w:p>
    <w:p w14:paraId="734E6050"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20D1C1B2"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離乳食の進め方についての話など</w:t>
      </w:r>
    </w:p>
    <w:p w14:paraId="2A007B0B"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2階24番　電話06-6715-9882　ファックス06-6712-0652</w:t>
      </w:r>
    </w:p>
    <w:p w14:paraId="6F7D235E" w14:textId="07344A60" w:rsidR="006336AF" w:rsidRDefault="006336AF" w:rsidP="006336A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p>
    <w:p w14:paraId="7C160A41" w14:textId="77777777" w:rsidR="00BE05DB" w:rsidRPr="006336AF" w:rsidRDefault="00BE05DB" w:rsidP="006336A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p>
    <w:p w14:paraId="2EC2CD34" w14:textId="77777777" w:rsidR="006336AF" w:rsidRPr="006336AF" w:rsidRDefault="006336AF" w:rsidP="006336A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妊婦歯科健診　無料　要申込</w:t>
      </w:r>
    </w:p>
    <w:p w14:paraId="024707B4"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5月17日（火） 受付13：30～13：50</w:t>
      </w:r>
    </w:p>
    <w:p w14:paraId="79FF46A0"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2階201会議室</w:t>
      </w:r>
    </w:p>
    <w:p w14:paraId="514557D8"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5月16日（月）までに問合せへ</w:t>
      </w:r>
    </w:p>
    <w:p w14:paraId="6C47E3A4"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2階24番　電話06-6715-9882　ファックス06-6712-0652</w:t>
      </w:r>
    </w:p>
    <w:p w14:paraId="1CF4F32E" w14:textId="76E56C10" w:rsidR="006336AF" w:rsidRDefault="006336AF" w:rsidP="006336A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p>
    <w:p w14:paraId="5A6F9F04" w14:textId="77777777" w:rsidR="00BE05DB" w:rsidRPr="006336AF" w:rsidRDefault="00BE05DB" w:rsidP="006336A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p>
    <w:p w14:paraId="7C21F510" w14:textId="77777777" w:rsidR="006336AF" w:rsidRPr="006336AF" w:rsidRDefault="006336AF" w:rsidP="006336A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ウェルカムベビースクール（妊婦教室）　無料</w:t>
      </w:r>
    </w:p>
    <w:p w14:paraId="3DC36059"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月1回の全3回コース。産前・産後の健康管理や出産・育児に関するお話をします。（どの回からでも参加可）</w:t>
      </w:r>
    </w:p>
    <w:p w14:paraId="0B5401CA"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5月17日（火）14：00～16：00</w:t>
      </w:r>
    </w:p>
    <w:p w14:paraId="30D5527D"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内容 ・妊娠中と赤ちゃんのお口の中の健康（歯科衛生士）</w:t>
      </w:r>
    </w:p>
    <w:p w14:paraId="02CA506B"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・ママと赤ちゃんのための食事のおはなし（ミニ）（栄養士）</w:t>
      </w:r>
    </w:p>
    <w:p w14:paraId="267BC588"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7555AFC6"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妊婦（パートナーの方もどうぞ）</w:t>
      </w:r>
    </w:p>
    <w:p w14:paraId="734526B4"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冊子「わくわく」・母子健康手帳・筆記用具・手鏡・歯ブラシ・ハンドタオル</w:t>
      </w:r>
    </w:p>
    <w:p w14:paraId="3EEAB742" w14:textId="77777777" w:rsidR="006336AF" w:rsidRPr="006336AF" w:rsidRDefault="006336AF" w:rsidP="006336A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336A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2階23番　電話06-6715-9968　ファックス06-6712-0652</w:t>
      </w:r>
    </w:p>
    <w:p w14:paraId="4D854028" w14:textId="77777777" w:rsidR="006336AF" w:rsidRPr="006336AF" w:rsidRDefault="006336AF" w:rsidP="006336A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p>
    <w:p w14:paraId="6DD335E0" w14:textId="46CDF556" w:rsidR="006336AF" w:rsidRDefault="006336AF" w:rsidP="006336A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p>
    <w:p w14:paraId="3ED06AB6" w14:textId="77777777" w:rsidR="00F87A5C" w:rsidRPr="00404F06" w:rsidRDefault="00F87A5C" w:rsidP="00F87A5C">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404F0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「みんなの掲示板」に掲載ご希望の方へ</w:t>
      </w:r>
    </w:p>
    <w:p w14:paraId="5C9A9272"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希望月の2か月前の5日までに原稿をご提出ください。掲載希望月の1か月前頃までに連絡します。（不掲載の場合は連絡しません。）</w:t>
      </w:r>
    </w:p>
    <w:p w14:paraId="30F10073"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※紙面の都合等で掲載できない場合があります。</w:t>
      </w:r>
    </w:p>
    <w:p w14:paraId="28AAF7DF"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※政治・宗教・営業活動に関する記事は掲載できません。</w:t>
      </w:r>
    </w:p>
    <w:p w14:paraId="5D5B494E" w14:textId="41F3F36A" w:rsidR="00404322"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問合せ　区役所企画総務課 4階45番　電話06-6715-9683  ファックス06-6717-1160</w:t>
      </w:r>
    </w:p>
    <w:p w14:paraId="283F5AD7" w14:textId="155388CD" w:rsidR="00F87A5C" w:rsidRDefault="00F87A5C"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0B3CCD5" w14:textId="77777777" w:rsidR="00404F06" w:rsidRDefault="00404F06"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87F35F1" w14:textId="77777777" w:rsidR="00F87A5C" w:rsidRPr="00F87A5C" w:rsidRDefault="00F87A5C" w:rsidP="00F87A5C">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学び</w:t>
      </w:r>
    </w:p>
    <w:p w14:paraId="6C92168D" w14:textId="77777777" w:rsidR="00F87A5C" w:rsidRPr="00404F06" w:rsidRDefault="00F87A5C" w:rsidP="00F87A5C">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404F0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花と緑をふやす活動、はじめませんか？「生野区緑化ボランティア」育成講習会　無料</w:t>
      </w:r>
    </w:p>
    <w:p w14:paraId="3B780E58"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花づくりの基礎知識と実践的なスキルを習得し、生野区での緑化活動を推進していただける方を募集します。</w:t>
      </w:r>
    </w:p>
    <w:p w14:paraId="07CB07D6"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①6月10日　②7月8日　③9月9日　④10月14日　⑤11月11日いずれも金曜日10：00～12：00（全5回予定）</w:t>
      </w:r>
    </w:p>
    <w:p w14:paraId="12F84342"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①～④区役所内会議室（講義）⑤巽公園（巽西1-7）花壇（実習）</w:t>
      </w:r>
    </w:p>
    <w:p w14:paraId="5938FC63"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区内在住の方</w:t>
      </w:r>
    </w:p>
    <w:p w14:paraId="7A3751C1"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定員　10名程度</w:t>
      </w:r>
    </w:p>
    <w:p w14:paraId="3748599E"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住所・氏名・電話番号をご記入のうえ、はがき・電話・ファックス・メールにて問合せまで。定員を超えた場合、抽選。申込み者全員に抽選結果を通知します。</w:t>
      </w:r>
    </w:p>
    <w:p w14:paraId="6DA2C9A7"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締切り　5月27日（金）必着</w:t>
      </w:r>
    </w:p>
    <w:p w14:paraId="191F01E8"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郵便番号544-8501 生野区勝山南3-1-19</w:t>
      </w:r>
    </w:p>
    <w:p w14:paraId="5598ED08"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電話06-6715-9734　ファックス06-6717-1163</w:t>
      </w:r>
    </w:p>
    <w:p w14:paraId="31558AE5" w14:textId="66CA3E3F" w:rsid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メールikuno-tiki@city.osaka.lg.jp</w:t>
      </w:r>
    </w:p>
    <w:p w14:paraId="2C971702" w14:textId="77C2D7C4" w:rsidR="00F87A5C" w:rsidRDefault="00F87A5C"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45B2158"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9C7F3EC" w14:textId="77777777" w:rsidR="00BE05DB" w:rsidRDefault="00BE05DB" w:rsidP="00F87A5C">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p>
    <w:p w14:paraId="571AEF0E" w14:textId="656D3645" w:rsidR="00F87A5C" w:rsidRPr="00F87A5C" w:rsidRDefault="00F87A5C" w:rsidP="00F87A5C">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健康・福祉</w:t>
      </w:r>
    </w:p>
    <w:p w14:paraId="40539910" w14:textId="77777777" w:rsidR="00F87A5C" w:rsidRPr="00404F06" w:rsidRDefault="00F87A5C" w:rsidP="00F87A5C">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404F0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大阪市国保加入者のみなさまへ令和4年度保健事業のお知らせ</w:t>
      </w:r>
    </w:p>
    <w:p w14:paraId="6223C55D"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①特定健診</w:t>
      </w:r>
    </w:p>
    <w:p w14:paraId="115776BA"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40歳以上の方（年度内に40歳になる方を含む）</w:t>
      </w:r>
    </w:p>
    <w:p w14:paraId="63726D4C"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※対象となる方には、無料で受診できる「受診券」を4月末頃に緑色の封筒で送付しています。</w:t>
      </w:r>
    </w:p>
    <w:p w14:paraId="37D7F180"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受診券、個人票、被保険者証、前年度の結果（お持ちの方のみ）</w:t>
      </w:r>
    </w:p>
    <w:p w14:paraId="72587CC3"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5月22日（日）9：30～10：30予約不要</w:t>
      </w:r>
    </w:p>
    <w:p w14:paraId="47B726B2"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東小路小学校</w:t>
      </w:r>
    </w:p>
    <w:p w14:paraId="58545D32"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お近くの医療機関でも受診できます。直接お問合せください。（要予約） </w:t>
      </w:r>
    </w:p>
    <w:p w14:paraId="37881B89"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②１日人間ドック</w:t>
      </w:r>
    </w:p>
    <w:p w14:paraId="7B951E79"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30歳以上の方</w:t>
      </w:r>
    </w:p>
    <w:p w14:paraId="22BF01A5"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健診料・30～39歳 14,000円</w:t>
      </w:r>
    </w:p>
    <w:p w14:paraId="14AEC9D2"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・40～74歳 10,000円</w:t>
      </w:r>
    </w:p>
    <w:p w14:paraId="10813D95" w14:textId="77777777" w:rsidR="00F87A5C" w:rsidRPr="00F87A5C" w:rsidRDefault="00F87A5C" w:rsidP="00BE05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・昭和32・42・52・57年生まれの方は無料</w:t>
      </w:r>
    </w:p>
    <w:p w14:paraId="49242AC3" w14:textId="77777777" w:rsidR="00F87A5C" w:rsidRPr="00F87A5C" w:rsidRDefault="00F87A5C" w:rsidP="00BE05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※40歳以上の方が１日人間ドックを受診する場合は、特定健診の「受診券」が必要です。</w:t>
      </w:r>
    </w:p>
    <w:p w14:paraId="0B894612" w14:textId="77777777" w:rsidR="00F87A5C" w:rsidRPr="00F87A5C" w:rsidRDefault="00F87A5C" w:rsidP="00BE05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取扱医療機関</w:t>
      </w:r>
    </w:p>
    <w:p w14:paraId="2C51E21A" w14:textId="77777777" w:rsidR="00F87A5C" w:rsidRPr="00F87A5C" w:rsidRDefault="00F87A5C" w:rsidP="00BE05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③健康づくり支援事業</w:t>
      </w:r>
    </w:p>
    <w:p w14:paraId="5C5BD6CF" w14:textId="77777777" w:rsidR="00F87A5C" w:rsidRPr="00F87A5C" w:rsidRDefault="00F87A5C" w:rsidP="00BE05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生活習慣病予防を目的として、健康チェックや指導を行います。くわしくは「国保健診ガイド」（受診券に同封）、または市ホームページをご覧ください。（区役所の窓口でも配布しています。）</w:t>
      </w:r>
    </w:p>
    <w:p w14:paraId="4A4CBB75" w14:textId="77777777" w:rsidR="00F87A5C" w:rsidRPr="00F87A5C" w:rsidRDefault="00F87A5C" w:rsidP="00BE05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18歳以上の方</w:t>
      </w:r>
    </w:p>
    <w:p w14:paraId="7CC065CC" w14:textId="77777777" w:rsidR="00F87A5C" w:rsidRPr="00F87A5C" w:rsidRDefault="00F87A5C" w:rsidP="00BE05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問合せ　</w:t>
      </w:r>
    </w:p>
    <w:p w14:paraId="7C0E2B55" w14:textId="77777777" w:rsidR="00F87A5C" w:rsidRPr="00F87A5C" w:rsidRDefault="00F87A5C" w:rsidP="00BE05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・特定健診受診券について　</w:t>
      </w:r>
    </w:p>
    <w:p w14:paraId="46A14F32" w14:textId="77777777" w:rsidR="00F87A5C" w:rsidRPr="00F87A5C" w:rsidRDefault="00F87A5C" w:rsidP="00BE05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区役所窓口サービス課 4階48番　電話06-6715-9956　ファックス06-6717-1161　</w:t>
      </w:r>
    </w:p>
    <w:p w14:paraId="3567F99F" w14:textId="77777777" w:rsidR="00F87A5C" w:rsidRPr="00F87A5C" w:rsidRDefault="00F87A5C" w:rsidP="00BE05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・①の内容・場所について　</w:t>
      </w:r>
    </w:p>
    <w:p w14:paraId="70E01509" w14:textId="77777777" w:rsidR="00F87A5C" w:rsidRPr="00F87A5C" w:rsidRDefault="00F87A5C" w:rsidP="00BE05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区役所保健福祉課 2階24番　電話06-6715-9882　ファックス06-6712-0652</w:t>
      </w:r>
    </w:p>
    <w:p w14:paraId="5F93F706" w14:textId="77777777" w:rsidR="00F87A5C" w:rsidRPr="00F87A5C" w:rsidRDefault="00F87A5C" w:rsidP="00BE05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・②③について</w:t>
      </w:r>
    </w:p>
    <w:p w14:paraId="4A788BA7" w14:textId="77777777" w:rsidR="00F87A5C" w:rsidRPr="00F87A5C" w:rsidRDefault="00F87A5C" w:rsidP="00BE05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福祉局生活福祉部保険年金課（保健事業）　電話06-6208-9876</w:t>
      </w:r>
    </w:p>
    <w:p w14:paraId="0D9263C8" w14:textId="6B674F16" w:rsidR="00F87A5C" w:rsidRDefault="00F87A5C" w:rsidP="00BE05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551FD3E" w14:textId="77777777" w:rsidR="00BE05DB" w:rsidRPr="00F87A5C" w:rsidRDefault="00BE05DB" w:rsidP="00BE05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40AA887" w14:textId="77777777" w:rsidR="00F87A5C" w:rsidRPr="00BE05DB" w:rsidRDefault="00F87A5C" w:rsidP="00BE05D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E05D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令和4年度・5年度の後期高齢者医療保険料率が改定されます</w:t>
      </w:r>
    </w:p>
    <w:p w14:paraId="67F017B6" w14:textId="77777777" w:rsidR="00F87A5C" w:rsidRPr="00F87A5C" w:rsidRDefault="00F87A5C" w:rsidP="00BE05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被保険者均等割額は54,461円、所得割率は11.12％となります。また、保険料の年間限度額が66万円となりました。保険料額は、7月に送付します。</w:t>
      </w:r>
    </w:p>
    <w:p w14:paraId="00CA84B3" w14:textId="77777777" w:rsidR="00F87A5C" w:rsidRPr="00F87A5C" w:rsidRDefault="00F87A5C" w:rsidP="00BE05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区役所窓口サービス課 4階48番　電話06-6715-9956　ファックス06-6717-1161</w:t>
      </w:r>
    </w:p>
    <w:p w14:paraId="745189DC" w14:textId="4228C893" w:rsidR="00F87A5C" w:rsidRDefault="00F87A5C" w:rsidP="00BE05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1A393BC" w14:textId="77777777" w:rsidR="00BE05DB" w:rsidRPr="00F87A5C" w:rsidRDefault="00BE05DB" w:rsidP="00BE05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722BE05" w14:textId="77777777" w:rsidR="00F87A5C" w:rsidRPr="00BE05DB" w:rsidRDefault="00F87A5C" w:rsidP="00BE05D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E05D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区役所での「こころの相談・教室」　無料</w:t>
      </w:r>
    </w:p>
    <w:p w14:paraId="0AE0D05D" w14:textId="77777777" w:rsidR="00F87A5C" w:rsidRPr="00F87A5C" w:rsidRDefault="00F87A5C" w:rsidP="00BE05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ご自身やご家族の心の病気や、アルコール依存症等で悩んでいませんか？区役所では毎月、心の相談や教室を実施しています。内容や日時については、問合せまでご連絡ください。</w:t>
      </w:r>
    </w:p>
    <w:p w14:paraId="6DA62DB7" w14:textId="77777777" w:rsidR="00F87A5C" w:rsidRPr="00F87A5C" w:rsidRDefault="00F87A5C" w:rsidP="00BE05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問合せ　区役所保健福祉課 2階23番　電話06-6715-9968　ファックス06-6712-0652</w:t>
      </w:r>
    </w:p>
    <w:p w14:paraId="1B34AC96" w14:textId="77777777" w:rsidR="00F87A5C" w:rsidRPr="00F87A5C" w:rsidRDefault="00F87A5C" w:rsidP="00BE05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17A19D7" w14:textId="77777777" w:rsidR="00F87A5C" w:rsidRPr="00F87A5C" w:rsidRDefault="00F87A5C" w:rsidP="00BE05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43E46F1" w14:textId="77777777" w:rsidR="00F87A5C" w:rsidRPr="00BE05DB" w:rsidRDefault="00F87A5C" w:rsidP="00BE05D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E05D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ご希望の方に国民健康保険料決定通知書の点字版を送付します</w:t>
      </w:r>
    </w:p>
    <w:p w14:paraId="04344C5E"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視覚障がいのある世帯主の方（希望者）</w:t>
      </w:r>
    </w:p>
    <w:p w14:paraId="65626A31"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電話にて問合せまで</w:t>
      </w:r>
    </w:p>
    <w:p w14:paraId="0B90D4E9"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＜申込時にお聞きする事項＞ </w:t>
      </w:r>
    </w:p>
    <w:p w14:paraId="4E44B2D4"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•住所 •氏名 •生年月日</w:t>
      </w:r>
    </w:p>
    <w:p w14:paraId="3C8D5418"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※一度申し込むと毎年の申し込みは不要です。</w:t>
      </w:r>
    </w:p>
    <w:p w14:paraId="14DFF7D6"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※世帯主や居住区の変更があった場合は再度申し込みが必要です。</w:t>
      </w:r>
    </w:p>
    <w:p w14:paraId="6F337B6C"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区役所窓口サービス課 4階48番</w:t>
      </w:r>
    </w:p>
    <w:p w14:paraId="2512BE4B"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電話06-6715-9956　ファックス06-6717-1161</w:t>
      </w:r>
    </w:p>
    <w:p w14:paraId="5B1B17FD" w14:textId="6B1125C3" w:rsid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BE2A134" w14:textId="77777777" w:rsidR="00BE05DB" w:rsidRPr="00F87A5C" w:rsidRDefault="00BE05DB"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9742F75" w14:textId="77777777" w:rsidR="00F87A5C" w:rsidRPr="00BE05DB" w:rsidRDefault="00F87A5C" w:rsidP="00F87A5C">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E05D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生野区役所でのがん検診・歯科相談・結核健診</w:t>
      </w:r>
    </w:p>
    <w:p w14:paraId="394D8095"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年に1度は受診を！</w:t>
      </w:r>
    </w:p>
    <w:p w14:paraId="6D4AAF3D"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通常は約4,000円～約14,000円の＜がん検診が＞、無料～1,500円で受けることができます。（市民税非課税世帯の方などは無料。くわしくは問合せまで。）</w:t>
      </w:r>
    </w:p>
    <w:p w14:paraId="6531B291"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　電話、来庁または「大阪市行政オンラインシステム」で予約（予約の受付は検診の14日前まで。ただし定員になり次第受付終了。）</w:t>
      </w:r>
    </w:p>
    <w:p w14:paraId="3E9C44CF"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2階24番　電話6715-9882　ファックス6712-0652</w:t>
      </w:r>
    </w:p>
    <w:p w14:paraId="0C0894C4"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行政オンラインシステムでの予約はこちら</w:t>
      </w:r>
    </w:p>
    <w:p w14:paraId="403FD555"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BE7E535"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　大腸がん検診　肺がん検診　要予約　</w:t>
      </w:r>
    </w:p>
    <w:p w14:paraId="3A511F76"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6月13日（月）9：30～10：30</w:t>
      </w:r>
    </w:p>
    <w:p w14:paraId="5530B96C"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対象　40歳以上 </w:t>
      </w:r>
    </w:p>
    <w:p w14:paraId="49464FFB"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大腸…300円</w:t>
      </w:r>
    </w:p>
    <w:p w14:paraId="297731AB"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肺…無料（X線）</w:t>
      </w:r>
    </w:p>
    <w:p w14:paraId="5CB92CA9"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※喀痰（かくたん）検査が必要な場合、追加で400円かかります。</w:t>
      </w:r>
    </w:p>
    <w:p w14:paraId="46F32A6F"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9AFB265"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　乳がん検診（マンモグラフィ） 要予約　</w:t>
      </w:r>
    </w:p>
    <w:p w14:paraId="645BD73B"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6月29日（水）9：30～10：30</w:t>
      </w:r>
    </w:p>
    <w:p w14:paraId="325CED18"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40歳以上の女性で前年度に同等の検診・検査をしていない方</w:t>
      </w:r>
    </w:p>
    <w:p w14:paraId="32007275"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1,500円</w:t>
      </w:r>
    </w:p>
    <w:p w14:paraId="5633C9F2"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BD721C8"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　骨粗しょう症検診（骨量検査） 要予約　</w:t>
      </w:r>
    </w:p>
    <w:p w14:paraId="2737B978"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5月24日（火）9：30～10：30　 6月29日（水）9：30～10：30</w:t>
      </w:r>
    </w:p>
    <w:p w14:paraId="1FD2F2D5"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対象　18歳以上 </w:t>
      </w:r>
    </w:p>
    <w:p w14:paraId="7ABA9EBB"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64686577"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　歯科相談　</w:t>
      </w:r>
    </w:p>
    <w:p w14:paraId="1409780D"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5月24日（火）9：30～10：30</w:t>
      </w:r>
    </w:p>
    <w:p w14:paraId="4A4F3AD4"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どなたでも（年齢制限なし）</w:t>
      </w:r>
    </w:p>
    <w:p w14:paraId="5C90A204"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33A46CD7"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5F03179"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結核健診</w:t>
      </w:r>
    </w:p>
    <w:p w14:paraId="2AA6BFBB"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5月10日（火）10：00～11：00</w:t>
      </w:r>
    </w:p>
    <w:p w14:paraId="5A163B6E"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15歳以上</w:t>
      </w:r>
    </w:p>
    <w:p w14:paraId="21F2C447"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79609F0C"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※区役所で胃がん検診は行いません。取扱い医療機関でのみの実施となります。取扱医療機関についてくわしくはこちら</w:t>
      </w:r>
    </w:p>
    <w:p w14:paraId="0AC2859A"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（注意）</w:t>
      </w:r>
    </w:p>
    <w:p w14:paraId="638C0A55"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要予約の検診は定員になり次第、受付を終了させていただきます。</w:t>
      </w:r>
    </w:p>
    <w:p w14:paraId="0E755139" w14:textId="104F0902" w:rsid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3193F48" w14:textId="77777777" w:rsidR="00BE05DB" w:rsidRPr="00F87A5C" w:rsidRDefault="00BE05DB"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5B9B23A"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5月は児童福祉月間です。</w:t>
      </w:r>
    </w:p>
    <w:p w14:paraId="7FF72F96" w14:textId="77777777" w:rsidR="00F87A5C" w:rsidRP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子育てに関するご相談や、発達に関するご相談を受け付けています。お気軽にお電話ください。</w:t>
      </w:r>
    </w:p>
    <w:p w14:paraId="08DC7517" w14:textId="48E98980" w:rsidR="00F87A5C" w:rsidRDefault="00F87A5C" w:rsidP="00F87A5C">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87A5C">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2階21番（子育て支援室）  電話06-6715-9024</w:t>
      </w:r>
    </w:p>
    <w:p w14:paraId="5760124B" w14:textId="3A9D97C8" w:rsidR="00F87A5C" w:rsidRDefault="00F87A5C"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AD49957" w14:textId="77777777" w:rsidR="00BE05DB" w:rsidRDefault="00BE05DB"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E22FB93" w14:textId="77777777" w:rsidR="00F72420" w:rsidRPr="00BE05DB" w:rsidRDefault="00F72420" w:rsidP="00F72420">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E05D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お知らせ</w:t>
      </w:r>
    </w:p>
    <w:p w14:paraId="4D993404" w14:textId="77777777" w:rsidR="00F72420" w:rsidRPr="00BE05DB" w:rsidRDefault="00F72420" w:rsidP="00F72420">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E05D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スマートフォンやパソコンから窓口の受付状況などが確認できます！</w:t>
      </w:r>
    </w:p>
    <w:p w14:paraId="096D569F"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対象窓口　</w:t>
      </w:r>
    </w:p>
    <w:p w14:paraId="42A0CB1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・1階  住民情報担当（窓口の呼出・交付状況）</w:t>
      </w:r>
    </w:p>
    <w:p w14:paraId="2D9BBCBF"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・4階  保険年金担当（窓口の呼出状況）</w:t>
      </w:r>
    </w:p>
    <w:p w14:paraId="4AA4B63D"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こちらからご覧いただけます。</w:t>
      </w:r>
    </w:p>
    <w:p w14:paraId="2BF02D9C"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※5月上旬のお引越しシーズン及び月曜日は、窓口が大変混み合います。時間に余裕をもってお越しください。</w:t>
      </w:r>
    </w:p>
    <w:p w14:paraId="38127F48"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毎週金曜日は、一部の窓口で19：00まで延長して開庁しています。</w:t>
      </w:r>
    </w:p>
    <w:p w14:paraId="38A9BD2E"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また、毎月第4日曜日は、一部の窓口で9：00から17：30まで開庁しています。</w:t>
      </w:r>
    </w:p>
    <w:p w14:paraId="62CB6740"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内容によっては、お取り扱いできない業務があります。</w:t>
      </w:r>
    </w:p>
    <w:p w14:paraId="3044DE6A"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くわしくは区ホームページをご覧ください。</w:t>
      </w:r>
    </w:p>
    <w:p w14:paraId="5D154C04"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区役所窓口サービス課</w:t>
      </w:r>
    </w:p>
    <w:p w14:paraId="1512288C"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・住民情報担当 1階2・4・5番　電話06-6715-9963 ファックス06-6715-9110</w:t>
      </w:r>
    </w:p>
    <w:p w14:paraId="74AA365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・保険年金担当 4階47・48番　電話06-6715-9956 ファックス06-6717-1161</w:t>
      </w:r>
    </w:p>
    <w:p w14:paraId="53F4D01D" w14:textId="71E0CBD0" w:rsid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7F7DE40"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1C0B48C" w14:textId="77777777" w:rsidR="00F72420" w:rsidRPr="00BE05DB" w:rsidRDefault="00F72420" w:rsidP="00F72420">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E05D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4月1日（金）付けで区選挙管理委員会委員の異動がありました</w:t>
      </w:r>
    </w:p>
    <w:p w14:paraId="7477B24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生野区選挙管理委員会事務局　4階49番　電話06-6715-9626　ファックス06-6717-1160</w:t>
      </w:r>
    </w:p>
    <w:p w14:paraId="2EFF00D2" w14:textId="50CF4BAD" w:rsid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B971173" w14:textId="77777777" w:rsidR="00BE05DB" w:rsidRPr="00BE05DB" w:rsidRDefault="00BE05DB"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7CF4698" w14:textId="77777777" w:rsidR="00F72420" w:rsidRPr="00BE05DB" w:rsidRDefault="00F72420" w:rsidP="00F72420">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E05D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lastRenderedPageBreak/>
        <w:t>災害時における協定を締結しました</w:t>
      </w:r>
    </w:p>
    <w:p w14:paraId="35D3E194"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生野区役所は令和4年1月～3月にかけて、次の協定を締結しました。</w:t>
      </w:r>
    </w:p>
    <w:p w14:paraId="1C81B2A0"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◆災害時における宿泊施設の提供等に関する協定</w:t>
      </w:r>
    </w:p>
    <w:p w14:paraId="36AE5F0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・FIVE HOTEL OSAKA</w:t>
      </w:r>
    </w:p>
    <w:p w14:paraId="5A8013D0"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◆災害時における指定緊急避難所および指定避難所としての使用に関する協定</w:t>
      </w:r>
    </w:p>
    <w:p w14:paraId="7E84F9F6"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・NRB日本理容美容専門学校</w:t>
      </w:r>
    </w:p>
    <w:p w14:paraId="4E7645AE"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・大阪府立生野聴覚支援学校</w:t>
      </w:r>
    </w:p>
    <w:p w14:paraId="2A5C1308"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区役所地域まちづくり課 4階44番　電話06-6715-9022　ファックス06-6717-1163</w:t>
      </w:r>
    </w:p>
    <w:p w14:paraId="2952E62F"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1EC5F26"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40B318F" w14:textId="77777777" w:rsidR="00F72420" w:rsidRPr="00BE05DB" w:rsidRDefault="00F72420" w:rsidP="00F72420">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E05D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いくみんカラダ通信</w:t>
      </w:r>
    </w:p>
    <w:p w14:paraId="7C792558"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5月31日は「世界禁煙デー」</w:t>
      </w:r>
    </w:p>
    <w:p w14:paraId="4E9A9E79"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たばこは多くの病気と関係しています。</w:t>
      </w:r>
    </w:p>
    <w:p w14:paraId="1CBE6B64"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〈がん〉</w:t>
      </w:r>
    </w:p>
    <w:p w14:paraId="502A903A"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鼻腔・副鼻腔がん</w:t>
      </w:r>
    </w:p>
    <w:p w14:paraId="0BEBE40E"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口腔・咽頭がん</w:t>
      </w:r>
    </w:p>
    <w:p w14:paraId="73989E89"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喉頭がん</w:t>
      </w:r>
    </w:p>
    <w:p w14:paraId="4106E97A"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食道がん</w:t>
      </w:r>
    </w:p>
    <w:p w14:paraId="4137C2F7"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肺がん</w:t>
      </w:r>
    </w:p>
    <w:p w14:paraId="133F48D0"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肝臓がん</w:t>
      </w:r>
    </w:p>
    <w:p w14:paraId="7DD9072F"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胃がん</w:t>
      </w:r>
    </w:p>
    <w:p w14:paraId="09F59C0D"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すい臓がん</w:t>
      </w:r>
    </w:p>
    <w:p w14:paraId="2E704982"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膀胱がん</w:t>
      </w:r>
    </w:p>
    <w:p w14:paraId="24C0CF34"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子宮頸がん</w:t>
      </w:r>
    </w:p>
    <w:p w14:paraId="13D9C29A"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〈がん以外の病気〉</w:t>
      </w:r>
    </w:p>
    <w:p w14:paraId="240B5714"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脳卒中、ニコチン依存症</w:t>
      </w:r>
    </w:p>
    <w:p w14:paraId="62185887"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歯周病</w:t>
      </w:r>
    </w:p>
    <w:p w14:paraId="5B093112"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慢性閉塞性肺疾患（COPD）</w:t>
      </w:r>
    </w:p>
    <w:p w14:paraId="0AAC6D50"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呼吸機能低下</w:t>
      </w:r>
    </w:p>
    <w:p w14:paraId="13EA4D83"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結核（死亡）</w:t>
      </w:r>
    </w:p>
    <w:p w14:paraId="1EAC5DF4"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虚血性心疾患</w:t>
      </w:r>
    </w:p>
    <w:p w14:paraId="559D186E"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腹部大動脈瘤</w:t>
      </w:r>
    </w:p>
    <w:p w14:paraId="06BF160C"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末梢性の動脈硬化症</w:t>
      </w:r>
    </w:p>
    <w:p w14:paraId="6BBD74EB"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2型糖尿病の発症</w:t>
      </w:r>
    </w:p>
    <w:p w14:paraId="5E3B3BCD"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〈妊娠・出産〉</w:t>
      </w:r>
    </w:p>
    <w:p w14:paraId="21721EFC"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早産</w:t>
      </w:r>
    </w:p>
    <w:p w14:paraId="321B7886"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低出生体重・胎児発育遅延</w:t>
      </w:r>
    </w:p>
    <w:p w14:paraId="62EB7163"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（出典：厚生労働省「喫煙者用リーフレット」）</w:t>
      </w:r>
    </w:p>
    <w:p w14:paraId="7D69D274"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FBBB722"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日本では年間13万人がたばこが原因で亡くなっていると報告されています。</w:t>
      </w:r>
    </w:p>
    <w:p w14:paraId="3F6D6B18"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3B24618"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生野区の喫煙率は大阪府、国よりも高いという結果も出ています。</w:t>
      </w:r>
    </w:p>
    <w:p w14:paraId="4937E068"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　20.2％</w:t>
      </w:r>
    </w:p>
    <w:p w14:paraId="7FA8DFE0"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大阪府　14.7％</w:t>
      </w:r>
    </w:p>
    <w:p w14:paraId="0CA19C60"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国　13.8％</w:t>
      </w:r>
    </w:p>
    <w:p w14:paraId="2EF8B610"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(出典：令和元年度大阪市国民健康保険特定健康診査データ)</w:t>
      </w:r>
    </w:p>
    <w:p w14:paraId="166D5D94"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CABC177"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これをきっかけに、禁煙を始めてみませんか？禁煙治療など、健康相談については保健師までご相談ください！</w:t>
      </w:r>
    </w:p>
    <w:p w14:paraId="6429F61A"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8D337A9"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2階23番　電話06-6715-9968</w:t>
      </w:r>
    </w:p>
    <w:p w14:paraId="1A0B1DAC"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77E09B4"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BD6E7CE" w14:textId="77777777" w:rsidR="00F72420" w:rsidRPr="00BE05DB" w:rsidRDefault="00F72420" w:rsidP="00F72420">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E05D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カラスにご注意</w:t>
      </w:r>
    </w:p>
    <w:p w14:paraId="4E877F1C"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春はカラスの子育ての時期です。樹木などに巣を作り、5月から6月頃にヒナを育てます。親鳥がヒナを守るために、巣に近づく人を威嚇することがあるので、あわてずにその場から離れましょう。カラス（親鳥・卵・ヒナ）を捕獲することは禁止されています。被害の軽減が図れない場合、捕獲許可については動物愛護相談室（電話06-6978-7710）へご相談ください。</w:t>
      </w:r>
    </w:p>
    <w:p w14:paraId="3F2434A2"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＜カラス対策＞</w:t>
      </w:r>
    </w:p>
    <w:p w14:paraId="6B03EE0F"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・エサとなる生ごみは、決まった時間に決まった場所に出しましょう。</w:t>
      </w:r>
    </w:p>
    <w:p w14:paraId="10D0B308"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・カラスは目で食べ物を探しているため、生ごみを出すときは紙などで包み、ごみ袋の外側から見えないようにしましょう。</w:t>
      </w:r>
    </w:p>
    <w:p w14:paraId="3170FDDE"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・ゴミ置き場では防鳥ネットの使用が効果的です。</w:t>
      </w:r>
    </w:p>
    <w:p w14:paraId="56C7FDD2"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2階25番　電話06-6715-9973 ファックス06-6712-0652</w:t>
      </w:r>
    </w:p>
    <w:p w14:paraId="516148C4" w14:textId="238643E2" w:rsid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0E6EF51" w14:textId="77777777" w:rsidR="00BE05DB" w:rsidRPr="00F72420" w:rsidRDefault="00BE05DB"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1E123BD" w14:textId="77777777" w:rsidR="00F72420" w:rsidRPr="00BE05DB" w:rsidRDefault="00F72420" w:rsidP="00F72420">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E05D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各種無料相談</w:t>
      </w:r>
    </w:p>
    <w:p w14:paraId="5524D556"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お気軽にご相談ください</w:t>
      </w:r>
    </w:p>
    <w:p w14:paraId="01192F9E"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E447F0A"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法律相談</w:t>
      </w:r>
    </w:p>
    <w:p w14:paraId="64CA76C7"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要予約　</w:t>
      </w:r>
    </w:p>
    <w:p w14:paraId="463B94EC"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（定員:第2火曜日24組　第3･4火曜日16組)　</w:t>
      </w:r>
    </w:p>
    <w:p w14:paraId="76CCF966"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日時・受付時間　5月10日（火） 5月17日（火） 5月24日（火） 13：00～17：00（1組30分）　</w:t>
      </w:r>
    </w:p>
    <w:p w14:paraId="3088ABD3"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場所　生野区役所　</w:t>
      </w:r>
    </w:p>
    <w:p w14:paraId="06349B8B"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問合せ先等　</w:t>
      </w:r>
    </w:p>
    <w:p w14:paraId="2B3FC777"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当日9:00～16:00に電話予約（先着順） </w:t>
      </w:r>
    </w:p>
    <w:p w14:paraId="48D3DAE6"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予約　区役所企画総務課4階45番　電話06-6715-9683 ファックス06-6717-1160</w:t>
      </w:r>
    </w:p>
    <w:p w14:paraId="02818C04"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E7FF44B"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　司法書士相談　</w:t>
      </w:r>
    </w:p>
    <w:p w14:paraId="0DCBDC3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日時・受付場所　5月12日（木）</w:t>
      </w:r>
    </w:p>
    <w:p w14:paraId="60CB9393"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13:00～16:00</w:t>
      </w:r>
    </w:p>
    <w:p w14:paraId="7CE962B0"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※受付は15：00まで </w:t>
      </w:r>
    </w:p>
    <w:p w14:paraId="207BF68C"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場所　生野区役所または生野区民センター　</w:t>
      </w:r>
    </w:p>
    <w:p w14:paraId="4EAE0F08"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w:t>
      </w:r>
    </w:p>
    <w:p w14:paraId="06838C43"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会場にて先着順で相談を受け付けます。　</w:t>
      </w:r>
    </w:p>
    <w:p w14:paraId="7FA89E7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問合せ先等</w:t>
      </w:r>
    </w:p>
    <w:p w14:paraId="02D3F09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区役所企画総務課　4階45番　電話06-6715-9683 ファックス06-6717-1160</w:t>
      </w:r>
    </w:p>
    <w:p w14:paraId="17C14432"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C61F141"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　行政書士相談　</w:t>
      </w:r>
    </w:p>
    <w:p w14:paraId="04713936"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日時・受付場所　5月19日（木）</w:t>
      </w:r>
    </w:p>
    <w:p w14:paraId="06AC83FE"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13:00～16:00</w:t>
      </w:r>
    </w:p>
    <w:p w14:paraId="235063AB"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※受付は15：00まで </w:t>
      </w:r>
    </w:p>
    <w:p w14:paraId="5E0C5A08"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場所　生野区役所または生野区民センター　</w:t>
      </w:r>
    </w:p>
    <w:p w14:paraId="1AE6C69E"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w:t>
      </w:r>
    </w:p>
    <w:p w14:paraId="225E497B"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会場にて先着順で相談を受け付けます。　</w:t>
      </w:r>
    </w:p>
    <w:p w14:paraId="1635C25C"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問合せ先等</w:t>
      </w:r>
    </w:p>
    <w:p w14:paraId="276E129F"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区役所企画総務課　4階45番　電話06-6715-9683 ファックス06-6717-1160</w:t>
      </w:r>
    </w:p>
    <w:p w14:paraId="44CD3760"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FD24102"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　不動産相談　</w:t>
      </w:r>
    </w:p>
    <w:p w14:paraId="1014A91F"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日時・受付場所　5月26日（木）・6月2日（木）</w:t>
      </w:r>
    </w:p>
    <w:p w14:paraId="03A8B101"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13:00～16:00</w:t>
      </w:r>
    </w:p>
    <w:p w14:paraId="799B2350"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※受付は15：00まで</w:t>
      </w:r>
    </w:p>
    <w:p w14:paraId="4FA6BDDB"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場所　生野区役所または生野区民センター　</w:t>
      </w:r>
    </w:p>
    <w:p w14:paraId="4ACE55E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w:t>
      </w:r>
    </w:p>
    <w:p w14:paraId="68C21C23"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会場にて先着順で相談を受け付けます。　</w:t>
      </w:r>
    </w:p>
    <w:p w14:paraId="79BE64C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問合せ先等</w:t>
      </w:r>
    </w:p>
    <w:p w14:paraId="182CD5A7"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区役所企画総務課　4階45番　電話06-6715-9683 ファックス06-6717-1160</w:t>
      </w:r>
    </w:p>
    <w:p w14:paraId="0B0D135B"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FAC3991"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行政相談</w:t>
      </w:r>
    </w:p>
    <w:p w14:paraId="5D29294B"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日時・受付場所　5月18日（水）</w:t>
      </w:r>
    </w:p>
    <w:p w14:paraId="0F22163D"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13:00～16:00</w:t>
      </w:r>
    </w:p>
    <w:p w14:paraId="29BBDC88"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※受付は15：00まで </w:t>
      </w:r>
    </w:p>
    <w:p w14:paraId="270813FE"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場所　生野区役所または生野区民センター　</w:t>
      </w:r>
    </w:p>
    <w:p w14:paraId="7BF3AECB"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w:t>
      </w:r>
    </w:p>
    <w:p w14:paraId="4E859270"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会場にて先着順で相談を受け付けます。　</w:t>
      </w:r>
    </w:p>
    <w:p w14:paraId="754FB3B7"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問合せ先等</w:t>
      </w:r>
    </w:p>
    <w:p w14:paraId="0DAE7C4E"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区役所企画総務課　4階45番　電話06-6715-9683 ファックス06-6717-1160</w:t>
      </w:r>
    </w:p>
    <w:p w14:paraId="79E3638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36DE572"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社会保険労務士相談</w:t>
      </w:r>
    </w:p>
    <w:p w14:paraId="4A081144"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日時・受付場所　5月20日（金）</w:t>
      </w:r>
    </w:p>
    <w:p w14:paraId="328B4927"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13:00～16:00</w:t>
      </w:r>
    </w:p>
    <w:p w14:paraId="248222C7"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※受付は15：00まで </w:t>
      </w:r>
    </w:p>
    <w:p w14:paraId="2F7CFC51"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場所　生野区役所または生野区民センター　</w:t>
      </w:r>
    </w:p>
    <w:p w14:paraId="68E888F7"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w:t>
      </w:r>
    </w:p>
    <w:p w14:paraId="3BDB47E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会場にて先着順で相談を受け付けます。　</w:t>
      </w:r>
    </w:p>
    <w:p w14:paraId="6661DFB3"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問合せ先等</w:t>
      </w:r>
    </w:p>
    <w:p w14:paraId="53CFC91E"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区役所企画総務課　4階45番　電話06-6715-9683 ファックス06-6717-1160</w:t>
      </w:r>
    </w:p>
    <w:p w14:paraId="65635DBC"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00FED5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　税務相談　</w:t>
      </w:r>
    </w:p>
    <w:p w14:paraId="6E10AF44"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日時・受付場所　6月3日（金）</w:t>
      </w:r>
    </w:p>
    <w:p w14:paraId="1120B84B"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13:00～16:00</w:t>
      </w:r>
    </w:p>
    <w:p w14:paraId="2F4AE100"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※受付は15：00まで</w:t>
      </w:r>
    </w:p>
    <w:p w14:paraId="66A688FA"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場所　生野区役所または生野区民センター　</w:t>
      </w:r>
    </w:p>
    <w:p w14:paraId="1DE1BFB4"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w:t>
      </w:r>
    </w:p>
    <w:p w14:paraId="788430E8"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会場にて先着順で相談を受け付けます。　</w:t>
      </w:r>
    </w:p>
    <w:p w14:paraId="0255304B"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問合せ先等</w:t>
      </w:r>
    </w:p>
    <w:p w14:paraId="192A520A"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区役所企画総務課　4階45番　電話06-6715-9683 ファックス06-6717-1160</w:t>
      </w:r>
    </w:p>
    <w:p w14:paraId="079A043C"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AA11790"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就労相談</w:t>
      </w:r>
    </w:p>
    <w:p w14:paraId="5111B7C4"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16：00以降の相談は要予約　</w:t>
      </w:r>
    </w:p>
    <w:p w14:paraId="2FC3CCD8"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日時・受付場所　5月11日（水）</w:t>
      </w:r>
    </w:p>
    <w:p w14:paraId="059650DD"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13：30～17：00</w:t>
      </w:r>
    </w:p>
    <w:p w14:paraId="72A8F251"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※受付は15：30まで </w:t>
      </w:r>
    </w:p>
    <w:p w14:paraId="56650AEE"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場所　生野区役所または生野区民センター　</w:t>
      </w:r>
    </w:p>
    <w:p w14:paraId="7D612FE3"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w:t>
      </w:r>
    </w:p>
    <w:p w14:paraId="14771918"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 xml:space="preserve">会場にて先着順で相談を受け付けます。　</w:t>
      </w:r>
    </w:p>
    <w:p w14:paraId="380A6A7D"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問合せ先等</w:t>
      </w:r>
    </w:p>
    <w:p w14:paraId="02A3FCCE"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　電話0120-939-783</w:t>
      </w:r>
    </w:p>
    <w:p w14:paraId="68261192"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（16:00以降相談の場合のみ）</w:t>
      </w:r>
    </w:p>
    <w:p w14:paraId="177D0ABA"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区役所企画総務課4階45番　電話06-6715-9683 ファックス06-6717-1160</w:t>
      </w:r>
    </w:p>
    <w:p w14:paraId="33112F47"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54F88FE"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　精神科医による相談　</w:t>
      </w:r>
    </w:p>
    <w:p w14:paraId="474735B7"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要予約　</w:t>
      </w:r>
    </w:p>
    <w:p w14:paraId="11E4853A"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対象：こころの変調にお悩みの方やその家族、関係者等　</w:t>
      </w:r>
    </w:p>
    <w:p w14:paraId="06D7AA16"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日時・受付場所：5月19日(木)14：00～　6月7日(火)13：50～　</w:t>
      </w:r>
    </w:p>
    <w:p w14:paraId="1AA4C152"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場所：生野区役所　2階相談室　</w:t>
      </w:r>
    </w:p>
    <w:p w14:paraId="3D992A86"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問合せ先</w:t>
      </w:r>
    </w:p>
    <w:p w14:paraId="38013850"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予約　区役所保健福祉課2階23番　電話06-6715-9968 ファックス06-6712-0652</w:t>
      </w:r>
    </w:p>
    <w:p w14:paraId="21DA228A"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A012B40"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※予約不要の相談は先着順となります。待ち人数によっては、お断りする場合があります。</w:t>
      </w:r>
    </w:p>
    <w:p w14:paraId="69E4E66D" w14:textId="5639492C" w:rsid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403A73D" w14:textId="75FAE6DC" w:rsidR="00BE05DB" w:rsidRDefault="00BE05DB"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F16C411" w14:textId="77777777" w:rsidR="005D2D06" w:rsidRPr="005D2D06" w:rsidRDefault="005D2D06" w:rsidP="005D2D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D2D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「マイナンバーカード」があれば、お近くのコンビニで簡単に戸籍や住民票等の証明書を取ることができます。マイナンバーカードの申請についてくわしくはホームページをご確認ください。</w:t>
      </w:r>
    </w:p>
    <w:p w14:paraId="35778E84" w14:textId="16C2FDA9" w:rsidR="005D2D06" w:rsidRDefault="005D2D06" w:rsidP="005D2D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D2D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区役所窓口サービス課（住民情報）1階5番　電話06-6715-9963　ファックス06-6715-9110</w:t>
      </w:r>
    </w:p>
    <w:p w14:paraId="518A06A6" w14:textId="77777777" w:rsidR="005D2D06" w:rsidRDefault="005D2D06" w:rsidP="005D2D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F63AF9F" w14:textId="77777777" w:rsidR="005D2D06" w:rsidRPr="00F72420" w:rsidRDefault="005D2D06"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A1F64A3" w14:textId="77777777" w:rsidR="00F72420" w:rsidRPr="00334576" w:rsidRDefault="00F72420" w:rsidP="00F72420">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33457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すべての人に「居場所」と「持ち場」のあるまちをめざして</w:t>
      </w:r>
    </w:p>
    <w:p w14:paraId="5B275F0F" w14:textId="41C94888" w:rsid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①生野区ってどんなまち？</w:t>
      </w:r>
    </w:p>
    <w:p w14:paraId="61F051A3" w14:textId="77777777" w:rsidR="00334576" w:rsidRPr="00F72420" w:rsidRDefault="00334576"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3985A90"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少子高齢化のまち</w:t>
      </w:r>
    </w:p>
    <w:p w14:paraId="76D708FF"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高齢化が進む生野区では、「シニアスマートシティ・いくの」を掲げ、スマホの活用などシニアの方に生活をもっと便利に楽しんでもらうための取り組みを進めています。また、少子化に歯止めがかからない中、学校の規模の適正化に向け学校再編を進めるとともに、防災拠点の機能を残した跡地活用にも力を入れています。</w:t>
      </w:r>
    </w:p>
    <w:p w14:paraId="6267B468"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・高齢化率・・・31.5％（市内2位）</w:t>
      </w:r>
    </w:p>
    <w:p w14:paraId="3F80EB39"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・15歳未満人口・・・9.4％（市内5位）</w:t>
      </w:r>
    </w:p>
    <w:p w14:paraId="4FCCC3B2"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※令和2年国勢調査</w:t>
      </w:r>
    </w:p>
    <w:p w14:paraId="7D7C634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7F94594"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子育てに寄り添うまち</w:t>
      </w:r>
    </w:p>
    <w:p w14:paraId="20EF0DD1"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生野区には、子育て支援室のほか、子育てについて気軽に相談できる場所が身近にいくつもあります。これらの場所を記した子育てマップは、母子手帳交付時や、乳幼児健診時にお渡ししています。</w:t>
      </w:r>
    </w:p>
    <w:p w14:paraId="11C2BD52"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6E5B16D"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歴史を感じられるまち</w:t>
      </w:r>
    </w:p>
    <w:p w14:paraId="64D49D1A"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区内には都市景観資源(わがまちナイススポット)の登録が18件もあります。</w:t>
      </w:r>
    </w:p>
    <w:p w14:paraId="2C1A2C16"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31A1339"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交通の社会実験が行われているまち</w:t>
      </w:r>
    </w:p>
    <w:p w14:paraId="1A603346"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将来にわたり持続可能な公共交通ネットワークの維持をはかるため、生野区では現在、2つのバスの社会実験が行われています！</w:t>
      </w:r>
    </w:p>
    <w:p w14:paraId="3F67652C" w14:textId="77777777" w:rsidR="00334576" w:rsidRDefault="00334576"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79BB56F" w14:textId="53DC243F"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いまざとライナー</w:t>
      </w:r>
    </w:p>
    <w:p w14:paraId="2B8C4C3A"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今里筋を地下鉄並みの約1キロメートル間隔で運行する速達性などに優れたバスです。</w:t>
      </w:r>
    </w:p>
    <w:p w14:paraId="40550BEF"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オンデマンドバス</w:t>
      </w:r>
    </w:p>
    <w:p w14:paraId="19B7B8E0"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路線バスのように決まったルートや時刻表がない予約型の乗り合いバスです。</w:t>
      </w:r>
    </w:p>
    <w:p w14:paraId="383C362D"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8F73D27"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ものづくり企業が多いまち</w:t>
      </w:r>
    </w:p>
    <w:p w14:paraId="3FF1F51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は製造業の事業所数市内1位を誇ります。「ものづくりのまち生野区」の魅力を知っていただくため、区内の製造業で働く人や技術の魅力を、イラストを交えながら紹介する「生野ものづくり百景」は、2020年に完成しました。</w:t>
      </w:r>
    </w:p>
    <w:p w14:paraId="71A2CD43"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DA98319"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空き家の利活用の活動がさかんなまち</w:t>
      </w:r>
    </w:p>
    <w:p w14:paraId="3B16FE0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5軒に1軒が空き家の生野区では、区内で空き家の利活用を推進している団体や事業連携協定を締結している事業者とセミナーを開催するなど、空き家の利活用に取り組んでいます。また、「広報いくの」では、空き家等をリノベーションし素敵に暮らす方々を紹介してきました。</w:t>
      </w:r>
    </w:p>
    <w:p w14:paraId="534EEDFD"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60CE43F"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教育に力を入れているまち</w:t>
      </w:r>
    </w:p>
    <w:p w14:paraId="079CF67E"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産官学＋地域の連携で、子どもの学びを支援する「IKUNO未来教育ネットワーク」を立ち上げ、区内の小中学生にキャリア教育や体験活動の機会を提供しています。また、自らの力で未来を切り開くために必要な自尊感情の向上をはかるため、「キャリア教育」や「性・生教育」の専門家による「生きるチカラまなびサポート」を実施しています。</w:t>
      </w:r>
    </w:p>
    <w:p w14:paraId="0CF2DFA1"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C79E859"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公民連携に力を入れているまち</w:t>
      </w:r>
    </w:p>
    <w:p w14:paraId="4BD37566"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行政分野に企業等のアイデアや技術、ノウハウなどを取り入れ、連携した取り組みを行うことで、行政サービスの向上や地域の活性化をめざしています。</w:t>
      </w:r>
    </w:p>
    <w:p w14:paraId="133D1578"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96D5CF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銭湯が多いまち</w:t>
      </w:r>
    </w:p>
    <w:p w14:paraId="6393FDF7"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区内の銭湯数は現在29件で、市内1位です！「広報いくの」2019年8月号の特集では、吉本住みます芸人の田津原理音（たずはらりおん）さんが銭湯を体験した記事を掲載しています。</w:t>
      </w:r>
    </w:p>
    <w:p w14:paraId="3F82DA33"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銭湯の記事は区のブログでも紹介しています。</w:t>
      </w:r>
    </w:p>
    <w:p w14:paraId="19F9BED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D1A9EDD"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住みながら世界とつながるまち</w:t>
      </w:r>
    </w:p>
    <w:p w14:paraId="214D4194"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住民の5人に1人は外国籍で、その国籍は60にのぼります。そんな生野区では、様々な文化に触れ、学びあえる機会がたくさんあります。広報紙の連載記事「IKUNO×グローバル」では生野区に住む外国人の方を紹介してきました。また、区役所では「やさしい日本語」での情報発信・つながりづくりを行っています。</w:t>
      </w:r>
    </w:p>
    <w:p w14:paraId="55257BA8"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A05B4F9"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住民同士の助け合いがあるまち</w:t>
      </w:r>
    </w:p>
    <w:p w14:paraId="67FC7F3C"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生野区では、さまざまな地域団体による活動や、ボランティアグループによる活動が活発に行われています。</w:t>
      </w:r>
    </w:p>
    <w:p w14:paraId="5CAA0546"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ボランティア・市民活動については区社協ホームページへ</w:t>
      </w:r>
    </w:p>
    <w:p w14:paraId="01993E87"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F006A53"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防犯・防災に力を入れているまち</w:t>
      </w:r>
    </w:p>
    <w:p w14:paraId="7DFBF593"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特に生野区の西部地域では、戦災被害を免れた密集市街地が多く残っており、地域とともに防災力を高めることに力をいれています！</w:t>
      </w:r>
    </w:p>
    <w:p w14:paraId="460904B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・災害時協力事業所（物資提供や人的資源）の登録数は20事業所まで増加</w:t>
      </w:r>
    </w:p>
    <w:p w14:paraId="63067AC7"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・Web版防災マップは多言語に対応</w:t>
      </w:r>
    </w:p>
    <w:p w14:paraId="0AA11B22"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・生野区全域一斉パトロールの実施（毎年約4000名が参加）</w:t>
      </w:r>
    </w:p>
    <w:p w14:paraId="619A9DF9"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・防犯カメラは地域80台、全小中学校28台設置</w:t>
      </w:r>
    </w:p>
    <w:p w14:paraId="03AB4343"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・ワクチン接種会場やYouTubeで自転車運転ルールを啓発</w:t>
      </w:r>
    </w:p>
    <w:p w14:paraId="5C4000BC"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E690A42"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区政３本柱の取り組みに加え、「産業振興」に力を入れていきます！</w:t>
      </w:r>
    </w:p>
    <w:p w14:paraId="3EBB5746"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企業、商工団体及び行政等による公民連携を強化し、それぞれの強みを活かしてビジネス機会の創出、次世代を担う人材育成を支援することで、産業振興をはかっていきます！</w:t>
      </w:r>
    </w:p>
    <w:p w14:paraId="340FF558"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筋原生野区長</w:t>
      </w:r>
    </w:p>
    <w:p w14:paraId="6343ED6F"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FF8AB91"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来たい、住みたい、住み続けたいまちへ</w:t>
      </w:r>
    </w:p>
    <w:p w14:paraId="41DAB743"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シティプロモーション</w:t>
      </w:r>
    </w:p>
    <w:p w14:paraId="7EB55A28"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区政3本柱</w:t>
      </w:r>
    </w:p>
    <w:p w14:paraId="0E50A20D"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空き家対策　教育・子育て環境の充実　多文化共生</w:t>
      </w:r>
    </w:p>
    <w:p w14:paraId="46658764"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『居場所』と『持ち場』のあるまち</w:t>
      </w:r>
    </w:p>
    <w:p w14:paraId="4007E9C9"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安全・安心なまちづくり</w:t>
      </w:r>
    </w:p>
    <w:p w14:paraId="0AA0916D"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CF7A810"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②生野区役所が今年度取り組んでいくこと</w:t>
      </w:r>
    </w:p>
    <w:p w14:paraId="53F740C2"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主な事業ピックアップ</w:t>
      </w:r>
    </w:p>
    <w:p w14:paraId="4F7C2F3D"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令和4年度生野区運営方針</w:t>
      </w:r>
    </w:p>
    <w:p w14:paraId="6A2D0C0D"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D34473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安全・安心を身近に感じて暮らせるまち</w:t>
      </w:r>
    </w:p>
    <w:p w14:paraId="399C9917"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7A9E338"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災害に備えて　709万円</w:t>
      </w:r>
    </w:p>
    <w:p w14:paraId="5B7EA958"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自主防災活動の支援・災害時の体制強化など</w:t>
      </w:r>
    </w:p>
    <w:p w14:paraId="2533722E"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1B0270D"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犯罪や事故の防止　1,024万円</w:t>
      </w:r>
    </w:p>
    <w:p w14:paraId="1DD6FD7C"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防犯カメラ設置、自転車マナー啓発、放置自転車対策など</w:t>
      </w:r>
    </w:p>
    <w:p w14:paraId="5BC736C4"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48CEA4D"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身近な見守り・支え合い　4,870万円</w:t>
      </w:r>
    </w:p>
    <w:p w14:paraId="2D05516F"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見守り支援の強化、住民同士の支え合いの支援、高齢者食事サービス事業など</w:t>
      </w:r>
    </w:p>
    <w:p w14:paraId="4011D169"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69B8AEE"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重大虐待ゼロに向けて　1,284万円</w:t>
      </w:r>
    </w:p>
    <w:p w14:paraId="182D8183"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「生野区こども地域包括ケアシステム」による虐待の早期発見、ハイリスク家庭への支援など</w:t>
      </w:r>
    </w:p>
    <w:p w14:paraId="24CE492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8D8E00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多様性の尊重・認め合い　243万円</w:t>
      </w:r>
    </w:p>
    <w:p w14:paraId="5316CF8B"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人権啓発イベントの開催、広報紙等の多言語翻訳アプリ配信、「やさしい日本語」の普及啓発など</w:t>
      </w:r>
    </w:p>
    <w:p w14:paraId="2D24FC63"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EF32339"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子育てにやさしく、教育につよいまち</w:t>
      </w:r>
    </w:p>
    <w:p w14:paraId="509B49ED"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06FEBA0"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ライフステージに応じた子育て支援の充実　627万円</w:t>
      </w:r>
    </w:p>
    <w:p w14:paraId="10AF53DC"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妊娠から出産、乳幼児期から就学期にわたる各ライフステージのトータル支援など</w:t>
      </w:r>
    </w:p>
    <w:p w14:paraId="3130E6C8"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C12418D"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子育てが楽しくなるまちづくり　131万円</w:t>
      </w:r>
    </w:p>
    <w:p w14:paraId="23698F39"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子育てイベントや、絵本サポーターによる乳幼児健診時の読み聞かせの実施など</w:t>
      </w:r>
    </w:p>
    <w:p w14:paraId="23A83EBF"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87BF257"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未来を生き抜く力の育成　8,042万円</w:t>
      </w:r>
    </w:p>
    <w:p w14:paraId="160CBBFD"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次世代の学校づくりとして、学校再編に伴う児童の安全確保のための居場所づくりや小中学校に「キャリア教育」や「性・生教育」のための講師派遣事業・中学生の学力向上に向けた課外授業・進路相談等の実施（いくの塾）など</w:t>
      </w:r>
    </w:p>
    <w:p w14:paraId="01949E39"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D86A4DC"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いろどり豊かな魅力のあるまち</w:t>
      </w:r>
    </w:p>
    <w:p w14:paraId="716F4F9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64CED41"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持続可能な地域公共交通の推進　11万円</w:t>
      </w:r>
    </w:p>
    <w:p w14:paraId="6036C6A1"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生野区にふさわしい地域公共交通実現に向けての支援、PRや検討会の運営など</w:t>
      </w:r>
    </w:p>
    <w:p w14:paraId="306EFD89"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D012B97"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空き家の利活用による新たな魅力づくり　27万円</w:t>
      </w:r>
    </w:p>
    <w:p w14:paraId="20F209E3"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空き家の建て替え・利活用の促進（セミナー等の開催）など</w:t>
      </w:r>
    </w:p>
    <w:p w14:paraId="00720EA1"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2A7DCB4"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学校跡地を核としたまちの活性化　3億3,347万円</w:t>
      </w:r>
    </w:p>
    <w:p w14:paraId="6CCAB14B"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学校再編後の跡地活用の検討・準備、活用事業者の公募</w:t>
      </w:r>
    </w:p>
    <w:p w14:paraId="37006FAA"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6C88DB9"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シティプロモーション　2,349万円</w:t>
      </w:r>
    </w:p>
    <w:p w14:paraId="76F1B830"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「来たい、住みたい、住み続けたいまち」をめざし、生野区の魅力の発掘・発信など</w:t>
      </w:r>
    </w:p>
    <w:p w14:paraId="3233FC4E"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F630159"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③区民のみなさん一人ひとりがまちづくりの担い手です！</w:t>
      </w:r>
    </w:p>
    <w:p w14:paraId="643771F8"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こんなことやあんなことも、まちづくりにつながっていきます！</w:t>
      </w:r>
    </w:p>
    <w:p w14:paraId="3E1C319A"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AA7BA1C"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まちへの愛着につながる</w:t>
      </w:r>
    </w:p>
    <w:p w14:paraId="6F9BA3DA"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まちを散歩して新しい景色・お店などを発見する</w:t>
      </w:r>
    </w:p>
    <w:p w14:paraId="40E9E0AD"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地域の行事に参加する</w:t>
      </w:r>
    </w:p>
    <w:p w14:paraId="675D17B3"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SNSで自分の地域の「地域まちづくり協議会」の活動を見る</w:t>
      </w:r>
    </w:p>
    <w:p w14:paraId="79631979"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生野区の魅力発信サイト「いくのぐらしドットコム」をチェックする</w:t>
      </w:r>
    </w:p>
    <w:p w14:paraId="69D522ED"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「生野ものづくり百景」を見て、近所の会社のことを知る</w:t>
      </w:r>
    </w:p>
    <w:p w14:paraId="30A9D48F"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E4C5274"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まちの活性化につながる</w:t>
      </w:r>
    </w:p>
    <w:p w14:paraId="51042A8B"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ボランティア活動に参加してみる</w:t>
      </w:r>
    </w:p>
    <w:p w14:paraId="27E100D2"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応援したい事業に寄附する</w:t>
      </w:r>
    </w:p>
    <w:p w14:paraId="7DE9487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「いまざとライナー」や「オンデマンドバス」に乗ってみる</w:t>
      </w:r>
    </w:p>
    <w:p w14:paraId="798DBE57"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地元で買い物をする（地元を応援でき、SDGｓにもつながる！）</w:t>
      </w:r>
    </w:p>
    <w:p w14:paraId="4DCC09F6"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新しいことをはじめてみる（区役所に講座などのチラシがあります）</w:t>
      </w:r>
    </w:p>
    <w:p w14:paraId="27A71409"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FB865CD"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まちの安全につながる</w:t>
      </w:r>
    </w:p>
    <w:p w14:paraId="70263CB7"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自転車や車に盗難防止対策をする</w:t>
      </w:r>
    </w:p>
    <w:p w14:paraId="05F4311E"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交通ルール、マナーを守る</w:t>
      </w:r>
    </w:p>
    <w:p w14:paraId="040D1076"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地域の防災訓練に参加する</w:t>
      </w:r>
    </w:p>
    <w:p w14:paraId="043D3A11"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こどもの見守り活動に参加する</w:t>
      </w:r>
    </w:p>
    <w:p w14:paraId="3BE93E52"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防災マップで自分の避難方法を確認する</w:t>
      </w:r>
    </w:p>
    <w:p w14:paraId="7E08A6B4"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防災グッズの準備や備蓄をする</w:t>
      </w:r>
    </w:p>
    <w:p w14:paraId="2CF03C3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ご近所さんと挨拶をかわす</w:t>
      </w:r>
    </w:p>
    <w:p w14:paraId="174277A0"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BF3FBB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724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「生野区大好き！」「住んで良かった！」そう思えるわたしたちのまち生野区にしていきましょう！</w:t>
      </w:r>
    </w:p>
    <w:p w14:paraId="0A0C2CA5"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0D058EC" w14:textId="77777777" w:rsidR="00F72420" w:rsidRPr="00F72420" w:rsidRDefault="00F72420" w:rsidP="00F724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97F9459" w14:textId="77777777" w:rsidR="009E42DB" w:rsidRPr="009E42DB" w:rsidRDefault="009E42DB" w:rsidP="009E42DB">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9E42D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いくのメロディー通信　No.1</w:t>
      </w:r>
    </w:p>
    <w:p w14:paraId="1E6AE1E4" w14:textId="77777777" w:rsidR="009E42DB" w:rsidRPr="009E42DB" w:rsidRDefault="009E42DB" w:rsidP="009E42DB">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9E42D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区長　筋原章博のコラム</w:t>
      </w:r>
    </w:p>
    <w:p w14:paraId="0568AD37" w14:textId="77777777" w:rsidR="009E42DB" w:rsidRPr="009E42DB" w:rsidRDefault="009E42DB" w:rsidP="009E42DB">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9E42D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4月より生野区長を拝命し1か月が経ちました。生野区のまちを回り地域の皆さんのお話をお聞きして、生野区の歴史・文化や地元愛、様々な発展の可能性に触れ、そのパワーに圧倒される思いで深い感銘を受けています。</w:t>
      </w:r>
    </w:p>
    <w:p w14:paraId="1BC9D21A" w14:textId="77777777" w:rsidR="009E42DB" w:rsidRPr="009E42DB" w:rsidRDefault="009E42DB" w:rsidP="009E42DB">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9E42D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私は、今まで大正区と港区で区長を務めてまいりました。大正区は区民の四分の一が沖縄出身者とそのご家族と言われており、当時沖縄文化と大阪文化双方の良さを活かしたまちづくりに取り組むにあたり「異和共生」という考え方を大切にしていました。違う立場や考え方の人が集まって何かを進める時に、よく「壁を取り払って一緒にやりましょう」と言いますが、壁を無くしてしまうと弱い側が強い側に吞み込まれる併合になってしまう恐れがあります。「異和共生」は、お互いの壁は立てたまま、壁と壁の間に一歩ずつ踏み出してそのすき間で一緒にできることを広げていこうという「異なったままで和やかに共に生きよう」という考え方です。</w:t>
      </w:r>
    </w:p>
    <w:p w14:paraId="288DEEFC" w14:textId="77777777" w:rsidR="009E42DB" w:rsidRPr="009E42DB" w:rsidRDefault="009E42DB" w:rsidP="009E42DB">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9E42D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は韓国・朝鮮の方々との長い共生の歴史があり今は60以上の国の方々が暮らす多文化のまちでもあります。「異和共生」の考え方で、様々な国の特色が活きる賑わいづくりと、生野区のあたたかい人情と地域の絆を大切に守り育てるコミュニティづくりに全力を尽くしますので、区民の皆さんのご支援ご鞭撻（べんたつ）をよろしくお願い申し上げます。</w:t>
      </w:r>
    </w:p>
    <w:p w14:paraId="68161495" w14:textId="77777777" w:rsidR="009E42DB" w:rsidRPr="009E42DB" w:rsidRDefault="009E42DB" w:rsidP="009E42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3E0E2E3" w14:textId="32208C92" w:rsidR="00F72420" w:rsidRDefault="009E42DB" w:rsidP="009E42D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E42DB">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メロディー通信では生野区の最新情報などを毎月発行していきます。</w:t>
      </w:r>
    </w:p>
    <w:sectPr w:rsidR="00F7242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6EA5C" w14:textId="77777777" w:rsidR="00BE05DB" w:rsidRDefault="00BE05DB">
      <w:r>
        <w:separator/>
      </w:r>
    </w:p>
  </w:endnote>
  <w:endnote w:type="continuationSeparator" w:id="0">
    <w:p w14:paraId="56B6DA93" w14:textId="77777777" w:rsidR="00BE05DB" w:rsidRDefault="00BE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BIZ UDPゴシック"/>
    <w:charset w:val="80"/>
    <w:family w:val="swiss"/>
    <w:pitch w:val="variable"/>
    <w:sig w:usb0="E00002FF" w:usb1="7AC7FFFF" w:usb2="00000012" w:usb3="00000000" w:csb0="0002000D" w:csb1="00000000"/>
  </w:font>
  <w:font w:name="Arial Unicode MS">
    <w:altName w:val="BIZ UDPゴシック"/>
    <w:panose1 w:val="020B0604020202020204"/>
    <w:charset w:val="80"/>
    <w:family w:val="swiss"/>
    <w:pitch w:val="variable"/>
    <w:sig w:usb0="F7FFAFFF" w:usb1="E9DFFFFF" w:usb2="0000003F" w:usb3="00000000" w:csb0="003F01FF" w:csb1="00000000"/>
  </w:font>
  <w:font w:name="ヒラギノ角ゴ ProN W6">
    <w:altName w:val="ＭＳ 明朝"/>
    <w:charset w:val="80"/>
    <w:family w:val="swiss"/>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E7E08" w14:textId="77777777" w:rsidR="00BE05DB" w:rsidRDefault="00BE05DB">
      <w:r>
        <w:separator/>
      </w:r>
    </w:p>
  </w:footnote>
  <w:footnote w:type="continuationSeparator" w:id="0">
    <w:p w14:paraId="5BB4A852" w14:textId="77777777" w:rsidR="00BE05DB" w:rsidRDefault="00BE0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2B"/>
    <w:rsid w:val="00013499"/>
    <w:rsid w:val="00094845"/>
    <w:rsid w:val="000E515E"/>
    <w:rsid w:val="001054A9"/>
    <w:rsid w:val="001A6DCA"/>
    <w:rsid w:val="001A7D9E"/>
    <w:rsid w:val="001B225B"/>
    <w:rsid w:val="001E6554"/>
    <w:rsid w:val="00202615"/>
    <w:rsid w:val="002151AD"/>
    <w:rsid w:val="00216A27"/>
    <w:rsid w:val="00232E7B"/>
    <w:rsid w:val="002616F8"/>
    <w:rsid w:val="00284ABE"/>
    <w:rsid w:val="00334576"/>
    <w:rsid w:val="00342CB7"/>
    <w:rsid w:val="00366D1E"/>
    <w:rsid w:val="003913F5"/>
    <w:rsid w:val="00404322"/>
    <w:rsid w:val="00404F06"/>
    <w:rsid w:val="004B75C1"/>
    <w:rsid w:val="004E1683"/>
    <w:rsid w:val="004E3427"/>
    <w:rsid w:val="00501F1A"/>
    <w:rsid w:val="005370E8"/>
    <w:rsid w:val="005D2D06"/>
    <w:rsid w:val="005D7B7B"/>
    <w:rsid w:val="005E0140"/>
    <w:rsid w:val="006336AF"/>
    <w:rsid w:val="006344E6"/>
    <w:rsid w:val="00640D53"/>
    <w:rsid w:val="00645801"/>
    <w:rsid w:val="00651FBA"/>
    <w:rsid w:val="00653B35"/>
    <w:rsid w:val="00656ABC"/>
    <w:rsid w:val="00665AAF"/>
    <w:rsid w:val="006B1A9B"/>
    <w:rsid w:val="006D0D08"/>
    <w:rsid w:val="006E423F"/>
    <w:rsid w:val="00724ABA"/>
    <w:rsid w:val="00781380"/>
    <w:rsid w:val="007A67DC"/>
    <w:rsid w:val="007C512B"/>
    <w:rsid w:val="007E5E0C"/>
    <w:rsid w:val="00803E7C"/>
    <w:rsid w:val="00814FAD"/>
    <w:rsid w:val="0083076D"/>
    <w:rsid w:val="00832FFA"/>
    <w:rsid w:val="00877CED"/>
    <w:rsid w:val="00881B91"/>
    <w:rsid w:val="008A03FC"/>
    <w:rsid w:val="008A1E1B"/>
    <w:rsid w:val="008B7820"/>
    <w:rsid w:val="008E39BA"/>
    <w:rsid w:val="00912DA7"/>
    <w:rsid w:val="00936918"/>
    <w:rsid w:val="00987B92"/>
    <w:rsid w:val="00993275"/>
    <w:rsid w:val="009E42DB"/>
    <w:rsid w:val="00A7170C"/>
    <w:rsid w:val="00A7736B"/>
    <w:rsid w:val="00B05DFD"/>
    <w:rsid w:val="00B65F5D"/>
    <w:rsid w:val="00B7316A"/>
    <w:rsid w:val="00BE05DB"/>
    <w:rsid w:val="00BF4FE2"/>
    <w:rsid w:val="00C00F94"/>
    <w:rsid w:val="00C83180"/>
    <w:rsid w:val="00CB0E63"/>
    <w:rsid w:val="00D26581"/>
    <w:rsid w:val="00D80327"/>
    <w:rsid w:val="00D84EE2"/>
    <w:rsid w:val="00DC0320"/>
    <w:rsid w:val="00DC1BEE"/>
    <w:rsid w:val="00DF1272"/>
    <w:rsid w:val="00E1761A"/>
    <w:rsid w:val="00E26A26"/>
    <w:rsid w:val="00EA5A1A"/>
    <w:rsid w:val="00EB7B11"/>
    <w:rsid w:val="00EF0A03"/>
    <w:rsid w:val="00F72420"/>
    <w:rsid w:val="00F87A5C"/>
    <w:rsid w:val="00F92841"/>
    <w:rsid w:val="00FA10AD"/>
    <w:rsid w:val="00FF3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A6999"/>
  <w15:docId w15:val="{BAA4AEE5-6C69-4ADB-AFC3-8AEBB0CD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rPr>
  </w:style>
  <w:style w:type="paragraph" w:styleId="a6">
    <w:name w:val="header"/>
    <w:basedOn w:val="a"/>
    <w:link w:val="a7"/>
    <w:uiPriority w:val="99"/>
    <w:unhideWhenUsed/>
    <w:rsid w:val="00877CED"/>
    <w:pPr>
      <w:tabs>
        <w:tab w:val="center" w:pos="4252"/>
        <w:tab w:val="right" w:pos="8504"/>
      </w:tabs>
      <w:snapToGrid w:val="0"/>
    </w:pPr>
  </w:style>
  <w:style w:type="character" w:customStyle="1" w:styleId="a7">
    <w:name w:val="ヘッダー (文字)"/>
    <w:basedOn w:val="a0"/>
    <w:link w:val="a6"/>
    <w:uiPriority w:val="99"/>
    <w:rsid w:val="00877CED"/>
    <w:rPr>
      <w:sz w:val="24"/>
      <w:szCs w:val="24"/>
      <w:lang w:eastAsia="en-US"/>
    </w:rPr>
  </w:style>
  <w:style w:type="paragraph" w:styleId="a8">
    <w:name w:val="footer"/>
    <w:basedOn w:val="a"/>
    <w:link w:val="a9"/>
    <w:uiPriority w:val="99"/>
    <w:unhideWhenUsed/>
    <w:rsid w:val="00877CED"/>
    <w:pPr>
      <w:tabs>
        <w:tab w:val="center" w:pos="4252"/>
        <w:tab w:val="right" w:pos="8504"/>
      </w:tabs>
      <w:snapToGrid w:val="0"/>
    </w:pPr>
  </w:style>
  <w:style w:type="character" w:customStyle="1" w:styleId="a9">
    <w:name w:val="フッター (文字)"/>
    <w:basedOn w:val="a0"/>
    <w:link w:val="a8"/>
    <w:uiPriority w:val="99"/>
    <w:rsid w:val="00877CED"/>
    <w:rPr>
      <w:sz w:val="24"/>
      <w:szCs w:val="24"/>
      <w:lang w:eastAsia="en-US"/>
    </w:rPr>
  </w:style>
  <w:style w:type="paragraph" w:styleId="aa">
    <w:name w:val="List Paragraph"/>
    <w:basedOn w:val="a"/>
    <w:uiPriority w:val="34"/>
    <w:qFormat/>
    <w:rsid w:val="00334576"/>
    <w:pPr>
      <w:ind w:leftChars="400" w:left="840"/>
    </w:pPr>
  </w:style>
  <w:style w:type="paragraph" w:styleId="ab">
    <w:name w:val="Balloon Text"/>
    <w:basedOn w:val="a"/>
    <w:link w:val="ac"/>
    <w:uiPriority w:val="99"/>
    <w:semiHidden/>
    <w:unhideWhenUsed/>
    <w:rsid w:val="009E42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42DB"/>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12</Pages>
  <Words>1649</Words>
  <Characters>9403</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金本　純一</cp:lastModifiedBy>
  <cp:revision>54</cp:revision>
  <cp:lastPrinted>2022-04-28T06:31:00Z</cp:lastPrinted>
  <dcterms:created xsi:type="dcterms:W3CDTF">2021-10-19T01:08:00Z</dcterms:created>
  <dcterms:modified xsi:type="dcterms:W3CDTF">2022-04-28T06:35:00Z</dcterms:modified>
</cp:coreProperties>
</file>