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823CF2">
        <w:rPr>
          <w:rFonts w:hint="eastAsia"/>
        </w:rPr>
        <w:t>－２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823CF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活用計画、用途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823CF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施設の</w:t>
                      </w:r>
                      <w:r>
                        <w:rPr>
                          <w:sz w:val="28"/>
                          <w:szCs w:val="28"/>
                        </w:rPr>
                        <w:t>活用計画、用途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D130A0" w:rsidRPr="00CE46EE" w:rsidRDefault="00F819DC" w:rsidP="00C14F11">
      <w:pPr>
        <w:ind w:left="210" w:hangingChars="100" w:hanging="210"/>
        <w:jc w:val="left"/>
      </w:pPr>
      <w:r w:rsidRPr="00CE46EE">
        <w:rPr>
          <w:rFonts w:hint="eastAsia"/>
        </w:rPr>
        <w:t>・</w:t>
      </w:r>
      <w:r w:rsidR="00E22C5D">
        <w:rPr>
          <w:rFonts w:hint="eastAsia"/>
        </w:rPr>
        <w:t>資料２「各階平面図」</w:t>
      </w:r>
      <w:r w:rsidR="00823CF2">
        <w:rPr>
          <w:rFonts w:hint="eastAsia"/>
        </w:rPr>
        <w:t>を基本に、施設全体の活用計画</w:t>
      </w:r>
      <w:r w:rsidR="008D79F2">
        <w:rPr>
          <w:rFonts w:cs="ＭＳ 明朝" w:hint="eastAsia"/>
          <w:kern w:val="0"/>
          <w:szCs w:val="21"/>
        </w:rPr>
        <w:t>を記載してください。</w:t>
      </w:r>
    </w:p>
    <w:p w:rsidR="00F819DC" w:rsidRDefault="00823CF2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・作成にあたっては、各室の活用用途（業種、業態等）を具体的に記載してください。</w:t>
      </w:r>
    </w:p>
    <w:p w:rsidR="003B54CE" w:rsidRPr="00CE46EE" w:rsidRDefault="008B1476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2746679</wp:posOffset>
            </wp:positionH>
            <wp:positionV relativeFrom="paragraph">
              <wp:posOffset>186276</wp:posOffset>
            </wp:positionV>
            <wp:extent cx="7551420" cy="815022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4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DB8">
        <w:rPr>
          <w:rFonts w:cs="ＭＳ 明朝" w:hint="eastAsia"/>
          <w:kern w:val="0"/>
          <w:szCs w:val="21"/>
        </w:rPr>
        <w:t>・駐車場を設置する必要がある</w:t>
      </w:r>
      <w:r w:rsidR="00823CF2">
        <w:rPr>
          <w:rFonts w:cs="ＭＳ 明朝" w:hint="eastAsia"/>
          <w:kern w:val="0"/>
          <w:szCs w:val="21"/>
        </w:rPr>
        <w:t>場合は、駐車場設置可能範囲に駐車場配置図を記載してください。</w:t>
      </w:r>
    </w:p>
    <w:p w:rsidR="00F819DC" w:rsidRPr="00CE46EE" w:rsidRDefault="00F819DC" w:rsidP="00F819DC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CE46EE">
        <w:rPr>
          <w:rFonts w:hint="eastAsia"/>
        </w:rPr>
        <w:t>・</w:t>
      </w:r>
      <w:r w:rsidRPr="00CE46EE">
        <w:rPr>
          <w:rFonts w:cs="ＭＳ 明朝" w:hint="eastAsia"/>
          <w:kern w:val="0"/>
          <w:szCs w:val="21"/>
        </w:rPr>
        <w:t>本審査では、法令関係等のチェックを行うものではありませんが、提案内容は必ず関係法令等を遵守し、実施できる計画としてください。</w:t>
      </w:r>
    </w:p>
    <w:p w:rsidR="00262E01" w:rsidRDefault="00262E01" w:rsidP="00D50D5D">
      <w:pPr>
        <w:ind w:left="210" w:hangingChars="100" w:hanging="210"/>
        <w:rPr>
          <w:rFonts w:cs="ＭＳ 明朝"/>
          <w:kern w:val="0"/>
          <w:szCs w:val="21"/>
        </w:rPr>
      </w:pPr>
      <w:bookmarkStart w:id="0" w:name="_GoBack"/>
      <w:bookmarkEnd w:id="0"/>
    </w:p>
    <w:p w:rsidR="002B6071" w:rsidRDefault="002B6071" w:rsidP="00D50D5D">
      <w:pPr>
        <w:ind w:left="210" w:hangingChars="100" w:hanging="210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＜1階平面図＞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0C43FE">
      <w:pPr>
        <w:tabs>
          <w:tab w:val="left" w:pos="71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Pr="00305DF6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0C43FE" w:rsidRDefault="000C43F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62E0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4B2F26" wp14:editId="4A5CB99E">
                <wp:simplePos x="0" y="0"/>
                <wp:positionH relativeFrom="column">
                  <wp:posOffset>7749483</wp:posOffset>
                </wp:positionH>
                <wp:positionV relativeFrom="paragraph">
                  <wp:posOffset>122602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10.2pt;margin-top:9.65pt;width:459pt;height:7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F646C" w:rsidRDefault="00EF646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7E555A" w:rsidP="002B6071">
      <w:pPr>
        <w:autoSpaceDE w:val="0"/>
        <w:autoSpaceDN w:val="0"/>
        <w:adjustRightInd w:val="0"/>
        <w:jc w:val="left"/>
        <w:rPr>
          <w:rFonts w:cs="ＭＳ 明朝" w:hint="eastAsia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095C48" wp14:editId="5325E79C">
                <wp:simplePos x="0" y="0"/>
                <wp:positionH relativeFrom="column">
                  <wp:posOffset>2148840</wp:posOffset>
                </wp:positionH>
                <wp:positionV relativeFrom="paragraph">
                  <wp:posOffset>175260</wp:posOffset>
                </wp:positionV>
                <wp:extent cx="4572000" cy="427990"/>
                <wp:effectExtent l="0" t="0" r="0" b="0"/>
                <wp:wrapNone/>
                <wp:docPr id="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3FE" w:rsidRPr="008B1476" w:rsidRDefault="000C43FE" w:rsidP="000C43FE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B147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※地域コミュニティスペース及び本市事業活動スペースとしても活用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95C48" id="_x0000_s1028" type="#_x0000_t202" style="position:absolute;margin-left:169.2pt;margin-top:13.8pt;width:5in;height:33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" stroked="f">
                <v:stroke dashstyle="dash"/>
                <v:textbox inset="5.85pt,.7pt,5.85pt,.7pt">
                  <w:txbxContent>
                    <w:p w:rsidR="000C43FE" w:rsidRPr="008B1476" w:rsidRDefault="000C43FE" w:rsidP="000C43FE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</w:pPr>
                      <w:r w:rsidRPr="008B147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2"/>
                          <w:szCs w:val="22"/>
                        </w:rPr>
                        <w:t>※地域コミュニティスペース及び本市事業活動スペースとしても活用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＜２階平面図＞</w:t>
      </w:r>
    </w:p>
    <w:p w:rsidR="002B6071" w:rsidRDefault="00B23A4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w:drawing>
          <wp:anchor distT="0" distB="0" distL="114300" distR="114300" simplePos="0" relativeHeight="251660288" behindDoc="1" locked="0" layoutInCell="1" allowOverlap="1" wp14:anchorId="2301F3AE" wp14:editId="1CEE2118">
            <wp:simplePos x="0" y="0"/>
            <wp:positionH relativeFrom="column">
              <wp:posOffset>3181350</wp:posOffset>
            </wp:positionH>
            <wp:positionV relativeFrom="paragraph">
              <wp:posOffset>192405</wp:posOffset>
            </wp:positionV>
            <wp:extent cx="7547212" cy="76559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２階平面図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7212" cy="76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8B1476">
      <w:pPr>
        <w:autoSpaceDE w:val="0"/>
        <w:autoSpaceDN w:val="0"/>
        <w:adjustRightInd w:val="0"/>
        <w:jc w:val="center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B1476" w:rsidP="008B1476">
      <w:pPr>
        <w:tabs>
          <w:tab w:val="left" w:pos="1155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73D05D2" wp14:editId="0B15133F">
                <wp:simplePos x="0" y="0"/>
                <wp:positionH relativeFrom="column">
                  <wp:posOffset>7821295</wp:posOffset>
                </wp:positionH>
                <wp:positionV relativeFrom="paragraph">
                  <wp:posOffset>191135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9" type="#_x0000_t202" style="position:absolute;margin-left:615.85pt;margin-top:15.05pt;width:459pt;height:7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3zPA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EF646C" w:rsidRDefault="00EF646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＜３階平面図＞</w:t>
      </w:r>
    </w:p>
    <w:p w:rsidR="002B6071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61312" behindDoc="1" locked="0" layoutInCell="1" allowOverlap="1" wp14:anchorId="2877D432" wp14:editId="18144A19">
            <wp:simplePos x="0" y="0"/>
            <wp:positionH relativeFrom="column">
              <wp:posOffset>3086100</wp:posOffset>
            </wp:positionH>
            <wp:positionV relativeFrom="paragraph">
              <wp:posOffset>192405</wp:posOffset>
            </wp:positionV>
            <wp:extent cx="7423785" cy="758815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３階平面図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3785" cy="758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6094842" wp14:editId="3D25E96A">
                <wp:simplePos x="0" y="0"/>
                <wp:positionH relativeFrom="column">
                  <wp:posOffset>7815143</wp:posOffset>
                </wp:positionH>
                <wp:positionV relativeFrom="paragraph">
                  <wp:posOffset>74295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30" type="#_x0000_t202" style="position:absolute;margin-left:615.35pt;margin-top:5.85pt;width:459pt;height:77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dl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n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AA3B71" w:rsidRDefault="00AA3B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 w:hint="eastAsia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＜４階平面図＞　　　　　　　　　　　　　　　　　　　　　　　　　　　　　　　　　　　　　　　　　　　　　　　　　＜R階平面図＞</w:t>
      </w: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87564" wp14:editId="661C329A">
                <wp:simplePos x="0" y="0"/>
                <wp:positionH relativeFrom="column">
                  <wp:posOffset>7756043</wp:posOffset>
                </wp:positionH>
                <wp:positionV relativeFrom="paragraph">
                  <wp:posOffset>8465581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AB7" w:rsidRPr="00CE46EE" w:rsidRDefault="006A4AB7" w:rsidP="006A4AB7">
                            <w:pPr>
                              <w:spacing w:line="240" w:lineRule="exact"/>
                            </w:pPr>
                          </w:p>
                          <w:p w:rsidR="006A4AB7" w:rsidRDefault="006A4AB7" w:rsidP="006A4AB7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6A4AB7" w:rsidRPr="00CE46EE" w:rsidRDefault="006A4AB7" w:rsidP="006A4AB7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6A4AB7" w:rsidRPr="00CE46EE" w:rsidRDefault="006A4AB7" w:rsidP="006A4AB7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7564" id="_x0000_s1031" type="#_x0000_t202" style="position:absolute;margin-left:610.7pt;margin-top:666.6pt;width:459pt;height: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sKPQ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" strokecolor="#7f7f7f">
                <v:stroke dashstyle="dash"/>
                <v:textbox inset="5.85pt,.7pt,5.85pt,.7pt">
                  <w:txbxContent>
                    <w:p w:rsidR="006A4AB7" w:rsidRPr="00CE46EE" w:rsidRDefault="006A4AB7" w:rsidP="006A4AB7">
                      <w:pPr>
                        <w:spacing w:line="240" w:lineRule="exact"/>
                      </w:pPr>
                    </w:p>
                    <w:p w:rsidR="006A4AB7" w:rsidRDefault="006A4AB7" w:rsidP="006A4AB7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6A4AB7" w:rsidRPr="00CE46EE" w:rsidRDefault="006A4AB7" w:rsidP="006A4AB7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6A4AB7" w:rsidRPr="00CE46EE" w:rsidRDefault="006A4AB7" w:rsidP="006A4AB7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noProof/>
          <w:kern w:val="0"/>
          <w:szCs w:val="21"/>
        </w:rPr>
        <w:drawing>
          <wp:anchor distT="0" distB="0" distL="114300" distR="114300" simplePos="0" relativeHeight="251668480" behindDoc="0" locked="0" layoutInCell="1" allowOverlap="1" wp14:anchorId="62CE1D67" wp14:editId="184AE1FF">
            <wp:simplePos x="0" y="0"/>
            <wp:positionH relativeFrom="column">
              <wp:posOffset>9173949</wp:posOffset>
            </wp:positionH>
            <wp:positionV relativeFrom="paragraph">
              <wp:posOffset>12871</wp:posOffset>
            </wp:positionV>
            <wp:extent cx="2633884" cy="446281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Ｒ階平面図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3884" cy="446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BCCA47E" wp14:editId="44CF39BC">
            <wp:simplePos x="0" y="0"/>
            <wp:positionH relativeFrom="column">
              <wp:posOffset>466953</wp:posOffset>
            </wp:positionH>
            <wp:positionV relativeFrom="paragraph">
              <wp:posOffset>107230</wp:posOffset>
            </wp:positionV>
            <wp:extent cx="5745480" cy="4312693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４階平面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431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6A4AB7" w:rsidRDefault="006A4AB7" w:rsidP="006A4AB7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E6B178" wp14:editId="19333013">
            <wp:simplePos x="0" y="0"/>
            <wp:positionH relativeFrom="column">
              <wp:posOffset>5631237</wp:posOffset>
            </wp:positionH>
            <wp:positionV relativeFrom="paragraph">
              <wp:posOffset>8061591</wp:posOffset>
            </wp:positionV>
            <wp:extent cx="1805940" cy="587375"/>
            <wp:effectExtent l="0" t="0" r="381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Ｒ階平面図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5940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7F675" wp14:editId="2146D121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AB7" w:rsidRPr="00CE46EE" w:rsidRDefault="006A4AB7" w:rsidP="006A4AB7">
                            <w:pPr>
                              <w:spacing w:line="240" w:lineRule="exact"/>
                            </w:pPr>
                          </w:p>
                          <w:p w:rsidR="006A4AB7" w:rsidRDefault="006A4AB7" w:rsidP="006A4AB7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6A4AB7" w:rsidRPr="00CE46EE" w:rsidRDefault="006A4AB7" w:rsidP="006A4AB7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6A4AB7" w:rsidRPr="00CE46EE" w:rsidRDefault="006A4AB7" w:rsidP="006A4AB7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7F675" id="_x0000_s1032" type="#_x0000_t202" style="position:absolute;margin-left:613.15pt;margin-top:635.65pt;width:459pt;height:7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FwzJXM8AgAAbw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6A4AB7" w:rsidRPr="00CE46EE" w:rsidRDefault="006A4AB7" w:rsidP="006A4AB7">
                      <w:pPr>
                        <w:spacing w:line="240" w:lineRule="exact"/>
                      </w:pPr>
                    </w:p>
                    <w:p w:rsidR="006A4AB7" w:rsidRDefault="006A4AB7" w:rsidP="006A4AB7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6A4AB7" w:rsidRPr="00CE46EE" w:rsidRDefault="006A4AB7" w:rsidP="006A4AB7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6A4AB7" w:rsidRPr="00CE46EE" w:rsidRDefault="006A4AB7" w:rsidP="006A4AB7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D35A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B828E5" wp14:editId="7805A145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28E5" id="_x0000_s1033" type="#_x0000_t202" style="position:absolute;margin-left:613.15pt;margin-top:635.65pt;width:459pt;height:77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I3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Gd4Guiuoj0i4hanxcVBx&#10;04H9RcmATV9S93PPrKBEfdIo2vIqWy1wSuIhz1fItr00VBcGpjkCldRTMm03fpqrvbGy7TDO1CQa&#10;blHmRkYFnnM6JY9tHYU5jWCYm8tz9Hr+o1g/Ag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Hdwwjc8AgAAcA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748" w:rsidRPr="006A4AB7" w:rsidSect="00396B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6C" w:rsidRDefault="00EF646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6C" w:rsidRDefault="00EF646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6C" w:rsidRDefault="00EF646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6C" w:rsidRDefault="00EF646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46C" w:rsidRDefault="00EF646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90F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4B86"/>
    <w:rsid w:val="000B504F"/>
    <w:rsid w:val="000B5954"/>
    <w:rsid w:val="000B63DC"/>
    <w:rsid w:val="000B7A6E"/>
    <w:rsid w:val="000C0BE5"/>
    <w:rsid w:val="000C43FE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4EF9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2E01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C07AE"/>
    <w:rsid w:val="002C3E48"/>
    <w:rsid w:val="002C5E27"/>
    <w:rsid w:val="002D427C"/>
    <w:rsid w:val="002E3CBC"/>
    <w:rsid w:val="002E60E4"/>
    <w:rsid w:val="002E77D2"/>
    <w:rsid w:val="002E78B0"/>
    <w:rsid w:val="002F07C0"/>
    <w:rsid w:val="002F1EE9"/>
    <w:rsid w:val="002F4D97"/>
    <w:rsid w:val="00300768"/>
    <w:rsid w:val="00305DF6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375AE"/>
    <w:rsid w:val="00541745"/>
    <w:rsid w:val="00543568"/>
    <w:rsid w:val="00553AFE"/>
    <w:rsid w:val="0056091F"/>
    <w:rsid w:val="00560E9A"/>
    <w:rsid w:val="00561327"/>
    <w:rsid w:val="00580EDE"/>
    <w:rsid w:val="00582FFA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2CDF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4AB7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66B1F"/>
    <w:rsid w:val="0077054D"/>
    <w:rsid w:val="007730ED"/>
    <w:rsid w:val="00773FA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555A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476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245A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5BE4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3B71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3A4D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205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EF646C"/>
    <w:rsid w:val="00F14136"/>
    <w:rsid w:val="00F22476"/>
    <w:rsid w:val="00F22A88"/>
    <w:rsid w:val="00F22C6D"/>
    <w:rsid w:val="00F23166"/>
    <w:rsid w:val="00F367B5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2F25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4:docId w14:val="3CAAD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773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610BC-3A0F-45F6-AC60-22492F46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2022-02-01T06:03:00Z</dcterms:created>
  <dcterms:modified xsi:type="dcterms:W3CDTF">2022-03-11T08:40:00Z</dcterms:modified>
</cp:coreProperties>
</file>