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1CCA" w14:textId="50B506B7" w:rsidR="0061637A" w:rsidRPr="00A34DBD" w:rsidRDefault="0061637A" w:rsidP="003B6095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2C7CE2">
        <w:rPr>
          <w:rFonts w:hint="eastAsia"/>
          <w:sz w:val="28"/>
          <w:szCs w:val="28"/>
        </w:rPr>
        <w:t>元</w:t>
      </w:r>
      <w:r w:rsidRPr="00A34DBD">
        <w:rPr>
          <w:rFonts w:hint="eastAsia"/>
          <w:sz w:val="28"/>
          <w:szCs w:val="28"/>
        </w:rPr>
        <w:t>接種施設記入欄）</w:t>
      </w:r>
      <w:bookmarkStart w:id="0" w:name="_GoBack"/>
      <w:bookmarkEnd w:id="0"/>
    </w:p>
    <w:p w14:paraId="1D66D622" w14:textId="4BCF8062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元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38A70832" w14:textId="61802F66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727D0AA3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先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1B75B13D" w14:textId="420E03A7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2C7CE2">
        <w:rPr>
          <w:rFonts w:hint="eastAsia"/>
          <w:sz w:val="28"/>
          <w:szCs w:val="28"/>
          <w:u w:val="single"/>
        </w:rPr>
        <w:t xml:space="preserve">　</w:t>
      </w:r>
    </w:p>
    <w:p w14:paraId="386596C9" w14:textId="4B362521" w:rsidR="00C20561" w:rsidRDefault="002C7CE2" w:rsidP="00531472">
      <w:pPr>
        <w:spacing w:line="520" w:lineRule="exact"/>
        <w:ind w:firstLine="236"/>
        <w:rPr>
          <w:spacing w:val="-22"/>
          <w:sz w:val="28"/>
          <w:szCs w:val="28"/>
          <w:u w:val="single"/>
        </w:rPr>
      </w:pPr>
      <w:r>
        <w:rPr>
          <w:rFonts w:hint="eastAsia"/>
          <w:spacing w:val="-22"/>
          <w:sz w:val="28"/>
          <w:szCs w:val="28"/>
        </w:rPr>
        <w:t>融通回数：</w:t>
      </w:r>
      <w:r w:rsidRPr="003B6095">
        <w:rPr>
          <w:rFonts w:hint="eastAsia"/>
          <w:spacing w:val="-22"/>
          <w:sz w:val="28"/>
          <w:szCs w:val="28"/>
          <w:u w:val="single"/>
        </w:rPr>
        <w:t xml:space="preserve">　　　　回目</w:t>
      </w:r>
    </w:p>
    <w:p w14:paraId="021BEBDB" w14:textId="5DB0CE37" w:rsidR="00F04D87" w:rsidRDefault="00F04D87" w:rsidP="00531472">
      <w:pPr>
        <w:spacing w:line="5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融通元接種施設での保管</w:t>
      </w:r>
      <w:r w:rsidRPr="00084A4E">
        <w:rPr>
          <w:rFonts w:hint="eastAsia"/>
          <w:sz w:val="28"/>
          <w:szCs w:val="28"/>
        </w:rPr>
        <w:t>温度</w:t>
      </w:r>
      <w:r>
        <w:rPr>
          <w:rFonts w:hint="eastAsia"/>
          <w:sz w:val="28"/>
          <w:szCs w:val="28"/>
        </w:rPr>
        <w:t>（該当する温度帯に☑）</w:t>
      </w:r>
    </w:p>
    <w:p w14:paraId="773B3123" w14:textId="4BBA5EA4" w:rsidR="00F04D87" w:rsidRDefault="00F04D87" w:rsidP="0087346E">
      <w:pPr>
        <w:spacing w:line="400" w:lineRule="exact"/>
        <w:ind w:leftChars="100" w:left="210" w:firstLineChars="0" w:firstLine="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87346E">
        <w:rPr>
          <w:rFonts w:hint="eastAsia"/>
          <w:spacing w:val="-22"/>
          <w:sz w:val="28"/>
          <w:szCs w:val="28"/>
        </w:rPr>
        <w:t>2～8</w:t>
      </w:r>
      <w:r w:rsidRPr="00084A4E">
        <w:rPr>
          <w:rFonts w:hint="eastAsia"/>
          <w:spacing w:val="-22"/>
          <w:sz w:val="28"/>
          <w:szCs w:val="28"/>
        </w:rPr>
        <w:t>℃</w:t>
      </w:r>
      <w:r w:rsidR="0087346E">
        <w:rPr>
          <w:rFonts w:hint="eastAsia"/>
          <w:spacing w:val="-22"/>
          <w:sz w:val="28"/>
          <w:szCs w:val="28"/>
        </w:rPr>
        <w:t xml:space="preserve">　</w:t>
      </w:r>
      <w:r>
        <w:rPr>
          <w:rFonts w:hint="eastAsia"/>
          <w:spacing w:val="-22"/>
          <w:sz w:val="28"/>
          <w:szCs w:val="28"/>
        </w:rPr>
        <w:t xml:space="preserve">□ </w:t>
      </w:r>
      <w:r w:rsidRPr="00084A4E">
        <w:rPr>
          <w:rFonts w:hint="eastAsia"/>
          <w:spacing w:val="-22"/>
          <w:sz w:val="28"/>
          <w:szCs w:val="28"/>
        </w:rPr>
        <w:t>-</w:t>
      </w:r>
      <w:r w:rsidR="00C1524B">
        <w:rPr>
          <w:spacing w:val="-22"/>
          <w:sz w:val="28"/>
          <w:szCs w:val="28"/>
        </w:rPr>
        <w:t>25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 w:rsidR="0087346E">
        <w:rPr>
          <w:rFonts w:hint="eastAsia"/>
          <w:spacing w:val="-22"/>
          <w:sz w:val="28"/>
          <w:szCs w:val="28"/>
        </w:rPr>
        <w:t xml:space="preserve">　</w:t>
      </w:r>
      <w:r>
        <w:rPr>
          <w:rFonts w:hint="eastAsia"/>
          <w:spacing w:val="-22"/>
          <w:sz w:val="28"/>
          <w:szCs w:val="28"/>
        </w:rPr>
        <w:t>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  <w:r w:rsidR="0087346E">
        <w:rPr>
          <w:rFonts w:hint="eastAsia"/>
          <w:spacing w:val="-22"/>
          <w:sz w:val="28"/>
          <w:szCs w:val="28"/>
        </w:rPr>
        <w:t>(ファイザー社のみ)</w:t>
      </w:r>
    </w:p>
    <w:p w14:paraId="78A57F44" w14:textId="3D95F718" w:rsidR="0087346E" w:rsidRPr="0087346E" w:rsidRDefault="0087346E" w:rsidP="0087346E">
      <w:pPr>
        <w:spacing w:line="400" w:lineRule="exact"/>
        <w:ind w:leftChars="100" w:left="210" w:firstLineChars="0" w:firstLine="0"/>
        <w:jc w:val="both"/>
        <w:rPr>
          <w:spacing w:val="-22"/>
          <w:sz w:val="28"/>
          <w:szCs w:val="28"/>
        </w:rPr>
      </w:pPr>
      <w:r>
        <w:rPr>
          <w:rFonts w:hint="eastAsia"/>
          <w:spacing w:val="-22"/>
          <w:sz w:val="28"/>
          <w:szCs w:val="28"/>
        </w:rPr>
        <w:t xml:space="preserve">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(ファイザー社のみ)</w:t>
      </w:r>
    </w:p>
    <w:p w14:paraId="12218B75" w14:textId="1F987FA5" w:rsidR="00656EC7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399B5BDE" w14:textId="580D0798" w:rsidR="00A34DBD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F04D87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8625B6" w14:textId="67632741" w:rsidR="002406D5" w:rsidRPr="00A34DBD" w:rsidRDefault="00FA65AF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最後に</w:t>
      </w:r>
      <w:r w:rsidR="002406D5">
        <w:rPr>
          <w:rFonts w:hint="eastAsia"/>
          <w:sz w:val="28"/>
          <w:szCs w:val="28"/>
        </w:rPr>
        <w:t>超低温冷凍庫から取り出した時刻</w:t>
      </w:r>
      <w:r w:rsidR="002406D5" w:rsidRPr="00A34DBD">
        <w:rPr>
          <w:rFonts w:hint="eastAsia"/>
          <w:sz w:val="28"/>
          <w:szCs w:val="28"/>
        </w:rPr>
        <w:t>：</w:t>
      </w:r>
    </w:p>
    <w:p w14:paraId="78616964" w14:textId="77777777" w:rsidR="002406D5" w:rsidRPr="00A34DBD" w:rsidRDefault="002406D5" w:rsidP="00531472">
      <w:pPr>
        <w:spacing w:line="48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C151CF6" w14:textId="6557B5A0" w:rsidR="002406D5" w:rsidRDefault="002406D5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5C80E9E5" w14:textId="77777777" w:rsidR="00036757" w:rsidRDefault="00084A4E" w:rsidP="00531472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79F666EB" w14:textId="5229E303" w:rsidR="0087346E" w:rsidRDefault="0087346E" w:rsidP="0087346E">
      <w:pPr>
        <w:spacing w:line="400" w:lineRule="exact"/>
        <w:ind w:leftChars="100" w:left="210" w:firstLineChars="0" w:firstLine="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pacing w:val="-22"/>
          <w:sz w:val="28"/>
          <w:szCs w:val="28"/>
        </w:rPr>
        <w:t>2～8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25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>(ファイザー社のみ)</w:t>
      </w:r>
    </w:p>
    <w:p w14:paraId="7CD73204" w14:textId="77777777" w:rsidR="0087346E" w:rsidRPr="0087346E" w:rsidRDefault="0087346E" w:rsidP="0087346E">
      <w:pPr>
        <w:spacing w:line="400" w:lineRule="exact"/>
        <w:ind w:leftChars="100" w:left="210" w:firstLineChars="0" w:firstLine="0"/>
        <w:jc w:val="both"/>
        <w:rPr>
          <w:spacing w:val="-22"/>
          <w:sz w:val="28"/>
          <w:szCs w:val="28"/>
        </w:rPr>
      </w:pPr>
      <w:r>
        <w:rPr>
          <w:rFonts w:hint="eastAsia"/>
          <w:spacing w:val="-22"/>
          <w:sz w:val="28"/>
          <w:szCs w:val="28"/>
        </w:rPr>
        <w:t xml:space="preserve">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(ファイザー社のみ)</w:t>
      </w:r>
    </w:p>
    <w:p w14:paraId="26DE41EC" w14:textId="61DD1834" w:rsidR="001D01D4" w:rsidRDefault="001D01D4" w:rsidP="00531472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FA65AF">
        <w:rPr>
          <w:rFonts w:hint="eastAsia"/>
          <w:sz w:val="28"/>
          <w:szCs w:val="28"/>
        </w:rPr>
        <w:t>先</w:t>
      </w:r>
      <w:r w:rsidRPr="00A34DBD">
        <w:rPr>
          <w:rFonts w:hint="eastAsia"/>
          <w:sz w:val="28"/>
          <w:szCs w:val="28"/>
        </w:rPr>
        <w:t>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5314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021" w:right="1077" w:bottom="1440" w:left="1077" w:header="454" w:footer="624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80CA" w14:textId="77777777" w:rsidR="003B380F" w:rsidRDefault="003B380F" w:rsidP="00F60D43">
      <w:r>
        <w:separator/>
      </w:r>
    </w:p>
    <w:p w14:paraId="6A33C150" w14:textId="77777777" w:rsidR="003B380F" w:rsidRDefault="003B380F"/>
  </w:endnote>
  <w:endnote w:type="continuationSeparator" w:id="0">
    <w:p w14:paraId="3C9C999F" w14:textId="77777777" w:rsidR="003B380F" w:rsidRDefault="003B380F" w:rsidP="00F60D43">
      <w:r>
        <w:continuationSeparator/>
      </w:r>
    </w:p>
    <w:p w14:paraId="5EBE3FC0" w14:textId="77777777" w:rsidR="003B380F" w:rsidRDefault="003B380F"/>
  </w:endnote>
  <w:endnote w:type="continuationNotice" w:id="1">
    <w:p w14:paraId="04D4D1F2" w14:textId="77777777" w:rsidR="003B380F" w:rsidRDefault="003B380F" w:rsidP="00F60D43"/>
    <w:p w14:paraId="7386F0E6" w14:textId="77777777" w:rsidR="003B380F" w:rsidRDefault="003B3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9655C87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09" w:rsidRPr="00D27009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B9D7" w14:textId="623BC293" w:rsidR="00215C21" w:rsidRDefault="00215C21" w:rsidP="002C35C7">
    <w:pPr>
      <w:pStyle w:val="ae"/>
      <w:spacing w:line="240" w:lineRule="exact"/>
      <w:ind w:firstLineChars="0" w:firstLine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8567" w14:textId="77777777" w:rsidR="003B380F" w:rsidRDefault="003B380F" w:rsidP="00F60D43">
      <w:r>
        <w:separator/>
      </w:r>
    </w:p>
    <w:p w14:paraId="5C8BAF76" w14:textId="77777777" w:rsidR="003B380F" w:rsidRDefault="003B380F"/>
  </w:footnote>
  <w:footnote w:type="continuationSeparator" w:id="0">
    <w:p w14:paraId="596873C0" w14:textId="77777777" w:rsidR="003B380F" w:rsidRDefault="003B380F" w:rsidP="00F60D43">
      <w:r>
        <w:continuationSeparator/>
      </w:r>
    </w:p>
    <w:p w14:paraId="172D7846" w14:textId="77777777" w:rsidR="003B380F" w:rsidRDefault="003B380F"/>
  </w:footnote>
  <w:footnote w:type="continuationNotice" w:id="1">
    <w:p w14:paraId="33CA32A1" w14:textId="77777777" w:rsidR="003B380F" w:rsidRDefault="003B380F" w:rsidP="00F60D43"/>
    <w:p w14:paraId="6F052466" w14:textId="77777777" w:rsidR="003B380F" w:rsidRDefault="003B3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5DFF22D5" w:rsidR="001E112A" w:rsidRPr="00531472" w:rsidRDefault="00D27009" w:rsidP="00D27009">
    <w:pPr>
      <w:pStyle w:val="ac"/>
      <w:tabs>
        <w:tab w:val="left" w:pos="6789"/>
      </w:tabs>
      <w:ind w:firstLineChars="0" w:firstLine="0"/>
      <w:jc w:val="right"/>
      <w:rPr>
        <w:b/>
        <w:bCs/>
        <w:sz w:val="28"/>
        <w:szCs w:val="20"/>
        <w:bdr w:val="single" w:sz="4" w:space="0" w:color="auto"/>
      </w:rPr>
    </w:pPr>
    <w:r w:rsidRPr="00D27009">
      <w:rPr>
        <w:b/>
        <w:bCs/>
        <w:noProof/>
        <w:sz w:val="28"/>
        <w:szCs w:val="20"/>
        <w:bdr w:val="single" w:sz="4" w:space="0" w:color="aut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11DB56" wp14:editId="33CAF290">
              <wp:simplePos x="0" y="0"/>
              <wp:positionH relativeFrom="column">
                <wp:posOffset>-396875</wp:posOffset>
              </wp:positionH>
              <wp:positionV relativeFrom="paragraph">
                <wp:posOffset>-30888</wp:posOffset>
              </wp:positionV>
              <wp:extent cx="1722120" cy="1404620"/>
              <wp:effectExtent l="0" t="0" r="11430" b="1714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4822C" w14:textId="3BC07B3C" w:rsidR="00D27009" w:rsidRPr="00925AF5" w:rsidRDefault="00925AF5" w:rsidP="00925AF5">
                          <w:pPr>
                            <w:ind w:firstLineChars="0" w:firstLine="0"/>
                            <w:rPr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</w:pPr>
                          <w:r w:rsidRPr="00925AF5">
                            <w:rPr>
                              <w:rFonts w:hint="eastAsia"/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>ワクチン</w:t>
                          </w:r>
                          <w:r w:rsidRPr="00925AF5">
                            <w:rPr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>社名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1DB5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31.25pt;margin-top:-2.45pt;width:13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">
              <v:textbox style="mso-fit-shape-to-text:t">
                <w:txbxContent>
                  <w:p w14:paraId="5DD4822C" w14:textId="3BC07B3C" w:rsidR="00D27009" w:rsidRPr="00925AF5" w:rsidRDefault="00925AF5" w:rsidP="00925AF5">
                    <w:pPr>
                      <w:ind w:firstLineChars="0" w:firstLine="0"/>
                      <w:rPr>
                        <w:rFonts w:hint="eastAsia"/>
                        <w:b/>
                        <w:bCs/>
                        <w:spacing w:val="-12"/>
                        <w:sz w:val="16"/>
                        <w:szCs w:val="16"/>
                      </w:rPr>
                    </w:pPr>
                    <w:r w:rsidRPr="00925AF5">
                      <w:rPr>
                        <w:rFonts w:hint="eastAsia"/>
                        <w:b/>
                        <w:bCs/>
                        <w:spacing w:val="-12"/>
                        <w:sz w:val="16"/>
                        <w:szCs w:val="16"/>
                      </w:rPr>
                      <w:t>ワクチン</w:t>
                    </w:r>
                    <w:r w:rsidRPr="00925AF5">
                      <w:rPr>
                        <w:b/>
                        <w:bCs/>
                        <w:spacing w:val="-12"/>
                        <w:sz w:val="16"/>
                        <w:szCs w:val="16"/>
                      </w:rPr>
                      <w:t>社名</w:t>
                    </w:r>
                    <w:r>
                      <w:rPr>
                        <w:rFonts w:hint="eastAsia"/>
                        <w:b/>
                        <w:bCs/>
                        <w:spacing w:val="-12"/>
                        <w:sz w:val="16"/>
                        <w:szCs w:val="16"/>
                      </w:rPr>
                      <w:t>：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49BA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681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131F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5C21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883"/>
    <w:rsid w:val="00231F0F"/>
    <w:rsid w:val="00233AED"/>
    <w:rsid w:val="002353E7"/>
    <w:rsid w:val="002361FD"/>
    <w:rsid w:val="00236E6B"/>
    <w:rsid w:val="002406D5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5C7"/>
    <w:rsid w:val="002C3D63"/>
    <w:rsid w:val="002C5564"/>
    <w:rsid w:val="002C5768"/>
    <w:rsid w:val="002C5820"/>
    <w:rsid w:val="002C66F2"/>
    <w:rsid w:val="002C6A90"/>
    <w:rsid w:val="002C79C3"/>
    <w:rsid w:val="002C7B53"/>
    <w:rsid w:val="002C7CE2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6BDC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380F"/>
    <w:rsid w:val="003B4911"/>
    <w:rsid w:val="003B53E5"/>
    <w:rsid w:val="003B6095"/>
    <w:rsid w:val="003B6CEF"/>
    <w:rsid w:val="003B6EE2"/>
    <w:rsid w:val="003B6F37"/>
    <w:rsid w:val="003C08BE"/>
    <w:rsid w:val="003C1D52"/>
    <w:rsid w:val="003C40DA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A5A"/>
    <w:rsid w:val="003D4B0A"/>
    <w:rsid w:val="003D538C"/>
    <w:rsid w:val="003D6498"/>
    <w:rsid w:val="003E0601"/>
    <w:rsid w:val="003E09D3"/>
    <w:rsid w:val="003E0B29"/>
    <w:rsid w:val="003E103F"/>
    <w:rsid w:val="003E2226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4B6D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472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57"/>
    <w:rsid w:val="005F0084"/>
    <w:rsid w:val="005F045E"/>
    <w:rsid w:val="005F1CB6"/>
    <w:rsid w:val="005F1E66"/>
    <w:rsid w:val="005F28E9"/>
    <w:rsid w:val="005F2DC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1984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2D7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346E"/>
    <w:rsid w:val="008741D9"/>
    <w:rsid w:val="00874F83"/>
    <w:rsid w:val="00875F1E"/>
    <w:rsid w:val="0087653F"/>
    <w:rsid w:val="008768A6"/>
    <w:rsid w:val="008769BD"/>
    <w:rsid w:val="00876F80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185E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5AF5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35A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0619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4DF8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6A06"/>
    <w:rsid w:val="00AE7496"/>
    <w:rsid w:val="00AE7E0B"/>
    <w:rsid w:val="00AE7E86"/>
    <w:rsid w:val="00AF1217"/>
    <w:rsid w:val="00AF1FB1"/>
    <w:rsid w:val="00AF4254"/>
    <w:rsid w:val="00AF4C9B"/>
    <w:rsid w:val="00AF509C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4B"/>
    <w:rsid w:val="00C152F3"/>
    <w:rsid w:val="00C15585"/>
    <w:rsid w:val="00C171E7"/>
    <w:rsid w:val="00C17913"/>
    <w:rsid w:val="00C20561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009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574A"/>
    <w:rsid w:val="00D6696C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4453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2B5B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18D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4D87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65AF"/>
    <w:rsid w:val="00FA7100"/>
    <w:rsid w:val="00FA78BD"/>
    <w:rsid w:val="00FB111E"/>
    <w:rsid w:val="00FB119F"/>
    <w:rsid w:val="00FB1460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211E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4C2F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DBA8-7E01-44D3-93FF-DD7988C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2022-03-01T11:01:00Z</dcterms:created>
  <dcterms:modified xsi:type="dcterms:W3CDTF">2023-01-10T03:42:00Z</dcterms:modified>
</cp:coreProperties>
</file>