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BE46AC" w:rsidP="003A4F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-571500</wp:posOffset>
                </wp:positionV>
                <wp:extent cx="1266825" cy="3429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C836BB" w:rsidRDefault="006448E2" w:rsidP="005753D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836BB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AC7FEE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</w:t>
                            </w:r>
                            <w:r w:rsidR="00DE3E0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1</w:t>
                            </w:r>
                            <w:r w:rsidR="00007D94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65606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-45pt;width:9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SguAIAAL8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" filled="f" stroked="f">
                <v:textbox inset="5.85pt,.7pt,5.85pt,.7pt">
                  <w:txbxContent>
                    <w:p w:rsidR="005753DD" w:rsidRPr="00C836BB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C836BB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AC7FEE" w:rsidRPr="00CA13F0">
                        <w:rPr>
                          <w:rFonts w:ascii="ＭＳ 明朝" w:hAnsi="ＭＳ 明朝" w:hint="eastAsia"/>
                          <w:sz w:val="22"/>
                        </w:rPr>
                        <w:t>3－</w:t>
                      </w:r>
                      <w:r w:rsidR="00DE3E07" w:rsidRPr="00CA13F0">
                        <w:rPr>
                          <w:rFonts w:ascii="ＭＳ 明朝" w:hAnsi="ＭＳ 明朝" w:hint="eastAsia"/>
                          <w:sz w:val="22"/>
                        </w:rPr>
                        <w:t>1</w:t>
                      </w:r>
                      <w:r w:rsidR="00007D94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656067" w:rsidRPr="00CA13F0">
                        <w:rPr>
                          <w:rFonts w:ascii="ＭＳ 明朝" w:hAnsi="ＭＳ 明朝" w:hint="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E8057D">
        <w:rPr>
          <w:rFonts w:hint="eastAsia"/>
          <w:position w:val="6"/>
          <w:sz w:val="22"/>
          <w:szCs w:val="22"/>
        </w:rPr>
        <w:t>令和</w:t>
      </w:r>
      <w:r w:rsidR="00AB3CCD" w:rsidRPr="0022343A">
        <w:rPr>
          <w:rFonts w:hint="eastAsia"/>
          <w:position w:val="6"/>
          <w:sz w:val="22"/>
          <w:szCs w:val="22"/>
        </w:rPr>
        <w:t xml:space="preserve">　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E8057D" w:rsidRDefault="003A4FA5">
      <w:pPr>
        <w:rPr>
          <w:sz w:val="22"/>
          <w:szCs w:val="22"/>
        </w:rPr>
      </w:pPr>
    </w:p>
    <w:p w:rsidR="00E96F82" w:rsidRPr="0022343A" w:rsidRDefault="00E96F82" w:rsidP="0022343A">
      <w:pPr>
        <w:ind w:firstLineChars="100" w:firstLine="220"/>
        <w:rPr>
          <w:sz w:val="22"/>
          <w:szCs w:val="22"/>
          <w:u w:val="single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3A4FA5" w:rsidRPr="001119BB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/>
          <w:sz w:val="22"/>
          <w:szCs w:val="22"/>
        </w:rPr>
      </w:pPr>
    </w:p>
    <w:p w:rsidR="008F77F1" w:rsidRDefault="00B17DD1">
      <w:pPr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8DC3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8BC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BE46AC">
      <w:pPr>
        <w:rPr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928D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E96F82" w:rsidRPr="0022343A" w:rsidRDefault="00E96F82" w:rsidP="007B44D8">
      <w:pPr>
        <w:ind w:firstLineChars="100" w:firstLine="220"/>
        <w:rPr>
          <w:rFonts w:ascii="ＭＳ 明朝" w:hAnsi="ＭＳ 明朝"/>
          <w:sz w:val="22"/>
          <w:szCs w:val="22"/>
        </w:rPr>
      </w:pPr>
      <w:r w:rsidRPr="0022343A">
        <w:rPr>
          <w:rFonts w:hint="eastAsia"/>
          <w:sz w:val="22"/>
          <w:szCs w:val="22"/>
        </w:rPr>
        <w:t>建</w:t>
      </w:r>
      <w:r w:rsidRPr="0022343A">
        <w:rPr>
          <w:rFonts w:ascii="ＭＳ 明朝" w:hAnsi="ＭＳ 明朝" w:hint="eastAsia"/>
          <w:sz w:val="22"/>
          <w:szCs w:val="22"/>
        </w:rPr>
        <w:t>設工事に係る資材の再資源化等に関する法律第１</w:t>
      </w:r>
      <w:r w:rsidR="0022343A" w:rsidRPr="0022343A">
        <w:rPr>
          <w:rFonts w:ascii="ＭＳ 明朝" w:hAnsi="ＭＳ 明朝" w:hint="eastAsia"/>
          <w:sz w:val="22"/>
          <w:szCs w:val="22"/>
        </w:rPr>
        <w:t>８</w:t>
      </w:r>
      <w:r w:rsidRPr="0022343A">
        <w:rPr>
          <w:rFonts w:ascii="ＭＳ 明朝" w:hAnsi="ＭＳ 明朝" w:hint="eastAsia"/>
          <w:sz w:val="22"/>
          <w:szCs w:val="22"/>
        </w:rPr>
        <w:t>条</w:t>
      </w:r>
      <w:r w:rsidR="0022343A" w:rsidRPr="0022343A">
        <w:rPr>
          <w:rFonts w:ascii="ＭＳ 明朝" w:hAnsi="ＭＳ 明朝" w:hint="eastAsia"/>
          <w:sz w:val="22"/>
          <w:szCs w:val="22"/>
        </w:rPr>
        <w:t>第１項</w:t>
      </w:r>
      <w:r w:rsidRPr="0022343A">
        <w:rPr>
          <w:rFonts w:ascii="ＭＳ 明朝" w:hAnsi="ＭＳ 明朝" w:hint="eastAsia"/>
          <w:sz w:val="22"/>
          <w:szCs w:val="22"/>
        </w:rPr>
        <w:t>の規定により、次のとおり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</w:t>
      </w:r>
    </w:p>
    <w:p w:rsidR="0022343A" w:rsidRPr="0022343A" w:rsidRDefault="0022343A">
      <w:pPr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E805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令和</w:t>
      </w:r>
      <w:bookmarkStart w:id="0" w:name="_GoBack"/>
      <w:bookmarkEnd w:id="0"/>
      <w:r w:rsidR="002234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A67C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1119BB" w:rsidRPr="00387587" w:rsidRDefault="001119BB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67"/>
        <w:gridCol w:w="4413"/>
      </w:tblGrid>
      <w:tr w:rsidR="007C1B9E" w:rsidRPr="00240FDF" w:rsidTr="00240FDF">
        <w:trPr>
          <w:trHeight w:val="720"/>
        </w:trPr>
        <w:tc>
          <w:tcPr>
            <w:tcW w:w="1427" w:type="pct"/>
            <w:vAlign w:val="center"/>
          </w:tcPr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240FDF" w:rsidTr="00240FDF">
        <w:trPr>
          <w:trHeight w:val="70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9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8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7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59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0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8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6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5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3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9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16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/>
          <w:sz w:val="22"/>
          <w:szCs w:val="22"/>
        </w:rPr>
      </w:pPr>
    </w:p>
    <w:sectPr w:rsidR="007C1B9E" w:rsidSect="00A23BE8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C8" w:rsidRDefault="004511C8">
      <w:r>
        <w:separator/>
      </w:r>
    </w:p>
  </w:endnote>
  <w:endnote w:type="continuationSeparator" w:id="0">
    <w:p w:rsidR="004511C8" w:rsidRDefault="004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DF" w:rsidRPr="00240FDF" w:rsidRDefault="00240FDF" w:rsidP="00240FDF">
    <w:pPr>
      <w:pStyle w:val="a7"/>
      <w:jc w:val="center"/>
      <w:rPr>
        <w:rFonts w:ascii="ＭＳ 明朝" w:hAnsi="ＭＳ 明朝"/>
        <w:sz w:val="22"/>
        <w:szCs w:val="22"/>
      </w:rPr>
    </w:pPr>
    <w:r w:rsidRPr="00240FDF">
      <w:rPr>
        <w:rFonts w:ascii="ＭＳ 明朝" w:hAnsi="ＭＳ 明朝" w:hint="eastAsia"/>
        <w:sz w:val="22"/>
        <w:szCs w:val="22"/>
      </w:rPr>
      <w:t>添1(3)‐</w:t>
    </w:r>
    <w:r w:rsidRPr="00240FDF">
      <w:rPr>
        <w:rFonts w:ascii="ＭＳ 明朝" w:hAnsi="ＭＳ 明朝"/>
        <w:sz w:val="22"/>
        <w:szCs w:val="22"/>
      </w:rPr>
      <w:fldChar w:fldCharType="begin"/>
    </w:r>
    <w:r w:rsidRPr="00240FDF">
      <w:rPr>
        <w:rFonts w:ascii="ＭＳ 明朝" w:hAnsi="ＭＳ 明朝"/>
        <w:sz w:val="22"/>
        <w:szCs w:val="22"/>
      </w:rPr>
      <w:instrText xml:space="preserve"> PAGE   \* MERGEFORMAT </w:instrText>
    </w:r>
    <w:r w:rsidRPr="00240FDF">
      <w:rPr>
        <w:rFonts w:ascii="ＭＳ 明朝" w:hAnsi="ＭＳ 明朝"/>
        <w:sz w:val="22"/>
        <w:szCs w:val="22"/>
      </w:rPr>
      <w:fldChar w:fldCharType="separate"/>
    </w:r>
    <w:r w:rsidR="00E8057D" w:rsidRPr="00E8057D">
      <w:rPr>
        <w:rFonts w:ascii="ＭＳ 明朝" w:hAnsi="ＭＳ 明朝"/>
        <w:noProof/>
        <w:sz w:val="22"/>
        <w:szCs w:val="22"/>
        <w:lang w:val="ja-JP"/>
      </w:rPr>
      <w:t>24</w:t>
    </w:r>
    <w:r w:rsidRPr="00240FDF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C8" w:rsidRDefault="004511C8">
      <w:r>
        <w:separator/>
      </w:r>
    </w:p>
  </w:footnote>
  <w:footnote w:type="continuationSeparator" w:id="0">
    <w:p w:rsidR="004511C8" w:rsidRDefault="004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 w:tplc="426203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7A0A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46C7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BA31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46D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F24A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0014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B85F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0241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 w:tplc="DD0A53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3C9F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69639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C07F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84D4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8C59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CA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542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16E8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07D94"/>
    <w:rsid w:val="00067361"/>
    <w:rsid w:val="000852FC"/>
    <w:rsid w:val="000F533E"/>
    <w:rsid w:val="001119BB"/>
    <w:rsid w:val="00166813"/>
    <w:rsid w:val="0022343A"/>
    <w:rsid w:val="00240FDF"/>
    <w:rsid w:val="002E3B70"/>
    <w:rsid w:val="002F10BF"/>
    <w:rsid w:val="00323842"/>
    <w:rsid w:val="00387587"/>
    <w:rsid w:val="003A4FA5"/>
    <w:rsid w:val="003B3CAB"/>
    <w:rsid w:val="004511C8"/>
    <w:rsid w:val="004E090D"/>
    <w:rsid w:val="004F0573"/>
    <w:rsid w:val="005753DD"/>
    <w:rsid w:val="00595978"/>
    <w:rsid w:val="005C1097"/>
    <w:rsid w:val="0063756D"/>
    <w:rsid w:val="006448E2"/>
    <w:rsid w:val="00656067"/>
    <w:rsid w:val="00690AB3"/>
    <w:rsid w:val="007501B8"/>
    <w:rsid w:val="007539AD"/>
    <w:rsid w:val="00767120"/>
    <w:rsid w:val="007B44D8"/>
    <w:rsid w:val="007C1B9E"/>
    <w:rsid w:val="008F77F1"/>
    <w:rsid w:val="00965653"/>
    <w:rsid w:val="009A591F"/>
    <w:rsid w:val="00A23BE8"/>
    <w:rsid w:val="00A67C81"/>
    <w:rsid w:val="00AB3CCD"/>
    <w:rsid w:val="00AC7FEE"/>
    <w:rsid w:val="00B17DD1"/>
    <w:rsid w:val="00B72374"/>
    <w:rsid w:val="00B759D9"/>
    <w:rsid w:val="00BE3DA2"/>
    <w:rsid w:val="00BE46AC"/>
    <w:rsid w:val="00BF1729"/>
    <w:rsid w:val="00C4044F"/>
    <w:rsid w:val="00C64B29"/>
    <w:rsid w:val="00C836BB"/>
    <w:rsid w:val="00CA13F0"/>
    <w:rsid w:val="00CA5AEF"/>
    <w:rsid w:val="00CC6172"/>
    <w:rsid w:val="00CD6FD0"/>
    <w:rsid w:val="00D15702"/>
    <w:rsid w:val="00D369B9"/>
    <w:rsid w:val="00D40768"/>
    <w:rsid w:val="00D457DB"/>
    <w:rsid w:val="00D84815"/>
    <w:rsid w:val="00DE3E07"/>
    <w:rsid w:val="00E8057D"/>
    <w:rsid w:val="00E96F8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99125-7378-4E90-9FEA-D040C946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1119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lastModifiedBy>大阪市建設局</cp:lastModifiedBy>
  <cp:revision>3</cp:revision>
  <cp:lastPrinted>2011-01-31T11:49:00Z</cp:lastPrinted>
  <dcterms:created xsi:type="dcterms:W3CDTF">2018-05-02T05:18:00Z</dcterms:created>
  <dcterms:modified xsi:type="dcterms:W3CDTF">2019-08-29T05:49:00Z</dcterms:modified>
</cp:coreProperties>
</file>