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895B6" w14:textId="1F01384D" w:rsidR="007427C9" w:rsidRDefault="007427C9">
      <w:pPr>
        <w:widowControl/>
        <w:jc w:val="left"/>
      </w:pPr>
    </w:p>
    <w:p w14:paraId="297A90B2" w14:textId="1DDDD34E" w:rsidR="007427C9" w:rsidRDefault="00824A6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67E9B" wp14:editId="436CB73A">
                <wp:simplePos x="0" y="0"/>
                <wp:positionH relativeFrom="column">
                  <wp:posOffset>-4473</wp:posOffset>
                </wp:positionH>
                <wp:positionV relativeFrom="paragraph">
                  <wp:posOffset>-211207</wp:posOffset>
                </wp:positionV>
                <wp:extent cx="6114498" cy="389614"/>
                <wp:effectExtent l="0" t="0" r="1968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98" cy="389614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82036" w14:textId="6ECD0897" w:rsidR="00824A61" w:rsidRPr="003146C9" w:rsidRDefault="003146C9" w:rsidP="00824A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一時滞在施設運営マニュアル</w:t>
                            </w:r>
                            <w:r w:rsidRPr="003146C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［簡易版］</w:t>
                            </w:r>
                            <w:r w:rsidR="001C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</w:t>
                            </w:r>
                            <w:r w:rsidR="001C13EA" w:rsidRPr="001C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一時滞在施設の行動フロー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67E9B" id="正方形/長方形 4" o:spid="_x0000_s1026" style="position:absolute;left:0;text-align:left;margin-left:-.35pt;margin-top:-16.65pt;width:481.45pt;height:30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" fillcolor="black [3213]" strokecolor="black [3213]" strokeweight="1.75pt">
                <v:fill r:id="rId6" o:title="" color2="white [3212]" type="pattern"/>
                <v:textbox>
                  <w:txbxContent>
                    <w:p w14:paraId="32D82036" w14:textId="6ECD0897" w:rsidR="00824A61" w:rsidRPr="003146C9" w:rsidRDefault="003146C9" w:rsidP="00824A6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3146C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一時滞在施設運営マニュアル</w:t>
                      </w:r>
                      <w:r w:rsidRPr="003146C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  <w:t xml:space="preserve"> ［簡易版］</w:t>
                      </w:r>
                      <w:r w:rsidR="001C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（</w:t>
                      </w:r>
                      <w:r w:rsidR="001C13EA" w:rsidRPr="001C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一時滞在施設の行動フロー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E50E76D" w14:textId="3B6FA800" w:rsidR="00B4333E" w:rsidRDefault="00B4333E" w:rsidP="00B4333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4785F" wp14:editId="4F359077">
                <wp:simplePos x="0" y="0"/>
                <wp:positionH relativeFrom="column">
                  <wp:posOffset>104471</wp:posOffset>
                </wp:positionH>
                <wp:positionV relativeFrom="paragraph">
                  <wp:posOffset>68580</wp:posOffset>
                </wp:positionV>
                <wp:extent cx="914400" cy="215182"/>
                <wp:effectExtent l="0" t="0" r="19050" b="13970"/>
                <wp:wrapNone/>
                <wp:docPr id="505" name="ホームベー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5182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01439" w14:textId="77777777" w:rsidR="00B4333E" w:rsidRPr="007C6D9E" w:rsidRDefault="00B4333E" w:rsidP="00B4333E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r w:rsidRPr="007C6D9E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  <w:szCs w:val="28"/>
                              </w:rPr>
                              <w:t>事　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8C4785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05" o:spid="_x0000_s1030" type="#_x0000_t15" style="position:absolute;margin-left:8.25pt;margin-top:5.4pt;width:1in;height:16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" adj="19058" fillcolor="window" strokecolor="#595959" strokeweight="1.5pt">
                <v:textbox inset="0,0,0,0">
                  <w:txbxContent>
                    <w:p w14:paraId="7A901439" w14:textId="77777777" w:rsidR="00B4333E" w:rsidRPr="007C6D9E" w:rsidRDefault="00B4333E" w:rsidP="00B4333E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  <w:szCs w:val="28"/>
                        </w:rPr>
                      </w:pPr>
                      <w:r w:rsidRPr="007C6D9E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  <w:szCs w:val="28"/>
                        </w:rPr>
                        <w:t xml:space="preserve">事　</w:t>
                      </w:r>
                      <w:r w:rsidRPr="007C6D9E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  <w:szCs w:val="28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p w14:paraId="70CB0E25" w14:textId="38697BB7" w:rsidR="00B4333E" w:rsidRDefault="00B4333E" w:rsidP="00B4333E">
      <w:pPr>
        <w:widowControl/>
        <w:spacing w:line="180" w:lineRule="exact"/>
        <w:jc w:val="left"/>
        <w:rPr>
          <w:rFonts w:ascii="源暎ラテミン" w:eastAsia="源暎ラテミン" w:hAnsi="源暎ラテミン"/>
        </w:rPr>
      </w:pPr>
      <w:r w:rsidRPr="001E147E">
        <w:rPr>
          <w:rFonts w:ascii="源暎ラテミン" w:eastAsia="源暎ラテミン" w:hAnsi="源暎ラテミン" w:hint="eastAsia"/>
        </w:rPr>
        <w:t xml:space="preserve">　　　</w:t>
      </w:r>
    </w:p>
    <w:tbl>
      <w:tblPr>
        <w:tblStyle w:val="a3"/>
        <w:tblW w:w="9639" w:type="dxa"/>
        <w:tblInd w:w="142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4333E" w14:paraId="654A3297" w14:textId="77777777" w:rsidTr="00A974C6">
        <w:tc>
          <w:tcPr>
            <w:tcW w:w="1418" w:type="dxa"/>
            <w:tcBorders>
              <w:left w:val="nil"/>
            </w:tcBorders>
          </w:tcPr>
          <w:p w14:paraId="38EAA192" w14:textId="43C0BEE6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14:paraId="1C4528E5" w14:textId="53F20195" w:rsidR="00B4333E" w:rsidRPr="00824A61" w:rsidRDefault="00A974C6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450F5D" wp14:editId="03E28CB3">
                      <wp:simplePos x="0" y="0"/>
                      <wp:positionH relativeFrom="column">
                        <wp:posOffset>57619</wp:posOffset>
                      </wp:positionH>
                      <wp:positionV relativeFrom="paragraph">
                        <wp:posOffset>55659</wp:posOffset>
                      </wp:positionV>
                      <wp:extent cx="4993005" cy="811033"/>
                      <wp:effectExtent l="0" t="0" r="17145" b="273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005" cy="8110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667568" w14:textId="3A85AAC3" w:rsidR="00A974C6" w:rsidRPr="00A974C6" w:rsidRDefault="00A974C6" w:rsidP="00A974C6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A974C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帰宅困難者（</w:t>
                                  </w:r>
                                  <w:r w:rsidRPr="00A974C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屋外滞留者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Pr="00A974C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を受け入れる場所を決めておきます。</w:t>
                                  </w:r>
                                </w:p>
                                <w:p w14:paraId="79B30AC4" w14:textId="77777777" w:rsidR="00A974C6" w:rsidRPr="00A974C6" w:rsidRDefault="00A974C6" w:rsidP="00A974C6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A974C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必要な資機材の保管場所を決めておきます。</w:t>
                                  </w:r>
                                </w:p>
                                <w:p w14:paraId="64B1084C" w14:textId="77777777" w:rsidR="00A974C6" w:rsidRPr="00A974C6" w:rsidRDefault="00A974C6" w:rsidP="00A974C6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A974C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役割分担を決めておきます。</w:t>
                                  </w:r>
                                </w:p>
                                <w:p w14:paraId="11A16442" w14:textId="77777777" w:rsidR="00A974C6" w:rsidRPr="00A974C6" w:rsidRDefault="00A974C6" w:rsidP="00A974C6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450F5D" id="正方形/長方形 5" o:spid="_x0000_s1031" style="position:absolute;margin-left:4.55pt;margin-top:4.4pt;width:393.15pt;height:63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" fillcolor="white [3212]" strokecolor="black [3213]" strokeweight="1pt">
                      <v:textbox>
                        <w:txbxContent>
                          <w:p w14:paraId="54667568" w14:textId="3A85AAC3" w:rsidR="00A974C6" w:rsidRPr="00A974C6" w:rsidRDefault="00A974C6" w:rsidP="00A974C6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974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帰宅困難者（</w:t>
                            </w:r>
                            <w:r w:rsidRPr="00A974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屋外滞留者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  <w:r w:rsidRPr="00A974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を受け入れる場所を決めておきます。</w:t>
                            </w:r>
                          </w:p>
                          <w:p w14:paraId="79B30AC4" w14:textId="77777777" w:rsidR="00A974C6" w:rsidRPr="00A974C6" w:rsidRDefault="00A974C6" w:rsidP="00A974C6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974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必要な資機材の保管場所を決めておきます。</w:t>
                            </w:r>
                          </w:p>
                          <w:p w14:paraId="64B1084C" w14:textId="77777777" w:rsidR="00A974C6" w:rsidRPr="00A974C6" w:rsidRDefault="00A974C6" w:rsidP="00A974C6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974C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役割分担を決めておきます。</w:t>
                            </w:r>
                          </w:p>
                          <w:p w14:paraId="11A16442" w14:textId="77777777" w:rsidR="00A974C6" w:rsidRPr="00A974C6" w:rsidRDefault="00A974C6" w:rsidP="00A974C6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3E9E47" w14:textId="71502F00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14ACF68" w14:textId="4149BD32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E037270" w14:textId="6C4B6263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</w:tbl>
    <w:p w14:paraId="437B25BD" w14:textId="29434132" w:rsidR="00A974C6" w:rsidRDefault="00A974C6" w:rsidP="00B4333E">
      <w:pPr>
        <w:widowControl/>
        <w:spacing w:line="140" w:lineRule="exact"/>
        <w:jc w:val="left"/>
        <w:rPr>
          <w:rFonts w:ascii="源暎ラテミン" w:eastAsia="源暎ラテミン" w:hAnsi="源暎ラテミン"/>
        </w:rPr>
      </w:pPr>
    </w:p>
    <w:p w14:paraId="6A83A717" w14:textId="605DF920" w:rsidR="00B4333E" w:rsidRPr="001E147E" w:rsidRDefault="00B4333E" w:rsidP="00B4333E">
      <w:pPr>
        <w:widowControl/>
        <w:spacing w:line="140" w:lineRule="exact"/>
        <w:jc w:val="left"/>
        <w:rPr>
          <w:rFonts w:ascii="源暎ラテミン" w:eastAsia="源暎ラテミン" w:hAnsi="源暎ラテミン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5B1D5" wp14:editId="62B4011B">
                <wp:simplePos x="0" y="0"/>
                <wp:positionH relativeFrom="column">
                  <wp:posOffset>104471</wp:posOffset>
                </wp:positionH>
                <wp:positionV relativeFrom="paragraph">
                  <wp:posOffset>55245</wp:posOffset>
                </wp:positionV>
                <wp:extent cx="914400" cy="218160"/>
                <wp:effectExtent l="0" t="0" r="0" b="0"/>
                <wp:wrapNone/>
                <wp:docPr id="506" name="ホームベー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8160"/>
                        </a:xfrm>
                        <a:prstGeom prst="homePlat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043931" w14:textId="77777777" w:rsidR="00B4333E" w:rsidRPr="007C6D9E" w:rsidRDefault="00B4333E" w:rsidP="00B4333E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C6D9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災害時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55B1D5" id="ホームベース 506" o:spid="_x0000_s1032" type="#_x0000_t15" style="position:absolute;margin-left:8.25pt;margin-top:4.35pt;width:1in;height:1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" adj="19023" fillcolor="#595959" stroked="f" strokeweight="2pt">
                <v:textbox inset="0,0,0,0">
                  <w:txbxContent>
                    <w:p w14:paraId="27043931" w14:textId="77777777" w:rsidR="00B4333E" w:rsidRPr="007C6D9E" w:rsidRDefault="00B4333E" w:rsidP="00B4333E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  <w:r w:rsidRPr="007C6D9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</w:rPr>
                        <w:t>災害時</w:t>
                      </w:r>
                    </w:p>
                  </w:txbxContent>
                </v:textbox>
              </v:shape>
            </w:pict>
          </mc:Fallback>
        </mc:AlternateContent>
      </w:r>
    </w:p>
    <w:p w14:paraId="57AE0E32" w14:textId="11FC9C14" w:rsidR="00B4333E" w:rsidRDefault="00415A5A" w:rsidP="00B4333E">
      <w:pPr>
        <w:widowControl/>
        <w:spacing w:line="360" w:lineRule="exact"/>
        <w:jc w:val="left"/>
        <w:rPr>
          <w:rFonts w:ascii="源暎ラテミン" w:eastAsia="源暎ラテミン" w:hAnsi="源暎ラテミン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248CD" wp14:editId="45E29B2C">
                <wp:simplePos x="0" y="0"/>
                <wp:positionH relativeFrom="column">
                  <wp:posOffset>1020942</wp:posOffset>
                </wp:positionH>
                <wp:positionV relativeFrom="paragraph">
                  <wp:posOffset>102152</wp:posOffset>
                </wp:positionV>
                <wp:extent cx="2162754" cy="421419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754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D35CF" w14:textId="35462731" w:rsidR="00415A5A" w:rsidRPr="00415A5A" w:rsidRDefault="00415A5A" w:rsidP="00415A5A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415A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［安全確保・一斉帰宅の抑制］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D248CD" id="正方形/長方形 12" o:spid="_x0000_s1033" style="position:absolute;margin-left:80.4pt;margin-top:8.05pt;width:170.3pt;height:3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" filled="f" stroked="f" strokeweight="1pt">
                <v:textbox>
                  <w:txbxContent>
                    <w:p w14:paraId="3F7D35CF" w14:textId="35462731" w:rsidR="00415A5A" w:rsidRPr="00415A5A" w:rsidRDefault="00415A5A" w:rsidP="00415A5A">
                      <w:pPr>
                        <w:jc w:val="left"/>
                        <w:rPr>
                          <w:sz w:val="22"/>
                          <w:szCs w:val="24"/>
                        </w:rPr>
                      </w:pPr>
                      <w:r w:rsidRPr="00415A5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［</w:t>
                      </w:r>
                      <w:r w:rsidRPr="00415A5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安全確保・一斉帰宅の抑制］</w:t>
                      </w:r>
                    </w:p>
                  </w:txbxContent>
                </v:textbox>
              </v:rect>
            </w:pict>
          </mc:Fallback>
        </mc:AlternateContent>
      </w:r>
      <w:r w:rsidR="00B4333E" w:rsidRPr="001E147E">
        <w:rPr>
          <w:rFonts w:ascii="源暎ラテミン" w:eastAsia="源暎ラテミン" w:hAnsi="源暎ラテミン" w:hint="eastAsia"/>
        </w:rPr>
        <w:t xml:space="preserve">　　　</w:t>
      </w:r>
    </w:p>
    <w:tbl>
      <w:tblPr>
        <w:tblStyle w:val="a3"/>
        <w:tblW w:w="9639" w:type="dxa"/>
        <w:tblInd w:w="142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4333E" w14:paraId="29714457" w14:textId="77777777" w:rsidTr="00824A61">
        <w:trPr>
          <w:trHeight w:val="1916"/>
        </w:trPr>
        <w:tc>
          <w:tcPr>
            <w:tcW w:w="1418" w:type="dxa"/>
            <w:tcBorders>
              <w:left w:val="nil"/>
            </w:tcBorders>
          </w:tcPr>
          <w:p w14:paraId="4B638322" w14:textId="4721800A" w:rsidR="00B4333E" w:rsidRPr="00824A61" w:rsidRDefault="007C6D9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9416F5" wp14:editId="69DD5CD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57951</wp:posOffset>
                      </wp:positionV>
                      <wp:extent cx="834887" cy="326003"/>
                      <wp:effectExtent l="0" t="0" r="22860" b="1714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32600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B197D" w14:textId="77777777" w:rsidR="007C6D9E" w:rsidRPr="007C6D9E" w:rsidRDefault="007C6D9E" w:rsidP="007C6D9E">
                                  <w:pPr>
                                    <w:widowControl/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7C6D9E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直後</w:t>
                                  </w:r>
                                </w:p>
                                <w:p w14:paraId="5318BEE2" w14:textId="77777777" w:rsidR="007C6D9E" w:rsidRDefault="007C6D9E" w:rsidP="007C6D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1C9416F5" id="四角形: 角を丸くする 9" o:spid="_x0000_s1034" style="position:absolute;margin-left:-4.05pt;margin-top:4.55pt;width:65.7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" fillcolor="white [3212]" strokecolor="black [3213]" strokeweight="1pt">
                      <v:stroke joinstyle="miter"/>
                      <v:textbox>
                        <w:txbxContent>
                          <w:p w14:paraId="60CB197D" w14:textId="77777777" w:rsidR="007C6D9E" w:rsidRPr="007C6D9E" w:rsidRDefault="007C6D9E" w:rsidP="007C6D9E">
                            <w:pPr>
                              <w:widowControl/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C6D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直後</w:t>
                            </w:r>
                          </w:p>
                          <w:p w14:paraId="5318BEE2" w14:textId="77777777" w:rsidR="007C6D9E" w:rsidRDefault="007C6D9E" w:rsidP="007C6D9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AA8991" w14:textId="21F4CB21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06C4DD5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5F282CC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390C292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21" w:type="dxa"/>
            <w:vMerge w:val="restart"/>
            <w:tcBorders>
              <w:top w:val="nil"/>
              <w:right w:val="nil"/>
            </w:tcBorders>
          </w:tcPr>
          <w:p w14:paraId="73854702" w14:textId="3B6FCAB5" w:rsidR="00B4333E" w:rsidRPr="00824A61" w:rsidRDefault="00EF456D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5ADDEB" wp14:editId="7A10B03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170815</wp:posOffset>
                      </wp:positionV>
                      <wp:extent cx="4993005" cy="1019175"/>
                      <wp:effectExtent l="0" t="0" r="1714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00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61DED1" w14:textId="16A89DB3" w:rsidR="00EF456D" w:rsidRPr="00EF456D" w:rsidRDefault="00EF456D" w:rsidP="00EF456D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自身の身の安全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確保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します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1DADCAF3" w14:textId="68E3164D" w:rsidR="00EF456D" w:rsidRPr="00EF456D" w:rsidRDefault="00EF456D" w:rsidP="00EF456D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従業員、施設利用者の安全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確保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します。</w:t>
                                  </w:r>
                                </w:p>
                                <w:p w14:paraId="19604FB7" w14:textId="768C303D" w:rsidR="00EF456D" w:rsidRDefault="00EF456D" w:rsidP="00EF456D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施設の安全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EF456D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確認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します。</w:t>
                                  </w:r>
                                </w:p>
                                <w:p w14:paraId="0E7CF588" w14:textId="5016E84F" w:rsidR="00EE6C99" w:rsidRPr="00EF456D" w:rsidRDefault="00EE6C99" w:rsidP="00EF456D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6E1EC1" w:rsidRP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従業員、施設利用者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対し</w:t>
                                  </w:r>
                                  <w:r w:rsidRP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一斉帰宅の抑制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呼びかけ</w:t>
                                  </w:r>
                                  <w:r w:rsidR="006E1EC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ます。</w:t>
                                  </w:r>
                                </w:p>
                                <w:p w14:paraId="127A9E4E" w14:textId="77777777" w:rsidR="00EF456D" w:rsidRPr="00A974C6" w:rsidRDefault="00EF456D" w:rsidP="00EF456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A5ADDEB" id="正方形/長方形 6" o:spid="_x0000_s1032" style="position:absolute;margin-left:4.65pt;margin-top:13.45pt;width:393.15pt;height:8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" fillcolor="#f2f2f2 [3052]" strokecolor="black [3213]" strokeweight="1pt">
                      <v:textbox>
                        <w:txbxContent>
                          <w:p w14:paraId="3861DED1" w14:textId="16A89DB3" w:rsidR="00EF456D" w:rsidRPr="00EF456D" w:rsidRDefault="00EF456D" w:rsidP="00EF456D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自身の身の安全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</w:t>
                            </w: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確保</w:t>
                            </w:r>
                            <w:r w:rsidR="006E1EC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します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1DADCAF3" w14:textId="68E3164D" w:rsidR="00EF456D" w:rsidRPr="00EF456D" w:rsidRDefault="00EF456D" w:rsidP="00EF456D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従業員、施設利用者の安全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</w:t>
                            </w: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確保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19604FB7" w14:textId="768C303D" w:rsidR="00EF456D" w:rsidRDefault="00EF456D" w:rsidP="00EF456D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施設の安全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</w:t>
                            </w:r>
                            <w:r w:rsidRPr="00EF456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確認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0E7CF588" w14:textId="5016E84F" w:rsidR="00EE6C99" w:rsidRPr="00EF456D" w:rsidRDefault="00EE6C99" w:rsidP="00EF456D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</w:t>
                            </w:r>
                            <w:r w:rsidR="006E1EC1" w:rsidRP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従業員、施設利用者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</w:t>
                            </w:r>
                            <w:r w:rsidR="006E1EC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対し</w:t>
                            </w:r>
                            <w:r w:rsidRP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一斉帰宅の抑制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</w:t>
                            </w:r>
                            <w:r w:rsidRP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呼びかけ</w:t>
                            </w:r>
                            <w:r w:rsidR="006E1EC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ます。</w:t>
                            </w:r>
                          </w:p>
                          <w:p w14:paraId="127A9E4E" w14:textId="77777777" w:rsidR="00EF456D" w:rsidRPr="00A974C6" w:rsidRDefault="00EF456D" w:rsidP="00EF456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020E1D" w14:textId="5BBA20CA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8E44812" w14:textId="64E66FE8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68ADDD10" w14:textId="3C1FA616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10698D5" w14:textId="5297DC4A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C2B5950" w14:textId="6961BBC2" w:rsidR="00B4333E" w:rsidRDefault="00415A5A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EB0915" wp14:editId="519EB3D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91136</wp:posOffset>
                      </wp:positionV>
                      <wp:extent cx="2536466" cy="42100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466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B2E7D7" w14:textId="38C14A42" w:rsidR="00415A5A" w:rsidRPr="00415A5A" w:rsidRDefault="00415A5A" w:rsidP="00415A5A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415A5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一時滞在</w:t>
                                  </w:r>
                                  <w:r w:rsid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施設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の開設準備・開設</w:t>
                                  </w:r>
                                  <w:r w:rsidRPr="00415A5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EB0915" id="正方形/長方形 13" o:spid="_x0000_s1033" style="position:absolute;left:0;text-align:left;margin-left:-3pt;margin-top:7.2pt;width:199.7pt;height: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" filled="f" stroked="f" strokeweight="1pt">
                      <v:textbox>
                        <w:txbxContent>
                          <w:p w14:paraId="6FB2E7D7" w14:textId="38C14A42" w:rsidR="00415A5A" w:rsidRPr="00415A5A" w:rsidRDefault="00415A5A" w:rsidP="00415A5A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415A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一時滞在</w:t>
                            </w:r>
                            <w:r w:rsid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施設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の開設準備・開設</w:t>
                            </w:r>
                            <w:r w:rsidRPr="00415A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BD2BCC" w14:textId="6AF59D7B" w:rsidR="00366A36" w:rsidRDefault="00DF3E1C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EC8048" wp14:editId="398CDB3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149225</wp:posOffset>
                      </wp:positionV>
                      <wp:extent cx="4993005" cy="3762375"/>
                      <wp:effectExtent l="0" t="0" r="1714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005" cy="376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36E59F" w14:textId="21A2DAB6" w:rsidR="00DD5BA1" w:rsidRDefault="00DD5BA1" w:rsidP="00D94922">
                                  <w:pPr>
                                    <w:widowControl/>
                                    <w:spacing w:line="360" w:lineRule="exact"/>
                                    <w:ind w:left="283" w:hangingChars="135" w:hanging="28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大阪市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からの一時滞在</w:t>
                                  </w:r>
                                  <w:r w:rsid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施設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の開設依頼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（T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witter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、LINE等による発信）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により、担当者は参集し、運営体制を確認します。</w:t>
                                  </w:r>
                                </w:p>
                                <w:p w14:paraId="7413D3CF" w14:textId="3A496D3B" w:rsidR="00DD5BA1" w:rsidRDefault="00DD5BA1" w:rsidP="00DD5BA1">
                                  <w:pPr>
                                    <w:widowControl/>
                                    <w:spacing w:beforeLines="30" w:before="109" w:afterLines="30" w:after="109" w:line="360" w:lineRule="exact"/>
                                    <w:ind w:firstLineChars="200" w:firstLine="40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※緊急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対応が</w:t>
                                  </w:r>
                                  <w:r w:rsidR="003B676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求められる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場合、自主的な判断で開設する</w:t>
                                  </w:r>
                                  <w:r w:rsidR="003B676F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必要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もあります。</w:t>
                                  </w:r>
                                </w:p>
                                <w:p w14:paraId="37B19E3E" w14:textId="7931E43B" w:rsidR="00DD5BA1" w:rsidRDefault="00DD5BA1" w:rsidP="00DD5BA1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資機材を準備し、受付や受入場所（受入区域）を</w:t>
                                  </w:r>
                                  <w:r w:rsid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設定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します。</w:t>
                                  </w:r>
                                </w:p>
                                <w:p w14:paraId="78FBEAE7" w14:textId="6F8EC388" w:rsidR="000C0B09" w:rsidRPr="00F017B3" w:rsidRDefault="000C0B09" w:rsidP="00DD5BA1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□　</w:t>
                                  </w:r>
                                  <w:r w:rsidR="008A6B8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状況に応じて</w:t>
                                  </w:r>
                                  <w:r w:rsidR="008A6B8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、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開設状況を自社SNS・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HPに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アップします。</w:t>
                                  </w:r>
                                </w:p>
                                <w:p w14:paraId="767F8726" w14:textId="77E4E1F4" w:rsidR="00DD5BA1" w:rsidRPr="00DD5BA1" w:rsidRDefault="00DD5BA1" w:rsidP="000C0B09">
                                  <w:pPr>
                                    <w:widowControl/>
                                    <w:spacing w:line="360" w:lineRule="exact"/>
                                    <w:ind w:left="363" w:hangingChars="173" w:hanging="36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□　</w:t>
                                  </w:r>
                                  <w:r w:rsidR="000C0B0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帰宅困難者（屋外滞留者）の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受入にあたって受付を行い、滞在の注意事項を伝えます。</w:t>
                                  </w:r>
                                </w:p>
                                <w:p w14:paraId="1570AF13" w14:textId="122F8D7E" w:rsidR="00DD5BA1" w:rsidRPr="00DD5BA1" w:rsidRDefault="00DD5BA1" w:rsidP="00DD5BA1">
                                  <w:pPr>
                                    <w:widowControl/>
                                    <w:spacing w:line="360" w:lineRule="exact"/>
                                    <w:ind w:left="420" w:hangingChars="200" w:hanging="42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受入場所（受入区域）へ誘導し、</w:t>
                                  </w:r>
                                  <w:r w:rsid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可能な範囲で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物資の提供等に対応します。</w:t>
                                  </w:r>
                                </w:p>
                                <w:p w14:paraId="1EF91F88" w14:textId="77777777" w:rsidR="00DD5BA1" w:rsidRPr="00DD5BA1" w:rsidRDefault="00DD5BA1" w:rsidP="000C0B09">
                                  <w:pPr>
                                    <w:widowControl/>
                                    <w:spacing w:line="360" w:lineRule="exact"/>
                                    <w:ind w:firstLineChars="200" w:firstLine="42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〈提供する物資〉</w:t>
                                  </w:r>
                                </w:p>
                                <w:p w14:paraId="3E84A0D1" w14:textId="5D1EF33F" w:rsidR="00DD5BA1" w:rsidRPr="00DD5BA1" w:rsidRDefault="00DD5BA1" w:rsidP="00DD5BA1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　　　　　・飲料水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食料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アルミブランケット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　など</w:t>
                                  </w:r>
                                </w:p>
                                <w:p w14:paraId="011A40E8" w14:textId="692D82E1" w:rsidR="00DD5BA1" w:rsidRPr="000C0B09" w:rsidRDefault="00DD5BA1" w:rsidP="00DD5BA1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0C0B09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="008A6B8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状況に応じて</w:t>
                                  </w:r>
                                  <w:r w:rsidR="008A6B8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、</w:t>
                                  </w:r>
                                  <w:r w:rsid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受入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状況を自社SNS・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HPに</w:t>
                                  </w:r>
                                  <w:r w:rsidR="00F017B3" w:rsidRPr="00F017B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アップします。</w:t>
                                  </w:r>
                                </w:p>
                                <w:p w14:paraId="02C3C3A0" w14:textId="4D0D7D5E" w:rsidR="00DD5BA1" w:rsidRPr="00DD5BA1" w:rsidRDefault="00DD5BA1" w:rsidP="00CE5438">
                                  <w:pPr>
                                    <w:widowControl/>
                                    <w:spacing w:line="360" w:lineRule="exact"/>
                                    <w:ind w:left="363" w:hangingChars="173" w:hanging="363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□　</w:t>
                                  </w:r>
                                  <w:r w:rsidR="00CE543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市のT</w:t>
                                  </w:r>
                                  <w:r w:rsidR="00CE543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witter</w:t>
                                  </w:r>
                                  <w:r w:rsidR="00CE543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、LINE、防災アプリ等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から入手した情報</w:t>
                                  </w:r>
                                  <w:r w:rsid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（または</w:t>
                                  </w:r>
                                  <w:r w:rsidR="00DF3E1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大阪市防災アプリ・サイトの</w:t>
                                  </w:r>
                                  <w:r w:rsid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QRコード）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を掲示板</w:t>
                                  </w:r>
                                  <w:r w:rsid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に掲出します。</w:t>
                                  </w:r>
                                </w:p>
                                <w:p w14:paraId="2B34747E" w14:textId="4ED530A6" w:rsidR="00DD5BA1" w:rsidRPr="00DD5BA1" w:rsidRDefault="00DD5BA1" w:rsidP="00DD5BA1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　　　〈提供する情報〉</w:t>
                                  </w:r>
                                </w:p>
                                <w:p w14:paraId="77153F4F" w14:textId="04B74B66" w:rsidR="00DD5BA1" w:rsidRPr="00DD5BA1" w:rsidRDefault="00DD5BA1" w:rsidP="00CE5438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　　　　　・災害情報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EE6C99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避難情報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交通機関</w:t>
                                  </w:r>
                                  <w:r w:rsid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や</w:t>
                                  </w:r>
                                  <w:r w:rsidR="00CE543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道路</w:t>
                                  </w:r>
                                  <w:r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の状況</w:t>
                                  </w:r>
                                  <w:r w:rsidR="00CE5438" w:rsidRPr="00DD5BA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 xml:space="preserve">　な</w:t>
                                  </w:r>
                                  <w:r w:rsidR="00CE543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C8048" id="正方形/長方形 7" o:spid="_x0000_s1034" style="position:absolute;left:0;text-align:left;margin-left:4.65pt;margin-top:11.75pt;width:393.15pt;height:29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" fillcolor="#f2f2f2 [3052]" strokecolor="black [3213]" strokeweight="1pt">
                      <v:textbox>
                        <w:txbxContent>
                          <w:p w14:paraId="2B36E59F" w14:textId="21A2DAB6" w:rsidR="00DD5BA1" w:rsidRDefault="00DD5BA1" w:rsidP="00D94922">
                            <w:pPr>
                              <w:widowControl/>
                              <w:spacing w:line="360" w:lineRule="exact"/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大阪市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からの一時滞在</w:t>
                            </w:r>
                            <w:r w:rsid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施設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の開設依頼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（T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witter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、LINE等による発信）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により、担当者は参集し、運営体制を確認します。</w:t>
                            </w:r>
                          </w:p>
                          <w:p w14:paraId="7413D3CF" w14:textId="3A496D3B" w:rsidR="00DD5BA1" w:rsidRDefault="00DD5BA1" w:rsidP="00DD5BA1">
                            <w:pPr>
                              <w:widowControl/>
                              <w:spacing w:beforeLines="30" w:before="109" w:afterLines="30" w:after="109" w:line="360" w:lineRule="exact"/>
                              <w:ind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※緊急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対応が</w:t>
                            </w:r>
                            <w:r w:rsidR="003B67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求められる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場合、自主的な判断で開設する</w:t>
                            </w:r>
                            <w:r w:rsidR="003B67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必要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もあります。</w:t>
                            </w:r>
                          </w:p>
                          <w:p w14:paraId="37B19E3E" w14:textId="7931E43B" w:rsidR="00DD5BA1" w:rsidRDefault="00DD5BA1" w:rsidP="00DD5BA1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資機材を準備し、受付や受入場所（受入区域）を</w:t>
                            </w:r>
                            <w:r w:rsid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設定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78FBEAE7" w14:textId="6F8EC388" w:rsidR="000C0B09" w:rsidRPr="00F017B3" w:rsidRDefault="000C0B09" w:rsidP="00DD5BA1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　</w:t>
                            </w:r>
                            <w:r w:rsidR="008A6B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状況に応じて</w:t>
                            </w:r>
                            <w:r w:rsidR="008A6B8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開設状況を自社SNS・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HPに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アップします。</w:t>
                            </w:r>
                          </w:p>
                          <w:p w14:paraId="767F8726" w14:textId="77E4E1F4" w:rsidR="00DD5BA1" w:rsidRPr="00DD5BA1" w:rsidRDefault="00DD5BA1" w:rsidP="000C0B09">
                            <w:pPr>
                              <w:widowControl/>
                              <w:spacing w:line="360" w:lineRule="exact"/>
                              <w:ind w:left="363" w:hangingChars="173" w:hanging="36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　</w:t>
                            </w:r>
                            <w:r w:rsidR="000C0B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帰宅困難者（屋外滞留者）の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受入にあたって受付を行い、滞在の注意事項を伝えます。</w:t>
                            </w:r>
                          </w:p>
                          <w:p w14:paraId="1570AF13" w14:textId="122F8D7E" w:rsidR="00DD5BA1" w:rsidRPr="00DD5BA1" w:rsidRDefault="00DD5BA1" w:rsidP="00DD5BA1">
                            <w:pPr>
                              <w:widowControl/>
                              <w:spacing w:line="360" w:lineRule="exact"/>
                              <w:ind w:left="420" w:hangingChars="200" w:hanging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受入場所（受入区域）へ誘導し、</w:t>
                            </w:r>
                            <w:r w:rsid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可能な範囲で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物資の提供等に対応します。</w:t>
                            </w:r>
                          </w:p>
                          <w:p w14:paraId="1EF91F88" w14:textId="77777777" w:rsidR="00DD5BA1" w:rsidRPr="00DD5BA1" w:rsidRDefault="00DD5BA1" w:rsidP="000C0B09">
                            <w:pPr>
                              <w:widowControl/>
                              <w:spacing w:line="360" w:lineRule="exact"/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〈提供する物資〉</w:t>
                            </w:r>
                          </w:p>
                          <w:p w14:paraId="3E84A0D1" w14:textId="5D1EF33F" w:rsidR="00DD5BA1" w:rsidRPr="00DD5BA1" w:rsidRDefault="00DD5BA1" w:rsidP="00DD5BA1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　　・飲料水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食料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3146C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アルミブランケット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など</w:t>
                            </w:r>
                          </w:p>
                          <w:p w14:paraId="011A40E8" w14:textId="692D82E1" w:rsidR="00DD5BA1" w:rsidRPr="000C0B09" w:rsidRDefault="00DD5BA1" w:rsidP="00DD5BA1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</w:t>
                            </w:r>
                            <w:r w:rsidRPr="000C0B0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</w:t>
                            </w:r>
                            <w:r w:rsidR="008A6B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状況に応じて</w:t>
                            </w:r>
                            <w:r w:rsidR="008A6B8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</w:t>
                            </w:r>
                            <w:r w:rsid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受入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状況を自社SNS・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HPに</w:t>
                            </w:r>
                            <w:r w:rsidR="00F017B3" w:rsidRPr="00F017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アップします。</w:t>
                            </w:r>
                          </w:p>
                          <w:p w14:paraId="02C3C3A0" w14:textId="4D0D7D5E" w:rsidR="00DD5BA1" w:rsidRPr="00DD5BA1" w:rsidRDefault="00DD5BA1" w:rsidP="00CE5438">
                            <w:pPr>
                              <w:widowControl/>
                              <w:spacing w:line="360" w:lineRule="exact"/>
                              <w:ind w:left="363" w:hangingChars="173" w:hanging="36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　</w:t>
                            </w:r>
                            <w:r w:rsidR="00CE54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市のT</w:t>
                            </w:r>
                            <w:r w:rsidR="00CE543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witter</w:t>
                            </w:r>
                            <w:r w:rsidR="00CE54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、LINE、防災アプリ等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から入手した情報</w:t>
                            </w:r>
                            <w:r w:rsid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（または</w:t>
                            </w:r>
                            <w:r w:rsidR="00DF3E1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大阪市防災アプリ・サイトの</w:t>
                            </w:r>
                            <w:r w:rsid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QRコード）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を掲示板</w:t>
                            </w:r>
                            <w:r w:rsid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等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に掲出します。</w:t>
                            </w:r>
                          </w:p>
                          <w:p w14:paraId="2B34747E" w14:textId="4ED530A6" w:rsidR="00DD5BA1" w:rsidRPr="00DD5BA1" w:rsidRDefault="00DD5BA1" w:rsidP="00DD5BA1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〈提供する情報〉</w:t>
                            </w:r>
                          </w:p>
                          <w:p w14:paraId="77153F4F" w14:textId="04B74B66" w:rsidR="00DD5BA1" w:rsidRPr="00DD5BA1" w:rsidRDefault="00DD5BA1" w:rsidP="00CE5438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　　・災害情報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EE6C9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避難情報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交通機関</w:t>
                            </w:r>
                            <w:r w:rsid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や</w:t>
                            </w:r>
                            <w:r w:rsidR="00CE54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道路</w:t>
                            </w:r>
                            <w:r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の状況</w:t>
                            </w:r>
                            <w:r w:rsidR="00CE5438" w:rsidRPr="00DD5B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な</w:t>
                            </w:r>
                            <w:r w:rsidR="00CE54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857FBE" w14:textId="2F6B7757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39C4FBE1" w14:textId="15C6C264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6F8C41F7" w14:textId="02927DAF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0703F881" w14:textId="059D627B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320DD9A7" w14:textId="53A375E3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048D4A06" w14:textId="0979FC07" w:rsidR="00366A36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43B56A83" w14:textId="77777777" w:rsidR="00366A36" w:rsidRPr="00824A61" w:rsidRDefault="00366A36" w:rsidP="00366A36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</w:p>
          <w:p w14:paraId="460E023E" w14:textId="1686B47F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278D67F" w14:textId="3F0F9358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0C9950A" w14:textId="7F3FA4DC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20675E60" w14:textId="04AAFCAE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89C5620" w14:textId="7DB5782F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8D2ABEE" w14:textId="76EA6A25" w:rsidR="00B4333E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D8B8E7E" w14:textId="0558E531" w:rsidR="00366A36" w:rsidRPr="00824A61" w:rsidRDefault="00366A36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48B311C" w14:textId="31542D31" w:rsidR="00B4333E" w:rsidRDefault="00B4333E" w:rsidP="00366A36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5F8FF699" w14:textId="77777777" w:rsidR="00366A36" w:rsidRDefault="00366A36" w:rsidP="00366A36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1AC2422C" w14:textId="539463C5" w:rsidR="00B4333E" w:rsidRPr="00824A61" w:rsidRDefault="00415A5A" w:rsidP="004F5B83">
            <w:pPr>
              <w:widowControl/>
              <w:spacing w:line="360" w:lineRule="exact"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38E8C9" wp14:editId="60F3A46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51104</wp:posOffset>
                      </wp:positionV>
                      <wp:extent cx="1876508" cy="42100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508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4744" w14:textId="1B6E244C" w:rsidR="00415A5A" w:rsidRPr="00415A5A" w:rsidRDefault="00415A5A" w:rsidP="00415A5A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415A5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一時滞在</w:t>
                                  </w:r>
                                  <w:r w:rsidR="00EE6C9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施設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の閉設</w:t>
                                  </w:r>
                                  <w:r w:rsidRPr="00415A5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38E8C9" id="正方形/長方形 14" o:spid="_x0000_s1035" style="position:absolute;left:0;text-align:left;margin-left:-2.95pt;margin-top:4pt;width:147.75pt;height:3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" filled="f" stroked="f" strokeweight="1pt">
                      <v:textbox>
                        <w:txbxContent>
                          <w:p w14:paraId="57304744" w14:textId="1B6E244C" w:rsidR="00415A5A" w:rsidRPr="00415A5A" w:rsidRDefault="00415A5A" w:rsidP="00415A5A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415A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一時滞在</w:t>
                            </w:r>
                            <w:r w:rsidR="00EE6C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施設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の閉設</w:t>
                            </w:r>
                            <w:r w:rsidRPr="00415A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6D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3B6BAA" wp14:editId="14D41AF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322801</wp:posOffset>
                      </wp:positionV>
                      <wp:extent cx="4993005" cy="795130"/>
                      <wp:effectExtent l="0" t="0" r="17145" b="2413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005" cy="795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CE7610" w14:textId="02838BF3" w:rsidR="00366A36" w:rsidRPr="00366A36" w:rsidRDefault="00366A36" w:rsidP="007C6D9E">
                                  <w:pPr>
                                    <w:ind w:left="363" w:hangingChars="173" w:hanging="363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□　公共交通機関の運行再開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や関西広域連合・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大阪府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による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代替輸送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3146C9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開始</w:t>
                                  </w:r>
                                  <w:r w:rsidRP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を受けて、</w:t>
                                  </w:r>
                                  <w:r w:rsidR="007C6D9E" w:rsidRPr="00D073B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大阪市から、</w:t>
                                  </w:r>
                                  <w:r w:rsidR="00D073B7" w:rsidRPr="00D073B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SNSを通じて</w:t>
                                  </w:r>
                                  <w:r w:rsidR="007C6D9E" w:rsidRPr="00D073B7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帰宅困難者（屋外滞留者）の受入れ協力要請終了の連絡があります。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施設</w:t>
                                  </w:r>
                                  <w:r w:rsidRPr="00366A3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滞在者へ帰宅の案内をします。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3B6BAA" id="正方形/長方形 8" o:spid="_x0000_s1036" style="position:absolute;left:0;text-align:left;margin-left:4.5pt;margin-top:25.4pt;width:393.15pt;height:62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" fillcolor="#f2f2f2 [3052]" strokecolor="black [3213]" strokeweight="1pt">
                      <v:textbox>
                        <w:txbxContent>
                          <w:p w14:paraId="2BCE7610" w14:textId="02838BF3" w:rsidR="00366A36" w:rsidRPr="00366A36" w:rsidRDefault="00366A36" w:rsidP="007C6D9E">
                            <w:pPr>
                              <w:ind w:left="363" w:hangingChars="173" w:hanging="36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□　公共交通機関の運行再開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や関西広域連合・</w:t>
                            </w:r>
                            <w:r w:rsidR="003146C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大阪府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による</w:t>
                            </w:r>
                            <w:r w:rsidR="003146C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代替輸送</w:t>
                            </w:r>
                            <w:r w:rsidR="003146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</w:t>
                            </w:r>
                            <w:r w:rsidR="003146C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開始</w:t>
                            </w:r>
                            <w:r w:rsidRP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を受けて、</w:t>
                            </w:r>
                            <w:r w:rsidR="007C6D9E" w:rsidRPr="00D073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大阪市から、</w:t>
                            </w:r>
                            <w:r w:rsidR="00D073B7" w:rsidRPr="00D073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SNSを通じて</w:t>
                            </w:r>
                            <w:r w:rsidR="007C6D9E" w:rsidRPr="00D073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帰宅困難者（屋外滞留者）の受入れ協力要請終了の連絡があります。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施設</w:t>
                            </w:r>
                            <w:r w:rsidRPr="00366A3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滞在者へ帰宅の案内をします。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4333E" w14:paraId="36C677E8" w14:textId="77777777" w:rsidTr="00824A61">
        <w:trPr>
          <w:trHeight w:val="3938"/>
        </w:trPr>
        <w:tc>
          <w:tcPr>
            <w:tcW w:w="1418" w:type="dxa"/>
            <w:tcBorders>
              <w:left w:val="nil"/>
            </w:tcBorders>
          </w:tcPr>
          <w:p w14:paraId="7957737A" w14:textId="5537980B" w:rsidR="00B4333E" w:rsidRPr="00824A61" w:rsidRDefault="005D1498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5982D9" wp14:editId="0116FC6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126199</wp:posOffset>
                      </wp:positionV>
                      <wp:extent cx="834887" cy="326003"/>
                      <wp:effectExtent l="0" t="0" r="22860" b="1714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32600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E4AA33" w14:textId="464E11E0" w:rsidR="005D1498" w:rsidRPr="005D1498" w:rsidRDefault="005D1498" w:rsidP="005D1498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5D149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６時間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  <w:p w14:paraId="1C73B263" w14:textId="77777777" w:rsidR="005D1498" w:rsidRDefault="005D1498" w:rsidP="005D14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2D5982D9" id="四角形: 角を丸くする 10" o:spid="_x0000_s1040" style="position:absolute;margin-left:-4.35pt;margin-top:9.95pt;width:65.7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" fillcolor="white [3212]" strokecolor="black [3213]" strokeweight="1pt">
                      <v:stroke joinstyle="miter"/>
                      <v:textbox>
                        <w:txbxContent>
                          <w:p w14:paraId="20E4AA33" w14:textId="464E11E0" w:rsidR="005D1498" w:rsidRPr="005D1498" w:rsidRDefault="005D1498" w:rsidP="005D1498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D149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６時間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～</w:t>
                            </w:r>
                          </w:p>
                          <w:p w14:paraId="1C73B263" w14:textId="77777777" w:rsidR="005D1498" w:rsidRDefault="005D1498" w:rsidP="005D149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F6002A" w14:textId="015A6793" w:rsidR="00B4333E" w:rsidRPr="00824A61" w:rsidRDefault="00B4333E" w:rsidP="004F5B83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3A711404" w14:textId="172DDB02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F199F3E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4FED36F" w14:textId="4AE7ED45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F020EDC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D00D6F9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444127C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285D49E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33AACBB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D015B06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80DCDE4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4A0A66E" w14:textId="71F41952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21D9483" w14:textId="462F7A5C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3D75B87" w14:textId="77777777" w:rsidR="00B4333E" w:rsidRPr="007526ED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7DF2023" w14:textId="72DA0F02" w:rsidR="00B4333E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68D27E3" w14:textId="77777777" w:rsidR="00B4333E" w:rsidRDefault="00B4333E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762E4C8" w14:textId="6B1E5AC5" w:rsidR="00366A36" w:rsidRPr="007526ED" w:rsidRDefault="00366A36" w:rsidP="004F5B83">
            <w:pPr>
              <w:widowControl/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21" w:type="dxa"/>
            <w:vMerge/>
            <w:tcBorders>
              <w:top w:val="nil"/>
              <w:right w:val="nil"/>
            </w:tcBorders>
          </w:tcPr>
          <w:p w14:paraId="27EFD4E1" w14:textId="77777777" w:rsidR="00B4333E" w:rsidRPr="001E147E" w:rsidRDefault="00B4333E" w:rsidP="004F5B83">
            <w:pPr>
              <w:widowControl/>
              <w:spacing w:line="360" w:lineRule="exact"/>
              <w:jc w:val="left"/>
              <w:rPr>
                <w:rFonts w:ascii="源暎ラテミン" w:eastAsia="源暎ラテミン" w:hAnsi="源暎ラテミン"/>
              </w:rPr>
            </w:pPr>
          </w:p>
        </w:tc>
      </w:tr>
      <w:tr w:rsidR="00B4333E" w14:paraId="17BC09F7" w14:textId="77777777" w:rsidTr="00415A5A">
        <w:trPr>
          <w:trHeight w:val="1797"/>
        </w:trPr>
        <w:tc>
          <w:tcPr>
            <w:tcW w:w="1418" w:type="dxa"/>
            <w:tcBorders>
              <w:left w:val="nil"/>
            </w:tcBorders>
          </w:tcPr>
          <w:p w14:paraId="76F2D3A6" w14:textId="3304AD43" w:rsidR="00B4333E" w:rsidRPr="00824A61" w:rsidRDefault="005D1498" w:rsidP="004F5B83">
            <w:pPr>
              <w:spacing w:line="360" w:lineRule="exact"/>
              <w:ind w:left="210" w:hangingChars="100" w:hanging="210"/>
              <w:jc w:val="left"/>
              <w:rPr>
                <w:rFonts w:ascii="BIZ UDPゴシック" w:eastAsia="BIZ UDPゴシック" w:hAnsi="BIZ UDPゴシック"/>
                <w:spacing w:val="-1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051D55" wp14:editId="6E59571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108585</wp:posOffset>
                      </wp:positionV>
                      <wp:extent cx="834390" cy="492760"/>
                      <wp:effectExtent l="0" t="0" r="22860" b="21590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492760"/>
                              </a:xfrm>
                              <a:prstGeom prst="roundRect">
                                <a:avLst>
                                  <a:gd name="adj" fmla="val 1225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353B9B" w14:textId="0E08DF1B" w:rsidR="005D1498" w:rsidRPr="005D1498" w:rsidRDefault="005D1498" w:rsidP="005D1498">
                                  <w:pPr>
                                    <w:widowControl/>
                                    <w:spacing w:line="3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24</w:t>
                                  </w:r>
                                  <w:r w:rsidRPr="005D1498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～72時間</w:t>
                                  </w:r>
                                </w:p>
                                <w:p w14:paraId="123C7810" w14:textId="77777777" w:rsidR="005D1498" w:rsidRDefault="005D1498" w:rsidP="005D14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70051D55" id="四角形: 角を丸くする 11" o:spid="_x0000_s1041" style="position:absolute;left:0;text-align:left;margin-left:-4.75pt;margin-top:8.55pt;width:65.7pt;height:3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" fillcolor="white [3212]" strokecolor="black [3213]" strokeweight="1pt">
                      <v:stroke joinstyle="miter"/>
                      <v:textbox inset="0,,0">
                        <w:txbxContent>
                          <w:p w14:paraId="21353B9B" w14:textId="0E08DF1B" w:rsidR="005D1498" w:rsidRPr="005D1498" w:rsidRDefault="005D1498" w:rsidP="005D1498">
                            <w:pPr>
                              <w:widowControl/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24</w:t>
                            </w:r>
                            <w:r w:rsidRPr="005D149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時間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～72時間</w:t>
                            </w:r>
                          </w:p>
                          <w:p w14:paraId="123C7810" w14:textId="77777777" w:rsidR="005D1498" w:rsidRDefault="005D1498" w:rsidP="005D149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CAE755F" w14:textId="36451DED" w:rsidR="00B4333E" w:rsidRPr="00824A61" w:rsidRDefault="00B4333E" w:rsidP="004F5B8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pacing w:val="-14"/>
              </w:rPr>
            </w:pPr>
          </w:p>
          <w:p w14:paraId="2BD9B746" w14:textId="77777777" w:rsidR="00B4333E" w:rsidRPr="007526ED" w:rsidRDefault="00B4333E" w:rsidP="004F5B83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21" w:type="dxa"/>
            <w:vMerge/>
            <w:tcBorders>
              <w:right w:val="nil"/>
            </w:tcBorders>
          </w:tcPr>
          <w:p w14:paraId="5A58B246" w14:textId="77777777" w:rsidR="00B4333E" w:rsidRPr="001E147E" w:rsidRDefault="00B4333E" w:rsidP="004F5B83">
            <w:pPr>
              <w:widowControl/>
              <w:spacing w:line="360" w:lineRule="exact"/>
              <w:jc w:val="left"/>
              <w:rPr>
                <w:rFonts w:ascii="源暎ラテミン" w:eastAsia="源暎ラテミン" w:hAnsi="源暎ラテミン"/>
              </w:rPr>
            </w:pPr>
          </w:p>
        </w:tc>
      </w:tr>
    </w:tbl>
    <w:p w14:paraId="3E793B46" w14:textId="055CB8FD" w:rsidR="007427C9" w:rsidRDefault="00415A5A" w:rsidP="00415A5A">
      <w:pPr>
        <w:spacing w:line="60" w:lineRule="exact"/>
      </w:pPr>
      <w:r>
        <w:rPr>
          <w:rFonts w:hint="eastAsia"/>
        </w:rPr>
        <w:t xml:space="preserve">　</w:t>
      </w:r>
    </w:p>
    <w:sectPr w:rsidR="007427C9" w:rsidSect="00522CC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0BF5E" w14:textId="77777777" w:rsidR="003B676F" w:rsidRDefault="003B676F" w:rsidP="003B676F">
      <w:r>
        <w:separator/>
      </w:r>
    </w:p>
  </w:endnote>
  <w:endnote w:type="continuationSeparator" w:id="0">
    <w:p w14:paraId="1CB6B566" w14:textId="77777777" w:rsidR="003B676F" w:rsidRDefault="003B676F" w:rsidP="003B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源暎ラテミン">
    <w:altName w:val="Malgun Gothic Semilight"/>
    <w:panose1 w:val="00000000000000000000"/>
    <w:charset w:val="80"/>
    <w:family w:val="swiss"/>
    <w:notTrueType/>
    <w:pitch w:val="variable"/>
    <w:sig w:usb0="00000000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C98E" w14:textId="77777777" w:rsidR="003B676F" w:rsidRDefault="003B676F" w:rsidP="003B676F">
      <w:r>
        <w:separator/>
      </w:r>
    </w:p>
  </w:footnote>
  <w:footnote w:type="continuationSeparator" w:id="0">
    <w:p w14:paraId="49CE10FA" w14:textId="77777777" w:rsidR="003B676F" w:rsidRDefault="003B676F" w:rsidP="003B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9"/>
    <w:rsid w:val="0005462A"/>
    <w:rsid w:val="00065152"/>
    <w:rsid w:val="000B519F"/>
    <w:rsid w:val="000C0B09"/>
    <w:rsid w:val="001312BB"/>
    <w:rsid w:val="001C13EA"/>
    <w:rsid w:val="001D4B03"/>
    <w:rsid w:val="001F0E28"/>
    <w:rsid w:val="0030469C"/>
    <w:rsid w:val="003146C9"/>
    <w:rsid w:val="00335A2F"/>
    <w:rsid w:val="00366A36"/>
    <w:rsid w:val="00383F18"/>
    <w:rsid w:val="003B676F"/>
    <w:rsid w:val="003E25AC"/>
    <w:rsid w:val="00415A5A"/>
    <w:rsid w:val="00473ABD"/>
    <w:rsid w:val="00513E3A"/>
    <w:rsid w:val="00522CC4"/>
    <w:rsid w:val="005D1498"/>
    <w:rsid w:val="006065C0"/>
    <w:rsid w:val="006E1EC1"/>
    <w:rsid w:val="0073298B"/>
    <w:rsid w:val="007427C9"/>
    <w:rsid w:val="007C6D9E"/>
    <w:rsid w:val="00824A61"/>
    <w:rsid w:val="008A6B83"/>
    <w:rsid w:val="00A117FA"/>
    <w:rsid w:val="00A16186"/>
    <w:rsid w:val="00A974C6"/>
    <w:rsid w:val="00B4333E"/>
    <w:rsid w:val="00BF6A19"/>
    <w:rsid w:val="00C36641"/>
    <w:rsid w:val="00C403CC"/>
    <w:rsid w:val="00CE5438"/>
    <w:rsid w:val="00D073B7"/>
    <w:rsid w:val="00D743B5"/>
    <w:rsid w:val="00D94922"/>
    <w:rsid w:val="00DC6C54"/>
    <w:rsid w:val="00DD5BA1"/>
    <w:rsid w:val="00DF3E1C"/>
    <w:rsid w:val="00EB0F25"/>
    <w:rsid w:val="00EB113C"/>
    <w:rsid w:val="00EE6C99"/>
    <w:rsid w:val="00EF456D"/>
    <w:rsid w:val="00F0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11D3DC"/>
  <w15:chartTrackingRefBased/>
  <w15:docId w15:val="{451BEDDF-57A7-40F0-AB84-8C33CCF1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76F"/>
  </w:style>
  <w:style w:type="paragraph" w:styleId="a6">
    <w:name w:val="footer"/>
    <w:basedOn w:val="a"/>
    <w:link w:val="a7"/>
    <w:uiPriority w:val="99"/>
    <w:unhideWhenUsed/>
    <w:rsid w:val="003B6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13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2023-03-22T10:04:00Z</cp:lastPrinted>
  <dcterms:created xsi:type="dcterms:W3CDTF">2022-08-15T03:14:00Z</dcterms:created>
  <dcterms:modified xsi:type="dcterms:W3CDTF">2023-04-07T05:27:00Z</dcterms:modified>
</cp:coreProperties>
</file>