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45CA1912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F95595">
        <w:rPr>
          <w:rFonts w:ascii="ＭＳ ゴシック" w:eastAsia="ＭＳ ゴシック" w:hAnsi="ＭＳ ゴシック" w:hint="eastAsia"/>
          <w:b/>
          <w:szCs w:val="21"/>
        </w:rPr>
        <w:t>９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90E9F42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A027AB">
        <w:rPr>
          <w:rFonts w:ascii="ＭＳ ゴシック" w:eastAsia="ＭＳ ゴシック" w:hAnsi="ＭＳ ゴシック" w:hint="eastAsia"/>
          <w:b/>
          <w:szCs w:val="21"/>
        </w:rPr>
        <w:t>2412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41CCFB63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631D1B">
        <w:rPr>
          <w:rFonts w:ascii="ＭＳ 明朝" w:eastAsia="ＭＳ 明朝" w:hAnsi="ＭＳ 明朝" w:hint="eastAsia"/>
          <w:szCs w:val="21"/>
        </w:rPr>
        <w:t>1</w:t>
      </w:r>
      <w:r w:rsidR="00F95595">
        <w:rPr>
          <w:rFonts w:ascii="ＭＳ 明朝" w:eastAsia="ＭＳ 明朝" w:hAnsi="ＭＳ 明朝" w:hint="eastAsia"/>
          <w:szCs w:val="21"/>
        </w:rPr>
        <w:t>1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F95595">
        <w:rPr>
          <w:rFonts w:ascii="ＭＳ 明朝" w:eastAsia="ＭＳ 明朝" w:hAnsi="ＭＳ 明朝" w:hint="eastAsia"/>
          <w:szCs w:val="21"/>
        </w:rPr>
        <w:t>21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F95595">
        <w:rPr>
          <w:rFonts w:ascii="ＭＳ 明朝" w:eastAsia="ＭＳ 明朝" w:hAnsi="ＭＳ 明朝" w:hint="eastAsia"/>
          <w:szCs w:val="21"/>
        </w:rPr>
        <w:t>木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7C0374">
        <w:rPr>
          <w:rFonts w:ascii="ＭＳ 明朝" w:eastAsia="ＭＳ 明朝" w:hAnsi="ＭＳ 明朝" w:hint="eastAsia"/>
          <w:szCs w:val="21"/>
        </w:rPr>
        <w:t>1</w:t>
      </w:r>
      <w:r w:rsidR="00F95595">
        <w:rPr>
          <w:rFonts w:ascii="ＭＳ 明朝" w:eastAsia="ＭＳ 明朝" w:hAnsi="ＭＳ 明朝" w:hint="eastAsia"/>
          <w:szCs w:val="21"/>
        </w:rPr>
        <w:t>4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F95595">
        <w:rPr>
          <w:rFonts w:ascii="ＭＳ 明朝" w:eastAsia="ＭＳ 明朝" w:hAnsi="ＭＳ 明朝" w:hint="eastAsia"/>
          <w:szCs w:val="21"/>
        </w:rPr>
        <w:t>6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631D1B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04D9DC1" w14:textId="63458052" w:rsidR="00AB641D" w:rsidRDefault="007B3BDB" w:rsidP="00AB6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61729D" w:rsidRPr="009559EB">
        <w:rPr>
          <w:rFonts w:ascii="ＭＳ 明朝" w:eastAsia="ＭＳ 明朝" w:hAnsi="ＭＳ 明朝" w:hint="eastAsia"/>
          <w:szCs w:val="21"/>
        </w:rPr>
        <w:t>大阪市役所地下１階　第</w:t>
      </w:r>
      <w:r w:rsidR="000342BA">
        <w:rPr>
          <w:rFonts w:ascii="ＭＳ 明朝" w:eastAsia="ＭＳ 明朝" w:hAnsi="ＭＳ 明朝" w:hint="eastAsia"/>
          <w:szCs w:val="21"/>
        </w:rPr>
        <w:t>７</w:t>
      </w:r>
      <w:r w:rsidR="0061729D" w:rsidRPr="009559EB">
        <w:rPr>
          <w:rFonts w:ascii="ＭＳ 明朝" w:eastAsia="ＭＳ 明朝" w:hAnsi="ＭＳ 明朝" w:hint="eastAsia"/>
          <w:szCs w:val="21"/>
        </w:rPr>
        <w:t>共通会議室</w:t>
      </w:r>
    </w:p>
    <w:p w14:paraId="5342CA25" w14:textId="77777777" w:rsidR="007B3BDB" w:rsidRPr="007C0374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3A19E7C2" w14:textId="0C126E49" w:rsidR="002239E2" w:rsidRDefault="002239E2" w:rsidP="00A2455B">
      <w:pPr>
        <w:ind w:firstLineChars="100" w:firstLine="210"/>
      </w:pPr>
      <w:r w:rsidRPr="00F21EDD">
        <w:rPr>
          <w:rFonts w:hint="eastAsia"/>
        </w:rPr>
        <w:t xml:space="preserve">　</w:t>
      </w:r>
      <w:r w:rsidR="009D130F">
        <w:rPr>
          <w:rFonts w:hint="eastAsia"/>
        </w:rPr>
        <w:t>藤木邦顕</w:t>
      </w:r>
      <w:r w:rsidRPr="00F21EDD">
        <w:rPr>
          <w:rFonts w:hint="eastAsia"/>
        </w:rPr>
        <w:t>部会長、</w:t>
      </w:r>
      <w:r w:rsidR="00A2455B">
        <w:rPr>
          <w:rFonts w:hint="eastAsia"/>
        </w:rPr>
        <w:t>澤村律子</w:t>
      </w:r>
      <w:r w:rsidR="00AE551C">
        <w:rPr>
          <w:rFonts w:hint="eastAsia"/>
        </w:rPr>
        <w:t>部会長代理、</w:t>
      </w:r>
      <w:r w:rsidR="00A2455B">
        <w:rPr>
          <w:rFonts w:hint="eastAsia"/>
        </w:rPr>
        <w:t>岸本由起子</w:t>
      </w:r>
      <w:r w:rsidRPr="00F21EDD">
        <w:rPr>
          <w:rFonts w:hint="eastAsia"/>
        </w:rPr>
        <w:t>委員、</w:t>
      </w:r>
      <w:r w:rsidR="00A2455B">
        <w:rPr>
          <w:rFonts w:hint="eastAsia"/>
        </w:rPr>
        <w:t>西村淑子</w:t>
      </w:r>
      <w:r w:rsidRPr="00F21EDD">
        <w:rPr>
          <w:rFonts w:hint="eastAsia"/>
        </w:rPr>
        <w:t>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50D39C40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342BA"/>
    <w:rsid w:val="0004104D"/>
    <w:rsid w:val="000E00DA"/>
    <w:rsid w:val="000E33B5"/>
    <w:rsid w:val="000E72DB"/>
    <w:rsid w:val="00160067"/>
    <w:rsid w:val="00193278"/>
    <w:rsid w:val="001A1210"/>
    <w:rsid w:val="001E33A3"/>
    <w:rsid w:val="00204F76"/>
    <w:rsid w:val="00216465"/>
    <w:rsid w:val="002239E2"/>
    <w:rsid w:val="00293205"/>
    <w:rsid w:val="002A0DB4"/>
    <w:rsid w:val="003A7728"/>
    <w:rsid w:val="003E6E88"/>
    <w:rsid w:val="00436B06"/>
    <w:rsid w:val="00481185"/>
    <w:rsid w:val="004A4D3F"/>
    <w:rsid w:val="004D03EA"/>
    <w:rsid w:val="004D790D"/>
    <w:rsid w:val="00500AC9"/>
    <w:rsid w:val="00520184"/>
    <w:rsid w:val="00533105"/>
    <w:rsid w:val="00552E35"/>
    <w:rsid w:val="0059092C"/>
    <w:rsid w:val="005B69F0"/>
    <w:rsid w:val="005F3F0E"/>
    <w:rsid w:val="0061729D"/>
    <w:rsid w:val="00631D1B"/>
    <w:rsid w:val="00661529"/>
    <w:rsid w:val="0066324D"/>
    <w:rsid w:val="00664393"/>
    <w:rsid w:val="00686C9A"/>
    <w:rsid w:val="006A7225"/>
    <w:rsid w:val="006E177B"/>
    <w:rsid w:val="00710B64"/>
    <w:rsid w:val="00727133"/>
    <w:rsid w:val="00777AB5"/>
    <w:rsid w:val="0079378A"/>
    <w:rsid w:val="007B3BDB"/>
    <w:rsid w:val="007C0374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83AE6"/>
    <w:rsid w:val="009A1493"/>
    <w:rsid w:val="009C0FA5"/>
    <w:rsid w:val="009D130F"/>
    <w:rsid w:val="00A003B3"/>
    <w:rsid w:val="00A027AB"/>
    <w:rsid w:val="00A2455B"/>
    <w:rsid w:val="00A25E65"/>
    <w:rsid w:val="00A64B35"/>
    <w:rsid w:val="00AA0897"/>
    <w:rsid w:val="00AB641D"/>
    <w:rsid w:val="00AC3DBC"/>
    <w:rsid w:val="00AE20C9"/>
    <w:rsid w:val="00AE551C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226E5"/>
    <w:rsid w:val="00F34DC7"/>
    <w:rsid w:val="00F3715E"/>
    <w:rsid w:val="00F47805"/>
    <w:rsid w:val="00F66E89"/>
    <w:rsid w:val="00F809C2"/>
    <w:rsid w:val="00F94689"/>
    <w:rsid w:val="00F95595"/>
    <w:rsid w:val="00FA2425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2024-07-05T02:12:00Z</dcterms:created>
  <dcterms:modified xsi:type="dcterms:W3CDTF">2025-07-09T22:46:00Z</dcterms:modified>
</cp:coreProperties>
</file>