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2B0D" w14:textId="77777777" w:rsidR="00E55C15" w:rsidRPr="00E55C15" w:rsidRDefault="00E55C15" w:rsidP="00E55C15">
      <w:r w:rsidRPr="00E55C15">
        <w:rPr>
          <w:rFonts w:hint="eastAsia"/>
        </w:rPr>
        <w:t>【</w:t>
      </w:r>
      <w:r w:rsidRPr="00E55C15">
        <w:rPr>
          <w:rFonts w:hint="eastAsia"/>
        </w:rPr>
        <w:t>1</w:t>
      </w:r>
      <w:r w:rsidRPr="00E55C15">
        <w:rPr>
          <w:rFonts w:hint="eastAsia"/>
        </w:rPr>
        <w:t>面】</w:t>
      </w:r>
    </w:p>
    <w:p w14:paraId="52228AE2" w14:textId="77777777" w:rsidR="00E55C15" w:rsidRPr="00E55C15" w:rsidRDefault="00E55C15" w:rsidP="00E55C15"/>
    <w:p w14:paraId="1236CEEE" w14:textId="77777777" w:rsidR="00E55C15" w:rsidRPr="00E55C15" w:rsidRDefault="00E55C15" w:rsidP="00E55C15">
      <w:r w:rsidRPr="00E55C15">
        <w:rPr>
          <w:rFonts w:hint="eastAsia"/>
        </w:rPr>
        <w:t>広報みなと　未来と世界にひらくまち・港区</w:t>
      </w:r>
    </w:p>
    <w:p w14:paraId="5BAD373B" w14:textId="77777777" w:rsidR="00E55C15" w:rsidRPr="00E55C15" w:rsidRDefault="00E55C15" w:rsidP="00E55C15">
      <w:r w:rsidRPr="00E55C15">
        <w:rPr>
          <w:rFonts w:hint="eastAsia"/>
        </w:rPr>
        <w:t>M</w:t>
      </w:r>
      <w:r w:rsidRPr="00E55C15">
        <w:t>INATO</w:t>
      </w:r>
    </w:p>
    <w:p w14:paraId="1F2CCA2C" w14:textId="77777777" w:rsidR="00E55C15" w:rsidRPr="00E55C15" w:rsidRDefault="00E55C15" w:rsidP="00E55C15">
      <w:r w:rsidRPr="00E55C15">
        <w:rPr>
          <w:rFonts w:hint="eastAsia"/>
        </w:rPr>
        <w:t>No.352</w:t>
      </w:r>
      <w:r w:rsidRPr="00E55C15">
        <w:rPr>
          <w:rFonts w:hint="eastAsia"/>
        </w:rPr>
        <w:t xml:space="preserve">　</w:t>
      </w:r>
      <w:r w:rsidRPr="00E55C15">
        <w:t>令和</w:t>
      </w:r>
      <w:r w:rsidRPr="00E55C15">
        <w:rPr>
          <w:rFonts w:hint="eastAsia"/>
        </w:rPr>
        <w:t>7</w:t>
      </w:r>
      <w:r w:rsidRPr="00E55C15">
        <w:t xml:space="preserve">年　</w:t>
      </w:r>
      <w:r w:rsidRPr="00E55C15">
        <w:t>2025</w:t>
      </w:r>
      <w:r w:rsidRPr="00E55C15">
        <w:t xml:space="preserve">年　</w:t>
      </w:r>
      <w:r w:rsidRPr="00E55C15">
        <w:t>9</w:t>
      </w:r>
      <w:r w:rsidRPr="00E55C15">
        <w:t>月号</w:t>
      </w:r>
    </w:p>
    <w:p w14:paraId="1454B781" w14:textId="77777777" w:rsidR="00E55C15" w:rsidRPr="00E55C15" w:rsidRDefault="00E55C15" w:rsidP="00E55C15">
      <w:r w:rsidRPr="00E55C15">
        <w:rPr>
          <w:rFonts w:hint="eastAsia"/>
        </w:rPr>
        <w:t>広報紙（こうほうし）を多言語（た</w:t>
      </w:r>
      <w:r w:rsidRPr="00E55C15">
        <w:t>げんご</w:t>
      </w:r>
      <w:r w:rsidRPr="00E55C15">
        <w:rPr>
          <w:rFonts w:hint="eastAsia"/>
        </w:rPr>
        <w:t>）でよめます</w:t>
      </w:r>
    </w:p>
    <w:p w14:paraId="11108836" w14:textId="77777777" w:rsidR="00E55C15" w:rsidRPr="00E55C15" w:rsidRDefault="00E55C15" w:rsidP="00E55C15">
      <w:r w:rsidRPr="00E55C15">
        <w:rPr>
          <w:rFonts w:hint="eastAsia"/>
        </w:rPr>
        <w:t>●</w:t>
      </w:r>
      <w:r w:rsidRPr="00E55C15">
        <w:t>English</w:t>
      </w:r>
      <w:r w:rsidRPr="00E55C15">
        <w:t>（英語）</w:t>
      </w:r>
    </w:p>
    <w:p w14:paraId="424649DF" w14:textId="77777777" w:rsidR="00E55C15" w:rsidRPr="00E55C15" w:rsidRDefault="00E55C15" w:rsidP="00E55C15">
      <w:r w:rsidRPr="00E55C15">
        <w:rPr>
          <w:rFonts w:hint="eastAsia"/>
        </w:rPr>
        <w:t>●中文簡体（中国語簡体字）</w:t>
      </w:r>
    </w:p>
    <w:p w14:paraId="1D8CCA14" w14:textId="77777777" w:rsidR="00E55C15" w:rsidRPr="00E55C15" w:rsidRDefault="00E55C15" w:rsidP="00E55C15">
      <w:r w:rsidRPr="00E55C15">
        <w:rPr>
          <w:rFonts w:hint="eastAsia"/>
        </w:rPr>
        <w:t>●</w:t>
      </w:r>
      <w:r w:rsidRPr="00E55C15">
        <w:rPr>
          <w:rFonts w:ascii="Batang" w:eastAsia="Batang" w:hAnsi="Batang" w:cs="Batang" w:hint="eastAsia"/>
        </w:rPr>
        <w:t>한글</w:t>
      </w:r>
      <w:r w:rsidRPr="00E55C15">
        <w:rPr>
          <w:rFonts w:hint="eastAsia"/>
        </w:rPr>
        <w:t>（ハングル）</w:t>
      </w:r>
    </w:p>
    <w:p w14:paraId="3D31217B" w14:textId="77777777" w:rsidR="00E55C15" w:rsidRPr="00E55C15" w:rsidRDefault="00E55C15" w:rsidP="00E55C15">
      <w:r w:rsidRPr="00E55C15">
        <w:rPr>
          <w:rFonts w:hint="eastAsia"/>
        </w:rPr>
        <w:t>●</w:t>
      </w:r>
      <w:proofErr w:type="spellStart"/>
      <w:r w:rsidRPr="00E55C15">
        <w:t>Ti</w:t>
      </w:r>
      <w:r w:rsidRPr="00E55C15">
        <w:rPr>
          <w:rFonts w:ascii="Calibri" w:hAnsi="Calibri" w:cs="Calibri"/>
        </w:rPr>
        <w:t>ế</w:t>
      </w:r>
      <w:r w:rsidRPr="00E55C15">
        <w:t>ngVi</w:t>
      </w:r>
      <w:r w:rsidRPr="00E55C15">
        <w:rPr>
          <w:rFonts w:ascii="Calibri" w:hAnsi="Calibri" w:cs="Calibri"/>
        </w:rPr>
        <w:t>ệ</w:t>
      </w:r>
      <w:r w:rsidRPr="00E55C15">
        <w:t>t</w:t>
      </w:r>
      <w:proofErr w:type="spellEnd"/>
      <w:r w:rsidRPr="00E55C15">
        <w:t>（ベトナム語）など</w:t>
      </w:r>
    </w:p>
    <w:p w14:paraId="20DE38B6" w14:textId="77777777" w:rsidR="00E55C15" w:rsidRPr="00E55C15" w:rsidRDefault="00E55C15" w:rsidP="00E55C15">
      <w:r w:rsidRPr="00E55C15">
        <w:rPr>
          <w:rFonts w:hint="eastAsia"/>
        </w:rPr>
        <w:t>※機械翻訳のため、訳は完全ではありません</w:t>
      </w:r>
    </w:p>
    <w:p w14:paraId="08326D78" w14:textId="77777777" w:rsidR="00E55C15" w:rsidRPr="00E55C15" w:rsidRDefault="00E55C15" w:rsidP="00E55C15">
      <w:r w:rsidRPr="00E55C15">
        <w:rPr>
          <w:rFonts w:hint="eastAsia"/>
        </w:rPr>
        <w:t>大阪・関西万博公式キャラクターミャクミャク　（</w:t>
      </w:r>
      <w:r w:rsidRPr="00E55C15">
        <w:rPr>
          <w:rFonts w:hint="eastAsia"/>
        </w:rPr>
        <w:t>c</w:t>
      </w:r>
      <w:r w:rsidRPr="00E55C15">
        <w:rPr>
          <w:rFonts w:hint="eastAsia"/>
        </w:rPr>
        <w:t>）</w:t>
      </w:r>
      <w:r w:rsidRPr="00E55C15">
        <w:t>Expo2025</w:t>
      </w:r>
    </w:p>
    <w:p w14:paraId="119E55C9" w14:textId="77777777" w:rsidR="00E55C15" w:rsidRPr="00E55C15" w:rsidRDefault="00E55C15" w:rsidP="00E55C15">
      <w:r w:rsidRPr="00E55C15">
        <w:rPr>
          <w:rFonts w:hint="eastAsia"/>
        </w:rPr>
        <w:t xml:space="preserve">港区の花　</w:t>
      </w:r>
      <w:r w:rsidRPr="00E55C15">
        <w:t>ヒマワリ</w:t>
      </w:r>
      <w:r w:rsidRPr="00E55C15">
        <w:rPr>
          <w:rFonts w:hint="eastAsia"/>
        </w:rPr>
        <w:t xml:space="preserve">　</w:t>
      </w:r>
      <w:r w:rsidRPr="00E55C15">
        <w:t>サクラ</w:t>
      </w:r>
    </w:p>
    <w:p w14:paraId="024DB48C" w14:textId="77777777" w:rsidR="00E55C15" w:rsidRPr="00E55C15" w:rsidRDefault="00E55C15" w:rsidP="00E55C15"/>
    <w:p w14:paraId="7A141EFF" w14:textId="77777777" w:rsidR="00E55C15" w:rsidRPr="00E55C15" w:rsidRDefault="00E55C15" w:rsidP="00E55C15">
      <w:bookmarkStart w:id="0" w:name="_Hlk75261582"/>
    </w:p>
    <w:p w14:paraId="70F6090F" w14:textId="77777777" w:rsidR="00E55C15" w:rsidRPr="00E55C15" w:rsidRDefault="00E55C15" w:rsidP="00E55C15">
      <w:r w:rsidRPr="00E55C15">
        <w:rPr>
          <w:rFonts w:hint="eastAsia"/>
        </w:rPr>
        <w:t>認知症について、もっと知ろう</w:t>
      </w:r>
    </w:p>
    <w:p w14:paraId="29C66EED" w14:textId="77777777" w:rsidR="00E55C15" w:rsidRPr="00E55C15" w:rsidRDefault="00E55C15" w:rsidP="00E55C15">
      <w:r w:rsidRPr="00E55C15">
        <w:rPr>
          <w:rFonts w:hint="eastAsia"/>
        </w:rPr>
        <w:t>（</w:t>
      </w:r>
      <w:r w:rsidRPr="00E55C15">
        <w:t>2035</w:t>
      </w:r>
      <w:r w:rsidRPr="00E55C15">
        <w:t>年に</w:t>
      </w:r>
      <w:r w:rsidRPr="00E55C15">
        <w:rPr>
          <w:rFonts w:hint="eastAsia"/>
        </w:rPr>
        <w:t>は</w:t>
      </w:r>
      <w:r w:rsidRPr="00E55C15">
        <w:t>65</w:t>
      </w:r>
      <w:r w:rsidRPr="00E55C15">
        <w:t>歳</w:t>
      </w:r>
      <w:r w:rsidRPr="00E55C15">
        <w:rPr>
          <w:rFonts w:hint="eastAsia"/>
        </w:rPr>
        <w:t>以上の高齢者</w:t>
      </w:r>
      <w:r w:rsidRPr="00E55C15">
        <w:t>7</w:t>
      </w:r>
      <w:r w:rsidRPr="00E55C15">
        <w:t>人に</w:t>
      </w:r>
      <w:r w:rsidRPr="00E55C15">
        <w:t>1</w:t>
      </w:r>
      <w:r w:rsidRPr="00E55C15">
        <w:t>人</w:t>
      </w:r>
      <w:r w:rsidRPr="00E55C15">
        <w:rPr>
          <w:rFonts w:hint="eastAsia"/>
        </w:rPr>
        <w:t xml:space="preserve">が認知症になると予測されています　</w:t>
      </w:r>
      <w:r w:rsidRPr="00E55C15">
        <w:t>令</w:t>
      </w:r>
      <w:r w:rsidRPr="00E55C15">
        <w:rPr>
          <w:rFonts w:hint="eastAsia"/>
        </w:rPr>
        <w:t>和</w:t>
      </w:r>
      <w:r w:rsidRPr="00E55C15">
        <w:t>6</w:t>
      </w:r>
      <w:r w:rsidRPr="00E55C15">
        <w:t>年版</w:t>
      </w:r>
      <w:r w:rsidRPr="00E55C15">
        <w:rPr>
          <w:rFonts w:hint="eastAsia"/>
        </w:rPr>
        <w:t>高齢社会白書より）</w:t>
      </w:r>
    </w:p>
    <w:p w14:paraId="3C9A31EB" w14:textId="77777777" w:rsidR="00E55C15" w:rsidRPr="00E55C15" w:rsidRDefault="00E55C15" w:rsidP="00E55C15">
      <w:r w:rsidRPr="00E55C15">
        <w:rPr>
          <w:rFonts w:hint="eastAsia"/>
        </w:rPr>
        <w:t>認知症になっても、みんなと一緒に笑顔で暮らしていきたい</w:t>
      </w:r>
    </w:p>
    <w:p w14:paraId="0279EA94" w14:textId="77777777" w:rsidR="00E55C15" w:rsidRPr="00E55C15" w:rsidRDefault="00E55C15" w:rsidP="00E55C15">
      <w:r w:rsidRPr="00E55C15">
        <w:rPr>
          <w:rFonts w:hint="eastAsia"/>
        </w:rPr>
        <w:t>このイラストは港区見守り協力事業者の方にお配りしているステッカーのデザインです。</w:t>
      </w:r>
    </w:p>
    <w:p w14:paraId="1A28D9F4" w14:textId="77777777" w:rsidR="00E55C15" w:rsidRPr="00E55C15" w:rsidRDefault="00E55C15" w:rsidP="00E55C15"/>
    <w:p w14:paraId="2C3E233C" w14:textId="77777777" w:rsidR="00E55C15" w:rsidRPr="00E55C15" w:rsidRDefault="00E55C15" w:rsidP="00E55C15">
      <w:r w:rsidRPr="00E55C15">
        <w:rPr>
          <w:rFonts w:hint="eastAsia"/>
        </w:rPr>
        <w:t>9</w:t>
      </w:r>
      <w:r w:rsidRPr="00E55C15">
        <w:t>月は認知症月間です</w:t>
      </w:r>
    </w:p>
    <w:p w14:paraId="66DA8B1D" w14:textId="77777777" w:rsidR="00E55C15" w:rsidRPr="00E55C15" w:rsidRDefault="00E55C15" w:rsidP="00E55C15">
      <w:r w:rsidRPr="00E55C15">
        <w:rPr>
          <w:rFonts w:hint="eastAsia"/>
        </w:rPr>
        <w:t>認知症支援のシンボルカラーはオレンジ色です</w:t>
      </w:r>
    </w:p>
    <w:p w14:paraId="6917BAF6" w14:textId="77777777" w:rsidR="00E55C15" w:rsidRPr="00E55C15" w:rsidRDefault="00E55C15" w:rsidP="00E55C15">
      <w:r w:rsidRPr="00E55C15">
        <w:rPr>
          <w:rFonts w:hint="eastAsia"/>
        </w:rPr>
        <w:t>学</w:t>
      </w:r>
      <w:r w:rsidRPr="00E55C15">
        <w:t>ぼうよ</w:t>
      </w:r>
    </w:p>
    <w:p w14:paraId="4E6C70FE" w14:textId="77777777" w:rsidR="00E55C15" w:rsidRPr="00E55C15" w:rsidRDefault="00E55C15" w:rsidP="00E55C15">
      <w:r w:rsidRPr="00E55C15">
        <w:rPr>
          <w:rFonts w:hint="eastAsia"/>
        </w:rPr>
        <w:t>認知症の正しい知識と情報をお伝えします</w:t>
      </w:r>
    </w:p>
    <w:p w14:paraId="3137A341" w14:textId="77777777" w:rsidR="00E55C15" w:rsidRPr="00E55C15" w:rsidRDefault="00E55C15" w:rsidP="00E55C15">
      <w:r w:rsidRPr="00E55C15">
        <w:rPr>
          <w:rFonts w:hint="eastAsia"/>
        </w:rPr>
        <w:t>一般向け講演会</w:t>
      </w:r>
    </w:p>
    <w:p w14:paraId="3E7ECC6E" w14:textId="77777777" w:rsidR="00E55C15" w:rsidRPr="00E55C15" w:rsidRDefault="00E55C15" w:rsidP="00E55C15">
      <w:r w:rsidRPr="00E55C15">
        <w:rPr>
          <w:rFonts w:hint="eastAsia"/>
        </w:rPr>
        <w:t xml:space="preserve">日時　</w:t>
      </w:r>
      <w:r w:rsidRPr="00E55C15">
        <w:t>11</w:t>
      </w:r>
      <w:r w:rsidRPr="00E55C15">
        <w:t>月</w:t>
      </w:r>
      <w:r w:rsidRPr="00E55C15">
        <w:t>15</w:t>
      </w:r>
      <w:r w:rsidRPr="00E55C15">
        <w:t>日（土）</w:t>
      </w:r>
      <w:r w:rsidRPr="00E55C15">
        <w:t>14</w:t>
      </w:r>
      <w:r w:rsidRPr="00E55C15">
        <w:t>時～</w:t>
      </w:r>
      <w:r w:rsidRPr="00E55C15">
        <w:t>16</w:t>
      </w:r>
      <w:r w:rsidRPr="00E55C15">
        <w:t>時</w:t>
      </w:r>
    </w:p>
    <w:p w14:paraId="21756D4E" w14:textId="77777777" w:rsidR="00E55C15" w:rsidRPr="00E55C15" w:rsidRDefault="00E55C15" w:rsidP="00E55C15">
      <w:r w:rsidRPr="00E55C15">
        <w:rPr>
          <w:rFonts w:hint="eastAsia"/>
        </w:rPr>
        <w:t>場所　港区民ホール</w:t>
      </w:r>
    </w:p>
    <w:p w14:paraId="30EF1EE8" w14:textId="77777777" w:rsidR="00E55C15" w:rsidRPr="00E55C15" w:rsidRDefault="00E55C15" w:rsidP="00E55C15">
      <w:r w:rsidRPr="00E55C15">
        <w:rPr>
          <w:rFonts w:hint="eastAsia"/>
        </w:rPr>
        <w:t>講師　高瀬</w:t>
      </w:r>
      <w:r w:rsidRPr="00E55C15">
        <w:t>卓志先生、</w:t>
      </w:r>
      <w:r w:rsidRPr="00E55C15">
        <w:rPr>
          <w:rFonts w:hint="eastAsia"/>
        </w:rPr>
        <w:t>𡈽田</w:t>
      </w:r>
      <w:r w:rsidRPr="00E55C15">
        <w:t>茂先生</w:t>
      </w:r>
    </w:p>
    <w:p w14:paraId="60816E64" w14:textId="77777777" w:rsidR="00E55C15" w:rsidRPr="00E55C15" w:rsidRDefault="00E55C15" w:rsidP="00E55C15">
      <w:r w:rsidRPr="00E55C15">
        <w:rPr>
          <w:rFonts w:hint="eastAsia"/>
        </w:rPr>
        <w:t>定員　先着</w:t>
      </w:r>
      <w:r w:rsidRPr="00E55C15">
        <w:t>200</w:t>
      </w:r>
      <w:r w:rsidRPr="00E55C15">
        <w:t>名</w:t>
      </w:r>
    </w:p>
    <w:p w14:paraId="6074D070" w14:textId="77777777" w:rsidR="00E55C15" w:rsidRPr="00E55C15" w:rsidRDefault="00E55C15" w:rsidP="00E55C15">
      <w:r w:rsidRPr="00E55C15">
        <w:rPr>
          <w:rFonts w:hint="eastAsia"/>
        </w:rPr>
        <w:t>主催　大阪市港区医師会</w:t>
      </w:r>
    </w:p>
    <w:p w14:paraId="7C6D37EB" w14:textId="77777777" w:rsidR="00E55C15" w:rsidRPr="00E55C15" w:rsidRDefault="00E55C15" w:rsidP="00E55C15">
      <w:r w:rsidRPr="00E55C15">
        <w:rPr>
          <w:rFonts w:hint="eastAsia"/>
        </w:rPr>
        <w:t>共催　大阪市港区認知症連絡会</w:t>
      </w:r>
    </w:p>
    <w:p w14:paraId="05072D68" w14:textId="77777777" w:rsidR="00E55C15" w:rsidRPr="00E55C15" w:rsidRDefault="00E55C15" w:rsidP="00E55C15">
      <w:r w:rsidRPr="00E55C15">
        <w:rPr>
          <w:rFonts w:hint="eastAsia"/>
        </w:rPr>
        <w:t xml:space="preserve">問合せ　みなとオレンジチーム　電話　</w:t>
      </w:r>
      <w:r w:rsidRPr="00E55C15">
        <w:t>6536-8198</w:t>
      </w:r>
    </w:p>
    <w:p w14:paraId="7F65AC25" w14:textId="77777777" w:rsidR="00E55C15" w:rsidRPr="00E55C15" w:rsidRDefault="00E55C15" w:rsidP="00E55C15">
      <w:r w:rsidRPr="00E55C15">
        <w:rPr>
          <w:rFonts w:hint="eastAsia"/>
        </w:rPr>
        <w:t>高瀬先生（たかせクリニック）　𡈽田先生（𡈽田クリニック）</w:t>
      </w:r>
    </w:p>
    <w:p w14:paraId="7A89FE93" w14:textId="77777777" w:rsidR="00E55C15" w:rsidRPr="00E55C15" w:rsidRDefault="00E55C15" w:rsidP="00E55C15"/>
    <w:p w14:paraId="1AF8466A" w14:textId="77777777" w:rsidR="00E55C15" w:rsidRPr="00E55C15" w:rsidRDefault="00E55C15" w:rsidP="00E55C15"/>
    <w:p w14:paraId="41B21179" w14:textId="77777777" w:rsidR="00E55C15" w:rsidRPr="00E55C15" w:rsidRDefault="00E55C15" w:rsidP="00E55C15">
      <w:r w:rsidRPr="00E55C15">
        <w:rPr>
          <w:rFonts w:hint="eastAsia"/>
        </w:rPr>
        <w:lastRenderedPageBreak/>
        <w:t>行</w:t>
      </w:r>
      <w:r w:rsidRPr="00E55C15">
        <w:t>こうよ</w:t>
      </w:r>
    </w:p>
    <w:p w14:paraId="675514F0" w14:textId="77777777" w:rsidR="00E55C15" w:rsidRPr="00E55C15" w:rsidRDefault="00E55C15" w:rsidP="00E55C15">
      <w:r w:rsidRPr="00E55C15">
        <w:rPr>
          <w:rFonts w:hint="eastAsia"/>
        </w:rPr>
        <w:t xml:space="preserve">認知症カフェ　</w:t>
      </w:r>
      <w:r w:rsidRPr="00E55C15">
        <w:t>どなたでも参加</w:t>
      </w:r>
      <w:r w:rsidRPr="00E55C15">
        <w:t>OK</w:t>
      </w:r>
    </w:p>
    <w:p w14:paraId="46112E0D" w14:textId="77777777" w:rsidR="00E55C15" w:rsidRPr="00E55C15" w:rsidRDefault="00E55C15" w:rsidP="00E55C15">
      <w:r w:rsidRPr="00E55C15">
        <w:rPr>
          <w:rFonts w:hint="eastAsia"/>
        </w:rPr>
        <w:t>オレンジカフェ</w:t>
      </w:r>
    </w:p>
    <w:p w14:paraId="1C209406" w14:textId="77777777" w:rsidR="00E55C15" w:rsidRPr="00E55C15" w:rsidRDefault="00E55C15" w:rsidP="00E55C15">
      <w:r w:rsidRPr="00E55C15">
        <w:rPr>
          <w:rFonts w:hint="eastAsia"/>
        </w:rPr>
        <w:t>日</w:t>
      </w:r>
      <w:r w:rsidRPr="00E55C15">
        <w:t>時</w:t>
      </w:r>
      <w:r w:rsidRPr="00E55C15">
        <w:rPr>
          <w:rFonts w:hint="eastAsia"/>
        </w:rPr>
        <w:t xml:space="preserve">　毎月第</w:t>
      </w:r>
      <w:r w:rsidRPr="00E55C15">
        <w:t>3</w:t>
      </w:r>
      <w:r w:rsidRPr="00E55C15">
        <w:t>金曜日</w:t>
      </w:r>
      <w:r w:rsidRPr="00E55C15">
        <w:rPr>
          <w:rFonts w:hint="eastAsia"/>
        </w:rPr>
        <w:t xml:space="preserve">　</w:t>
      </w:r>
      <w:r w:rsidRPr="00E55C15">
        <w:t>14</w:t>
      </w:r>
      <w:r w:rsidRPr="00E55C15">
        <w:t>時～</w:t>
      </w:r>
      <w:r w:rsidRPr="00E55C15">
        <w:t>15</w:t>
      </w:r>
      <w:r w:rsidRPr="00E55C15">
        <w:t>時</w:t>
      </w:r>
      <w:r w:rsidRPr="00E55C15">
        <w:t>30</w:t>
      </w:r>
      <w:r w:rsidRPr="00E55C15">
        <w:t>分</w:t>
      </w:r>
    </w:p>
    <w:p w14:paraId="28DB61DA" w14:textId="77777777" w:rsidR="00E55C15" w:rsidRPr="00E55C15" w:rsidRDefault="00E55C15" w:rsidP="00E55C15">
      <w:r w:rsidRPr="00E55C15">
        <w:t>場所</w:t>
      </w:r>
      <w:r w:rsidRPr="00E55C15">
        <w:rPr>
          <w:rFonts w:hint="eastAsia"/>
        </w:rPr>
        <w:t xml:space="preserve">　市岡</w:t>
      </w:r>
      <w:r w:rsidRPr="00E55C15">
        <w:t>1-2-24</w:t>
      </w:r>
      <w:r w:rsidRPr="00E55C15">
        <w:t>（</w:t>
      </w:r>
      <w:r w:rsidRPr="00E55C15">
        <w:t>SOMPO</w:t>
      </w:r>
      <w:r w:rsidRPr="00E55C15">
        <w:rPr>
          <w:rFonts w:hint="eastAsia"/>
        </w:rPr>
        <w:t>ケアラヴィーレ弁天町）</w:t>
      </w:r>
    </w:p>
    <w:p w14:paraId="0345C077" w14:textId="77777777" w:rsidR="00E55C15" w:rsidRPr="00E55C15" w:rsidRDefault="00E55C15" w:rsidP="00E55C15">
      <w:r w:rsidRPr="00E55C15">
        <w:t>電話番号</w:t>
      </w:r>
      <w:r w:rsidRPr="00E55C15">
        <w:rPr>
          <w:rFonts w:hint="eastAsia"/>
        </w:rPr>
        <w:t xml:space="preserve">　</w:t>
      </w:r>
      <w:r w:rsidRPr="00E55C15">
        <w:t>6573-4165</w:t>
      </w:r>
    </w:p>
    <w:p w14:paraId="25F547A9" w14:textId="77777777" w:rsidR="00E55C15" w:rsidRPr="00E55C15" w:rsidRDefault="00E55C15" w:rsidP="00E55C15"/>
    <w:p w14:paraId="4DCADB3D" w14:textId="77777777" w:rsidR="00E55C15" w:rsidRPr="00E55C15" w:rsidRDefault="00E55C15" w:rsidP="00E55C15">
      <w:r w:rsidRPr="00E55C15">
        <w:rPr>
          <w:rFonts w:hint="eastAsia"/>
        </w:rPr>
        <w:t>やすらぎ</w:t>
      </w:r>
      <w:r w:rsidRPr="00E55C15">
        <w:t>café</w:t>
      </w:r>
    </w:p>
    <w:p w14:paraId="7A499084" w14:textId="77777777" w:rsidR="00E55C15" w:rsidRPr="00E55C15" w:rsidRDefault="00E55C15" w:rsidP="00E55C15">
      <w:r w:rsidRPr="00E55C15">
        <w:rPr>
          <w:rFonts w:hint="eastAsia"/>
        </w:rPr>
        <w:t>日</w:t>
      </w:r>
      <w:r w:rsidRPr="00E55C15">
        <w:t>時</w:t>
      </w:r>
      <w:r w:rsidRPr="00E55C15">
        <w:rPr>
          <w:rFonts w:hint="eastAsia"/>
        </w:rPr>
        <w:t xml:space="preserve">　毎週金曜日　</w:t>
      </w:r>
      <w:r w:rsidRPr="00E55C15">
        <w:t>9</w:t>
      </w:r>
      <w:r w:rsidRPr="00E55C15">
        <w:t>時～</w:t>
      </w:r>
      <w:r w:rsidRPr="00E55C15">
        <w:t>11</w:t>
      </w:r>
      <w:r w:rsidRPr="00E55C15">
        <w:t>時</w:t>
      </w:r>
      <w:r w:rsidRPr="00E55C15">
        <w:t>/13</w:t>
      </w:r>
      <w:r w:rsidRPr="00E55C15">
        <w:t>時～</w:t>
      </w:r>
      <w:r w:rsidRPr="00E55C15">
        <w:t>15</w:t>
      </w:r>
      <w:r w:rsidRPr="00E55C15">
        <w:t>時</w:t>
      </w:r>
    </w:p>
    <w:p w14:paraId="733A2497" w14:textId="77777777" w:rsidR="00E55C15" w:rsidRPr="00E55C15" w:rsidRDefault="00E55C15" w:rsidP="00E55C15">
      <w:r w:rsidRPr="00E55C15">
        <w:t>場所</w:t>
      </w:r>
      <w:r w:rsidRPr="00E55C15">
        <w:rPr>
          <w:rFonts w:hint="eastAsia"/>
        </w:rPr>
        <w:t xml:space="preserve">　弁天</w:t>
      </w:r>
      <w:r w:rsidRPr="00E55C15">
        <w:t>5-11-20</w:t>
      </w:r>
      <w:r w:rsidRPr="00E55C15">
        <w:t>（三協グループ</w:t>
      </w:r>
      <w:r w:rsidRPr="00E55C15">
        <w:rPr>
          <w:rFonts w:hint="eastAsia"/>
        </w:rPr>
        <w:t>（株）介護事業部「やすらぎ」）</w:t>
      </w:r>
    </w:p>
    <w:p w14:paraId="189AB2D0" w14:textId="77777777" w:rsidR="00E55C15" w:rsidRPr="00E55C15" w:rsidRDefault="00E55C15" w:rsidP="00E55C15">
      <w:r w:rsidRPr="00E55C15">
        <w:t>電話番号</w:t>
      </w:r>
      <w:r w:rsidRPr="00E55C15">
        <w:rPr>
          <w:rFonts w:hint="eastAsia"/>
        </w:rPr>
        <w:t xml:space="preserve">　</w:t>
      </w:r>
      <w:r w:rsidRPr="00E55C15">
        <w:t>6574-0547</w:t>
      </w:r>
    </w:p>
    <w:p w14:paraId="01CA9614" w14:textId="77777777" w:rsidR="00E55C15" w:rsidRPr="00E55C15" w:rsidRDefault="00E55C15" w:rsidP="00E55C15"/>
    <w:p w14:paraId="53EC3FCD" w14:textId="77777777" w:rsidR="00E55C15" w:rsidRPr="00E55C15" w:rsidRDefault="00E55C15" w:rsidP="00E55C15"/>
    <w:p w14:paraId="295880B4" w14:textId="77777777" w:rsidR="00E55C15" w:rsidRPr="00E55C15" w:rsidRDefault="00E55C15" w:rsidP="00E55C15">
      <w:r w:rsidRPr="00E55C15">
        <w:rPr>
          <w:rFonts w:hint="eastAsia"/>
        </w:rPr>
        <w:t>相談しようよ</w:t>
      </w:r>
    </w:p>
    <w:p w14:paraId="434E5314" w14:textId="77777777" w:rsidR="00E55C15" w:rsidRPr="00E55C15" w:rsidRDefault="00E55C15" w:rsidP="00E55C15">
      <w:r w:rsidRPr="00E55C15">
        <w:rPr>
          <w:rFonts w:hint="eastAsia"/>
        </w:rPr>
        <w:t>相談先　みなとオレンジチーム</w:t>
      </w:r>
    </w:p>
    <w:p w14:paraId="2ED6105E" w14:textId="77777777" w:rsidR="00E55C15" w:rsidRPr="00E55C15" w:rsidRDefault="00E55C15" w:rsidP="00E55C15">
      <w:r w:rsidRPr="00E55C15">
        <w:rPr>
          <w:rFonts w:hint="eastAsia"/>
        </w:rPr>
        <w:t>日</w:t>
      </w:r>
      <w:r w:rsidRPr="00E55C15">
        <w:t>時</w:t>
      </w:r>
      <w:r w:rsidRPr="00E55C15">
        <w:rPr>
          <w:rFonts w:hint="eastAsia"/>
        </w:rPr>
        <w:t xml:space="preserve">　月～土曜日　</w:t>
      </w:r>
      <w:r w:rsidRPr="00E55C15">
        <w:t>9</w:t>
      </w:r>
      <w:r w:rsidRPr="00E55C15">
        <w:t>時～</w:t>
      </w:r>
      <w:r w:rsidRPr="00E55C15">
        <w:t>17</w:t>
      </w:r>
      <w:r w:rsidRPr="00E55C15">
        <w:t>時</w:t>
      </w:r>
      <w:r w:rsidRPr="00E55C15">
        <w:rPr>
          <w:rFonts w:hint="eastAsia"/>
        </w:rPr>
        <w:t xml:space="preserve">　</w:t>
      </w:r>
    </w:p>
    <w:p w14:paraId="653EA16A" w14:textId="77777777" w:rsidR="00E55C15" w:rsidRPr="00E55C15" w:rsidRDefault="00E55C15" w:rsidP="00E55C15">
      <w:r w:rsidRPr="00E55C15">
        <w:t>場所</w:t>
      </w:r>
      <w:r w:rsidRPr="00E55C15">
        <w:rPr>
          <w:rFonts w:hint="eastAsia"/>
        </w:rPr>
        <w:t xml:space="preserve">　池島</w:t>
      </w:r>
      <w:r w:rsidRPr="00E55C15">
        <w:t>1-1-18</w:t>
      </w:r>
      <w:r w:rsidRPr="00E55C15">
        <w:rPr>
          <w:rFonts w:hint="eastAsia"/>
        </w:rPr>
        <w:t xml:space="preserve">　</w:t>
      </w:r>
      <w:r w:rsidRPr="00E55C15">
        <w:t>港区南部地域</w:t>
      </w:r>
      <w:r w:rsidRPr="00E55C15">
        <w:rPr>
          <w:rFonts w:hint="eastAsia"/>
        </w:rPr>
        <w:t>包括支援センター内</w:t>
      </w:r>
    </w:p>
    <w:p w14:paraId="2EC35359" w14:textId="77777777" w:rsidR="00E55C15" w:rsidRPr="00E55C15" w:rsidRDefault="00E55C15" w:rsidP="00E55C15">
      <w:r w:rsidRPr="00E55C15">
        <w:t>電話番号</w:t>
      </w:r>
      <w:r w:rsidRPr="00E55C15">
        <w:rPr>
          <w:rFonts w:hint="eastAsia"/>
        </w:rPr>
        <w:t xml:space="preserve">　</w:t>
      </w:r>
      <w:r w:rsidRPr="00E55C15">
        <w:t>6536-8198</w:t>
      </w:r>
    </w:p>
    <w:p w14:paraId="16615021" w14:textId="77777777" w:rsidR="00E55C15" w:rsidRPr="00E55C15" w:rsidRDefault="00E55C15" w:rsidP="00E55C15"/>
    <w:p w14:paraId="2E4BD0D0" w14:textId="77777777" w:rsidR="00E55C15" w:rsidRPr="00E55C15" w:rsidRDefault="00E55C15" w:rsidP="00E55C15">
      <w:r w:rsidRPr="00E55C15">
        <w:rPr>
          <w:rFonts w:hint="eastAsia"/>
        </w:rPr>
        <w:t>相談先　港区見守り相談室</w:t>
      </w:r>
    </w:p>
    <w:p w14:paraId="2D9698B3" w14:textId="77777777" w:rsidR="00E55C15" w:rsidRPr="00E55C15" w:rsidRDefault="00E55C15" w:rsidP="00E55C15">
      <w:r w:rsidRPr="00E55C15">
        <w:rPr>
          <w:rFonts w:hint="eastAsia"/>
        </w:rPr>
        <w:t>日</w:t>
      </w:r>
      <w:r w:rsidRPr="00E55C15">
        <w:t>時</w:t>
      </w:r>
      <w:r w:rsidRPr="00E55C15">
        <w:rPr>
          <w:rFonts w:hint="eastAsia"/>
        </w:rPr>
        <w:t xml:space="preserve">　月～金曜日　</w:t>
      </w:r>
      <w:r w:rsidRPr="00E55C15">
        <w:t>9</w:t>
      </w:r>
      <w:r w:rsidRPr="00E55C15">
        <w:t>時～</w:t>
      </w:r>
      <w:r w:rsidRPr="00E55C15">
        <w:t>19</w:t>
      </w:r>
      <w:r w:rsidRPr="00E55C15">
        <w:t>時</w:t>
      </w:r>
      <w:r w:rsidRPr="00E55C15">
        <w:rPr>
          <w:rFonts w:hint="eastAsia"/>
        </w:rPr>
        <w:t xml:space="preserve">　土曜日　</w:t>
      </w:r>
      <w:r w:rsidRPr="00E55C15">
        <w:t>9</w:t>
      </w:r>
      <w:r w:rsidRPr="00E55C15">
        <w:t>時～</w:t>
      </w:r>
      <w:r w:rsidRPr="00E55C15">
        <w:t>17</w:t>
      </w:r>
      <w:r w:rsidRPr="00E55C15">
        <w:t>時</w:t>
      </w:r>
      <w:r w:rsidRPr="00E55C15">
        <w:t>30</w:t>
      </w:r>
      <w:r w:rsidRPr="00E55C15">
        <w:t>分</w:t>
      </w:r>
    </w:p>
    <w:p w14:paraId="056CDC67" w14:textId="77777777" w:rsidR="00E55C15" w:rsidRPr="00E55C15" w:rsidRDefault="00E55C15" w:rsidP="00E55C15">
      <w:r w:rsidRPr="00E55C15">
        <w:t>場所</w:t>
      </w:r>
      <w:r w:rsidRPr="00E55C15">
        <w:rPr>
          <w:rFonts w:hint="eastAsia"/>
        </w:rPr>
        <w:t xml:space="preserve">　弁天</w:t>
      </w:r>
      <w:r w:rsidRPr="00E55C15">
        <w:t>2-15-1</w:t>
      </w:r>
      <w:r w:rsidRPr="00E55C15">
        <w:rPr>
          <w:rFonts w:hint="eastAsia"/>
        </w:rPr>
        <w:t xml:space="preserve">　港区社会福祉協議会内</w:t>
      </w:r>
    </w:p>
    <w:p w14:paraId="3C5018EF" w14:textId="77777777" w:rsidR="00E55C15" w:rsidRPr="00E55C15" w:rsidRDefault="00E55C15" w:rsidP="00E55C15">
      <w:r w:rsidRPr="00E55C15">
        <w:t>電話番号</w:t>
      </w:r>
      <w:r w:rsidRPr="00E55C15">
        <w:rPr>
          <w:rFonts w:hint="eastAsia"/>
        </w:rPr>
        <w:t xml:space="preserve">　</w:t>
      </w:r>
      <w:r w:rsidRPr="00E55C15">
        <w:t>6575-1214</w:t>
      </w:r>
    </w:p>
    <w:p w14:paraId="67D96788" w14:textId="77777777" w:rsidR="00E55C15" w:rsidRPr="00E55C15" w:rsidRDefault="00E55C15" w:rsidP="00E55C15"/>
    <w:p w14:paraId="1A65BD07" w14:textId="77777777" w:rsidR="00E55C15" w:rsidRPr="00E55C15" w:rsidRDefault="00E55C15" w:rsidP="00E55C15">
      <w:r w:rsidRPr="00E55C15">
        <w:rPr>
          <w:rFonts w:hint="eastAsia"/>
        </w:rPr>
        <w:t>相談先　港区地域包括支援センター</w:t>
      </w:r>
    </w:p>
    <w:p w14:paraId="4C11693E" w14:textId="77777777" w:rsidR="00E55C15" w:rsidRPr="00E55C15" w:rsidRDefault="00E55C15" w:rsidP="00E55C15">
      <w:r w:rsidRPr="00E55C15">
        <w:rPr>
          <w:rFonts w:hint="eastAsia"/>
        </w:rPr>
        <w:t>日</w:t>
      </w:r>
      <w:r w:rsidRPr="00E55C15">
        <w:t>時</w:t>
      </w:r>
      <w:r w:rsidRPr="00E55C15">
        <w:rPr>
          <w:rFonts w:hint="eastAsia"/>
        </w:rPr>
        <w:t xml:space="preserve">　月～金曜日　</w:t>
      </w:r>
      <w:r w:rsidRPr="00E55C15">
        <w:t>9</w:t>
      </w:r>
      <w:r w:rsidRPr="00E55C15">
        <w:t>時～</w:t>
      </w:r>
      <w:r w:rsidRPr="00E55C15">
        <w:t>19</w:t>
      </w:r>
      <w:r w:rsidRPr="00E55C15">
        <w:t>時</w:t>
      </w:r>
      <w:r w:rsidRPr="00E55C15">
        <w:rPr>
          <w:rFonts w:hint="eastAsia"/>
        </w:rPr>
        <w:t xml:space="preserve">　土曜日　</w:t>
      </w:r>
      <w:r w:rsidRPr="00E55C15">
        <w:t>9</w:t>
      </w:r>
      <w:r w:rsidRPr="00E55C15">
        <w:t>時～</w:t>
      </w:r>
      <w:r w:rsidRPr="00E55C15">
        <w:t>17</w:t>
      </w:r>
      <w:r w:rsidRPr="00E55C15">
        <w:t>時</w:t>
      </w:r>
    </w:p>
    <w:p w14:paraId="52FF5619" w14:textId="77777777" w:rsidR="00E55C15" w:rsidRPr="00E55C15" w:rsidRDefault="00E55C15" w:rsidP="00E55C15">
      <w:r w:rsidRPr="00E55C15">
        <w:t>場所</w:t>
      </w:r>
      <w:r w:rsidRPr="00E55C15">
        <w:rPr>
          <w:rFonts w:hint="eastAsia"/>
        </w:rPr>
        <w:t xml:space="preserve">　弁天</w:t>
      </w:r>
      <w:r w:rsidRPr="00E55C15">
        <w:t>2-15-1</w:t>
      </w:r>
      <w:r w:rsidRPr="00E55C15">
        <w:rPr>
          <w:rFonts w:hint="eastAsia"/>
        </w:rPr>
        <w:t xml:space="preserve">　港区社会福祉協議会内</w:t>
      </w:r>
    </w:p>
    <w:p w14:paraId="2896F079" w14:textId="77777777" w:rsidR="00E55C15" w:rsidRPr="00E55C15" w:rsidRDefault="00E55C15" w:rsidP="00E55C15">
      <w:r w:rsidRPr="00E55C15">
        <w:t>電話番号</w:t>
      </w:r>
      <w:r w:rsidRPr="00E55C15">
        <w:rPr>
          <w:rFonts w:hint="eastAsia"/>
        </w:rPr>
        <w:t xml:space="preserve">　</w:t>
      </w:r>
      <w:r w:rsidRPr="00E55C15">
        <w:t>6575-1212</w:t>
      </w:r>
    </w:p>
    <w:p w14:paraId="4194214E" w14:textId="77777777" w:rsidR="00E55C15" w:rsidRPr="00E55C15" w:rsidRDefault="00E55C15" w:rsidP="00E55C15"/>
    <w:p w14:paraId="6ACE94E2" w14:textId="77777777" w:rsidR="00E55C15" w:rsidRPr="00E55C15" w:rsidRDefault="00E55C15" w:rsidP="00E55C15">
      <w:r w:rsidRPr="00E55C15">
        <w:rPr>
          <w:rFonts w:hint="eastAsia"/>
        </w:rPr>
        <w:t>相談先　港区南部地域包括支援センター</w:t>
      </w:r>
    </w:p>
    <w:p w14:paraId="1232A35B" w14:textId="77777777" w:rsidR="00E55C15" w:rsidRPr="00E55C15" w:rsidRDefault="00E55C15" w:rsidP="00E55C15">
      <w:r w:rsidRPr="00E55C15">
        <w:rPr>
          <w:rFonts w:hint="eastAsia"/>
        </w:rPr>
        <w:t>日</w:t>
      </w:r>
      <w:r w:rsidRPr="00E55C15">
        <w:t>時</w:t>
      </w:r>
      <w:r w:rsidRPr="00E55C15">
        <w:rPr>
          <w:rFonts w:hint="eastAsia"/>
        </w:rPr>
        <w:t xml:space="preserve">　月～金曜日　</w:t>
      </w:r>
      <w:r w:rsidRPr="00E55C15">
        <w:t>9</w:t>
      </w:r>
      <w:r w:rsidRPr="00E55C15">
        <w:t>時～</w:t>
      </w:r>
      <w:r w:rsidRPr="00E55C15">
        <w:t>19</w:t>
      </w:r>
      <w:r w:rsidRPr="00E55C15">
        <w:t>時</w:t>
      </w:r>
      <w:r w:rsidRPr="00E55C15">
        <w:rPr>
          <w:rFonts w:hint="eastAsia"/>
        </w:rPr>
        <w:t xml:space="preserve">　土曜日　</w:t>
      </w:r>
      <w:r w:rsidRPr="00E55C15">
        <w:t>9</w:t>
      </w:r>
      <w:r w:rsidRPr="00E55C15">
        <w:t>時～</w:t>
      </w:r>
      <w:r w:rsidRPr="00E55C15">
        <w:t>17</w:t>
      </w:r>
      <w:r w:rsidRPr="00E55C15">
        <w:t>時</w:t>
      </w:r>
    </w:p>
    <w:p w14:paraId="3BB19A46" w14:textId="77777777" w:rsidR="00E55C15" w:rsidRPr="00E55C15" w:rsidRDefault="00E55C15" w:rsidP="00E55C15">
      <w:r w:rsidRPr="00E55C15">
        <w:t>場所</w:t>
      </w:r>
      <w:r w:rsidRPr="00E55C15">
        <w:rPr>
          <w:rFonts w:hint="eastAsia"/>
        </w:rPr>
        <w:t xml:space="preserve">　池島</w:t>
      </w:r>
      <w:r w:rsidRPr="00E55C15">
        <w:t>1-1-18</w:t>
      </w:r>
    </w:p>
    <w:p w14:paraId="27783C75" w14:textId="77777777" w:rsidR="00E55C15" w:rsidRPr="00E55C15" w:rsidRDefault="00E55C15" w:rsidP="00E55C15">
      <w:r w:rsidRPr="00E55C15">
        <w:t>電話番号</w:t>
      </w:r>
      <w:r w:rsidRPr="00E55C15">
        <w:rPr>
          <w:rFonts w:hint="eastAsia"/>
        </w:rPr>
        <w:t xml:space="preserve">　</w:t>
      </w:r>
      <w:r w:rsidRPr="00E55C15">
        <w:t>6</w:t>
      </w:r>
      <w:r w:rsidRPr="00E55C15">
        <w:rPr>
          <w:rFonts w:hint="eastAsia"/>
        </w:rPr>
        <w:t>536-8162</w:t>
      </w:r>
    </w:p>
    <w:p w14:paraId="4AB423DA" w14:textId="77777777" w:rsidR="00E55C15" w:rsidRPr="00E55C15" w:rsidRDefault="00E55C15" w:rsidP="00E55C15"/>
    <w:p w14:paraId="7BD049BE" w14:textId="77777777" w:rsidR="00E55C15" w:rsidRPr="00E55C15" w:rsidRDefault="00E55C15" w:rsidP="00E55C15"/>
    <w:p w14:paraId="00A9FF47" w14:textId="77777777" w:rsidR="00E55C15" w:rsidRPr="00E55C15" w:rsidRDefault="00E55C15" w:rsidP="00E55C15">
      <w:r w:rsidRPr="00E55C15">
        <w:rPr>
          <w:rFonts w:hint="eastAsia"/>
        </w:rPr>
        <w:t xml:space="preserve">予防しようよ　</w:t>
      </w:r>
      <w:r w:rsidRPr="00E55C15">
        <w:t>介護予防するなら「すかいプロジェクト」</w:t>
      </w:r>
      <w:r w:rsidRPr="00E55C15">
        <w:rPr>
          <w:rFonts w:hint="eastAsia"/>
        </w:rPr>
        <w:t xml:space="preserve">　</w:t>
      </w:r>
      <w:r w:rsidRPr="00E55C15">
        <w:t>詳しくは</w:t>
      </w:r>
      <w:r w:rsidRPr="00E55C15">
        <w:t>10</w:t>
      </w:r>
      <w:r w:rsidRPr="00E55C15">
        <w:t>面へ</w:t>
      </w:r>
    </w:p>
    <w:p w14:paraId="14B30702" w14:textId="77777777" w:rsidR="00E55C15" w:rsidRPr="00E55C15" w:rsidRDefault="00E55C15" w:rsidP="00E55C15"/>
    <w:p w14:paraId="3320A4C1" w14:textId="77777777" w:rsidR="00E55C15" w:rsidRPr="00E55C15" w:rsidRDefault="00E55C15" w:rsidP="00E55C15">
      <w:r w:rsidRPr="00E55C15">
        <w:rPr>
          <w:rFonts w:hint="eastAsia"/>
        </w:rPr>
        <w:t xml:space="preserve">問合せ　</w:t>
      </w:r>
      <w:r w:rsidRPr="00E55C15">
        <w:t>保健福祉課</w:t>
      </w:r>
      <w:r w:rsidRPr="00E55C15">
        <w:rPr>
          <w:rFonts w:hint="eastAsia"/>
        </w:rPr>
        <w:t xml:space="preserve">　電話　</w:t>
      </w:r>
      <w:r w:rsidRPr="00E55C15">
        <w:t>6576-9857</w:t>
      </w:r>
      <w:r w:rsidRPr="00E55C15">
        <w:t xml:space="preserve">　</w:t>
      </w:r>
      <w:r w:rsidRPr="00E55C15">
        <w:rPr>
          <w:rFonts w:hint="eastAsia"/>
        </w:rPr>
        <w:t xml:space="preserve">ファックス　</w:t>
      </w:r>
      <w:r w:rsidRPr="00E55C15">
        <w:t>6572-9514</w:t>
      </w:r>
    </w:p>
    <w:p w14:paraId="065D5AF8" w14:textId="77777777" w:rsidR="00E55C15" w:rsidRPr="00E55C15" w:rsidRDefault="00E55C15" w:rsidP="00E55C15"/>
    <w:p w14:paraId="46778591" w14:textId="77777777" w:rsidR="00E55C15" w:rsidRPr="00E55C15" w:rsidRDefault="00E55C15" w:rsidP="00E55C15"/>
    <w:p w14:paraId="724BE6F9" w14:textId="77777777" w:rsidR="00E55C15" w:rsidRPr="00E55C15" w:rsidRDefault="00E55C15" w:rsidP="00E55C15"/>
    <w:p w14:paraId="64E8D823" w14:textId="77777777" w:rsidR="00E55C15" w:rsidRPr="00E55C15" w:rsidRDefault="00E55C15" w:rsidP="00E55C15">
      <w:r w:rsidRPr="00E55C15">
        <w:rPr>
          <w:rFonts w:hint="eastAsia"/>
        </w:rPr>
        <w:t xml:space="preserve">港区の面積　</w:t>
      </w:r>
      <w:r w:rsidRPr="00E55C15">
        <w:t>7.86</w:t>
      </w:r>
      <w:r w:rsidRPr="00E55C15">
        <w:rPr>
          <w:rFonts w:hint="eastAsia"/>
        </w:rPr>
        <w:t xml:space="preserve">㎢　港区の人口　</w:t>
      </w:r>
      <w:r w:rsidRPr="00E55C15">
        <w:t>80,6</w:t>
      </w:r>
      <w:r w:rsidRPr="00E55C15">
        <w:rPr>
          <w:rFonts w:hint="eastAsia"/>
        </w:rPr>
        <w:t>45</w:t>
      </w:r>
      <w:r w:rsidRPr="00E55C15">
        <w:t>人（男</w:t>
      </w:r>
      <w:r w:rsidRPr="00E55C15">
        <w:t>39,</w:t>
      </w:r>
      <w:r w:rsidRPr="00E55C15">
        <w:rPr>
          <w:rFonts w:hint="eastAsia"/>
        </w:rPr>
        <w:t>216</w:t>
      </w:r>
      <w:r w:rsidRPr="00E55C15">
        <w:t>人</w:t>
      </w:r>
      <w:r w:rsidRPr="00E55C15">
        <w:rPr>
          <w:rFonts w:hint="eastAsia"/>
        </w:rPr>
        <w:t xml:space="preserve">　</w:t>
      </w:r>
      <w:r w:rsidRPr="00E55C15">
        <w:t>女</w:t>
      </w:r>
      <w:r w:rsidRPr="00E55C15">
        <w:t>41,4</w:t>
      </w:r>
      <w:r w:rsidRPr="00E55C15">
        <w:rPr>
          <w:rFonts w:hint="eastAsia"/>
        </w:rPr>
        <w:t>29</w:t>
      </w:r>
      <w:r w:rsidRPr="00E55C15">
        <w:t>人）前月比</w:t>
      </w:r>
      <w:r w:rsidRPr="00E55C15">
        <w:rPr>
          <w:rFonts w:hint="eastAsia"/>
        </w:rPr>
        <w:t>-31</w:t>
      </w:r>
      <w:r w:rsidRPr="00E55C15">
        <w:rPr>
          <w:rFonts w:hint="eastAsia"/>
        </w:rPr>
        <w:t xml:space="preserve">　</w:t>
      </w:r>
      <w:r w:rsidRPr="00E55C15">
        <w:t>区の世帯数</w:t>
      </w:r>
      <w:r w:rsidRPr="00E55C15">
        <w:rPr>
          <w:rFonts w:hint="eastAsia"/>
        </w:rPr>
        <w:t>：</w:t>
      </w:r>
      <w:r w:rsidRPr="00E55C15">
        <w:t>45,6</w:t>
      </w:r>
      <w:r w:rsidRPr="00E55C15">
        <w:rPr>
          <w:rFonts w:hint="eastAsia"/>
        </w:rPr>
        <w:t>78</w:t>
      </w:r>
      <w:r w:rsidRPr="00E55C15">
        <w:t>世帯</w:t>
      </w:r>
      <w:r w:rsidRPr="00E55C15">
        <w:rPr>
          <w:rFonts w:hint="eastAsia"/>
        </w:rPr>
        <w:t xml:space="preserve">　</w:t>
      </w:r>
      <w:r w:rsidRPr="00E55C15">
        <w:t>前月比</w:t>
      </w:r>
      <w:r w:rsidRPr="00E55C15">
        <w:rPr>
          <w:rFonts w:hint="eastAsia"/>
        </w:rPr>
        <w:t>-15</w:t>
      </w:r>
      <w:r w:rsidRPr="00E55C15">
        <w:t>（</w:t>
      </w:r>
      <w:r w:rsidRPr="00E55C15">
        <w:t>2025</w:t>
      </w:r>
      <w:r w:rsidRPr="00E55C15">
        <w:t>年</w:t>
      </w:r>
      <w:r w:rsidRPr="00E55C15">
        <w:rPr>
          <w:rFonts w:hint="eastAsia"/>
        </w:rPr>
        <w:t>8</w:t>
      </w:r>
      <w:r w:rsidRPr="00E55C15">
        <w:rPr>
          <w:rFonts w:hint="eastAsia"/>
        </w:rPr>
        <w:t>月</w:t>
      </w:r>
      <w:r w:rsidRPr="00E55C15">
        <w:t>1</w:t>
      </w:r>
      <w:r w:rsidRPr="00E55C15">
        <w:t>日現在推計）</w:t>
      </w:r>
    </w:p>
    <w:p w14:paraId="53B8B651" w14:textId="77777777" w:rsidR="00E55C15" w:rsidRPr="00E55C15" w:rsidRDefault="00E55C15" w:rsidP="00E55C15">
      <w:r w:rsidRPr="00E55C15">
        <w:rPr>
          <w:rFonts w:hint="eastAsia"/>
        </w:rPr>
        <w:t>X</w:t>
      </w:r>
      <w:r w:rsidRPr="00E55C15">
        <w:rPr>
          <w:rFonts w:hint="eastAsia"/>
        </w:rPr>
        <w:t xml:space="preserve">　</w:t>
      </w:r>
      <w:r w:rsidRPr="00E55C15">
        <w:rPr>
          <w:rFonts w:hint="eastAsia"/>
        </w:rPr>
        <w:t>@minatokuyakusyo</w:t>
      </w:r>
      <w:r w:rsidRPr="00E55C15">
        <w:rPr>
          <w:rFonts w:hint="eastAsia"/>
        </w:rPr>
        <w:t xml:space="preserve">　</w:t>
      </w:r>
      <w:r w:rsidRPr="00E55C15">
        <w:rPr>
          <w:rFonts w:hint="eastAsia"/>
        </w:rPr>
        <w:t>LINE</w:t>
      </w:r>
      <w:r w:rsidRPr="00E55C15">
        <w:rPr>
          <w:rFonts w:hint="eastAsia"/>
        </w:rPr>
        <w:t xml:space="preserve">　</w:t>
      </w:r>
      <w:r w:rsidRPr="00E55C15">
        <w:rPr>
          <w:rFonts w:hint="eastAsia"/>
        </w:rPr>
        <w:t>@osakacity</w:t>
      </w:r>
      <w:r w:rsidRPr="00E55C15">
        <w:rPr>
          <w:rFonts w:hint="eastAsia"/>
        </w:rPr>
        <w:t xml:space="preserve">　</w:t>
      </w:r>
    </w:p>
    <w:p w14:paraId="70372813" w14:textId="77777777" w:rsidR="00E55C15" w:rsidRPr="00E55C15" w:rsidRDefault="00E55C15" w:rsidP="00E55C15">
      <w:r w:rsidRPr="00E55C15">
        <w:rPr>
          <w:rFonts w:hint="eastAsia"/>
        </w:rPr>
        <w:t>「広報みなと」は</w:t>
      </w:r>
      <w:r w:rsidRPr="00E55C15">
        <w:rPr>
          <w:rFonts w:hint="eastAsia"/>
        </w:rPr>
        <w:t>50,000</w:t>
      </w:r>
      <w:r w:rsidRPr="00E55C15">
        <w:rPr>
          <w:rFonts w:hint="eastAsia"/>
        </w:rPr>
        <w:t>部発行し、</w:t>
      </w:r>
      <w:r w:rsidRPr="00E55C15">
        <w:rPr>
          <w:rFonts w:hint="eastAsia"/>
        </w:rPr>
        <w:t>1</w:t>
      </w:r>
      <w:r w:rsidRPr="00E55C15">
        <w:rPr>
          <w:rFonts w:hint="eastAsia"/>
        </w:rPr>
        <w:t>部あたりの発行単価（配布費用含む）は約</w:t>
      </w:r>
      <w:r w:rsidRPr="00E55C15">
        <w:rPr>
          <w:rFonts w:hint="eastAsia"/>
        </w:rPr>
        <w:t>30</w:t>
      </w:r>
      <w:r w:rsidRPr="00E55C15">
        <w:rPr>
          <w:rFonts w:hint="eastAsia"/>
        </w:rPr>
        <w:t>円です（そのうち</w:t>
      </w:r>
      <w:r w:rsidRPr="00E55C15">
        <w:rPr>
          <w:rFonts w:hint="eastAsia"/>
        </w:rPr>
        <w:t>4</w:t>
      </w:r>
      <w:r w:rsidRPr="00E55C15">
        <w:rPr>
          <w:rFonts w:hint="eastAsia"/>
        </w:rPr>
        <w:t>円を広告収入で賄っています）。この広報紙は再生紙を使用しています。</w:t>
      </w:r>
    </w:p>
    <w:bookmarkEnd w:id="0"/>
    <w:p w14:paraId="77612615" w14:textId="2F9C779C" w:rsidR="009F4DB3" w:rsidRDefault="009F4DB3">
      <w:pPr>
        <w:widowControl/>
        <w:jc w:val="left"/>
      </w:pPr>
      <w:r>
        <w:br w:type="page"/>
      </w:r>
    </w:p>
    <w:p w14:paraId="3E665C7E" w14:textId="77777777" w:rsidR="009F4DB3" w:rsidRPr="00ED0A40" w:rsidRDefault="009F4DB3" w:rsidP="009F4DB3">
      <w:r w:rsidRPr="00ED0A40">
        <w:rPr>
          <w:rFonts w:hint="eastAsia"/>
        </w:rPr>
        <w:lastRenderedPageBreak/>
        <w:t>【</w:t>
      </w:r>
      <w:r w:rsidRPr="00ED0A40">
        <w:rPr>
          <w:rFonts w:hint="eastAsia"/>
        </w:rPr>
        <w:t>2</w:t>
      </w:r>
      <w:r w:rsidRPr="00ED0A40">
        <w:rPr>
          <w:rFonts w:hint="eastAsia"/>
        </w:rPr>
        <w:t>面】</w:t>
      </w:r>
    </w:p>
    <w:p w14:paraId="77F71DCB" w14:textId="77777777" w:rsidR="009F4DB3" w:rsidRPr="00ED0A40" w:rsidRDefault="009F4DB3" w:rsidP="009F4DB3"/>
    <w:p w14:paraId="5E3EF4A6" w14:textId="77777777" w:rsidR="009F4DB3" w:rsidRPr="00ED0A40" w:rsidRDefault="009F4DB3" w:rsidP="009F4DB3">
      <w:r w:rsidRPr="00ED0A40">
        <w:rPr>
          <w:rFonts w:hint="eastAsia"/>
        </w:rPr>
        <w:t>港区役所は</w:t>
      </w:r>
      <w:r w:rsidRPr="00ED0A40">
        <w:t>SDGs</w:t>
      </w:r>
      <w:r w:rsidRPr="00ED0A40">
        <w:t>を推進しています</w:t>
      </w:r>
      <w:r w:rsidRPr="00ED0A40">
        <w:rPr>
          <w:rFonts w:hint="eastAsia"/>
        </w:rPr>
        <w:t xml:space="preserve">　</w:t>
      </w:r>
      <w:proofErr w:type="spellStart"/>
      <w:r w:rsidRPr="00ED0A40">
        <w:t>SustainableDevelopmentGoals</w:t>
      </w:r>
      <w:proofErr w:type="spellEnd"/>
    </w:p>
    <w:p w14:paraId="303C608B" w14:textId="77777777" w:rsidR="009F4DB3" w:rsidRPr="00ED0A40" w:rsidRDefault="009F4DB3" w:rsidP="009F4DB3">
      <w:r w:rsidRPr="00ED0A40">
        <w:rPr>
          <w:rFonts w:hint="eastAsia"/>
        </w:rPr>
        <w:t>1</w:t>
      </w:r>
      <w:r w:rsidRPr="00ED0A40">
        <w:rPr>
          <w:rFonts w:hint="eastAsia"/>
        </w:rPr>
        <w:t xml:space="preserve">　</w:t>
      </w:r>
      <w:r w:rsidRPr="00ED0A40">
        <w:t>貧困をなくそう</w:t>
      </w:r>
      <w:r w:rsidRPr="00ED0A40">
        <w:rPr>
          <w:rFonts w:hint="eastAsia"/>
        </w:rPr>
        <w:t xml:space="preserve">　</w:t>
      </w:r>
      <w:r w:rsidRPr="00ED0A40">
        <w:t>3</w:t>
      </w:r>
      <w:r w:rsidRPr="00ED0A40">
        <w:t xml:space="preserve">　すべての人に健康と福祉を</w:t>
      </w:r>
      <w:r w:rsidRPr="00ED0A40">
        <w:rPr>
          <w:rFonts w:hint="eastAsia"/>
        </w:rPr>
        <w:t xml:space="preserve">　</w:t>
      </w:r>
      <w:r w:rsidRPr="00ED0A40">
        <w:t>4</w:t>
      </w:r>
      <w:r w:rsidRPr="00ED0A40">
        <w:t xml:space="preserve">　質の高い教育をみんなに　</w:t>
      </w:r>
      <w:r w:rsidRPr="00ED0A40">
        <w:t>11</w:t>
      </w:r>
      <w:r w:rsidRPr="00ED0A40">
        <w:t xml:space="preserve">　住み続けられるまちづくりを　</w:t>
      </w:r>
      <w:r w:rsidRPr="00ED0A40">
        <w:t>16</w:t>
      </w:r>
      <w:r w:rsidRPr="00ED0A40">
        <w:t xml:space="preserve">　平和と公正をすべての人に</w:t>
      </w:r>
    </w:p>
    <w:p w14:paraId="17507EFA" w14:textId="77777777" w:rsidR="009F4DB3" w:rsidRPr="00ED0A40" w:rsidRDefault="009F4DB3" w:rsidP="009F4DB3"/>
    <w:p w14:paraId="0624056E" w14:textId="77777777" w:rsidR="009F4DB3" w:rsidRPr="00ED0A40" w:rsidRDefault="009F4DB3" w:rsidP="009F4DB3">
      <w:r w:rsidRPr="00ED0A40">
        <w:rPr>
          <w:rFonts w:hint="eastAsia"/>
        </w:rPr>
        <w:t>お知らせ</w:t>
      </w:r>
    </w:p>
    <w:p w14:paraId="2EF100D0" w14:textId="77777777" w:rsidR="009F4DB3" w:rsidRPr="00ED0A40" w:rsidRDefault="009F4DB3" w:rsidP="009F4DB3"/>
    <w:p w14:paraId="6EB8F9B6" w14:textId="77777777" w:rsidR="009F4DB3" w:rsidRPr="00ED0A40" w:rsidRDefault="009F4DB3" w:rsidP="009F4DB3">
      <w:r w:rsidRPr="00ED0A40">
        <w:rPr>
          <w:rFonts w:hint="eastAsia"/>
        </w:rPr>
        <w:t>国民健康保険資格確認書の交付について</w:t>
      </w:r>
    </w:p>
    <w:p w14:paraId="4950A644" w14:textId="77777777" w:rsidR="009F4DB3" w:rsidRPr="00ED0A40" w:rsidRDefault="009F4DB3" w:rsidP="009F4DB3">
      <w:r w:rsidRPr="00ED0A40">
        <w:rPr>
          <w:rFonts w:hint="eastAsia"/>
        </w:rPr>
        <w:t>令和</w:t>
      </w:r>
      <w:r w:rsidRPr="00ED0A40">
        <w:t>6</w:t>
      </w:r>
      <w:r w:rsidRPr="00ED0A40">
        <w:t>年</w:t>
      </w:r>
      <w:r w:rsidRPr="00ED0A40">
        <w:t>12</w:t>
      </w:r>
      <w:r w:rsidRPr="00ED0A40">
        <w:t>月</w:t>
      </w:r>
      <w:r w:rsidRPr="00ED0A40">
        <w:t>2</w:t>
      </w:r>
      <w:r w:rsidRPr="00ED0A40">
        <w:t>日から、従来の保険証は新たに発行されなくな</w:t>
      </w:r>
      <w:r w:rsidRPr="00ED0A40">
        <w:rPr>
          <w:rFonts w:hint="eastAsia"/>
        </w:rPr>
        <w:t>り、マイナ保険証を基本とする仕組みに移行しています。マイナ保険証をお持ちでない方には申請によらず、国民健康保険資格確認書を交付しますが、マイナ保険証をお持ちの方でもマイナ保険証での受診が困難な事情がある場合は、申請いただければ資格確認書を交付します。親族等の法定代理人や介助者等による代理申請も可能です。現在、保険証をお持ちの方の場合、</w:t>
      </w:r>
      <w:r w:rsidRPr="00ED0A40">
        <w:t>10</w:t>
      </w:r>
      <w:r w:rsidRPr="00ED0A40">
        <w:t>月末に有効期限が切れるため、マイナ保険証をお持ち</w:t>
      </w:r>
      <w:r w:rsidRPr="00ED0A40">
        <w:rPr>
          <w:rFonts w:hint="eastAsia"/>
        </w:rPr>
        <w:t>の方で資格確認書が必要な方はお早めに申請してください。</w:t>
      </w:r>
    </w:p>
    <w:p w14:paraId="36074EF4" w14:textId="77777777" w:rsidR="009F4DB3" w:rsidRPr="00ED0A40" w:rsidRDefault="009F4DB3" w:rsidP="009F4DB3">
      <w:r w:rsidRPr="00ED0A40">
        <w:t>問合せ</w:t>
      </w:r>
      <w:r w:rsidRPr="00ED0A40">
        <w:rPr>
          <w:rFonts w:hint="eastAsia"/>
        </w:rPr>
        <w:t xml:space="preserve">　窓口サービス課（保険年金・保険）　電話　</w:t>
      </w:r>
      <w:r w:rsidRPr="00ED0A40">
        <w:t>6576-9956</w:t>
      </w:r>
      <w:r w:rsidRPr="00ED0A40">
        <w:t xml:space="preserve">　</w:t>
      </w:r>
      <w:r w:rsidRPr="00ED0A40">
        <w:rPr>
          <w:rFonts w:hint="eastAsia"/>
        </w:rPr>
        <w:t xml:space="preserve">ファックス　</w:t>
      </w:r>
      <w:r w:rsidRPr="00ED0A40">
        <w:t>6576-9991</w:t>
      </w:r>
    </w:p>
    <w:p w14:paraId="516CAEB9" w14:textId="77777777" w:rsidR="009F4DB3" w:rsidRPr="00ED0A40" w:rsidRDefault="009F4DB3" w:rsidP="009F4DB3">
      <w:r w:rsidRPr="00ED0A40">
        <w:rPr>
          <w:rFonts w:hint="eastAsia"/>
        </w:rPr>
        <w:t>※問合せ可能日時：平日、第</w:t>
      </w:r>
      <w:r w:rsidRPr="00ED0A40">
        <w:t>4</w:t>
      </w:r>
      <w:r w:rsidRPr="00ED0A40">
        <w:t>日曜日</w:t>
      </w:r>
      <w:r w:rsidRPr="00ED0A40">
        <w:t>9</w:t>
      </w:r>
      <w:r w:rsidRPr="00ED0A40">
        <w:t>時～</w:t>
      </w:r>
      <w:r w:rsidRPr="00ED0A40">
        <w:t>17</w:t>
      </w:r>
      <w:r w:rsidRPr="00ED0A40">
        <w:t>時</w:t>
      </w:r>
      <w:r w:rsidRPr="00ED0A40">
        <w:t>30</w:t>
      </w:r>
      <w:r w:rsidRPr="00ED0A40">
        <w:t>分</w:t>
      </w:r>
      <w:r w:rsidRPr="00ED0A40">
        <w:rPr>
          <w:rFonts w:hint="eastAsia"/>
        </w:rPr>
        <w:t>（金曜は</w:t>
      </w:r>
      <w:r w:rsidRPr="00ED0A40">
        <w:t>9</w:t>
      </w:r>
      <w:r w:rsidRPr="00ED0A40">
        <w:t>時～</w:t>
      </w:r>
      <w:r w:rsidRPr="00ED0A40">
        <w:t>19</w:t>
      </w:r>
      <w:r w:rsidRPr="00ED0A40">
        <w:t>時）</w:t>
      </w:r>
    </w:p>
    <w:p w14:paraId="5177BF01" w14:textId="77777777" w:rsidR="009F4DB3" w:rsidRPr="00ED0A40" w:rsidRDefault="009F4DB3" w:rsidP="009F4DB3"/>
    <w:p w14:paraId="79E7745C" w14:textId="77777777" w:rsidR="009F4DB3" w:rsidRPr="00ED0A40" w:rsidRDefault="009F4DB3" w:rsidP="009F4DB3"/>
    <w:p w14:paraId="3F67D5F2" w14:textId="77777777" w:rsidR="009F4DB3" w:rsidRPr="00ED0A40" w:rsidRDefault="009F4DB3" w:rsidP="009F4DB3">
      <w:r w:rsidRPr="00ED0A40">
        <w:rPr>
          <w:rFonts w:hint="eastAsia"/>
        </w:rPr>
        <w:t>鍵をかけていますか</w:t>
      </w:r>
      <w:r w:rsidRPr="00ED0A40">
        <w:rPr>
          <w:rFonts w:hint="eastAsia"/>
        </w:rPr>
        <w:t>?</w:t>
      </w:r>
      <w:r w:rsidRPr="00ED0A40">
        <w:t>大切な自転車</w:t>
      </w:r>
    </w:p>
    <w:p w14:paraId="0D878DBE" w14:textId="77777777" w:rsidR="009F4DB3" w:rsidRPr="00ED0A40" w:rsidRDefault="009F4DB3" w:rsidP="009F4DB3">
      <w:r w:rsidRPr="00ED0A40">
        <w:rPr>
          <w:rFonts w:hint="eastAsia"/>
        </w:rPr>
        <w:t>令和</w:t>
      </w:r>
      <w:r w:rsidRPr="00ED0A40">
        <w:t>6</w:t>
      </w:r>
      <w:r w:rsidRPr="00ED0A40">
        <w:t>年中の大阪府内での自転車盗難の被害件数は、</w:t>
      </w:r>
      <w:r w:rsidRPr="00ED0A40">
        <w:t>25,395</w:t>
      </w:r>
      <w:r w:rsidRPr="00ED0A40">
        <w:t>件で、約半数は鍵をかけていない状態で被害に</w:t>
      </w:r>
      <w:r w:rsidRPr="00ED0A40">
        <w:rPr>
          <w:rFonts w:hint="eastAsia"/>
        </w:rPr>
        <w:t>あっています。大切な自転車を守るために、駐輪する際は、たとえ短時間であっても必ず鍵をかけましょう。</w:t>
      </w:r>
    </w:p>
    <w:p w14:paraId="245569EC" w14:textId="77777777" w:rsidR="009F4DB3" w:rsidRPr="00ED0A40" w:rsidRDefault="009F4DB3" w:rsidP="009F4DB3">
      <w:r w:rsidRPr="00ED0A40">
        <w:rPr>
          <w:rFonts w:hint="eastAsia"/>
        </w:rPr>
        <w:t>また、自転車防犯登録は法律上の義務です。（自転車の安全利用の促進及び自転車等の駐車対策の総合的推進に関する法律）自転車防犯登録は自転車盗難の予防と被害の早期回復に役立ちます。</w:t>
      </w:r>
    </w:p>
    <w:p w14:paraId="7BCD498A" w14:textId="77777777" w:rsidR="009F4DB3" w:rsidRPr="00ED0A40" w:rsidRDefault="009F4DB3" w:rsidP="009F4DB3">
      <w:r w:rsidRPr="00ED0A40">
        <w:rPr>
          <w:rFonts w:hint="eastAsia"/>
        </w:rPr>
        <w:t>【フリマアプリや知人間で自転車を譲渡する際の注意点】</w:t>
      </w:r>
    </w:p>
    <w:p w14:paraId="0D8B25ED" w14:textId="77777777" w:rsidR="009F4DB3" w:rsidRPr="00ED0A40" w:rsidRDefault="009F4DB3" w:rsidP="009F4DB3">
      <w:r w:rsidRPr="00ED0A40">
        <w:rPr>
          <w:rFonts w:hint="eastAsia"/>
        </w:rPr>
        <w:t>最近、フリマアプリ等を利用した自転車の譲渡に係るトラブルが増えています。</w:t>
      </w:r>
    </w:p>
    <w:p w14:paraId="2E3AB311" w14:textId="77777777" w:rsidR="009F4DB3" w:rsidRPr="00ED0A40" w:rsidRDefault="009F4DB3" w:rsidP="009F4DB3">
      <w:r w:rsidRPr="00ED0A40">
        <w:rPr>
          <w:rFonts w:hint="eastAsia"/>
        </w:rPr>
        <w:t>●防犯登録は個人情報です。</w:t>
      </w:r>
    </w:p>
    <w:p w14:paraId="1CF44EF9" w14:textId="77777777" w:rsidR="009F4DB3" w:rsidRPr="00ED0A40" w:rsidRDefault="009F4DB3" w:rsidP="009F4DB3">
      <w:r w:rsidRPr="00ED0A40">
        <w:rPr>
          <w:rFonts w:hint="eastAsia"/>
        </w:rPr>
        <w:t>●自転車の受け渡しの前に防犯登録の抹消は済んでいるのか、譲渡証明書があるかを確認してください。</w:t>
      </w:r>
    </w:p>
    <w:p w14:paraId="638657FC" w14:textId="77777777" w:rsidR="009F4DB3" w:rsidRPr="00ED0A40" w:rsidRDefault="009F4DB3" w:rsidP="009F4DB3">
      <w:r w:rsidRPr="00ED0A40">
        <w:rPr>
          <w:rFonts w:hint="eastAsia"/>
        </w:rPr>
        <w:t>●他人名義の防犯登録データを抹消するには本人（名義人）の委任状が必要です。</w:t>
      </w:r>
    </w:p>
    <w:p w14:paraId="33EA3ADC" w14:textId="77777777" w:rsidR="009F4DB3" w:rsidRPr="00ED0A40" w:rsidRDefault="009F4DB3" w:rsidP="009F4DB3">
      <w:r w:rsidRPr="00ED0A40">
        <w:rPr>
          <w:rFonts w:hint="eastAsia"/>
        </w:rPr>
        <w:t xml:space="preserve">問合せ　</w:t>
      </w:r>
      <w:r w:rsidRPr="00ED0A40">
        <w:t>大阪府自転車商防犯協力会</w:t>
      </w:r>
      <w:r w:rsidRPr="00ED0A40">
        <w:rPr>
          <w:rFonts w:hint="eastAsia"/>
        </w:rPr>
        <w:t xml:space="preserve">　電話　</w:t>
      </w:r>
      <w:r w:rsidRPr="00ED0A40">
        <w:t>6629-0750</w:t>
      </w:r>
    </w:p>
    <w:p w14:paraId="3BE0DB5F" w14:textId="77777777" w:rsidR="009F4DB3" w:rsidRPr="00ED0A40" w:rsidRDefault="009F4DB3" w:rsidP="009F4DB3"/>
    <w:p w14:paraId="3C4C8FFF" w14:textId="77777777" w:rsidR="009F4DB3" w:rsidRPr="00ED0A40" w:rsidRDefault="009F4DB3" w:rsidP="009F4DB3"/>
    <w:p w14:paraId="603D0439" w14:textId="77777777" w:rsidR="009F4DB3" w:rsidRPr="00ED0A40" w:rsidRDefault="009F4DB3" w:rsidP="009F4DB3">
      <w:r w:rsidRPr="00ED0A40">
        <w:rPr>
          <w:rFonts w:hint="eastAsia"/>
        </w:rPr>
        <w:lastRenderedPageBreak/>
        <w:t>第</w:t>
      </w:r>
      <w:r w:rsidRPr="00ED0A40">
        <w:t>44</w:t>
      </w:r>
      <w:r w:rsidRPr="00ED0A40">
        <w:t>回港区民文化のつどい出展者・</w:t>
      </w:r>
      <w:r w:rsidRPr="00ED0A40">
        <w:rPr>
          <w:rFonts w:hint="eastAsia"/>
        </w:rPr>
        <w:t>ステージ出演者募集</w:t>
      </w:r>
    </w:p>
    <w:p w14:paraId="1FD7EFB4" w14:textId="77777777" w:rsidR="009F4DB3" w:rsidRPr="00ED0A40" w:rsidRDefault="009F4DB3" w:rsidP="009F4DB3">
      <w:r w:rsidRPr="00ED0A40">
        <w:rPr>
          <w:rFonts w:hint="eastAsia"/>
        </w:rPr>
        <w:t>今年も港区民のみなさんの日頃の研鑽成果を発表していただけるイベント「文化のつどい」を開催します</w:t>
      </w:r>
      <w:r w:rsidRPr="00ED0A40">
        <w:rPr>
          <w:rFonts w:hint="eastAsia"/>
        </w:rPr>
        <w:t>!</w:t>
      </w:r>
      <w:r w:rsidRPr="00ED0A40">
        <w:rPr>
          <w:rFonts w:hint="eastAsia"/>
        </w:rPr>
        <w:t>作品展示・ステージ出演に参加いただける方、団体を募集します</w:t>
      </w:r>
      <w:r w:rsidRPr="00ED0A40">
        <w:rPr>
          <w:rFonts w:hint="eastAsia"/>
        </w:rPr>
        <w:t>!</w:t>
      </w:r>
    </w:p>
    <w:p w14:paraId="3A137C92" w14:textId="77777777" w:rsidR="009F4DB3" w:rsidRPr="00ED0A40" w:rsidRDefault="009F4DB3" w:rsidP="009F4DB3">
      <w:r w:rsidRPr="00ED0A40">
        <w:rPr>
          <w:rFonts w:hint="eastAsia"/>
        </w:rPr>
        <w:t>作品展示　生け花・絵画・書道・写真・手工芸など（ひとり</w:t>
      </w:r>
      <w:r w:rsidRPr="00ED0A40">
        <w:t>1</w:t>
      </w:r>
      <w:r w:rsidRPr="00ED0A40">
        <w:t>点）</w:t>
      </w:r>
    </w:p>
    <w:p w14:paraId="189EBF03" w14:textId="77777777" w:rsidR="009F4DB3" w:rsidRPr="00ED0A40" w:rsidRDefault="009F4DB3" w:rsidP="009F4DB3">
      <w:r w:rsidRPr="00ED0A40">
        <w:rPr>
          <w:rFonts w:hint="eastAsia"/>
        </w:rPr>
        <w:t xml:space="preserve">日時　</w:t>
      </w:r>
      <w:r w:rsidRPr="00ED0A40">
        <w:t>11</w:t>
      </w:r>
      <w:r w:rsidRPr="00ED0A40">
        <w:t>月</w:t>
      </w:r>
      <w:r w:rsidRPr="00ED0A40">
        <w:t>2</w:t>
      </w:r>
      <w:r w:rsidRPr="00ED0A40">
        <w:t>日（日）～</w:t>
      </w:r>
      <w:r w:rsidRPr="00ED0A40">
        <w:t>11</w:t>
      </w:r>
      <w:r w:rsidRPr="00ED0A40">
        <w:t>月</w:t>
      </w:r>
      <w:r w:rsidRPr="00ED0A40">
        <w:t>3</w:t>
      </w:r>
      <w:r w:rsidRPr="00ED0A40">
        <w:t>日（月・祝）</w:t>
      </w:r>
      <w:r w:rsidRPr="00ED0A40">
        <w:t>10</w:t>
      </w:r>
      <w:r w:rsidRPr="00ED0A40">
        <w:t>時～</w:t>
      </w:r>
      <w:r w:rsidRPr="00ED0A40">
        <w:t>15</w:t>
      </w:r>
      <w:r w:rsidRPr="00ED0A40">
        <w:t>時</w:t>
      </w:r>
    </w:p>
    <w:p w14:paraId="1D12A4FE" w14:textId="77777777" w:rsidR="009F4DB3" w:rsidRPr="00ED0A40" w:rsidRDefault="009F4DB3" w:rsidP="009F4DB3">
      <w:r w:rsidRPr="00ED0A40">
        <w:rPr>
          <w:rFonts w:hint="eastAsia"/>
        </w:rPr>
        <w:t>場所　港区民センター（磯路</w:t>
      </w:r>
      <w:r w:rsidRPr="00ED0A40">
        <w:t>1-7-17</w:t>
      </w:r>
      <w:r w:rsidRPr="00ED0A40">
        <w:rPr>
          <w:rFonts w:hint="eastAsia"/>
        </w:rPr>
        <w:t xml:space="preserve">　</w:t>
      </w:r>
      <w:r w:rsidRPr="00ED0A40">
        <w:t>交流会館</w:t>
      </w:r>
      <w:r w:rsidRPr="00ED0A40">
        <w:t>3</w:t>
      </w:r>
      <w:r w:rsidRPr="00ED0A40">
        <w:t>・</w:t>
      </w:r>
      <w:r w:rsidRPr="00ED0A40">
        <w:t>6</w:t>
      </w:r>
      <w:r w:rsidRPr="00ED0A40">
        <w:t>・</w:t>
      </w:r>
      <w:r w:rsidRPr="00ED0A40">
        <w:t>7</w:t>
      </w:r>
      <w:r w:rsidRPr="00ED0A40">
        <w:t>階）</w:t>
      </w:r>
    </w:p>
    <w:p w14:paraId="6F506203" w14:textId="77777777" w:rsidR="009F4DB3" w:rsidRPr="00ED0A40" w:rsidRDefault="009F4DB3" w:rsidP="009F4DB3">
      <w:r w:rsidRPr="00ED0A40">
        <w:rPr>
          <w:rFonts w:hint="eastAsia"/>
        </w:rPr>
        <w:t>ステージ</w:t>
      </w:r>
    </w:p>
    <w:p w14:paraId="79CD00B3" w14:textId="77777777" w:rsidR="009F4DB3" w:rsidRPr="00ED0A40" w:rsidRDefault="009F4DB3" w:rsidP="009F4DB3">
      <w:r w:rsidRPr="00ED0A40">
        <w:rPr>
          <w:rFonts w:hint="eastAsia"/>
        </w:rPr>
        <w:t xml:space="preserve">日時　</w:t>
      </w:r>
      <w:r w:rsidRPr="00ED0A40">
        <w:t>11</w:t>
      </w:r>
      <w:r w:rsidRPr="00ED0A40">
        <w:t>月</w:t>
      </w:r>
      <w:r w:rsidRPr="00ED0A40">
        <w:t>3</w:t>
      </w:r>
      <w:r w:rsidRPr="00ED0A40">
        <w:t>日（月・祝）</w:t>
      </w:r>
      <w:r w:rsidRPr="00ED0A40">
        <w:t>10</w:t>
      </w:r>
      <w:r w:rsidRPr="00ED0A40">
        <w:t>時～</w:t>
      </w:r>
      <w:r w:rsidRPr="00ED0A40">
        <w:t>15</w:t>
      </w:r>
      <w:r w:rsidRPr="00ED0A40">
        <w:t>時予定</w:t>
      </w:r>
    </w:p>
    <w:p w14:paraId="48A0DDB8" w14:textId="77777777" w:rsidR="009F4DB3" w:rsidRPr="00ED0A40" w:rsidRDefault="009F4DB3" w:rsidP="009F4DB3">
      <w:r w:rsidRPr="00ED0A40">
        <w:rPr>
          <w:rFonts w:hint="eastAsia"/>
        </w:rPr>
        <w:t>場所　港区民ホール（磯路</w:t>
      </w:r>
      <w:r w:rsidRPr="00ED0A40">
        <w:t>1-7-17</w:t>
      </w:r>
      <w:r w:rsidRPr="00ED0A40">
        <w:rPr>
          <w:rFonts w:hint="eastAsia"/>
        </w:rPr>
        <w:t xml:space="preserve">　</w:t>
      </w:r>
      <w:r w:rsidRPr="00ED0A40">
        <w:t>交流会館</w:t>
      </w:r>
      <w:r w:rsidRPr="00ED0A40">
        <w:t>7</w:t>
      </w:r>
      <w:r w:rsidRPr="00ED0A40">
        <w:t>階）</w:t>
      </w:r>
    </w:p>
    <w:p w14:paraId="5E66BE13" w14:textId="77777777" w:rsidR="009F4DB3" w:rsidRPr="00ED0A40" w:rsidRDefault="009F4DB3" w:rsidP="009F4DB3"/>
    <w:p w14:paraId="2696BDC3" w14:textId="77777777" w:rsidR="009F4DB3" w:rsidRPr="00ED0A40" w:rsidRDefault="009F4DB3" w:rsidP="009F4DB3">
      <w:r w:rsidRPr="00ED0A40">
        <w:rPr>
          <w:rFonts w:hint="eastAsia"/>
        </w:rPr>
        <w:t>申込方法　港区民センター</w:t>
      </w:r>
      <w:r w:rsidRPr="00ED0A40">
        <w:t>3</w:t>
      </w:r>
      <w:r w:rsidRPr="00ED0A40">
        <w:t>階受付へ来館または電話</w:t>
      </w:r>
    </w:p>
    <w:p w14:paraId="7FFABA07" w14:textId="77777777" w:rsidR="009F4DB3" w:rsidRPr="00ED0A40" w:rsidRDefault="009F4DB3" w:rsidP="009F4DB3">
      <w:r w:rsidRPr="00ED0A40">
        <w:rPr>
          <w:rFonts w:hint="eastAsia"/>
        </w:rPr>
        <w:t xml:space="preserve">申込締切　</w:t>
      </w:r>
      <w:r w:rsidRPr="00ED0A40">
        <w:t>9</w:t>
      </w:r>
      <w:r w:rsidRPr="00ED0A40">
        <w:t>月</w:t>
      </w:r>
      <w:r w:rsidRPr="00ED0A40">
        <w:t>30</w:t>
      </w:r>
      <w:r w:rsidRPr="00ED0A40">
        <w:t>日（火）</w:t>
      </w:r>
      <w:r w:rsidRPr="00ED0A40">
        <w:rPr>
          <w:rFonts w:ascii="ＭＳ 明朝" w:eastAsia="ＭＳ 明朝" w:hAnsi="ＭＳ 明朝" w:cs="ＭＳ 明朝" w:hint="eastAsia"/>
        </w:rPr>
        <w:t>※</w:t>
      </w:r>
      <w:r w:rsidRPr="00ED0A40">
        <w:t>申込多数の場合は抽選となります</w:t>
      </w:r>
    </w:p>
    <w:p w14:paraId="50BF96BA" w14:textId="77777777" w:rsidR="009F4DB3" w:rsidRPr="00ED0A40" w:rsidRDefault="009F4DB3" w:rsidP="009F4DB3">
      <w:r w:rsidRPr="00ED0A40">
        <w:t>問合せ</w:t>
      </w:r>
      <w:r w:rsidRPr="00ED0A40">
        <w:rPr>
          <w:rFonts w:hint="eastAsia"/>
        </w:rPr>
        <w:t xml:space="preserve">　（一財）大阪市コミュニティ協会港区支部協議会　電話　</w:t>
      </w:r>
      <w:r w:rsidRPr="00ED0A40">
        <w:t>6572-0020</w:t>
      </w:r>
      <w:r w:rsidRPr="00ED0A40">
        <w:t xml:space="preserve">　</w:t>
      </w:r>
      <w:r w:rsidRPr="00ED0A40">
        <w:rPr>
          <w:rFonts w:hint="eastAsia"/>
        </w:rPr>
        <w:t xml:space="preserve">ファックス　</w:t>
      </w:r>
      <w:r w:rsidRPr="00ED0A40">
        <w:t>6572-0274</w:t>
      </w:r>
    </w:p>
    <w:p w14:paraId="610644E5" w14:textId="77777777" w:rsidR="009F4DB3" w:rsidRPr="00ED0A40" w:rsidRDefault="009F4DB3" w:rsidP="009F4DB3"/>
    <w:p w14:paraId="488DF18A" w14:textId="77777777" w:rsidR="009F4DB3" w:rsidRPr="00ED0A40" w:rsidRDefault="009F4DB3" w:rsidP="009F4DB3"/>
    <w:p w14:paraId="087807A3" w14:textId="77777777" w:rsidR="009F4DB3" w:rsidRPr="00ED0A40" w:rsidRDefault="009F4DB3" w:rsidP="009F4DB3">
      <w:r w:rsidRPr="00ED0A40">
        <w:rPr>
          <w:rFonts w:hint="eastAsia"/>
        </w:rPr>
        <w:t xml:space="preserve">「さとおやってなぁに」パネル展・セミナー・相談会開催　</w:t>
      </w:r>
      <w:r w:rsidRPr="00ED0A40">
        <w:t>無料</w:t>
      </w:r>
      <w:r w:rsidRPr="00ED0A40">
        <w:rPr>
          <w:rFonts w:hint="eastAsia"/>
        </w:rPr>
        <w:t xml:space="preserve">　要申込　</w:t>
      </w:r>
    </w:p>
    <w:p w14:paraId="7FC9BD25" w14:textId="77777777" w:rsidR="009F4DB3" w:rsidRPr="00ED0A40" w:rsidRDefault="009F4DB3" w:rsidP="009F4DB3">
      <w:r w:rsidRPr="00ED0A40">
        <w:rPr>
          <w:rFonts w:hint="eastAsia"/>
        </w:rPr>
        <w:t>里親制度の理解を深めるためのパネル展と里親体験談が聴けるセミナーを行います。ぜひご参加ください。</w:t>
      </w:r>
    </w:p>
    <w:p w14:paraId="796A38D6" w14:textId="77777777" w:rsidR="009F4DB3" w:rsidRPr="00ED0A40" w:rsidRDefault="009F4DB3" w:rsidP="009F4DB3">
      <w:r w:rsidRPr="00ED0A40">
        <w:rPr>
          <w:rFonts w:hint="eastAsia"/>
        </w:rPr>
        <w:t xml:space="preserve">【パネル展】　</w:t>
      </w:r>
      <w:r w:rsidRPr="00ED0A40">
        <w:t>里親制度をわかりやすく解説</w:t>
      </w:r>
    </w:p>
    <w:p w14:paraId="7B136871" w14:textId="77777777" w:rsidR="009F4DB3" w:rsidRPr="00ED0A40" w:rsidRDefault="009F4DB3" w:rsidP="009F4DB3">
      <w:r w:rsidRPr="00ED0A40">
        <w:rPr>
          <w:rFonts w:hint="eastAsia"/>
        </w:rPr>
        <w:t xml:space="preserve">日時　</w:t>
      </w:r>
      <w:r w:rsidRPr="00ED0A40">
        <w:t>9</w:t>
      </w:r>
      <w:r w:rsidRPr="00ED0A40">
        <w:t>月</w:t>
      </w:r>
      <w:r w:rsidRPr="00ED0A40">
        <w:t>24</w:t>
      </w:r>
      <w:r w:rsidRPr="00ED0A40">
        <w:t>（水）～</w:t>
      </w:r>
      <w:r w:rsidRPr="00ED0A40">
        <w:t>9</w:t>
      </w:r>
      <w:r w:rsidRPr="00ED0A40">
        <w:t>月</w:t>
      </w:r>
      <w:r w:rsidRPr="00ED0A40">
        <w:t>30</w:t>
      </w:r>
      <w:r w:rsidRPr="00ED0A40">
        <w:t>日（火）</w:t>
      </w:r>
      <w:r w:rsidRPr="00ED0A40">
        <w:t>9</w:t>
      </w:r>
      <w:r w:rsidRPr="00ED0A40">
        <w:t>時～</w:t>
      </w:r>
      <w:r w:rsidRPr="00ED0A40">
        <w:t>17</w:t>
      </w:r>
      <w:r w:rsidRPr="00ED0A40">
        <w:t>時</w:t>
      </w:r>
      <w:r w:rsidRPr="00ED0A40">
        <w:t>30</w:t>
      </w:r>
      <w:r w:rsidRPr="00ED0A40">
        <w:t>分</w:t>
      </w:r>
      <w:r w:rsidRPr="00ED0A40">
        <w:rPr>
          <w:rFonts w:hint="eastAsia"/>
        </w:rPr>
        <w:t>（初日は</w:t>
      </w:r>
      <w:r w:rsidRPr="00ED0A40">
        <w:t>13</w:t>
      </w:r>
      <w:r w:rsidRPr="00ED0A40">
        <w:t>時から、最終日は</w:t>
      </w:r>
      <w:r w:rsidRPr="00ED0A40">
        <w:t>15</w:t>
      </w:r>
      <w:r w:rsidRPr="00ED0A40">
        <w:t>時迄）</w:t>
      </w:r>
    </w:p>
    <w:p w14:paraId="329ABD40" w14:textId="77777777" w:rsidR="009F4DB3" w:rsidRPr="00ED0A40" w:rsidRDefault="009F4DB3" w:rsidP="009F4DB3">
      <w:r w:rsidRPr="00ED0A40">
        <w:rPr>
          <w:rFonts w:hint="eastAsia"/>
        </w:rPr>
        <w:t>場所　港区民センター</w:t>
      </w:r>
      <w:r w:rsidRPr="00ED0A40">
        <w:t>3</w:t>
      </w:r>
      <w:r w:rsidRPr="00ED0A40">
        <w:t>階</w:t>
      </w:r>
      <w:r w:rsidRPr="00ED0A40">
        <w:rPr>
          <w:rFonts w:hint="eastAsia"/>
        </w:rPr>
        <w:t xml:space="preserve">　</w:t>
      </w:r>
      <w:r w:rsidRPr="00ED0A40">
        <w:t>みなとラウンジ（磯路</w:t>
      </w:r>
      <w:r w:rsidRPr="00ED0A40">
        <w:t>1-7-17</w:t>
      </w:r>
      <w:r w:rsidRPr="00ED0A40">
        <w:t>）</w:t>
      </w:r>
    </w:p>
    <w:p w14:paraId="755B0003" w14:textId="77777777" w:rsidR="009F4DB3" w:rsidRPr="00ED0A40" w:rsidRDefault="009F4DB3" w:rsidP="009F4DB3">
      <w:r w:rsidRPr="00ED0A40">
        <w:rPr>
          <w:rFonts w:hint="eastAsia"/>
        </w:rPr>
        <w:t xml:space="preserve">【セミナー】　</w:t>
      </w:r>
      <w:r w:rsidRPr="00ED0A40">
        <w:t>定員</w:t>
      </w:r>
      <w:r w:rsidRPr="00ED0A40">
        <w:t>25</w:t>
      </w:r>
      <w:r w:rsidRPr="00ED0A40">
        <w:t>名（要申込）</w:t>
      </w:r>
    </w:p>
    <w:p w14:paraId="3F1C6308" w14:textId="77777777" w:rsidR="009F4DB3" w:rsidRPr="00ED0A40" w:rsidRDefault="009F4DB3" w:rsidP="009F4DB3">
      <w:r w:rsidRPr="00ED0A40">
        <w:rPr>
          <w:rFonts w:hint="eastAsia"/>
        </w:rPr>
        <w:t xml:space="preserve">日時　</w:t>
      </w:r>
      <w:r w:rsidRPr="00ED0A40">
        <w:t>10</w:t>
      </w:r>
      <w:r w:rsidRPr="00ED0A40">
        <w:t>月</w:t>
      </w:r>
      <w:r w:rsidRPr="00ED0A40">
        <w:t>2</w:t>
      </w:r>
      <w:r w:rsidRPr="00ED0A40">
        <w:t>日（木）</w:t>
      </w:r>
      <w:r w:rsidRPr="00ED0A40">
        <w:t>13</w:t>
      </w:r>
      <w:r w:rsidRPr="00ED0A40">
        <w:t>時</w:t>
      </w:r>
      <w:r w:rsidRPr="00ED0A40">
        <w:t>30</w:t>
      </w:r>
      <w:r w:rsidRPr="00ED0A40">
        <w:t>分～</w:t>
      </w:r>
      <w:r w:rsidRPr="00ED0A40">
        <w:t>16</w:t>
      </w:r>
      <w:r w:rsidRPr="00ED0A40">
        <w:t>時</w:t>
      </w:r>
      <w:r w:rsidRPr="00ED0A40">
        <w:t>30</w:t>
      </w:r>
      <w:r w:rsidRPr="00ED0A40">
        <w:t>分（要申込）</w:t>
      </w:r>
    </w:p>
    <w:p w14:paraId="3F101222" w14:textId="77777777" w:rsidR="009F4DB3" w:rsidRPr="00ED0A40" w:rsidRDefault="009F4DB3" w:rsidP="009F4DB3">
      <w:r w:rsidRPr="00ED0A40">
        <w:rPr>
          <w:rFonts w:hint="eastAsia"/>
        </w:rPr>
        <w:t>場所　港区民センター</w:t>
      </w:r>
      <w:r w:rsidRPr="00ED0A40">
        <w:t>6</w:t>
      </w:r>
      <w:r w:rsidRPr="00ED0A40">
        <w:t>階</w:t>
      </w:r>
      <w:r w:rsidRPr="00ED0A40">
        <w:rPr>
          <w:rFonts w:hint="eastAsia"/>
        </w:rPr>
        <w:t xml:space="preserve">　</w:t>
      </w:r>
      <w:r w:rsidRPr="00ED0A40">
        <w:t>第</w:t>
      </w:r>
      <w:r w:rsidRPr="00ED0A40">
        <w:t>3</w:t>
      </w:r>
      <w:r w:rsidRPr="00ED0A40">
        <w:t>集会室（磯路</w:t>
      </w:r>
      <w:r w:rsidRPr="00ED0A40">
        <w:t>1-7-17</w:t>
      </w:r>
      <w:r w:rsidRPr="00ED0A40">
        <w:t>）</w:t>
      </w:r>
    </w:p>
    <w:p w14:paraId="66946F3A" w14:textId="77777777" w:rsidR="009F4DB3" w:rsidRPr="00ED0A40" w:rsidRDefault="009F4DB3" w:rsidP="009F4DB3">
      <w:r w:rsidRPr="00ED0A40">
        <w:rPr>
          <w:rFonts w:hint="eastAsia"/>
        </w:rPr>
        <w:t xml:space="preserve">申込　</w:t>
      </w:r>
      <w:r w:rsidRPr="00ED0A40">
        <w:t>大阪市中央里親支援センター結い</w:t>
      </w:r>
      <w:r w:rsidRPr="00ED0A40">
        <w:rPr>
          <w:rFonts w:hint="eastAsia"/>
        </w:rPr>
        <w:t xml:space="preserve">　電話　</w:t>
      </w:r>
      <w:r w:rsidRPr="00ED0A40">
        <w:t>6776-2983</w:t>
      </w:r>
      <w:r w:rsidRPr="00ED0A40">
        <w:rPr>
          <w:rFonts w:hint="eastAsia"/>
        </w:rPr>
        <w:t xml:space="preserve">　</w:t>
      </w:r>
      <w:r w:rsidRPr="00ED0A40">
        <w:t>yui-satooya@shiongakuen.or.jp</w:t>
      </w:r>
    </w:p>
    <w:p w14:paraId="677BEBD8" w14:textId="77777777" w:rsidR="009F4DB3" w:rsidRPr="00ED0A40" w:rsidRDefault="009F4DB3" w:rsidP="009F4DB3">
      <w:r w:rsidRPr="00ED0A40">
        <w:rPr>
          <w:rFonts w:hint="eastAsia"/>
        </w:rPr>
        <w:t xml:space="preserve">【里親相談会】　</w:t>
      </w:r>
      <w:r w:rsidRPr="00ED0A40">
        <w:t>（申込不要）問合せ</w:t>
      </w:r>
    </w:p>
    <w:p w14:paraId="1813AD44" w14:textId="77777777" w:rsidR="009F4DB3" w:rsidRPr="00ED0A40" w:rsidRDefault="009F4DB3" w:rsidP="009F4DB3">
      <w:r w:rsidRPr="00ED0A40">
        <w:rPr>
          <w:rFonts w:hint="eastAsia"/>
        </w:rPr>
        <w:t xml:space="preserve">日時　</w:t>
      </w:r>
      <w:r w:rsidRPr="00ED0A40">
        <w:t>9</w:t>
      </w:r>
      <w:r w:rsidRPr="00ED0A40">
        <w:t>月</w:t>
      </w:r>
      <w:r w:rsidRPr="00ED0A40">
        <w:t>30</w:t>
      </w:r>
      <w:r w:rsidRPr="00ED0A40">
        <w:t>日（火）</w:t>
      </w:r>
      <w:r w:rsidRPr="00ED0A40">
        <w:t>13</w:t>
      </w:r>
      <w:r w:rsidRPr="00ED0A40">
        <w:t>時～</w:t>
      </w:r>
      <w:r w:rsidRPr="00ED0A40">
        <w:t>15</w:t>
      </w:r>
      <w:r w:rsidRPr="00ED0A40">
        <w:t>時（場所はパネル展と同じ）</w:t>
      </w:r>
      <w:r w:rsidRPr="00ED0A40">
        <w:rPr>
          <w:rFonts w:hint="eastAsia"/>
        </w:rPr>
        <w:t xml:space="preserve">　</w:t>
      </w:r>
      <w:r w:rsidRPr="00ED0A40">
        <w:t>10</w:t>
      </w:r>
      <w:r w:rsidRPr="00ED0A40">
        <w:t>月</w:t>
      </w:r>
      <w:r w:rsidRPr="00ED0A40">
        <w:t>2</w:t>
      </w:r>
      <w:r w:rsidRPr="00ED0A40">
        <w:t>日（木）</w:t>
      </w:r>
      <w:r w:rsidRPr="00ED0A40">
        <w:t>15</w:t>
      </w:r>
      <w:r w:rsidRPr="00ED0A40">
        <w:t>時</w:t>
      </w:r>
      <w:r w:rsidRPr="00ED0A40">
        <w:t>30</w:t>
      </w:r>
      <w:r w:rsidRPr="00ED0A40">
        <w:t>分～</w:t>
      </w:r>
      <w:r w:rsidRPr="00ED0A40">
        <w:t>16</w:t>
      </w:r>
      <w:r w:rsidRPr="00ED0A40">
        <w:t>時</w:t>
      </w:r>
      <w:r w:rsidRPr="00ED0A40">
        <w:t>30</w:t>
      </w:r>
      <w:r w:rsidRPr="00ED0A40">
        <w:t>分（セミナー内で実施）</w:t>
      </w:r>
    </w:p>
    <w:p w14:paraId="45EABD7B" w14:textId="77777777" w:rsidR="009F4DB3" w:rsidRPr="00ED0A40" w:rsidRDefault="009F4DB3" w:rsidP="009F4DB3">
      <w:r w:rsidRPr="00ED0A40">
        <w:rPr>
          <w:rFonts w:hint="eastAsia"/>
        </w:rPr>
        <w:t xml:space="preserve">問合せ　保健福祉課（子育て支援室）　電話　</w:t>
      </w:r>
      <w:r w:rsidRPr="00ED0A40">
        <w:t>6576-9856</w:t>
      </w:r>
      <w:r w:rsidRPr="00ED0A40">
        <w:t xml:space="preserve">　</w:t>
      </w:r>
      <w:r w:rsidRPr="00ED0A40">
        <w:rPr>
          <w:rFonts w:hint="eastAsia"/>
        </w:rPr>
        <w:t xml:space="preserve">ファックス　</w:t>
      </w:r>
      <w:r w:rsidRPr="00ED0A40">
        <w:t>6572-9514</w:t>
      </w:r>
    </w:p>
    <w:p w14:paraId="5973DEDD" w14:textId="77777777" w:rsidR="009F4DB3" w:rsidRPr="00ED0A40" w:rsidRDefault="009F4DB3" w:rsidP="009F4DB3"/>
    <w:p w14:paraId="4D39B38E" w14:textId="77777777" w:rsidR="009F4DB3" w:rsidRPr="00ED0A40" w:rsidRDefault="009F4DB3" w:rsidP="009F4DB3"/>
    <w:p w14:paraId="39AA1E4F" w14:textId="77777777" w:rsidR="009F4DB3" w:rsidRPr="00ED0A40" w:rsidRDefault="009F4DB3" w:rsidP="009F4DB3">
      <w:r w:rsidRPr="00ED0A40">
        <w:rPr>
          <w:rFonts w:hint="eastAsia"/>
        </w:rPr>
        <w:t>大阪・関西万博公式キャラクター入りナンバープレート（原動機付自転車）を交付しています</w:t>
      </w:r>
    </w:p>
    <w:p w14:paraId="4E59A0BA" w14:textId="77777777" w:rsidR="009F4DB3" w:rsidRPr="00ED0A40" w:rsidRDefault="009F4DB3" w:rsidP="009F4DB3">
      <w:r w:rsidRPr="00ED0A40">
        <w:lastRenderedPageBreak/>
        <w:t>2025</w:t>
      </w:r>
      <w:r w:rsidRPr="00ED0A40">
        <w:t>年大阪・関西万博公式キャラクター入りナンバープレートを</w:t>
      </w:r>
      <w:r w:rsidRPr="00ED0A40">
        <w:rPr>
          <w:rFonts w:hint="eastAsia"/>
        </w:rPr>
        <w:t>交付しています。また、上記ナンバープレートを取得された方に、記念品としてナンバープレート型キーホルダーをお渡しします。</w:t>
      </w:r>
    </w:p>
    <w:p w14:paraId="5F77EC37" w14:textId="77777777" w:rsidR="009F4DB3" w:rsidRPr="00ED0A40" w:rsidRDefault="009F4DB3" w:rsidP="009F4DB3">
      <w:r w:rsidRPr="00ED0A40">
        <w:rPr>
          <w:rFonts w:hint="eastAsia"/>
        </w:rPr>
        <w:t>対象車種　原動機付自転車の</w:t>
      </w:r>
      <w:r w:rsidRPr="00ED0A40">
        <w:t>4</w:t>
      </w:r>
      <w:r w:rsidRPr="00ED0A40">
        <w:t>車種（</w:t>
      </w:r>
      <w:r w:rsidRPr="00ED0A40">
        <w:t>50cc</w:t>
      </w:r>
      <w:r w:rsidRPr="00ED0A40">
        <w:t>、</w:t>
      </w:r>
      <w:r w:rsidRPr="00ED0A40">
        <w:rPr>
          <w:rFonts w:hint="eastAsia"/>
        </w:rPr>
        <w:t>90</w:t>
      </w:r>
      <w:r w:rsidRPr="00ED0A40">
        <w:t>cc</w:t>
      </w:r>
      <w:r w:rsidRPr="00ED0A40">
        <w:t>、</w:t>
      </w:r>
      <w:r w:rsidRPr="00ED0A40">
        <w:rPr>
          <w:rFonts w:hint="eastAsia"/>
        </w:rPr>
        <w:t>125</w:t>
      </w:r>
      <w:r w:rsidRPr="00ED0A40">
        <w:t>cc</w:t>
      </w:r>
      <w:r w:rsidRPr="00ED0A40">
        <w:t>、ミニカー）</w:t>
      </w:r>
    </w:p>
    <w:p w14:paraId="16ADE25C" w14:textId="77777777" w:rsidR="009F4DB3" w:rsidRPr="00ED0A40" w:rsidRDefault="009F4DB3" w:rsidP="009F4DB3">
      <w:r w:rsidRPr="00ED0A40">
        <w:rPr>
          <w:rFonts w:hint="eastAsia"/>
        </w:rPr>
        <w:t>※</w:t>
      </w:r>
      <w:r w:rsidRPr="00ED0A40">
        <w:rPr>
          <w:rFonts w:hint="eastAsia"/>
        </w:rPr>
        <w:t>50</w:t>
      </w:r>
      <w:r w:rsidRPr="00ED0A40">
        <w:t>cc</w:t>
      </w:r>
      <w:r w:rsidRPr="00ED0A40">
        <w:t>には、「総排気量</w:t>
      </w:r>
      <w:r w:rsidRPr="00ED0A40">
        <w:t>125cc</w:t>
      </w:r>
      <w:r w:rsidRPr="00ED0A40">
        <w:t>以下かつ最高出力</w:t>
      </w:r>
      <w:r w:rsidRPr="00ED0A40">
        <w:t>4.0kW</w:t>
      </w:r>
      <w:r w:rsidRPr="00ED0A40">
        <w:rPr>
          <w:rFonts w:hint="eastAsia"/>
        </w:rPr>
        <w:t>以下のもの」を含みます。</w:t>
      </w:r>
    </w:p>
    <w:p w14:paraId="27D197E0" w14:textId="77777777" w:rsidR="009F4DB3" w:rsidRPr="00ED0A40" w:rsidRDefault="009F4DB3" w:rsidP="009F4DB3">
      <w:r w:rsidRPr="00ED0A40">
        <w:rPr>
          <w:rFonts w:hint="eastAsia"/>
        </w:rPr>
        <w:t>※特定小型原動機付自転車は対象外です。</w:t>
      </w:r>
    </w:p>
    <w:p w14:paraId="2EBC258C" w14:textId="77777777" w:rsidR="009F4DB3" w:rsidRPr="00ED0A40" w:rsidRDefault="009F4DB3" w:rsidP="009F4DB3">
      <w:r w:rsidRPr="00ED0A40">
        <w:rPr>
          <w:rFonts w:hint="eastAsia"/>
        </w:rPr>
        <w:t>交付対象者　新たに上記</w:t>
      </w:r>
      <w:r w:rsidRPr="00ED0A40">
        <w:t>4</w:t>
      </w:r>
      <w:r w:rsidRPr="00ED0A40">
        <w:t>車種を取得される方（大阪市内を</w:t>
      </w:r>
      <w:r w:rsidRPr="00ED0A40">
        <w:rPr>
          <w:rFonts w:hint="eastAsia"/>
        </w:rPr>
        <w:t>主たる定置場とする対象車種のみ）、既に大阪市で上記</w:t>
      </w:r>
      <w:r w:rsidRPr="00ED0A40">
        <w:t>4</w:t>
      </w:r>
      <w:r w:rsidRPr="00ED0A40">
        <w:t>車種のナンバープレートの交付を受け</w:t>
      </w:r>
      <w:r w:rsidRPr="00ED0A40">
        <w:rPr>
          <w:rFonts w:hint="eastAsia"/>
        </w:rPr>
        <w:t>ている方のうち希望される方</w:t>
      </w:r>
    </w:p>
    <w:p w14:paraId="02F9360B" w14:textId="77777777" w:rsidR="009F4DB3" w:rsidRPr="00ED0A40" w:rsidRDefault="009F4DB3" w:rsidP="009F4DB3">
      <w:r w:rsidRPr="00ED0A40">
        <w:rPr>
          <w:rFonts w:hint="eastAsia"/>
        </w:rPr>
        <w:t>交付場所　市税事務所（船場法人市税事務所および同分室を除く）の窓口</w:t>
      </w:r>
    </w:p>
    <w:p w14:paraId="2D9AF0BB" w14:textId="77777777" w:rsidR="009F4DB3" w:rsidRPr="00ED0A40" w:rsidRDefault="009F4DB3" w:rsidP="009F4DB3">
      <w:r w:rsidRPr="00ED0A40">
        <w:rPr>
          <w:rFonts w:hint="eastAsia"/>
        </w:rPr>
        <w:t xml:space="preserve">交付終了日　</w:t>
      </w:r>
      <w:r w:rsidRPr="00ED0A40">
        <w:t>10</w:t>
      </w:r>
      <w:r w:rsidRPr="00ED0A40">
        <w:t>月</w:t>
      </w:r>
      <w:r w:rsidRPr="00ED0A40">
        <w:t>13</w:t>
      </w:r>
      <w:r w:rsidRPr="00ED0A40">
        <w:t>日（月・祝）まで</w:t>
      </w:r>
    </w:p>
    <w:p w14:paraId="2C11FA46" w14:textId="77777777" w:rsidR="009F4DB3" w:rsidRPr="00ED0A40" w:rsidRDefault="009F4DB3" w:rsidP="009F4DB3">
      <w:r w:rsidRPr="00ED0A40">
        <w:rPr>
          <w:rFonts w:hint="eastAsia"/>
        </w:rPr>
        <w:t>※窓口での受付の場合は、</w:t>
      </w:r>
      <w:r w:rsidRPr="00ED0A40">
        <w:t>10</w:t>
      </w:r>
      <w:r w:rsidRPr="00ED0A40">
        <w:t>月</w:t>
      </w:r>
      <w:r w:rsidRPr="00ED0A40">
        <w:t>10</w:t>
      </w:r>
      <w:r w:rsidRPr="00ED0A40">
        <w:t>日（金）までとなります。</w:t>
      </w:r>
    </w:p>
    <w:p w14:paraId="48BB0CB9" w14:textId="77777777" w:rsidR="009F4DB3" w:rsidRPr="00ED0A40" w:rsidRDefault="009F4DB3" w:rsidP="009F4DB3">
      <w:r w:rsidRPr="00ED0A40">
        <w:rPr>
          <w:rFonts w:hint="eastAsia"/>
        </w:rPr>
        <w:t>※在庫が無くなった場合も終了となります。</w:t>
      </w:r>
    </w:p>
    <w:p w14:paraId="4AE3DF03" w14:textId="77777777" w:rsidR="009F4DB3" w:rsidRPr="00ED0A40" w:rsidRDefault="009F4DB3" w:rsidP="009F4DB3">
      <w:r w:rsidRPr="00ED0A40">
        <w:rPr>
          <w:rFonts w:hint="eastAsia"/>
        </w:rPr>
        <w:t>詳しくはホームページをご覧ください。</w:t>
      </w:r>
    </w:p>
    <w:p w14:paraId="22EF4CB6" w14:textId="77777777" w:rsidR="009F4DB3" w:rsidRPr="00ED0A40" w:rsidRDefault="009F4DB3" w:rsidP="009F4DB3">
      <w:r w:rsidRPr="00ED0A40">
        <w:t>問合せ</w:t>
      </w:r>
      <w:r w:rsidRPr="00ED0A40">
        <w:rPr>
          <w:rFonts w:hint="eastAsia"/>
        </w:rPr>
        <w:t xml:space="preserve">　弁天町市税事務所　</w:t>
      </w:r>
      <w:r w:rsidRPr="00ED0A40">
        <w:t>市民税等グループ</w:t>
      </w:r>
      <w:r w:rsidRPr="00ED0A40">
        <w:rPr>
          <w:rFonts w:hint="eastAsia"/>
        </w:rPr>
        <w:t xml:space="preserve">（軽自動車税担当）　電話　</w:t>
      </w:r>
      <w:r w:rsidRPr="00ED0A40">
        <w:t>4395-2954</w:t>
      </w:r>
      <w:r w:rsidRPr="00ED0A40">
        <w:t xml:space="preserve">　</w:t>
      </w:r>
      <w:r w:rsidRPr="00ED0A40">
        <w:rPr>
          <w:rFonts w:hint="eastAsia"/>
        </w:rPr>
        <w:t xml:space="preserve">ファックス　</w:t>
      </w:r>
      <w:r w:rsidRPr="00ED0A40">
        <w:t>4395-2810</w:t>
      </w:r>
      <w:r w:rsidRPr="00ED0A40">
        <w:rPr>
          <w:rFonts w:hint="eastAsia"/>
        </w:rPr>
        <w:t xml:space="preserve">　※問合せ可能日時：平日</w:t>
      </w:r>
      <w:r w:rsidRPr="00ED0A40">
        <w:t>9</w:t>
      </w:r>
      <w:r w:rsidRPr="00ED0A40">
        <w:t>時～</w:t>
      </w:r>
      <w:r w:rsidRPr="00ED0A40">
        <w:t>17</w:t>
      </w:r>
      <w:r w:rsidRPr="00ED0A40">
        <w:t>時</w:t>
      </w:r>
      <w:r w:rsidRPr="00ED0A40">
        <w:t>30</w:t>
      </w:r>
      <w:r w:rsidRPr="00ED0A40">
        <w:t>分（金曜は</w:t>
      </w:r>
      <w:r w:rsidRPr="00ED0A40">
        <w:t>9</w:t>
      </w:r>
      <w:r w:rsidRPr="00ED0A40">
        <w:t>時～</w:t>
      </w:r>
      <w:r w:rsidRPr="00ED0A40">
        <w:t>19</w:t>
      </w:r>
      <w:r w:rsidRPr="00ED0A40">
        <w:t>時）</w:t>
      </w:r>
    </w:p>
    <w:p w14:paraId="515E94B1" w14:textId="77777777" w:rsidR="009F4DB3" w:rsidRPr="00ED0A40" w:rsidRDefault="009F4DB3" w:rsidP="009F4DB3"/>
    <w:p w14:paraId="347B3B72" w14:textId="77777777" w:rsidR="009F4DB3" w:rsidRPr="00ED0A40" w:rsidRDefault="009F4DB3" w:rsidP="009F4DB3"/>
    <w:p w14:paraId="76A44287" w14:textId="77777777" w:rsidR="009F4DB3" w:rsidRPr="00ED0A40" w:rsidRDefault="009F4DB3" w:rsidP="009F4DB3">
      <w:r w:rsidRPr="00ED0A40">
        <w:rPr>
          <w:rFonts w:hint="eastAsia"/>
        </w:rPr>
        <w:t>学校園支援ボランティアを募集しています</w:t>
      </w:r>
    </w:p>
    <w:p w14:paraId="16992523" w14:textId="77777777" w:rsidR="009F4DB3" w:rsidRPr="00ED0A40" w:rsidRDefault="009F4DB3" w:rsidP="009F4DB3">
      <w:r w:rsidRPr="00ED0A40">
        <w:rPr>
          <w:rFonts w:hint="eastAsia"/>
        </w:rPr>
        <w:t>港区内の小・中学校及び市立幼稚園では、子どもたちの学校園生活を支援するボランティアを募集しています。活動内容は、障がいのある幼児児童生徒の支援、帰国・来日等の児童生徒の支援または不登校児童生徒の登校支援など、各学校園によって様々です。</w:t>
      </w:r>
    </w:p>
    <w:p w14:paraId="0C327F5E" w14:textId="77777777" w:rsidR="009F4DB3" w:rsidRPr="00ED0A40" w:rsidRDefault="009F4DB3" w:rsidP="009F4DB3">
      <w:r w:rsidRPr="00ED0A40">
        <w:rPr>
          <w:rFonts w:hint="eastAsia"/>
        </w:rPr>
        <w:t>詳しくは区役所ホームページをご覧ください。</w:t>
      </w:r>
    </w:p>
    <w:p w14:paraId="084CEFDA" w14:textId="77777777" w:rsidR="009F4DB3" w:rsidRPr="00ED0A40" w:rsidRDefault="009F4DB3" w:rsidP="009F4DB3">
      <w:r w:rsidRPr="00ED0A40">
        <w:t>問合せ</w:t>
      </w:r>
      <w:r w:rsidRPr="00ED0A40">
        <w:rPr>
          <w:rFonts w:hint="eastAsia"/>
        </w:rPr>
        <w:t xml:space="preserve">　協働まちづくり推進課（教育・人権啓発）　電話　</w:t>
      </w:r>
      <w:r w:rsidRPr="00ED0A40">
        <w:t>6576-9975</w:t>
      </w:r>
      <w:r w:rsidRPr="00ED0A40">
        <w:t xml:space="preserve">　</w:t>
      </w:r>
      <w:r w:rsidRPr="00ED0A40">
        <w:rPr>
          <w:rFonts w:hint="eastAsia"/>
        </w:rPr>
        <w:t xml:space="preserve">ファックス　</w:t>
      </w:r>
      <w:r w:rsidRPr="00ED0A40">
        <w:t>6572-9512</w:t>
      </w:r>
    </w:p>
    <w:p w14:paraId="0A9A223D" w14:textId="77777777" w:rsidR="009F4DB3" w:rsidRPr="00ED0A40" w:rsidRDefault="009F4DB3" w:rsidP="009F4DB3"/>
    <w:p w14:paraId="56203FCC" w14:textId="77777777" w:rsidR="009F4DB3" w:rsidRPr="00ED0A40" w:rsidRDefault="009F4DB3" w:rsidP="009F4DB3"/>
    <w:p w14:paraId="2E3C5372" w14:textId="77777777" w:rsidR="009F4DB3" w:rsidRPr="00ED0A40" w:rsidRDefault="009F4DB3" w:rsidP="009F4DB3">
      <w:r w:rsidRPr="00ED0A40">
        <w:rPr>
          <w:rFonts w:hint="eastAsia"/>
        </w:rPr>
        <w:t>相談</w:t>
      </w:r>
    </w:p>
    <w:p w14:paraId="5B5A0A30" w14:textId="77777777" w:rsidR="009F4DB3" w:rsidRPr="00ED0A40" w:rsidRDefault="009F4DB3" w:rsidP="009F4DB3"/>
    <w:p w14:paraId="2845C21C" w14:textId="77777777" w:rsidR="009F4DB3" w:rsidRPr="00ED0A40" w:rsidRDefault="009F4DB3" w:rsidP="009F4DB3">
      <w:r w:rsidRPr="00ED0A40">
        <w:rPr>
          <w:rFonts w:hint="eastAsia"/>
        </w:rPr>
        <w:t>法律相談</w:t>
      </w:r>
    </w:p>
    <w:p w14:paraId="17346A84" w14:textId="77777777" w:rsidR="009F4DB3" w:rsidRPr="00ED0A40" w:rsidRDefault="009F4DB3" w:rsidP="009F4DB3">
      <w:r w:rsidRPr="00ED0A40">
        <w:rPr>
          <w:rFonts w:hint="eastAsia"/>
        </w:rPr>
        <w:t xml:space="preserve">日時　</w:t>
      </w:r>
      <w:r w:rsidRPr="00ED0A40">
        <w:t>9</w:t>
      </w:r>
      <w:r w:rsidRPr="00ED0A40">
        <w:t>月</w:t>
      </w:r>
      <w:r w:rsidRPr="00ED0A40">
        <w:rPr>
          <w:rFonts w:hint="eastAsia"/>
        </w:rPr>
        <w:t>2</w:t>
      </w:r>
      <w:r w:rsidRPr="00ED0A40">
        <w:t>日（火）、</w:t>
      </w:r>
      <w:r w:rsidRPr="00ED0A40">
        <w:t>9</w:t>
      </w:r>
      <w:r w:rsidRPr="00ED0A40">
        <w:t>日（火）、</w:t>
      </w:r>
      <w:r w:rsidRPr="00ED0A40">
        <w:rPr>
          <w:rFonts w:hint="eastAsia"/>
        </w:rPr>
        <w:t>1</w:t>
      </w:r>
      <w:r w:rsidRPr="00ED0A40">
        <w:t>6</w:t>
      </w:r>
      <w:r w:rsidRPr="00ED0A40">
        <w:t>日（火）</w:t>
      </w:r>
      <w:r w:rsidRPr="00ED0A40">
        <w:rPr>
          <w:rFonts w:hint="eastAsia"/>
        </w:rPr>
        <w:t>、</w:t>
      </w:r>
      <w:r w:rsidRPr="00ED0A40">
        <w:rPr>
          <w:rFonts w:hint="eastAsia"/>
        </w:rPr>
        <w:t>24</w:t>
      </w:r>
      <w:r w:rsidRPr="00ED0A40">
        <w:t>日（</w:t>
      </w:r>
      <w:r w:rsidRPr="00ED0A40">
        <w:rPr>
          <w:rFonts w:hint="eastAsia"/>
        </w:rPr>
        <w:t>水</w:t>
      </w:r>
      <w:r w:rsidRPr="00ED0A40">
        <w:t>）</w:t>
      </w:r>
      <w:r w:rsidRPr="00ED0A40">
        <w:t>13</w:t>
      </w:r>
      <w:r w:rsidRPr="00ED0A40">
        <w:t>時～</w:t>
      </w:r>
      <w:r w:rsidRPr="00ED0A40">
        <w:t>17</w:t>
      </w:r>
      <w:r w:rsidRPr="00ED0A40">
        <w:t>時</w:t>
      </w:r>
    </w:p>
    <w:p w14:paraId="50E70239" w14:textId="77777777" w:rsidR="009F4DB3" w:rsidRPr="00ED0A40" w:rsidRDefault="009F4DB3" w:rsidP="009F4DB3">
      <w:r w:rsidRPr="00ED0A40">
        <w:rPr>
          <w:rFonts w:hint="eastAsia"/>
        </w:rPr>
        <w:t xml:space="preserve">申込　予約専用電話　</w:t>
      </w:r>
      <w:r w:rsidRPr="00ED0A40">
        <w:rPr>
          <w:rFonts w:hint="eastAsia"/>
        </w:rPr>
        <w:t>050-1808-6070</w:t>
      </w:r>
      <w:r w:rsidRPr="00ED0A40">
        <w:rPr>
          <w:rFonts w:hint="eastAsia"/>
        </w:rPr>
        <w:t xml:space="preserve">　相談日</w:t>
      </w:r>
      <w:r w:rsidRPr="00ED0A40">
        <w:t>1</w:t>
      </w:r>
      <w:r w:rsidRPr="00ED0A40">
        <w:t>週間前の正午から相談日当日の</w:t>
      </w:r>
      <w:r w:rsidRPr="00ED0A40">
        <w:t>10</w:t>
      </w:r>
      <w:r w:rsidRPr="00ED0A40">
        <w:t>時まで</w:t>
      </w:r>
      <w:r w:rsidRPr="00ED0A40">
        <w:t>AI</w:t>
      </w:r>
      <w:r w:rsidRPr="00ED0A40">
        <w:t>電話で</w:t>
      </w:r>
      <w:r w:rsidRPr="00ED0A40">
        <w:t>24</w:t>
      </w:r>
      <w:r w:rsidRPr="00ED0A40">
        <w:t>時間受付</w:t>
      </w:r>
    </w:p>
    <w:p w14:paraId="494D2E5B" w14:textId="77777777" w:rsidR="009F4DB3" w:rsidRPr="00ED0A40" w:rsidRDefault="009F4DB3" w:rsidP="009F4DB3">
      <w:r w:rsidRPr="00ED0A40">
        <w:rPr>
          <w:rFonts w:hint="eastAsia"/>
        </w:rPr>
        <w:t xml:space="preserve">問合せ　</w:t>
      </w:r>
      <w:r w:rsidRPr="00ED0A40">
        <w:t>総務課（総務・人材育成）</w:t>
      </w:r>
      <w:r w:rsidRPr="00ED0A40">
        <w:rPr>
          <w:rFonts w:hint="eastAsia"/>
        </w:rPr>
        <w:t xml:space="preserve">　電話　</w:t>
      </w:r>
      <w:r w:rsidRPr="00ED0A40">
        <w:t>6576-9625</w:t>
      </w:r>
      <w:r w:rsidRPr="00ED0A40">
        <w:rPr>
          <w:rFonts w:hint="eastAsia"/>
        </w:rPr>
        <w:t xml:space="preserve">　ファックス</w:t>
      </w:r>
      <w:r w:rsidRPr="00ED0A40">
        <w:t xml:space="preserve">　</w:t>
      </w:r>
      <w:r w:rsidRPr="00ED0A40">
        <w:t>6572-9511</w:t>
      </w:r>
    </w:p>
    <w:p w14:paraId="30F8373F" w14:textId="77777777" w:rsidR="009F4DB3" w:rsidRPr="00ED0A40" w:rsidRDefault="009F4DB3" w:rsidP="009F4DB3"/>
    <w:p w14:paraId="3D6C2BBA" w14:textId="77777777" w:rsidR="009F4DB3" w:rsidRPr="00ED0A40" w:rsidRDefault="009F4DB3" w:rsidP="009F4DB3">
      <w:r w:rsidRPr="00ED0A40">
        <w:rPr>
          <w:rFonts w:hint="eastAsia"/>
        </w:rPr>
        <w:t>日曜法律相談</w:t>
      </w:r>
    </w:p>
    <w:p w14:paraId="79D64F1D" w14:textId="77777777" w:rsidR="009F4DB3" w:rsidRPr="00ED0A40" w:rsidRDefault="009F4DB3" w:rsidP="009F4DB3">
      <w:r w:rsidRPr="00ED0A40">
        <w:rPr>
          <w:rFonts w:hint="eastAsia"/>
        </w:rPr>
        <w:lastRenderedPageBreak/>
        <w:t xml:space="preserve">日時　</w:t>
      </w:r>
      <w:r w:rsidRPr="00ED0A40">
        <w:t>9</w:t>
      </w:r>
      <w:r w:rsidRPr="00ED0A40">
        <w:t>月</w:t>
      </w:r>
      <w:r w:rsidRPr="00ED0A40">
        <w:t>2</w:t>
      </w:r>
      <w:r w:rsidRPr="00ED0A40">
        <w:rPr>
          <w:rFonts w:hint="eastAsia"/>
        </w:rPr>
        <w:t>8</w:t>
      </w:r>
      <w:r w:rsidRPr="00ED0A40">
        <w:t>日（日）</w:t>
      </w:r>
      <w:r w:rsidRPr="00ED0A40">
        <w:rPr>
          <w:rFonts w:hint="eastAsia"/>
        </w:rPr>
        <w:t>13</w:t>
      </w:r>
      <w:r w:rsidRPr="00ED0A40">
        <w:rPr>
          <w:rFonts w:hint="eastAsia"/>
        </w:rPr>
        <w:t>時～</w:t>
      </w:r>
      <w:r w:rsidRPr="00ED0A40">
        <w:rPr>
          <w:rFonts w:hint="eastAsia"/>
        </w:rPr>
        <w:t>17</w:t>
      </w:r>
      <w:r w:rsidRPr="00ED0A40">
        <w:rPr>
          <w:rFonts w:hint="eastAsia"/>
        </w:rPr>
        <w:t>時</w:t>
      </w:r>
    </w:p>
    <w:p w14:paraId="2DA615DB" w14:textId="77777777" w:rsidR="009F4DB3" w:rsidRPr="00ED0A40" w:rsidRDefault="009F4DB3" w:rsidP="009F4DB3">
      <w:r w:rsidRPr="00ED0A40">
        <w:rPr>
          <w:rFonts w:hint="eastAsia"/>
        </w:rPr>
        <w:t>場所　住吉区役所、阿倍野区役所</w:t>
      </w:r>
    </w:p>
    <w:p w14:paraId="57A13206" w14:textId="77777777" w:rsidR="009F4DB3" w:rsidRPr="00ED0A40" w:rsidRDefault="009F4DB3" w:rsidP="009F4DB3">
      <w:r w:rsidRPr="00ED0A40">
        <w:rPr>
          <w:rFonts w:hint="eastAsia"/>
        </w:rPr>
        <w:t xml:space="preserve">申込　</w:t>
      </w:r>
      <w:r w:rsidRPr="00ED0A40">
        <w:t>9</w:t>
      </w:r>
      <w:r w:rsidRPr="00ED0A40">
        <w:t>月</w:t>
      </w:r>
      <w:r w:rsidRPr="00ED0A40">
        <w:t>1</w:t>
      </w:r>
      <w:r w:rsidRPr="00ED0A40">
        <w:rPr>
          <w:rFonts w:hint="eastAsia"/>
        </w:rPr>
        <w:t>9</w:t>
      </w:r>
      <w:r w:rsidRPr="00ED0A40">
        <w:t>日（金）正午～</w:t>
      </w:r>
      <w:r w:rsidRPr="00ED0A40">
        <w:t>2</w:t>
      </w:r>
      <w:r w:rsidRPr="00ED0A40">
        <w:rPr>
          <w:rFonts w:hint="eastAsia"/>
        </w:rPr>
        <w:t>8</w:t>
      </w:r>
      <w:r w:rsidRPr="00ED0A40">
        <w:t>日（日）</w:t>
      </w:r>
      <w:r w:rsidRPr="00ED0A40">
        <w:rPr>
          <w:rFonts w:hint="eastAsia"/>
        </w:rPr>
        <w:t xml:space="preserve">　</w:t>
      </w:r>
      <w:r w:rsidRPr="00ED0A40">
        <w:t>10</w:t>
      </w:r>
      <w:r w:rsidRPr="00ED0A40">
        <w:t>時ま</w:t>
      </w:r>
      <w:r w:rsidRPr="00ED0A40">
        <w:rPr>
          <w:rFonts w:hint="eastAsia"/>
        </w:rPr>
        <w:t>で</w:t>
      </w:r>
    </w:p>
    <w:p w14:paraId="5E08E43F" w14:textId="77777777" w:rsidR="009F4DB3" w:rsidRPr="00ED0A40" w:rsidRDefault="009F4DB3" w:rsidP="009F4DB3">
      <w:r w:rsidRPr="00ED0A40">
        <w:rPr>
          <w:rFonts w:hint="eastAsia"/>
        </w:rPr>
        <w:t xml:space="preserve">予約専用電話　電話　</w:t>
      </w:r>
      <w:r w:rsidRPr="00ED0A40">
        <w:rPr>
          <w:rFonts w:hint="eastAsia"/>
        </w:rPr>
        <w:t>050-1808-6070</w:t>
      </w:r>
      <w:r w:rsidRPr="00ED0A40">
        <w:rPr>
          <w:rFonts w:hint="eastAsia"/>
        </w:rPr>
        <w:t xml:space="preserve">　</w:t>
      </w:r>
      <w:r w:rsidRPr="00ED0A40">
        <w:t>AI</w:t>
      </w:r>
      <w:r w:rsidRPr="00ED0A40">
        <w:t>電話で</w:t>
      </w:r>
      <w:r w:rsidRPr="00ED0A40">
        <w:t>24</w:t>
      </w:r>
      <w:r w:rsidRPr="00ED0A40">
        <w:t>時間受付</w:t>
      </w:r>
    </w:p>
    <w:p w14:paraId="16293D73" w14:textId="77777777" w:rsidR="009F4DB3" w:rsidRPr="00ED0A40" w:rsidRDefault="009F4DB3" w:rsidP="009F4DB3">
      <w:r w:rsidRPr="00ED0A40">
        <w:rPr>
          <w:rFonts w:hint="eastAsia"/>
        </w:rPr>
        <w:t xml:space="preserve">問合せ　</w:t>
      </w:r>
      <w:r w:rsidRPr="00ED0A40">
        <w:t>大阪市総合コールセンター</w:t>
      </w:r>
      <w:r w:rsidRPr="00ED0A40">
        <w:rPr>
          <w:rFonts w:hint="eastAsia"/>
        </w:rPr>
        <w:t xml:space="preserve">　電話　</w:t>
      </w:r>
      <w:r w:rsidRPr="00ED0A40">
        <w:t>4301-7285</w:t>
      </w:r>
      <w:r w:rsidRPr="00ED0A40">
        <w:t xml:space="preserve">　</w:t>
      </w:r>
      <w:r w:rsidRPr="00ED0A40">
        <w:rPr>
          <w:rFonts w:hint="eastAsia"/>
        </w:rPr>
        <w:t xml:space="preserve">ファックス　</w:t>
      </w:r>
      <w:r w:rsidRPr="00ED0A40">
        <w:t>6373-3302</w:t>
      </w:r>
    </w:p>
    <w:p w14:paraId="20A56747" w14:textId="7DB6B627" w:rsidR="009F4DB3" w:rsidRDefault="009F4DB3">
      <w:pPr>
        <w:widowControl/>
        <w:jc w:val="left"/>
      </w:pPr>
      <w:r>
        <w:br w:type="page"/>
      </w:r>
    </w:p>
    <w:p w14:paraId="282201EC" w14:textId="77777777" w:rsidR="009F4DB3" w:rsidRPr="00BB4090" w:rsidRDefault="009F4DB3" w:rsidP="009F4DB3">
      <w:r w:rsidRPr="00BB4090">
        <w:rPr>
          <w:rFonts w:hint="eastAsia"/>
        </w:rPr>
        <w:lastRenderedPageBreak/>
        <w:t>【</w:t>
      </w:r>
      <w:r w:rsidRPr="00BB4090">
        <w:rPr>
          <w:rFonts w:hint="eastAsia"/>
        </w:rPr>
        <w:t>3</w:t>
      </w:r>
      <w:r w:rsidRPr="00BB4090">
        <w:rPr>
          <w:rFonts w:hint="eastAsia"/>
        </w:rPr>
        <w:t>面】</w:t>
      </w:r>
    </w:p>
    <w:p w14:paraId="3BB08CC9" w14:textId="77777777" w:rsidR="009F4DB3" w:rsidRPr="00BB4090" w:rsidRDefault="009F4DB3" w:rsidP="009F4DB3"/>
    <w:p w14:paraId="7F15C186" w14:textId="77777777" w:rsidR="009F4DB3" w:rsidRPr="00BB4090" w:rsidRDefault="009F4DB3" w:rsidP="009F4DB3">
      <w:r w:rsidRPr="00BB4090">
        <w:rPr>
          <w:rFonts w:hint="eastAsia"/>
        </w:rPr>
        <w:t>健康</w:t>
      </w:r>
    </w:p>
    <w:p w14:paraId="00AE2EF7" w14:textId="77777777" w:rsidR="009F4DB3" w:rsidRPr="00BB4090" w:rsidRDefault="009F4DB3" w:rsidP="009F4DB3"/>
    <w:p w14:paraId="354C61D1" w14:textId="77777777" w:rsidR="009F4DB3" w:rsidRPr="00BB4090" w:rsidRDefault="009F4DB3" w:rsidP="009F4DB3">
      <w:r w:rsidRPr="00BB4090">
        <w:rPr>
          <w:rFonts w:hint="eastAsia"/>
        </w:rPr>
        <w:t xml:space="preserve">依存症相談　</w:t>
      </w:r>
      <w:r w:rsidRPr="00BB4090">
        <w:t>ご本人や、ご家族の方からのアルコール・薬物・ギャンブル、ゲーム・インター</w:t>
      </w:r>
      <w:r w:rsidRPr="00BB4090">
        <w:rPr>
          <w:rFonts w:hint="eastAsia"/>
        </w:rPr>
        <w:t>ネット等依存に関する相談をお受けします。</w:t>
      </w:r>
    </w:p>
    <w:p w14:paraId="4E516F95" w14:textId="77777777" w:rsidR="009F4DB3" w:rsidRPr="00BB4090" w:rsidRDefault="009F4DB3" w:rsidP="009F4DB3">
      <w:r w:rsidRPr="00BB4090">
        <w:rPr>
          <w:rFonts w:hint="eastAsia"/>
        </w:rPr>
        <w:t xml:space="preserve">場所　</w:t>
      </w:r>
      <w:r w:rsidRPr="00BB4090">
        <w:t>大阪市こころの健康センター（都島センタービル</w:t>
      </w:r>
      <w:r w:rsidRPr="00BB4090">
        <w:t>3</w:t>
      </w:r>
      <w:r w:rsidRPr="00BB4090">
        <w:t>階）</w:t>
      </w:r>
      <w:r w:rsidRPr="00BB4090">
        <w:rPr>
          <w:rFonts w:hint="eastAsia"/>
        </w:rPr>
        <w:t xml:space="preserve">　</w:t>
      </w:r>
      <w:r w:rsidRPr="00BB4090">
        <w:t>問合せ</w:t>
      </w:r>
      <w:r w:rsidRPr="00BB4090">
        <w:rPr>
          <w:rFonts w:hint="eastAsia"/>
        </w:rPr>
        <w:t xml:space="preserve">　</w:t>
      </w:r>
      <w:r w:rsidRPr="00BB4090">
        <w:t>依存症相談員による相談</w:t>
      </w:r>
      <w:r w:rsidRPr="00BB4090">
        <w:rPr>
          <w:rFonts w:hint="eastAsia"/>
        </w:rPr>
        <w:t xml:space="preserve">　電話　</w:t>
      </w:r>
      <w:r w:rsidRPr="00BB4090">
        <w:t>6922-3475</w:t>
      </w:r>
    </w:p>
    <w:p w14:paraId="2532989C" w14:textId="77777777" w:rsidR="009F4DB3" w:rsidRPr="00BB4090" w:rsidRDefault="009F4DB3" w:rsidP="009F4DB3"/>
    <w:p w14:paraId="21156301" w14:textId="77777777" w:rsidR="009F4DB3" w:rsidRPr="00BB4090" w:rsidRDefault="009F4DB3" w:rsidP="009F4DB3"/>
    <w:p w14:paraId="4C83D808" w14:textId="77777777" w:rsidR="009F4DB3" w:rsidRPr="00BB4090" w:rsidRDefault="009F4DB3" w:rsidP="009F4DB3">
      <w:r w:rsidRPr="00BB4090">
        <w:rPr>
          <w:rFonts w:hint="eastAsia"/>
        </w:rPr>
        <w:t>健康</w:t>
      </w:r>
    </w:p>
    <w:p w14:paraId="79038D5C" w14:textId="77777777" w:rsidR="009F4DB3" w:rsidRPr="00BB4090" w:rsidRDefault="009F4DB3" w:rsidP="009F4DB3"/>
    <w:p w14:paraId="1852F630" w14:textId="77777777" w:rsidR="009F4DB3" w:rsidRPr="00BB4090" w:rsidRDefault="009F4DB3" w:rsidP="009F4DB3">
      <w:r w:rsidRPr="00BB4090">
        <w:rPr>
          <w:rFonts w:hint="eastAsia"/>
        </w:rPr>
        <w:t xml:space="preserve">生活習慣病予防教室　</w:t>
      </w:r>
      <w:r w:rsidRPr="00BB4090">
        <w:t>参加者募集</w:t>
      </w:r>
      <w:r w:rsidRPr="00BB4090">
        <w:t>!</w:t>
      </w:r>
      <w:r w:rsidRPr="00BB4090">
        <w:rPr>
          <w:rFonts w:hint="eastAsia"/>
        </w:rPr>
        <w:t xml:space="preserve">　要申込　先着順</w:t>
      </w:r>
    </w:p>
    <w:p w14:paraId="41BB5B57" w14:textId="77777777" w:rsidR="009F4DB3" w:rsidRPr="00BB4090" w:rsidRDefault="009F4DB3" w:rsidP="009F4DB3">
      <w:r w:rsidRPr="00BB4090">
        <w:rPr>
          <w:rFonts w:hint="eastAsia"/>
        </w:rPr>
        <w:t>生活習慣病を予防するための講話付き調理実習です。健康に興味がある方はぜひご参加ください。</w:t>
      </w:r>
    </w:p>
    <w:p w14:paraId="4BABF285" w14:textId="77777777" w:rsidR="009F4DB3" w:rsidRPr="00BB4090" w:rsidRDefault="009F4DB3" w:rsidP="009F4DB3">
      <w:r w:rsidRPr="00BB4090">
        <w:rPr>
          <w:rFonts w:hint="eastAsia"/>
        </w:rPr>
        <w:t xml:space="preserve">日時　</w:t>
      </w:r>
      <w:r w:rsidRPr="00BB4090">
        <w:t>10</w:t>
      </w:r>
      <w:r w:rsidRPr="00BB4090">
        <w:t>月</w:t>
      </w:r>
      <w:r w:rsidRPr="00BB4090">
        <w:t>29</w:t>
      </w:r>
      <w:r w:rsidRPr="00BB4090">
        <w:t>日（水）</w:t>
      </w:r>
      <w:r w:rsidRPr="00BB4090">
        <w:t>10</w:t>
      </w:r>
      <w:r w:rsidRPr="00BB4090">
        <w:t>時</w:t>
      </w:r>
      <w:r w:rsidRPr="00BB4090">
        <w:t>30</w:t>
      </w:r>
      <w:r w:rsidRPr="00BB4090">
        <w:t>分～</w:t>
      </w:r>
      <w:r w:rsidRPr="00BB4090">
        <w:t>13</w:t>
      </w:r>
      <w:r w:rsidRPr="00BB4090">
        <w:t>時</w:t>
      </w:r>
    </w:p>
    <w:p w14:paraId="1E83B0F5" w14:textId="77777777" w:rsidR="009F4DB3" w:rsidRPr="00BB4090" w:rsidRDefault="009F4DB3" w:rsidP="009F4DB3">
      <w:r w:rsidRPr="00BB4090">
        <w:rPr>
          <w:rFonts w:hint="eastAsia"/>
        </w:rPr>
        <w:t>場所　区役所</w:t>
      </w:r>
      <w:r w:rsidRPr="00BB4090">
        <w:t>2</w:t>
      </w:r>
      <w:r w:rsidRPr="00BB4090">
        <w:t>階</w:t>
      </w:r>
      <w:r w:rsidRPr="00BB4090">
        <w:rPr>
          <w:rFonts w:hint="eastAsia"/>
        </w:rPr>
        <w:t xml:space="preserve">　</w:t>
      </w:r>
      <w:r w:rsidRPr="00BB4090">
        <w:t>集団検診室・栄養指導室</w:t>
      </w:r>
    </w:p>
    <w:p w14:paraId="3D287C46" w14:textId="77777777" w:rsidR="009F4DB3" w:rsidRPr="00BB4090" w:rsidRDefault="009F4DB3" w:rsidP="009F4DB3">
      <w:r w:rsidRPr="00BB4090">
        <w:rPr>
          <w:rFonts w:hint="eastAsia"/>
        </w:rPr>
        <w:t>内容　講話と調理実習</w:t>
      </w:r>
    </w:p>
    <w:p w14:paraId="55345807" w14:textId="77777777" w:rsidR="009F4DB3" w:rsidRPr="00BB4090" w:rsidRDefault="009F4DB3" w:rsidP="009F4DB3">
      <w:r w:rsidRPr="00BB4090">
        <w:t>対象</w:t>
      </w:r>
      <w:r w:rsidRPr="00BB4090">
        <w:rPr>
          <w:rFonts w:hint="eastAsia"/>
        </w:rPr>
        <w:t xml:space="preserve">　</w:t>
      </w:r>
      <w:r w:rsidRPr="00BB4090">
        <w:t>区内在住の方</w:t>
      </w:r>
    </w:p>
    <w:p w14:paraId="5421F323" w14:textId="77777777" w:rsidR="009F4DB3" w:rsidRPr="00BB4090" w:rsidRDefault="009F4DB3" w:rsidP="009F4DB3">
      <w:r w:rsidRPr="00BB4090">
        <w:rPr>
          <w:rFonts w:hint="eastAsia"/>
        </w:rPr>
        <w:t>持ち物　エプロン</w:t>
      </w:r>
    </w:p>
    <w:p w14:paraId="35796373" w14:textId="77777777" w:rsidR="009F4DB3" w:rsidRPr="00BB4090" w:rsidRDefault="009F4DB3" w:rsidP="009F4DB3">
      <w:r w:rsidRPr="00BB4090">
        <w:rPr>
          <w:rFonts w:hint="eastAsia"/>
        </w:rPr>
        <w:t xml:space="preserve">定員　</w:t>
      </w:r>
      <w:r w:rsidRPr="00BB4090">
        <w:t>17</w:t>
      </w:r>
      <w:r w:rsidRPr="00BB4090">
        <w:t>名（先着順）</w:t>
      </w:r>
    </w:p>
    <w:p w14:paraId="0CE91589" w14:textId="77777777" w:rsidR="009F4DB3" w:rsidRPr="00BB4090" w:rsidRDefault="009F4DB3" w:rsidP="009F4DB3">
      <w:r w:rsidRPr="00BB4090">
        <w:rPr>
          <w:rFonts w:hint="eastAsia"/>
        </w:rPr>
        <w:t xml:space="preserve">費用　</w:t>
      </w:r>
      <w:r w:rsidRPr="00BB4090">
        <w:t>500</w:t>
      </w:r>
      <w:r w:rsidRPr="00BB4090">
        <w:t>円（材料費）</w:t>
      </w:r>
    </w:p>
    <w:p w14:paraId="64EBEBAE" w14:textId="77777777" w:rsidR="009F4DB3" w:rsidRPr="00BB4090" w:rsidRDefault="009F4DB3" w:rsidP="009F4DB3">
      <w:r w:rsidRPr="00BB4090">
        <w:t>申込</w:t>
      </w:r>
      <w:r w:rsidRPr="00BB4090">
        <w:rPr>
          <w:rFonts w:hint="eastAsia"/>
        </w:rPr>
        <w:t xml:space="preserve">　</w:t>
      </w:r>
      <w:r w:rsidRPr="00BB4090">
        <w:t>電話・来庁</w:t>
      </w:r>
    </w:p>
    <w:p w14:paraId="49BD53EB" w14:textId="77777777" w:rsidR="009F4DB3" w:rsidRPr="00BB4090" w:rsidRDefault="009F4DB3" w:rsidP="009F4DB3">
      <w:r w:rsidRPr="00BB4090">
        <w:rPr>
          <w:rFonts w:hint="eastAsia"/>
        </w:rPr>
        <w:t xml:space="preserve">申込期間　</w:t>
      </w:r>
      <w:r w:rsidRPr="00BB4090">
        <w:t>9</w:t>
      </w:r>
      <w:r w:rsidRPr="00BB4090">
        <w:t>月</w:t>
      </w:r>
      <w:r w:rsidRPr="00BB4090">
        <w:t>5</w:t>
      </w:r>
      <w:r w:rsidRPr="00BB4090">
        <w:t>日（金）～</w:t>
      </w:r>
      <w:r w:rsidRPr="00BB4090">
        <w:t>10</w:t>
      </w:r>
      <w:r w:rsidRPr="00BB4090">
        <w:t>月</w:t>
      </w:r>
      <w:r w:rsidRPr="00BB4090">
        <w:t>22</w:t>
      </w:r>
      <w:r w:rsidRPr="00BB4090">
        <w:t>日（水）</w:t>
      </w:r>
    </w:p>
    <w:p w14:paraId="7F4932D0" w14:textId="77777777" w:rsidR="009F4DB3" w:rsidRPr="00BB4090" w:rsidRDefault="009F4DB3" w:rsidP="009F4DB3">
      <w:r w:rsidRPr="00BB4090">
        <w:rPr>
          <w:rFonts w:hint="eastAsia"/>
        </w:rPr>
        <w:t>共催　港区食生活改善推進員協議会（桜栄会）</w:t>
      </w:r>
    </w:p>
    <w:p w14:paraId="362F4A9A" w14:textId="77777777" w:rsidR="009F4DB3" w:rsidRPr="00BB4090" w:rsidRDefault="009F4DB3" w:rsidP="009F4DB3">
      <w:r w:rsidRPr="00BB4090">
        <w:rPr>
          <w:rFonts w:hint="eastAsia"/>
        </w:rPr>
        <w:t>献立　●ごはん　●はんぺん入り肉団子のうま煮　●だいこんとにんじんのごま酢あえ　●かぼちゃの塩バタ</w:t>
      </w:r>
    </w:p>
    <w:p w14:paraId="4F4DC54B" w14:textId="77777777" w:rsidR="009F4DB3" w:rsidRPr="00BB4090" w:rsidRDefault="009F4DB3" w:rsidP="009F4DB3">
      <w:r w:rsidRPr="00BB4090">
        <w:rPr>
          <w:rFonts w:hint="eastAsia"/>
        </w:rPr>
        <w:t>大阪市食育推進キャラクター「たべやん」</w:t>
      </w:r>
    </w:p>
    <w:p w14:paraId="7596B5CB" w14:textId="77777777" w:rsidR="009F4DB3" w:rsidRPr="00BB4090" w:rsidRDefault="009F4DB3" w:rsidP="009F4DB3">
      <w:r w:rsidRPr="00BB4090">
        <w:rPr>
          <w:rFonts w:hint="eastAsia"/>
        </w:rPr>
        <w:t xml:space="preserve">問合せ　保健福祉課（保健衛生）　電話　</w:t>
      </w:r>
      <w:r w:rsidRPr="00BB4090">
        <w:t>6576-9882</w:t>
      </w:r>
      <w:r w:rsidRPr="00BB4090">
        <w:t xml:space="preserve">　ファックス　</w:t>
      </w:r>
      <w:r w:rsidRPr="00BB4090">
        <w:t>6572-9514</w:t>
      </w:r>
    </w:p>
    <w:p w14:paraId="31C92E00" w14:textId="77777777" w:rsidR="009F4DB3" w:rsidRPr="00BB4090" w:rsidRDefault="009F4DB3" w:rsidP="009F4DB3"/>
    <w:p w14:paraId="0DF67638" w14:textId="77777777" w:rsidR="009F4DB3" w:rsidRPr="00BB4090" w:rsidRDefault="009F4DB3" w:rsidP="009F4DB3"/>
    <w:p w14:paraId="4321E902" w14:textId="77777777" w:rsidR="009F4DB3" w:rsidRPr="00BB4090" w:rsidRDefault="009F4DB3" w:rsidP="009F4DB3">
      <w:r w:rsidRPr="00BB4090">
        <w:rPr>
          <w:rFonts w:hint="eastAsia"/>
        </w:rPr>
        <w:t>健康レシピ</w:t>
      </w:r>
    </w:p>
    <w:p w14:paraId="06F4C114" w14:textId="77777777" w:rsidR="009F4DB3" w:rsidRPr="00BB4090" w:rsidRDefault="009F4DB3" w:rsidP="009F4DB3">
      <w:r w:rsidRPr="00BB4090">
        <w:rPr>
          <w:rFonts w:hint="eastAsia"/>
        </w:rPr>
        <w:t>生春巻き　お好きな具材を巻いてみんなで楽しめる生春巻きを作ってみませんか</w:t>
      </w:r>
      <w:r w:rsidRPr="00BB4090">
        <w:rPr>
          <w:rFonts w:hint="eastAsia"/>
        </w:rPr>
        <w:t>?</w:t>
      </w:r>
      <w:r w:rsidRPr="00BB4090">
        <w:rPr>
          <w:rFonts w:hint="eastAsia"/>
        </w:rPr>
        <w:t>今回はバンバンジー風の生春巻きをご紹介します。</w:t>
      </w:r>
    </w:p>
    <w:p w14:paraId="769FDD73" w14:textId="77777777" w:rsidR="009F4DB3" w:rsidRPr="00BB4090" w:rsidRDefault="009F4DB3" w:rsidP="009F4DB3">
      <w:r w:rsidRPr="00BB4090">
        <w:rPr>
          <w:rFonts w:hint="eastAsia"/>
        </w:rPr>
        <w:t>材料（</w:t>
      </w:r>
      <w:r w:rsidRPr="00BB4090">
        <w:t>2</w:t>
      </w:r>
      <w:r w:rsidRPr="00BB4090">
        <w:t>人分）</w:t>
      </w:r>
    </w:p>
    <w:p w14:paraId="6DFF8607" w14:textId="77777777" w:rsidR="009F4DB3" w:rsidRPr="00BB4090" w:rsidRDefault="009F4DB3" w:rsidP="009F4DB3">
      <w:r w:rsidRPr="00BB4090">
        <w:rPr>
          <w:rFonts w:hint="eastAsia"/>
        </w:rPr>
        <w:t>鶏むね肉・・・</w:t>
      </w:r>
      <w:r w:rsidRPr="00BB4090">
        <w:rPr>
          <w:rFonts w:hint="eastAsia"/>
        </w:rPr>
        <w:t>100</w:t>
      </w:r>
      <w:r w:rsidRPr="00BB4090">
        <w:t>g</w:t>
      </w:r>
    </w:p>
    <w:p w14:paraId="7EC5A11E" w14:textId="77777777" w:rsidR="009F4DB3" w:rsidRPr="00BB4090" w:rsidRDefault="009F4DB3" w:rsidP="009F4DB3">
      <w:r w:rsidRPr="00BB4090">
        <w:rPr>
          <w:rFonts w:hint="eastAsia"/>
        </w:rPr>
        <w:lastRenderedPageBreak/>
        <w:t>酒・・・大さじ</w:t>
      </w:r>
      <w:r w:rsidRPr="00BB4090">
        <w:t>1</w:t>
      </w:r>
    </w:p>
    <w:p w14:paraId="7EC2EF5C" w14:textId="77777777" w:rsidR="009F4DB3" w:rsidRPr="00BB4090" w:rsidRDefault="009F4DB3" w:rsidP="009F4DB3">
      <w:r w:rsidRPr="00BB4090">
        <w:rPr>
          <w:rFonts w:hint="eastAsia"/>
        </w:rPr>
        <w:t>レタス・・・</w:t>
      </w:r>
      <w:r w:rsidRPr="00BB4090">
        <w:t>2</w:t>
      </w:r>
      <w:r w:rsidRPr="00BB4090">
        <w:t>～</w:t>
      </w:r>
      <w:r w:rsidRPr="00BB4090">
        <w:t>3</w:t>
      </w:r>
      <w:r w:rsidRPr="00BB4090">
        <w:t>枚</w:t>
      </w:r>
    </w:p>
    <w:p w14:paraId="1765992E" w14:textId="77777777" w:rsidR="009F4DB3" w:rsidRPr="00BB4090" w:rsidRDefault="009F4DB3" w:rsidP="009F4DB3">
      <w:r w:rsidRPr="00BB4090">
        <w:rPr>
          <w:rFonts w:hint="eastAsia"/>
        </w:rPr>
        <w:t>ミニトマト・・・</w:t>
      </w:r>
      <w:r w:rsidRPr="00BB4090">
        <w:t>4</w:t>
      </w:r>
      <w:r w:rsidRPr="00BB4090">
        <w:t>個</w:t>
      </w:r>
    </w:p>
    <w:p w14:paraId="2FB23DD2" w14:textId="77777777" w:rsidR="009F4DB3" w:rsidRPr="00BB4090" w:rsidRDefault="009F4DB3" w:rsidP="009F4DB3">
      <w:r w:rsidRPr="00BB4090">
        <w:rPr>
          <w:rFonts w:hint="eastAsia"/>
        </w:rPr>
        <w:t>きゅうり・・・</w:t>
      </w:r>
      <w:r w:rsidRPr="00BB4090">
        <w:t>1</w:t>
      </w:r>
      <w:r w:rsidRPr="00BB4090">
        <w:t>本</w:t>
      </w:r>
    </w:p>
    <w:p w14:paraId="63FA7F66" w14:textId="77777777" w:rsidR="009F4DB3" w:rsidRPr="00BB4090" w:rsidRDefault="009F4DB3" w:rsidP="009F4DB3">
      <w:r w:rsidRPr="00BB4090">
        <w:rPr>
          <w:rFonts w:hint="eastAsia"/>
        </w:rPr>
        <w:t>ライスペーパー・・・</w:t>
      </w:r>
      <w:r w:rsidRPr="00BB4090">
        <w:t>4</w:t>
      </w:r>
      <w:r w:rsidRPr="00BB4090">
        <w:t>枚</w:t>
      </w:r>
    </w:p>
    <w:p w14:paraId="1BF64B4B" w14:textId="77777777" w:rsidR="009F4DB3" w:rsidRPr="00BB4090" w:rsidRDefault="009F4DB3" w:rsidP="009F4DB3">
      <w:r w:rsidRPr="00BB4090">
        <w:rPr>
          <w:rFonts w:hint="eastAsia"/>
        </w:rPr>
        <w:t>★ごま・・・大さじ</w:t>
      </w:r>
      <w:r w:rsidRPr="00BB4090">
        <w:t>2</w:t>
      </w:r>
      <w:r w:rsidRPr="00BB4090">
        <w:rPr>
          <w:rFonts w:hint="eastAsia"/>
        </w:rPr>
        <w:t>、砂糖・・・大さじ</w:t>
      </w:r>
      <w:r w:rsidRPr="00BB4090">
        <w:t>1</w:t>
      </w:r>
      <w:r w:rsidRPr="00BB4090">
        <w:rPr>
          <w:rFonts w:hint="eastAsia"/>
        </w:rPr>
        <w:t>、みそ・・・大さじ</w:t>
      </w:r>
      <w:r w:rsidRPr="00BB4090">
        <w:t>2</w:t>
      </w:r>
      <w:r w:rsidRPr="00BB4090">
        <w:rPr>
          <w:rFonts w:hint="eastAsia"/>
        </w:rPr>
        <w:t xml:space="preserve">　みりん・・・大さじ</w:t>
      </w:r>
      <w:r w:rsidRPr="00BB4090">
        <w:t>1</w:t>
      </w:r>
      <w:r w:rsidRPr="00BB4090">
        <w:rPr>
          <w:rFonts w:hint="eastAsia"/>
        </w:rPr>
        <w:t xml:space="preserve">　しょうゆ・・・大さじ</w:t>
      </w:r>
      <w:r w:rsidRPr="00BB4090">
        <w:t>1/2</w:t>
      </w:r>
      <w:r w:rsidRPr="00BB4090">
        <w:rPr>
          <w:rFonts w:hint="eastAsia"/>
        </w:rPr>
        <w:t>、ごま油・・・小さじ</w:t>
      </w:r>
      <w:r w:rsidRPr="00BB4090">
        <w:t>1</w:t>
      </w:r>
    </w:p>
    <w:p w14:paraId="52B32A8D" w14:textId="77777777" w:rsidR="009F4DB3" w:rsidRPr="00BB4090" w:rsidRDefault="009F4DB3" w:rsidP="009F4DB3">
      <w:r w:rsidRPr="00BB4090">
        <w:rPr>
          <w:rFonts w:hint="eastAsia"/>
        </w:rPr>
        <w:t>❶鍋に水、酒を入れ、鶏むね肉を茹でる。火が通ったら水気をとり、好みの細さに割く。</w:t>
      </w:r>
    </w:p>
    <w:p w14:paraId="3E7446CE" w14:textId="77777777" w:rsidR="009F4DB3" w:rsidRPr="00BB4090" w:rsidRDefault="009F4DB3" w:rsidP="009F4DB3">
      <w:r w:rsidRPr="00BB4090">
        <w:rPr>
          <w:rFonts w:hint="eastAsia"/>
        </w:rPr>
        <w:t>❷レタスは長細くちぎる。ミニトマトは</w:t>
      </w:r>
      <w:r w:rsidRPr="00BB4090">
        <w:t>5</w:t>
      </w:r>
      <w:r w:rsidRPr="00BB4090">
        <w:t>㎜くらいの厚さ</w:t>
      </w:r>
      <w:r w:rsidRPr="00BB4090">
        <w:rPr>
          <w:rFonts w:hint="eastAsia"/>
        </w:rPr>
        <w:t>の輪切りにする。きゅうりはせん切りにする。</w:t>
      </w:r>
    </w:p>
    <w:p w14:paraId="0DCD0FAD" w14:textId="77777777" w:rsidR="009F4DB3" w:rsidRPr="00BB4090" w:rsidRDefault="009F4DB3" w:rsidP="009F4DB3">
      <w:r w:rsidRPr="00BB4090">
        <w:rPr>
          <w:rFonts w:hint="eastAsia"/>
        </w:rPr>
        <w:t>❸ボウルに★を入れてたれを作る。</w:t>
      </w:r>
    </w:p>
    <w:p w14:paraId="0EDF143A" w14:textId="77777777" w:rsidR="009F4DB3" w:rsidRPr="00BB4090" w:rsidRDefault="009F4DB3" w:rsidP="009F4DB3">
      <w:r w:rsidRPr="00BB4090">
        <w:rPr>
          <w:rFonts w:hint="eastAsia"/>
        </w:rPr>
        <w:t>❹ライスペーパーが入る大きさのお皿に水を張り、ライスペーパーを浸す。軟らかくなれば、具材をライスペーパーに並べて巻く。</w:t>
      </w:r>
    </w:p>
    <w:p w14:paraId="1F17A746" w14:textId="77777777" w:rsidR="009F4DB3" w:rsidRPr="00BB4090" w:rsidRDefault="009F4DB3" w:rsidP="009F4DB3">
      <w:r w:rsidRPr="00BB4090">
        <w:rPr>
          <w:rFonts w:hint="eastAsia"/>
        </w:rPr>
        <w:t>❺お皿に盛り付け、たれをつけて食べましょう。</w:t>
      </w:r>
    </w:p>
    <w:p w14:paraId="6978F6BA" w14:textId="77777777" w:rsidR="009F4DB3" w:rsidRPr="00BB4090" w:rsidRDefault="009F4DB3" w:rsidP="009F4DB3">
      <w:r w:rsidRPr="00BB4090">
        <w:rPr>
          <w:rFonts w:hint="eastAsia"/>
        </w:rPr>
        <w:t>港区のホームページから閲覧できます</w:t>
      </w:r>
    </w:p>
    <w:p w14:paraId="609E36A7" w14:textId="77777777" w:rsidR="009F4DB3" w:rsidRPr="00BB4090" w:rsidRDefault="009F4DB3" w:rsidP="009F4DB3">
      <w:r w:rsidRPr="00BB4090">
        <w:rPr>
          <w:rFonts w:hint="eastAsia"/>
        </w:rPr>
        <w:t>協力　港区食生活改善推進員協議会（桜栄会）～食育推進のボランティアです～</w:t>
      </w:r>
    </w:p>
    <w:p w14:paraId="30A392E4" w14:textId="77777777" w:rsidR="009F4DB3" w:rsidRPr="00BB4090" w:rsidRDefault="009F4DB3" w:rsidP="009F4DB3">
      <w:r w:rsidRPr="00BB4090">
        <w:rPr>
          <w:rFonts w:hint="eastAsia"/>
        </w:rPr>
        <w:t xml:space="preserve">問合せ　</w:t>
      </w:r>
      <w:r w:rsidRPr="00BB4090">
        <w:t>保健福祉課（保健衛生）</w:t>
      </w:r>
      <w:r w:rsidRPr="00BB4090">
        <w:rPr>
          <w:rFonts w:hint="eastAsia"/>
        </w:rPr>
        <w:t xml:space="preserve">　電話　</w:t>
      </w:r>
      <w:r w:rsidRPr="00BB4090">
        <w:t>6576-9882</w:t>
      </w:r>
      <w:r w:rsidRPr="00BB4090">
        <w:rPr>
          <w:rFonts w:hint="eastAsia"/>
        </w:rPr>
        <w:t xml:space="preserve">　ファックス　</w:t>
      </w:r>
      <w:r w:rsidRPr="00BB4090">
        <w:t>6572-9514</w:t>
      </w:r>
    </w:p>
    <w:p w14:paraId="0E46EFBA" w14:textId="77777777" w:rsidR="009F4DB3" w:rsidRPr="00BB4090" w:rsidRDefault="009F4DB3" w:rsidP="009F4DB3"/>
    <w:p w14:paraId="52675D34" w14:textId="77777777" w:rsidR="009F4DB3" w:rsidRPr="00BB4090" w:rsidRDefault="009F4DB3" w:rsidP="009F4DB3"/>
    <w:p w14:paraId="626F7B4A" w14:textId="77777777" w:rsidR="009F4DB3" w:rsidRPr="00BB4090" w:rsidRDefault="009F4DB3" w:rsidP="009F4DB3">
      <w:r w:rsidRPr="00BB4090">
        <w:rPr>
          <w:rFonts w:hint="eastAsia"/>
        </w:rPr>
        <w:t>歯周病検診を実施しています</w:t>
      </w:r>
    </w:p>
    <w:p w14:paraId="69D9B932" w14:textId="77777777" w:rsidR="009F4DB3" w:rsidRPr="00BB4090" w:rsidRDefault="009F4DB3" w:rsidP="009F4DB3">
      <w:r w:rsidRPr="00BB4090">
        <w:rPr>
          <w:rFonts w:hint="eastAsia"/>
        </w:rPr>
        <w:t>下記の期間に生まれた方が対象です※勤務先等で同程度の検診を受診できる方及び歯周病治療中の方は除く</w:t>
      </w:r>
    </w:p>
    <w:p w14:paraId="60A2A1E8" w14:textId="77777777" w:rsidR="009F4DB3" w:rsidRPr="00BB4090" w:rsidRDefault="009F4DB3" w:rsidP="009F4DB3">
      <w:r w:rsidRPr="00BB4090">
        <w:rPr>
          <w:rFonts w:hint="eastAsia"/>
        </w:rPr>
        <w:t xml:space="preserve">今年度満年齢　</w:t>
      </w:r>
      <w:r w:rsidRPr="00BB4090">
        <w:t>70</w:t>
      </w:r>
      <w:r w:rsidRPr="00BB4090">
        <w:t>歳</w:t>
      </w:r>
      <w:r w:rsidRPr="00BB4090">
        <w:rPr>
          <w:rFonts w:hint="eastAsia"/>
        </w:rPr>
        <w:t xml:space="preserve">　期間　昭和</w:t>
      </w:r>
      <w:r w:rsidRPr="00BB4090">
        <w:t>30</w:t>
      </w:r>
      <w:r w:rsidRPr="00BB4090">
        <w:t>年</w:t>
      </w:r>
      <w:r w:rsidRPr="00BB4090">
        <w:t>4</w:t>
      </w:r>
      <w:r w:rsidRPr="00BB4090">
        <w:t>月</w:t>
      </w:r>
      <w:r w:rsidRPr="00BB4090">
        <w:t>1</w:t>
      </w:r>
      <w:r w:rsidRPr="00BB4090">
        <w:t>日～昭和</w:t>
      </w:r>
      <w:r w:rsidRPr="00BB4090">
        <w:t>31</w:t>
      </w:r>
      <w:r w:rsidRPr="00BB4090">
        <w:t>年</w:t>
      </w:r>
      <w:r w:rsidRPr="00BB4090">
        <w:t>3</w:t>
      </w:r>
      <w:r w:rsidRPr="00BB4090">
        <w:t>月</w:t>
      </w:r>
      <w:r w:rsidRPr="00BB4090">
        <w:t>31</w:t>
      </w:r>
      <w:r w:rsidRPr="00BB4090">
        <w:t>日</w:t>
      </w:r>
    </w:p>
    <w:p w14:paraId="5A2A2CF4" w14:textId="77777777" w:rsidR="009F4DB3" w:rsidRPr="00BB4090" w:rsidRDefault="009F4DB3" w:rsidP="009F4DB3">
      <w:r w:rsidRPr="00BB4090">
        <w:rPr>
          <w:rFonts w:hint="eastAsia"/>
        </w:rPr>
        <w:t xml:space="preserve">今年度満年齢　</w:t>
      </w:r>
      <w:r w:rsidRPr="00BB4090">
        <w:t>65</w:t>
      </w:r>
      <w:r w:rsidRPr="00BB4090">
        <w:t>歳</w:t>
      </w:r>
      <w:r w:rsidRPr="00BB4090">
        <w:rPr>
          <w:rFonts w:hint="eastAsia"/>
        </w:rPr>
        <w:t xml:space="preserve">　期間　昭和</w:t>
      </w:r>
      <w:r w:rsidRPr="00BB4090">
        <w:t>35</w:t>
      </w:r>
      <w:r w:rsidRPr="00BB4090">
        <w:t>年</w:t>
      </w:r>
      <w:r w:rsidRPr="00BB4090">
        <w:t>4</w:t>
      </w:r>
      <w:r w:rsidRPr="00BB4090">
        <w:t>月</w:t>
      </w:r>
      <w:r w:rsidRPr="00BB4090">
        <w:t>1</w:t>
      </w:r>
      <w:r w:rsidRPr="00BB4090">
        <w:t>日～昭和</w:t>
      </w:r>
      <w:r w:rsidRPr="00BB4090">
        <w:t>36</w:t>
      </w:r>
      <w:r w:rsidRPr="00BB4090">
        <w:t>年</w:t>
      </w:r>
      <w:r w:rsidRPr="00BB4090">
        <w:t>3</w:t>
      </w:r>
      <w:r w:rsidRPr="00BB4090">
        <w:t>月</w:t>
      </w:r>
      <w:r w:rsidRPr="00BB4090">
        <w:t>31</w:t>
      </w:r>
      <w:r w:rsidRPr="00BB4090">
        <w:t>日</w:t>
      </w:r>
    </w:p>
    <w:p w14:paraId="1F0B6728" w14:textId="77777777" w:rsidR="009F4DB3" w:rsidRPr="00BB4090" w:rsidRDefault="009F4DB3" w:rsidP="009F4DB3">
      <w:r w:rsidRPr="00BB4090">
        <w:rPr>
          <w:rFonts w:hint="eastAsia"/>
        </w:rPr>
        <w:t xml:space="preserve">今年度満年齢　</w:t>
      </w:r>
      <w:r w:rsidRPr="00BB4090">
        <w:t>60</w:t>
      </w:r>
      <w:r w:rsidRPr="00BB4090">
        <w:t>歳</w:t>
      </w:r>
      <w:r w:rsidRPr="00BB4090">
        <w:rPr>
          <w:rFonts w:hint="eastAsia"/>
        </w:rPr>
        <w:t xml:space="preserve">　期間　昭和</w:t>
      </w:r>
      <w:r w:rsidRPr="00BB4090">
        <w:t>40</w:t>
      </w:r>
      <w:r w:rsidRPr="00BB4090">
        <w:t>年</w:t>
      </w:r>
      <w:r w:rsidRPr="00BB4090">
        <w:t>4</w:t>
      </w:r>
      <w:r w:rsidRPr="00BB4090">
        <w:t>月</w:t>
      </w:r>
      <w:r w:rsidRPr="00BB4090">
        <w:t>1</w:t>
      </w:r>
      <w:r w:rsidRPr="00BB4090">
        <w:t>日～昭和</w:t>
      </w:r>
      <w:r w:rsidRPr="00BB4090">
        <w:t>41</w:t>
      </w:r>
      <w:r w:rsidRPr="00BB4090">
        <w:t>年</w:t>
      </w:r>
      <w:r w:rsidRPr="00BB4090">
        <w:t>3</w:t>
      </w:r>
      <w:r w:rsidRPr="00BB4090">
        <w:t>月</w:t>
      </w:r>
      <w:r w:rsidRPr="00BB4090">
        <w:t>31</w:t>
      </w:r>
      <w:r w:rsidRPr="00BB4090">
        <w:t>日</w:t>
      </w:r>
    </w:p>
    <w:p w14:paraId="13812D32" w14:textId="77777777" w:rsidR="009F4DB3" w:rsidRPr="00BB4090" w:rsidRDefault="009F4DB3" w:rsidP="009F4DB3">
      <w:r w:rsidRPr="00BB4090">
        <w:rPr>
          <w:rFonts w:hint="eastAsia"/>
        </w:rPr>
        <w:t xml:space="preserve">今年度満年齢　</w:t>
      </w:r>
      <w:r w:rsidRPr="00BB4090">
        <w:t>55</w:t>
      </w:r>
      <w:r w:rsidRPr="00BB4090">
        <w:t>歳</w:t>
      </w:r>
      <w:r w:rsidRPr="00BB4090">
        <w:rPr>
          <w:rFonts w:hint="eastAsia"/>
        </w:rPr>
        <w:t xml:space="preserve">　期間　昭和</w:t>
      </w:r>
      <w:r w:rsidRPr="00BB4090">
        <w:t>45</w:t>
      </w:r>
      <w:r w:rsidRPr="00BB4090">
        <w:t>年</w:t>
      </w:r>
      <w:r w:rsidRPr="00BB4090">
        <w:t>4</w:t>
      </w:r>
      <w:r w:rsidRPr="00BB4090">
        <w:t>月</w:t>
      </w:r>
      <w:r w:rsidRPr="00BB4090">
        <w:t>1</w:t>
      </w:r>
      <w:r w:rsidRPr="00BB4090">
        <w:t>日～昭和</w:t>
      </w:r>
      <w:r w:rsidRPr="00BB4090">
        <w:t>46</w:t>
      </w:r>
      <w:r w:rsidRPr="00BB4090">
        <w:t>年</w:t>
      </w:r>
      <w:r w:rsidRPr="00BB4090">
        <w:t>3</w:t>
      </w:r>
      <w:r w:rsidRPr="00BB4090">
        <w:t>月</w:t>
      </w:r>
      <w:r w:rsidRPr="00BB4090">
        <w:t>31</w:t>
      </w:r>
      <w:r w:rsidRPr="00BB4090">
        <w:t>日</w:t>
      </w:r>
    </w:p>
    <w:p w14:paraId="5DAF8B76" w14:textId="77777777" w:rsidR="009F4DB3" w:rsidRPr="00BB4090" w:rsidRDefault="009F4DB3" w:rsidP="009F4DB3">
      <w:r w:rsidRPr="00BB4090">
        <w:rPr>
          <w:rFonts w:hint="eastAsia"/>
        </w:rPr>
        <w:t xml:space="preserve">今年度満年齢　</w:t>
      </w:r>
      <w:r w:rsidRPr="00BB4090">
        <w:t>50</w:t>
      </w:r>
      <w:r w:rsidRPr="00BB4090">
        <w:t>歳</w:t>
      </w:r>
      <w:r w:rsidRPr="00BB4090">
        <w:rPr>
          <w:rFonts w:hint="eastAsia"/>
        </w:rPr>
        <w:t xml:space="preserve">　期間　昭和</w:t>
      </w:r>
      <w:r w:rsidRPr="00BB4090">
        <w:t>50</w:t>
      </w:r>
      <w:r w:rsidRPr="00BB4090">
        <w:t>年</w:t>
      </w:r>
      <w:r w:rsidRPr="00BB4090">
        <w:t>4</w:t>
      </w:r>
      <w:r w:rsidRPr="00BB4090">
        <w:t>月</w:t>
      </w:r>
      <w:r w:rsidRPr="00BB4090">
        <w:t>1</w:t>
      </w:r>
      <w:r w:rsidRPr="00BB4090">
        <w:t>日～昭和</w:t>
      </w:r>
      <w:r w:rsidRPr="00BB4090">
        <w:t>51</w:t>
      </w:r>
      <w:r w:rsidRPr="00BB4090">
        <w:t>年</w:t>
      </w:r>
      <w:r w:rsidRPr="00BB4090">
        <w:t>3</w:t>
      </w:r>
      <w:r w:rsidRPr="00BB4090">
        <w:t>月</w:t>
      </w:r>
      <w:r w:rsidRPr="00BB4090">
        <w:t>31</w:t>
      </w:r>
      <w:r w:rsidRPr="00BB4090">
        <w:t>日</w:t>
      </w:r>
    </w:p>
    <w:p w14:paraId="328625D4" w14:textId="77777777" w:rsidR="009F4DB3" w:rsidRPr="00BB4090" w:rsidRDefault="009F4DB3" w:rsidP="009F4DB3">
      <w:r w:rsidRPr="00BB4090">
        <w:rPr>
          <w:rFonts w:hint="eastAsia"/>
        </w:rPr>
        <w:t xml:space="preserve">今年度満年齢　</w:t>
      </w:r>
      <w:r w:rsidRPr="00BB4090">
        <w:t>45</w:t>
      </w:r>
      <w:r w:rsidRPr="00BB4090">
        <w:t>歳</w:t>
      </w:r>
      <w:r w:rsidRPr="00BB4090">
        <w:rPr>
          <w:rFonts w:hint="eastAsia"/>
        </w:rPr>
        <w:t xml:space="preserve">　期間　昭和</w:t>
      </w:r>
      <w:r w:rsidRPr="00BB4090">
        <w:t>55</w:t>
      </w:r>
      <w:r w:rsidRPr="00BB4090">
        <w:t>年</w:t>
      </w:r>
      <w:r w:rsidRPr="00BB4090">
        <w:t>4</w:t>
      </w:r>
      <w:r w:rsidRPr="00BB4090">
        <w:t>月</w:t>
      </w:r>
      <w:r w:rsidRPr="00BB4090">
        <w:t>1</w:t>
      </w:r>
      <w:r w:rsidRPr="00BB4090">
        <w:t>日～昭和</w:t>
      </w:r>
      <w:r w:rsidRPr="00BB4090">
        <w:t>56</w:t>
      </w:r>
      <w:r w:rsidRPr="00BB4090">
        <w:t>年</w:t>
      </w:r>
      <w:r w:rsidRPr="00BB4090">
        <w:t>3</w:t>
      </w:r>
      <w:r w:rsidRPr="00BB4090">
        <w:t>月</w:t>
      </w:r>
      <w:r w:rsidRPr="00BB4090">
        <w:t>31</w:t>
      </w:r>
      <w:r w:rsidRPr="00BB4090">
        <w:t>日</w:t>
      </w:r>
    </w:p>
    <w:p w14:paraId="5F66086F" w14:textId="77777777" w:rsidR="009F4DB3" w:rsidRPr="00BB4090" w:rsidRDefault="009F4DB3" w:rsidP="009F4DB3">
      <w:r w:rsidRPr="00BB4090">
        <w:rPr>
          <w:rFonts w:hint="eastAsia"/>
        </w:rPr>
        <w:t xml:space="preserve">今年度満年齢　</w:t>
      </w:r>
      <w:r w:rsidRPr="00BB4090">
        <w:t>40</w:t>
      </w:r>
      <w:r w:rsidRPr="00BB4090">
        <w:t>歳</w:t>
      </w:r>
      <w:r w:rsidRPr="00BB4090">
        <w:rPr>
          <w:rFonts w:hint="eastAsia"/>
        </w:rPr>
        <w:t xml:space="preserve">　期間　昭和</w:t>
      </w:r>
      <w:r w:rsidRPr="00BB4090">
        <w:t>60</w:t>
      </w:r>
      <w:r w:rsidRPr="00BB4090">
        <w:t>年</w:t>
      </w:r>
      <w:r w:rsidRPr="00BB4090">
        <w:t>4</w:t>
      </w:r>
      <w:r w:rsidRPr="00BB4090">
        <w:t>月</w:t>
      </w:r>
      <w:r w:rsidRPr="00BB4090">
        <w:t>1</w:t>
      </w:r>
      <w:r w:rsidRPr="00BB4090">
        <w:t>日～昭和</w:t>
      </w:r>
      <w:r w:rsidRPr="00BB4090">
        <w:t>61</w:t>
      </w:r>
      <w:r w:rsidRPr="00BB4090">
        <w:t>年</w:t>
      </w:r>
      <w:r w:rsidRPr="00BB4090">
        <w:t>3</w:t>
      </w:r>
      <w:r w:rsidRPr="00BB4090">
        <w:t>月</w:t>
      </w:r>
      <w:r w:rsidRPr="00BB4090">
        <w:t>31</w:t>
      </w:r>
      <w:r w:rsidRPr="00BB4090">
        <w:t>日</w:t>
      </w:r>
    </w:p>
    <w:p w14:paraId="685E8308" w14:textId="77777777" w:rsidR="009F4DB3" w:rsidRPr="00BB4090" w:rsidRDefault="009F4DB3" w:rsidP="009F4DB3">
      <w:r w:rsidRPr="00BB4090">
        <w:rPr>
          <w:rFonts w:hint="eastAsia"/>
        </w:rPr>
        <w:t xml:space="preserve">今年度満年齢　</w:t>
      </w:r>
      <w:r w:rsidRPr="00BB4090">
        <w:t>35</w:t>
      </w:r>
      <w:r w:rsidRPr="00BB4090">
        <w:t>歳</w:t>
      </w:r>
      <w:r w:rsidRPr="00BB4090">
        <w:rPr>
          <w:rFonts w:hint="eastAsia"/>
        </w:rPr>
        <w:t xml:space="preserve">　期間　平成</w:t>
      </w:r>
      <w:r w:rsidRPr="00BB4090">
        <w:t>2</w:t>
      </w:r>
      <w:r w:rsidRPr="00BB4090">
        <w:t>年</w:t>
      </w:r>
      <w:r w:rsidRPr="00BB4090">
        <w:t>4</w:t>
      </w:r>
      <w:r w:rsidRPr="00BB4090">
        <w:t>月</w:t>
      </w:r>
      <w:r w:rsidRPr="00BB4090">
        <w:t>1</w:t>
      </w:r>
      <w:r w:rsidRPr="00BB4090">
        <w:t>日～平成</w:t>
      </w:r>
      <w:r w:rsidRPr="00BB4090">
        <w:t>3</w:t>
      </w:r>
      <w:r w:rsidRPr="00BB4090">
        <w:t>年</w:t>
      </w:r>
      <w:r w:rsidRPr="00BB4090">
        <w:t>3</w:t>
      </w:r>
      <w:r w:rsidRPr="00BB4090">
        <w:t>月</w:t>
      </w:r>
      <w:r w:rsidRPr="00BB4090">
        <w:t>31</w:t>
      </w:r>
      <w:r w:rsidRPr="00BB4090">
        <w:t>日</w:t>
      </w:r>
    </w:p>
    <w:p w14:paraId="0CD5BBA7" w14:textId="77777777" w:rsidR="009F4DB3" w:rsidRPr="00BB4090" w:rsidRDefault="009F4DB3" w:rsidP="009F4DB3">
      <w:r w:rsidRPr="00BB4090">
        <w:rPr>
          <w:rFonts w:hint="eastAsia"/>
        </w:rPr>
        <w:t xml:space="preserve">今年度満年齢　</w:t>
      </w:r>
      <w:r w:rsidRPr="00BB4090">
        <w:t>30</w:t>
      </w:r>
      <w:r w:rsidRPr="00BB4090">
        <w:t>歳</w:t>
      </w:r>
      <w:r w:rsidRPr="00BB4090">
        <w:rPr>
          <w:rFonts w:hint="eastAsia"/>
        </w:rPr>
        <w:t xml:space="preserve">　期間　平成</w:t>
      </w:r>
      <w:r w:rsidRPr="00BB4090">
        <w:t>7</w:t>
      </w:r>
      <w:r w:rsidRPr="00BB4090">
        <w:t>年</w:t>
      </w:r>
      <w:r w:rsidRPr="00BB4090">
        <w:t>4</w:t>
      </w:r>
      <w:r w:rsidRPr="00BB4090">
        <w:t>月</w:t>
      </w:r>
      <w:r w:rsidRPr="00BB4090">
        <w:t>1</w:t>
      </w:r>
      <w:r w:rsidRPr="00BB4090">
        <w:t>日～平成</w:t>
      </w:r>
      <w:r w:rsidRPr="00BB4090">
        <w:t>8</w:t>
      </w:r>
      <w:r w:rsidRPr="00BB4090">
        <w:t>年</w:t>
      </w:r>
      <w:r w:rsidRPr="00BB4090">
        <w:t>3</w:t>
      </w:r>
      <w:r w:rsidRPr="00BB4090">
        <w:t>月</w:t>
      </w:r>
      <w:r w:rsidRPr="00BB4090">
        <w:t>31</w:t>
      </w:r>
      <w:r w:rsidRPr="00BB4090">
        <w:t>日</w:t>
      </w:r>
    </w:p>
    <w:p w14:paraId="7E8C9ECD" w14:textId="77777777" w:rsidR="009F4DB3" w:rsidRPr="00BB4090" w:rsidRDefault="009F4DB3" w:rsidP="009F4DB3">
      <w:r w:rsidRPr="00BB4090">
        <w:rPr>
          <w:rFonts w:hint="eastAsia"/>
        </w:rPr>
        <w:t xml:space="preserve">今年度満年齢　</w:t>
      </w:r>
      <w:r w:rsidRPr="00BB4090">
        <w:t>25</w:t>
      </w:r>
      <w:r w:rsidRPr="00BB4090">
        <w:t>歳</w:t>
      </w:r>
      <w:r w:rsidRPr="00BB4090">
        <w:rPr>
          <w:rFonts w:hint="eastAsia"/>
        </w:rPr>
        <w:t xml:space="preserve">　期間　平成</w:t>
      </w:r>
      <w:r w:rsidRPr="00BB4090">
        <w:t>12</w:t>
      </w:r>
      <w:r w:rsidRPr="00BB4090">
        <w:t>年</w:t>
      </w:r>
      <w:r w:rsidRPr="00BB4090">
        <w:t>4</w:t>
      </w:r>
      <w:r w:rsidRPr="00BB4090">
        <w:t>月</w:t>
      </w:r>
      <w:r w:rsidRPr="00BB4090">
        <w:t>1</w:t>
      </w:r>
      <w:r w:rsidRPr="00BB4090">
        <w:t>日～平成</w:t>
      </w:r>
      <w:r w:rsidRPr="00BB4090">
        <w:t>13</w:t>
      </w:r>
      <w:r w:rsidRPr="00BB4090">
        <w:t>年</w:t>
      </w:r>
      <w:r w:rsidRPr="00BB4090">
        <w:t>3</w:t>
      </w:r>
      <w:r w:rsidRPr="00BB4090">
        <w:t>月</w:t>
      </w:r>
      <w:r w:rsidRPr="00BB4090">
        <w:t>31</w:t>
      </w:r>
      <w:r w:rsidRPr="00BB4090">
        <w:t>日</w:t>
      </w:r>
    </w:p>
    <w:p w14:paraId="73B513F5" w14:textId="77777777" w:rsidR="009F4DB3" w:rsidRPr="00BB4090" w:rsidRDefault="009F4DB3" w:rsidP="009F4DB3">
      <w:r w:rsidRPr="00BB4090">
        <w:rPr>
          <w:rFonts w:hint="eastAsia"/>
        </w:rPr>
        <w:t xml:space="preserve">今年度満年齢　</w:t>
      </w:r>
      <w:r w:rsidRPr="00BB4090">
        <w:t>20</w:t>
      </w:r>
      <w:r w:rsidRPr="00BB4090">
        <w:t>歳</w:t>
      </w:r>
      <w:r w:rsidRPr="00BB4090">
        <w:rPr>
          <w:rFonts w:hint="eastAsia"/>
        </w:rPr>
        <w:t xml:space="preserve">　期間　平成</w:t>
      </w:r>
      <w:r w:rsidRPr="00BB4090">
        <w:t>17</w:t>
      </w:r>
      <w:r w:rsidRPr="00BB4090">
        <w:t>年</w:t>
      </w:r>
      <w:r w:rsidRPr="00BB4090">
        <w:t>4</w:t>
      </w:r>
      <w:r w:rsidRPr="00BB4090">
        <w:t>月</w:t>
      </w:r>
      <w:r w:rsidRPr="00BB4090">
        <w:t>1</w:t>
      </w:r>
      <w:r w:rsidRPr="00BB4090">
        <w:t>日～平成</w:t>
      </w:r>
      <w:r w:rsidRPr="00BB4090">
        <w:t>18</w:t>
      </w:r>
      <w:r w:rsidRPr="00BB4090">
        <w:t>年</w:t>
      </w:r>
      <w:r w:rsidRPr="00BB4090">
        <w:t>3</w:t>
      </w:r>
      <w:r w:rsidRPr="00BB4090">
        <w:t>月</w:t>
      </w:r>
      <w:r w:rsidRPr="00BB4090">
        <w:t>31</w:t>
      </w:r>
      <w:r w:rsidRPr="00BB4090">
        <w:t>日</w:t>
      </w:r>
    </w:p>
    <w:p w14:paraId="04CB9704" w14:textId="77777777" w:rsidR="009F4DB3" w:rsidRPr="00BB4090" w:rsidRDefault="009F4DB3" w:rsidP="009F4DB3">
      <w:r w:rsidRPr="00BB4090">
        <w:rPr>
          <w:rFonts w:hint="eastAsia"/>
        </w:rPr>
        <w:t>内容　問診、口腔内診査（むし歯治療や歯石の除去などは含まれません）</w:t>
      </w:r>
    </w:p>
    <w:p w14:paraId="116D356B" w14:textId="77777777" w:rsidR="009F4DB3" w:rsidRPr="00BB4090" w:rsidRDefault="009F4DB3" w:rsidP="009F4DB3">
      <w:r w:rsidRPr="00BB4090">
        <w:rPr>
          <w:rFonts w:hint="eastAsia"/>
        </w:rPr>
        <w:t>申込　市内歯周病検診取扱歯科医療機関へ電話予約</w:t>
      </w:r>
    </w:p>
    <w:p w14:paraId="25A70FDB" w14:textId="77777777" w:rsidR="009F4DB3" w:rsidRPr="00BB4090" w:rsidRDefault="009F4DB3" w:rsidP="009F4DB3">
      <w:r w:rsidRPr="00BB4090">
        <w:rPr>
          <w:rFonts w:hint="eastAsia"/>
        </w:rPr>
        <w:t xml:space="preserve">費用　</w:t>
      </w:r>
      <w:r w:rsidRPr="00BB4090">
        <w:t>500</w:t>
      </w:r>
      <w:r w:rsidRPr="00BB4090">
        <w:t>円</w:t>
      </w:r>
      <w:r w:rsidRPr="00BB4090">
        <w:rPr>
          <w:rFonts w:ascii="ＭＳ 明朝" w:eastAsia="ＭＳ 明朝" w:hAnsi="ＭＳ 明朝" w:cs="ＭＳ 明朝" w:hint="eastAsia"/>
        </w:rPr>
        <w:t>※</w:t>
      </w:r>
      <w:r w:rsidRPr="00BB4090">
        <w:t>生活保護世帯に属する方・市民税非課税</w:t>
      </w:r>
      <w:r w:rsidRPr="00BB4090">
        <w:rPr>
          <w:rFonts w:hint="eastAsia"/>
        </w:rPr>
        <w:t>世帯の方は無料（証明書の提出が必</w:t>
      </w:r>
      <w:r w:rsidRPr="00BB4090">
        <w:rPr>
          <w:rFonts w:hint="eastAsia"/>
        </w:rPr>
        <w:lastRenderedPageBreak/>
        <w:t>要）</w:t>
      </w:r>
    </w:p>
    <w:p w14:paraId="15181110" w14:textId="77777777" w:rsidR="009F4DB3" w:rsidRPr="00BB4090" w:rsidRDefault="009F4DB3" w:rsidP="009F4DB3">
      <w:r w:rsidRPr="00BB4090">
        <w:rPr>
          <w:rFonts w:hint="eastAsia"/>
        </w:rPr>
        <w:t xml:space="preserve">問合せ　</w:t>
      </w:r>
      <w:r w:rsidRPr="00BB4090">
        <w:t>保健福祉課（保健衛生）</w:t>
      </w:r>
      <w:r w:rsidRPr="00BB4090">
        <w:rPr>
          <w:rFonts w:hint="eastAsia"/>
        </w:rPr>
        <w:t xml:space="preserve">　電話　</w:t>
      </w:r>
      <w:r w:rsidRPr="00BB4090">
        <w:t>6576-9882</w:t>
      </w:r>
      <w:r w:rsidRPr="00BB4090">
        <w:rPr>
          <w:rFonts w:hint="eastAsia"/>
        </w:rPr>
        <w:t xml:space="preserve">　ファックス　</w:t>
      </w:r>
      <w:r w:rsidRPr="00BB4090">
        <w:t>6572-9514</w:t>
      </w:r>
    </w:p>
    <w:p w14:paraId="575357BF" w14:textId="77777777" w:rsidR="009F4DB3" w:rsidRPr="00BB4090" w:rsidRDefault="009F4DB3" w:rsidP="009F4DB3"/>
    <w:p w14:paraId="335A186C" w14:textId="77777777" w:rsidR="009F4DB3" w:rsidRPr="00BB4090" w:rsidRDefault="009F4DB3" w:rsidP="009F4DB3"/>
    <w:p w14:paraId="2267BF81" w14:textId="77777777" w:rsidR="009F4DB3" w:rsidRPr="00BB4090" w:rsidRDefault="009F4DB3" w:rsidP="009F4DB3">
      <w:r w:rsidRPr="00BB4090">
        <w:rPr>
          <w:rFonts w:hint="eastAsia"/>
        </w:rPr>
        <w:t>ココロとカラダの健港講座</w:t>
      </w:r>
      <w:r w:rsidRPr="00BB4090">
        <w:t>参加者募集</w:t>
      </w:r>
      <w:r w:rsidRPr="00BB4090">
        <w:t>!</w:t>
      </w:r>
      <w:r w:rsidRPr="00BB4090">
        <w:t>～全</w:t>
      </w:r>
      <w:r w:rsidRPr="00BB4090">
        <w:t>7</w:t>
      </w:r>
      <w:r w:rsidRPr="00BB4090">
        <w:t>回コース</w:t>
      </w:r>
      <w:r w:rsidRPr="00BB4090">
        <w:t>♪</w:t>
      </w:r>
      <w:r w:rsidRPr="00BB4090">
        <w:t>～</w:t>
      </w:r>
      <w:r w:rsidRPr="00BB4090">
        <w:rPr>
          <w:rFonts w:hint="eastAsia"/>
        </w:rPr>
        <w:t xml:space="preserve">　無</w:t>
      </w:r>
      <w:r w:rsidRPr="00BB4090">
        <w:t>料</w:t>
      </w:r>
      <w:r w:rsidRPr="00BB4090">
        <w:rPr>
          <w:rFonts w:hint="eastAsia"/>
        </w:rPr>
        <w:t xml:space="preserve">　</w:t>
      </w:r>
      <w:r w:rsidRPr="00BB4090">
        <w:t>要申込</w:t>
      </w:r>
      <w:r w:rsidRPr="00BB4090">
        <w:rPr>
          <w:rFonts w:hint="eastAsia"/>
        </w:rPr>
        <w:t xml:space="preserve">　</w:t>
      </w:r>
      <w:r w:rsidRPr="00BB4090">
        <w:t>先着順</w:t>
      </w:r>
    </w:p>
    <w:p w14:paraId="012A6A4B" w14:textId="77777777" w:rsidR="009F4DB3" w:rsidRPr="00BB4090" w:rsidRDefault="009F4DB3" w:rsidP="009F4DB3">
      <w:r w:rsidRPr="00BB4090">
        <w:rPr>
          <w:rFonts w:hint="eastAsia"/>
        </w:rPr>
        <w:t>いつまでも元気でいきいきとした生活が送れるように、生活習慣病・介護予防など健康づくりについて学びましょう</w:t>
      </w:r>
      <w:r w:rsidRPr="00BB4090">
        <w:rPr>
          <w:rFonts w:hint="eastAsia"/>
        </w:rPr>
        <w:t>!</w:t>
      </w:r>
    </w:p>
    <w:p w14:paraId="533C7C16" w14:textId="77777777" w:rsidR="009F4DB3" w:rsidRPr="00BB4090" w:rsidRDefault="009F4DB3" w:rsidP="009F4DB3">
      <w:r w:rsidRPr="00BB4090">
        <w:rPr>
          <w:rFonts w:hint="eastAsia"/>
        </w:rPr>
        <w:t>第</w:t>
      </w:r>
      <w:r w:rsidRPr="00BB4090">
        <w:t>1</w:t>
      </w:r>
      <w:r w:rsidRPr="00BB4090">
        <w:t xml:space="preserve">回　実施日　</w:t>
      </w:r>
      <w:r w:rsidRPr="00BB4090">
        <w:t>10</w:t>
      </w:r>
      <w:r w:rsidRPr="00BB4090">
        <w:t>月</w:t>
      </w:r>
      <w:r w:rsidRPr="00BB4090">
        <w:t>2</w:t>
      </w:r>
      <w:r w:rsidRPr="00BB4090">
        <w:t>日（木）</w:t>
      </w:r>
      <w:r w:rsidRPr="00BB4090">
        <w:t>13</w:t>
      </w:r>
      <w:r w:rsidRPr="00BB4090">
        <w:t>時</w:t>
      </w:r>
      <w:r w:rsidRPr="00BB4090">
        <w:t>30</w:t>
      </w:r>
      <w:r w:rsidRPr="00BB4090">
        <w:t>分～</w:t>
      </w:r>
      <w:r w:rsidRPr="00BB4090">
        <w:t>15</w:t>
      </w:r>
      <w:r w:rsidRPr="00BB4090">
        <w:t>時</w:t>
      </w:r>
      <w:r w:rsidRPr="00BB4090">
        <w:t>30</w:t>
      </w:r>
      <w:r w:rsidRPr="00BB4090">
        <w:t>分　内容　開講式</w:t>
      </w:r>
      <w:r w:rsidRPr="00BB4090">
        <w:t>/</w:t>
      </w:r>
      <w:r w:rsidRPr="00BB4090">
        <w:t>港区の健康状況を知っていますか？生活習慣病について知って予防しよう！　担当・講師名　保健師　医師</w:t>
      </w:r>
    </w:p>
    <w:p w14:paraId="527144B7" w14:textId="77777777" w:rsidR="009F4DB3" w:rsidRPr="00BB4090" w:rsidRDefault="009F4DB3" w:rsidP="009F4DB3">
      <w:r w:rsidRPr="00BB4090">
        <w:rPr>
          <w:rFonts w:hint="eastAsia"/>
        </w:rPr>
        <w:t>第</w:t>
      </w:r>
      <w:r w:rsidRPr="00BB4090">
        <w:t>2</w:t>
      </w:r>
      <w:r w:rsidRPr="00BB4090">
        <w:t xml:space="preserve">回　実施日　</w:t>
      </w:r>
      <w:r w:rsidRPr="00BB4090">
        <w:t>10</w:t>
      </w:r>
      <w:r w:rsidRPr="00BB4090">
        <w:t>月</w:t>
      </w:r>
      <w:r w:rsidRPr="00BB4090">
        <w:t>17</w:t>
      </w:r>
      <w:r w:rsidRPr="00BB4090">
        <w:t>日（金）</w:t>
      </w:r>
      <w:r w:rsidRPr="00BB4090">
        <w:t>10</w:t>
      </w:r>
      <w:r w:rsidRPr="00BB4090">
        <w:t>時～</w:t>
      </w:r>
      <w:r w:rsidRPr="00BB4090">
        <w:t>12</w:t>
      </w:r>
      <w:r w:rsidRPr="00BB4090">
        <w:t>時　内容　減塩食を作って食べよう　担当・講師名　栄養士　桜栄会</w:t>
      </w:r>
    </w:p>
    <w:p w14:paraId="5E65F4EC" w14:textId="77777777" w:rsidR="009F4DB3" w:rsidRPr="00BB4090" w:rsidRDefault="009F4DB3" w:rsidP="009F4DB3">
      <w:r w:rsidRPr="00BB4090">
        <w:rPr>
          <w:rFonts w:hint="eastAsia"/>
        </w:rPr>
        <w:t>★第</w:t>
      </w:r>
      <w:r w:rsidRPr="00BB4090">
        <w:t>3</w:t>
      </w:r>
      <w:r w:rsidRPr="00BB4090">
        <w:t xml:space="preserve">回　実施日　</w:t>
      </w:r>
      <w:r w:rsidRPr="00BB4090">
        <w:t>10</w:t>
      </w:r>
      <w:r w:rsidRPr="00BB4090">
        <w:t>月</w:t>
      </w:r>
      <w:r w:rsidRPr="00BB4090">
        <w:t>23</w:t>
      </w:r>
      <w:r w:rsidRPr="00BB4090">
        <w:t>日（木）</w:t>
      </w:r>
      <w:r w:rsidRPr="00BB4090">
        <w:t>10</w:t>
      </w:r>
      <w:r w:rsidRPr="00BB4090">
        <w:t>時～</w:t>
      </w:r>
      <w:r w:rsidRPr="00BB4090">
        <w:t>12</w:t>
      </w:r>
      <w:r w:rsidRPr="00BB4090">
        <w:t>時　内容　いきいき百歳体操を体験してみよう　担当・講師名　健康運動指導士</w:t>
      </w:r>
    </w:p>
    <w:p w14:paraId="0871F6C7" w14:textId="77777777" w:rsidR="009F4DB3" w:rsidRPr="00BB4090" w:rsidRDefault="009F4DB3" w:rsidP="009F4DB3">
      <w:r w:rsidRPr="00BB4090">
        <w:rPr>
          <w:rFonts w:hint="eastAsia"/>
        </w:rPr>
        <w:t>★第</w:t>
      </w:r>
      <w:r w:rsidRPr="00BB4090">
        <w:t>4</w:t>
      </w:r>
      <w:r w:rsidRPr="00BB4090">
        <w:t xml:space="preserve">回　実施日　</w:t>
      </w:r>
      <w:r w:rsidRPr="00BB4090">
        <w:t>10</w:t>
      </w:r>
      <w:r w:rsidRPr="00BB4090">
        <w:t>月</w:t>
      </w:r>
      <w:r w:rsidRPr="00BB4090">
        <w:t>30</w:t>
      </w:r>
      <w:r w:rsidRPr="00BB4090">
        <w:t>日（木）</w:t>
      </w:r>
      <w:r w:rsidRPr="00BB4090">
        <w:t>13</w:t>
      </w:r>
      <w:r w:rsidRPr="00BB4090">
        <w:t>時</w:t>
      </w:r>
      <w:r w:rsidRPr="00BB4090">
        <w:t>30</w:t>
      </w:r>
      <w:r w:rsidRPr="00BB4090">
        <w:t>分～</w:t>
      </w:r>
      <w:r w:rsidRPr="00BB4090">
        <w:t>15</w:t>
      </w:r>
      <w:r w:rsidRPr="00BB4090">
        <w:t>時</w:t>
      </w:r>
      <w:r w:rsidRPr="00BB4090">
        <w:t>30</w:t>
      </w:r>
      <w:r w:rsidRPr="00BB4090">
        <w:t>分　内容　健康（健口）づくりで、免疫力アップ　かみかみ百歳体操　担当・講師名　歯科衛生士</w:t>
      </w:r>
    </w:p>
    <w:p w14:paraId="1714D922" w14:textId="77777777" w:rsidR="009F4DB3" w:rsidRPr="00BB4090" w:rsidRDefault="009F4DB3" w:rsidP="009F4DB3">
      <w:r w:rsidRPr="00BB4090">
        <w:rPr>
          <w:rFonts w:hint="eastAsia"/>
        </w:rPr>
        <w:t>★第</w:t>
      </w:r>
      <w:r w:rsidRPr="00BB4090">
        <w:t>5</w:t>
      </w:r>
      <w:r w:rsidRPr="00BB4090">
        <w:t xml:space="preserve">回　実施日　</w:t>
      </w:r>
      <w:r w:rsidRPr="00BB4090">
        <w:t>11</w:t>
      </w:r>
      <w:r w:rsidRPr="00BB4090">
        <w:t>月</w:t>
      </w:r>
      <w:r w:rsidRPr="00BB4090">
        <w:t>10</w:t>
      </w:r>
      <w:r w:rsidRPr="00BB4090">
        <w:t>日（月）</w:t>
      </w:r>
      <w:r w:rsidRPr="00BB4090">
        <w:t>10</w:t>
      </w:r>
      <w:r w:rsidRPr="00BB4090">
        <w:t>時～</w:t>
      </w:r>
      <w:r w:rsidRPr="00BB4090">
        <w:t>12</w:t>
      </w:r>
      <w:r w:rsidRPr="00BB4090">
        <w:t xml:space="preserve">時　内容　しゃきしゃき百歳体操について（認知症予防）　</w:t>
      </w:r>
      <w:r w:rsidRPr="00BB4090">
        <w:t>e</w:t>
      </w:r>
      <w:r w:rsidRPr="00BB4090">
        <w:t>スポーツをやってみよう　担当・講師名　健康運動指導士</w:t>
      </w:r>
    </w:p>
    <w:p w14:paraId="15DAA09B" w14:textId="77777777" w:rsidR="009F4DB3" w:rsidRPr="00BB4090" w:rsidRDefault="009F4DB3" w:rsidP="009F4DB3">
      <w:r w:rsidRPr="00BB4090">
        <w:rPr>
          <w:rFonts w:hint="eastAsia"/>
        </w:rPr>
        <w:t>第</w:t>
      </w:r>
      <w:r w:rsidRPr="00BB4090">
        <w:t>6</w:t>
      </w:r>
      <w:r w:rsidRPr="00BB4090">
        <w:t xml:space="preserve">回　実施日　</w:t>
      </w:r>
      <w:r w:rsidRPr="00BB4090">
        <w:t>11</w:t>
      </w:r>
      <w:r w:rsidRPr="00BB4090">
        <w:t>月</w:t>
      </w:r>
      <w:r w:rsidRPr="00BB4090">
        <w:t>14</w:t>
      </w:r>
      <w:r w:rsidRPr="00BB4090">
        <w:t>日（金）</w:t>
      </w:r>
      <w:r w:rsidRPr="00BB4090">
        <w:t>10</w:t>
      </w:r>
      <w:r w:rsidRPr="00BB4090">
        <w:t>時～</w:t>
      </w:r>
      <w:r w:rsidRPr="00BB4090">
        <w:t>12</w:t>
      </w:r>
      <w:r w:rsidRPr="00BB4090">
        <w:t>時　内容　大人の肌ケア＆身だしなみ講座～お出かけしたくなるスキンケア～　担当・講師名　すこやかパートナー</w:t>
      </w:r>
    </w:p>
    <w:p w14:paraId="7F501712" w14:textId="77777777" w:rsidR="009F4DB3" w:rsidRPr="00BB4090" w:rsidRDefault="009F4DB3" w:rsidP="009F4DB3">
      <w:r w:rsidRPr="00BB4090">
        <w:rPr>
          <w:rFonts w:hint="eastAsia"/>
        </w:rPr>
        <w:t>第</w:t>
      </w:r>
      <w:r w:rsidRPr="00BB4090">
        <w:t>7</w:t>
      </w:r>
      <w:r w:rsidRPr="00BB4090">
        <w:t xml:space="preserve">回　実施日　</w:t>
      </w:r>
      <w:r w:rsidRPr="00BB4090">
        <w:t>11</w:t>
      </w:r>
      <w:r w:rsidRPr="00BB4090">
        <w:t>月</w:t>
      </w:r>
      <w:r w:rsidRPr="00BB4090">
        <w:t>27</w:t>
      </w:r>
      <w:r w:rsidRPr="00BB4090">
        <w:t>日（木）</w:t>
      </w:r>
      <w:r w:rsidRPr="00BB4090">
        <w:t>10</w:t>
      </w:r>
      <w:r w:rsidRPr="00BB4090">
        <w:t>時～</w:t>
      </w:r>
      <w:r w:rsidRPr="00BB4090">
        <w:t>12</w:t>
      </w:r>
      <w:r w:rsidRPr="00BB4090">
        <w:t>時　内容　学んだことを地域での活動に活かしましょう！～地域での活動の場について～</w:t>
      </w:r>
      <w:r w:rsidRPr="00BB4090">
        <w:t>/</w:t>
      </w:r>
      <w:r w:rsidRPr="00BB4090">
        <w:t>閉講式　担当・講師名　のぞみ会</w:t>
      </w:r>
      <w:r w:rsidRPr="00BB4090">
        <w:t>/</w:t>
      </w:r>
      <w:r w:rsidRPr="00BB4090">
        <w:t>すみれ会</w:t>
      </w:r>
      <w:r w:rsidRPr="00BB4090">
        <w:t>/</w:t>
      </w:r>
      <w:r w:rsidRPr="00BB4090">
        <w:t>社会福祉協議会</w:t>
      </w:r>
      <w:r w:rsidRPr="00BB4090">
        <w:t>/</w:t>
      </w:r>
      <w:r w:rsidRPr="00BB4090">
        <w:t>ファミリーサポートセンター</w:t>
      </w:r>
    </w:p>
    <w:p w14:paraId="3E9219A8" w14:textId="77777777" w:rsidR="009F4DB3" w:rsidRPr="00BB4090" w:rsidRDefault="009F4DB3" w:rsidP="009F4DB3"/>
    <w:p w14:paraId="05EF0F49" w14:textId="77777777" w:rsidR="009F4DB3" w:rsidRPr="00BB4090" w:rsidRDefault="009F4DB3" w:rsidP="009F4DB3">
      <w:r w:rsidRPr="00BB4090">
        <w:t>5</w:t>
      </w:r>
      <w:r w:rsidRPr="00BB4090">
        <w:t>回以上出席の方には講座の修了証をお渡しします</w:t>
      </w:r>
      <w:r w:rsidRPr="00BB4090">
        <w:t>!</w:t>
      </w:r>
    </w:p>
    <w:p w14:paraId="3F2A2169" w14:textId="77777777" w:rsidR="009F4DB3" w:rsidRPr="00BB4090" w:rsidRDefault="009F4DB3" w:rsidP="009F4DB3">
      <w:r w:rsidRPr="00BB4090">
        <w:rPr>
          <w:rFonts w:ascii="Segoe UI Symbol" w:hAnsi="Segoe UI Symbol" w:cs="Segoe UI Symbol"/>
        </w:rPr>
        <w:t>★</w:t>
      </w:r>
      <w:r w:rsidRPr="00BB4090">
        <w:t>マークの講座は百歳体操サポーター講座を</w:t>
      </w:r>
      <w:r w:rsidRPr="00BB4090">
        <w:rPr>
          <w:rFonts w:hint="eastAsia"/>
        </w:rPr>
        <w:t>兼ねています。★第</w:t>
      </w:r>
      <w:r w:rsidRPr="00BB4090">
        <w:t>3</w:t>
      </w:r>
      <w:r w:rsidRPr="00BB4090">
        <w:t>回～第</w:t>
      </w:r>
      <w:r w:rsidRPr="00BB4090">
        <w:t>5</w:t>
      </w:r>
      <w:r w:rsidRPr="00BB4090">
        <w:t>回のうち</w:t>
      </w:r>
      <w:r w:rsidRPr="00BB4090">
        <w:t>2</w:t>
      </w:r>
      <w:r w:rsidRPr="00BB4090">
        <w:t>回以上の出席で百歳体操サポーター修了証をお渡しします</w:t>
      </w:r>
      <w:r w:rsidRPr="00BB4090">
        <w:t>!</w:t>
      </w:r>
    </w:p>
    <w:p w14:paraId="4E509455" w14:textId="77777777" w:rsidR="009F4DB3" w:rsidRPr="00BB4090" w:rsidRDefault="009F4DB3" w:rsidP="009F4DB3">
      <w:r w:rsidRPr="00BB4090">
        <w:rPr>
          <w:rFonts w:hint="eastAsia"/>
        </w:rPr>
        <w:t>場所　港区役所</w:t>
      </w:r>
      <w:r w:rsidRPr="00BB4090">
        <w:t>2</w:t>
      </w:r>
      <w:r w:rsidRPr="00BB4090">
        <w:t>階</w:t>
      </w:r>
      <w:r w:rsidRPr="00BB4090">
        <w:rPr>
          <w:rFonts w:hint="eastAsia"/>
        </w:rPr>
        <w:t xml:space="preserve">　</w:t>
      </w:r>
      <w:r w:rsidRPr="00BB4090">
        <w:t>集団検診室</w:t>
      </w:r>
    </w:p>
    <w:p w14:paraId="04575CE5" w14:textId="77777777" w:rsidR="009F4DB3" w:rsidRPr="00BB4090" w:rsidRDefault="009F4DB3" w:rsidP="009F4DB3">
      <w:r w:rsidRPr="00BB4090">
        <w:t>定員</w:t>
      </w:r>
      <w:r w:rsidRPr="00BB4090">
        <w:rPr>
          <w:rFonts w:hint="eastAsia"/>
        </w:rPr>
        <w:t xml:space="preserve">　</w:t>
      </w:r>
      <w:r w:rsidRPr="00BB4090">
        <w:t>25</w:t>
      </w:r>
      <w:r w:rsidRPr="00BB4090">
        <w:t>名（先着順）</w:t>
      </w:r>
    </w:p>
    <w:p w14:paraId="269372C4" w14:textId="77777777" w:rsidR="009F4DB3" w:rsidRPr="00BB4090" w:rsidRDefault="009F4DB3" w:rsidP="009F4DB3">
      <w:r w:rsidRPr="00BB4090">
        <w:rPr>
          <w:rFonts w:hint="eastAsia"/>
        </w:rPr>
        <w:t xml:space="preserve">申込　</w:t>
      </w:r>
      <w:r w:rsidRPr="00BB4090">
        <w:t>9</w:t>
      </w:r>
      <w:r w:rsidRPr="00BB4090">
        <w:t>月</w:t>
      </w:r>
      <w:r w:rsidRPr="00BB4090">
        <w:t>24</w:t>
      </w:r>
      <w:r w:rsidRPr="00BB4090">
        <w:t>日（水）までに右記へお電話・来所にてお申込みください</w:t>
      </w:r>
    </w:p>
    <w:p w14:paraId="01A69E2D" w14:textId="77777777" w:rsidR="009F4DB3" w:rsidRPr="00BB4090" w:rsidRDefault="009F4DB3" w:rsidP="009F4DB3">
      <w:r w:rsidRPr="00BB4090">
        <w:t>問合せ</w:t>
      </w:r>
      <w:r w:rsidRPr="00BB4090">
        <w:rPr>
          <w:rFonts w:hint="eastAsia"/>
        </w:rPr>
        <w:t xml:space="preserve">　</w:t>
      </w:r>
      <w:r w:rsidRPr="00BB4090">
        <w:t>保健福祉課（地域保健活動）</w:t>
      </w:r>
      <w:r w:rsidRPr="00BB4090">
        <w:rPr>
          <w:rFonts w:hint="eastAsia"/>
        </w:rPr>
        <w:t xml:space="preserve">　電話　</w:t>
      </w:r>
      <w:r w:rsidRPr="00BB4090">
        <w:t>6576-9968</w:t>
      </w:r>
      <w:r w:rsidRPr="00BB4090">
        <w:t xml:space="preserve">　</w:t>
      </w:r>
      <w:r w:rsidRPr="00BB4090">
        <w:rPr>
          <w:rFonts w:hint="eastAsia"/>
        </w:rPr>
        <w:t xml:space="preserve">ファックス　</w:t>
      </w:r>
      <w:r w:rsidRPr="00BB4090">
        <w:t>6572-9514</w:t>
      </w:r>
    </w:p>
    <w:p w14:paraId="700ED712" w14:textId="77777777" w:rsidR="009F4DB3" w:rsidRPr="00BB4090" w:rsidRDefault="009F4DB3" w:rsidP="009F4DB3"/>
    <w:p w14:paraId="045DCC9F" w14:textId="77777777" w:rsidR="009F4DB3" w:rsidRPr="00BB4090" w:rsidRDefault="009F4DB3" w:rsidP="009F4DB3"/>
    <w:p w14:paraId="1D7FB12D" w14:textId="77777777" w:rsidR="009F4DB3" w:rsidRPr="00BB4090" w:rsidRDefault="009F4DB3" w:rsidP="009F4DB3">
      <w:r w:rsidRPr="00BB4090">
        <w:rPr>
          <w:rFonts w:hint="eastAsia"/>
        </w:rPr>
        <w:t>健康通信　結核は昔の病気ではありません</w:t>
      </w:r>
      <w:r w:rsidRPr="00BB4090">
        <w:rPr>
          <w:rFonts w:hint="eastAsia"/>
        </w:rPr>
        <w:t>!!</w:t>
      </w:r>
      <w:r w:rsidRPr="00BB4090">
        <w:t>9</w:t>
      </w:r>
      <w:r w:rsidRPr="00BB4090">
        <w:t>月</w:t>
      </w:r>
      <w:r w:rsidRPr="00BB4090">
        <w:t>24</w:t>
      </w:r>
      <w:r w:rsidRPr="00BB4090">
        <w:t>日～</w:t>
      </w:r>
      <w:r w:rsidRPr="00BB4090">
        <w:t>9</w:t>
      </w:r>
      <w:r w:rsidRPr="00BB4090">
        <w:t>月</w:t>
      </w:r>
      <w:r w:rsidRPr="00BB4090">
        <w:t>30</w:t>
      </w:r>
      <w:r w:rsidRPr="00BB4090">
        <w:t>日は結核予防週間です。</w:t>
      </w:r>
    </w:p>
    <w:p w14:paraId="46BCD4C7" w14:textId="77777777" w:rsidR="009F4DB3" w:rsidRPr="00BB4090" w:rsidRDefault="009F4DB3" w:rsidP="009F4DB3">
      <w:r w:rsidRPr="00BB4090">
        <w:rPr>
          <w:rFonts w:hint="eastAsia"/>
        </w:rPr>
        <w:t>結核って昔の病気だと思っていませんか</w:t>
      </w:r>
      <w:r w:rsidRPr="00BB4090">
        <w:rPr>
          <w:rFonts w:hint="eastAsia"/>
        </w:rPr>
        <w:t>?</w:t>
      </w:r>
    </w:p>
    <w:p w14:paraId="553BB06E" w14:textId="77777777" w:rsidR="009F4DB3" w:rsidRPr="00BB4090" w:rsidRDefault="009F4DB3" w:rsidP="009F4DB3">
      <w:r w:rsidRPr="00BB4090">
        <w:rPr>
          <w:rFonts w:hint="eastAsia"/>
        </w:rPr>
        <w:t>結核は今もわたしたちのすぐそばにある病気です。大阪市は全国や大阪府と比較して結核</w:t>
      </w:r>
      <w:r w:rsidRPr="00BB4090">
        <w:rPr>
          <w:rFonts w:hint="eastAsia"/>
        </w:rPr>
        <w:lastRenderedPageBreak/>
        <w:t>罹患率（</w:t>
      </w:r>
      <w:r w:rsidRPr="00BB4090">
        <w:t>1</w:t>
      </w:r>
      <w:r w:rsidRPr="00BB4090">
        <w:t>年間に結核を発病した</w:t>
      </w:r>
      <w:r w:rsidRPr="00BB4090">
        <w:rPr>
          <w:rFonts w:hint="eastAsia"/>
        </w:rPr>
        <w:t>人が</w:t>
      </w:r>
      <w:r w:rsidRPr="00BB4090">
        <w:t>10</w:t>
      </w:r>
      <w:r w:rsidRPr="00BB4090">
        <w:t>万人あたりでどのくらいいたか）が高いです。あなたの周りにも、ま</w:t>
      </w:r>
      <w:r w:rsidRPr="00BB4090">
        <w:rPr>
          <w:rFonts w:hint="eastAsia"/>
        </w:rPr>
        <w:t>だ気づいていないだけで結核にかかっている人がいるかもしれません。</w:t>
      </w:r>
    </w:p>
    <w:p w14:paraId="6DEC5981" w14:textId="77777777" w:rsidR="009F4DB3" w:rsidRPr="00BB4090" w:rsidRDefault="009F4DB3" w:rsidP="009F4DB3">
      <w:r w:rsidRPr="00BB4090">
        <w:rPr>
          <w:rFonts w:hint="eastAsia"/>
        </w:rPr>
        <w:t>結核罹患率（</w:t>
      </w:r>
      <w:r w:rsidRPr="00BB4090">
        <w:t>2023</w:t>
      </w:r>
      <w:r w:rsidRPr="00BB4090">
        <w:t>年）</w:t>
      </w:r>
      <w:r w:rsidRPr="00BB4090">
        <w:rPr>
          <w:rFonts w:hint="eastAsia"/>
        </w:rPr>
        <w:t xml:space="preserve">　全国　</w:t>
      </w:r>
      <w:r w:rsidRPr="00BB4090">
        <w:rPr>
          <w:rFonts w:hint="eastAsia"/>
        </w:rPr>
        <w:t>8.1</w:t>
      </w:r>
      <w:r w:rsidRPr="00BB4090">
        <w:rPr>
          <w:rFonts w:hint="eastAsia"/>
        </w:rPr>
        <w:t xml:space="preserve">　</w:t>
      </w:r>
      <w:r w:rsidRPr="00BB4090">
        <w:t>大阪府</w:t>
      </w:r>
      <w:r w:rsidRPr="00BB4090">
        <w:rPr>
          <w:rFonts w:hint="eastAsia"/>
        </w:rPr>
        <w:t xml:space="preserve">　</w:t>
      </w:r>
      <w:r w:rsidRPr="00BB4090">
        <w:rPr>
          <w:rFonts w:hint="eastAsia"/>
        </w:rPr>
        <w:t>13.1</w:t>
      </w:r>
      <w:r w:rsidRPr="00BB4090">
        <w:rPr>
          <w:rFonts w:hint="eastAsia"/>
        </w:rPr>
        <w:t xml:space="preserve">　</w:t>
      </w:r>
      <w:r w:rsidRPr="00BB4090">
        <w:t>大阪市</w:t>
      </w:r>
      <w:r w:rsidRPr="00BB4090">
        <w:rPr>
          <w:rFonts w:hint="eastAsia"/>
        </w:rPr>
        <w:t xml:space="preserve">　</w:t>
      </w:r>
      <w:r w:rsidRPr="00BB4090">
        <w:rPr>
          <w:rFonts w:hint="eastAsia"/>
        </w:rPr>
        <w:t>18.3</w:t>
      </w:r>
    </w:p>
    <w:p w14:paraId="1F329922" w14:textId="77777777" w:rsidR="009F4DB3" w:rsidRPr="00BB4090" w:rsidRDefault="009F4DB3" w:rsidP="009F4DB3">
      <w:r w:rsidRPr="00BB4090">
        <w:rPr>
          <w:rFonts w:hint="eastAsia"/>
        </w:rPr>
        <w:t>意外と身近にいる</w:t>
      </w:r>
      <w:r w:rsidRPr="00BB4090">
        <w:t>!?</w:t>
      </w:r>
    </w:p>
    <w:p w14:paraId="73297D26" w14:textId="77777777" w:rsidR="009F4DB3" w:rsidRPr="00BB4090" w:rsidRDefault="009F4DB3" w:rsidP="009F4DB3">
      <w:r w:rsidRPr="00BB4090">
        <w:rPr>
          <w:rFonts w:hint="eastAsia"/>
        </w:rPr>
        <w:t>結核は咳やくしゃみで飛び散る飛沫感染だけでなく、密閉された室内等で身近に漂っている空気を吸い込んで感染する空気感染をすることもあります。周りの人で次のような症状の方はいませんか</w:t>
      </w:r>
      <w:r w:rsidRPr="00BB4090">
        <w:rPr>
          <w:rFonts w:hint="eastAsia"/>
        </w:rPr>
        <w:t>?</w:t>
      </w:r>
    </w:p>
    <w:p w14:paraId="19B305CE" w14:textId="77777777" w:rsidR="009F4DB3" w:rsidRPr="00BB4090" w:rsidRDefault="009F4DB3" w:rsidP="009F4DB3">
      <w:r w:rsidRPr="00BB4090">
        <w:t>2</w:t>
      </w:r>
      <w:r w:rsidRPr="00BB4090">
        <w:t>週間以上咳・痰が続く　熱が続く　体がだるい　食欲がない（体重が減る）</w:t>
      </w:r>
    </w:p>
    <w:p w14:paraId="03F27200" w14:textId="77777777" w:rsidR="009F4DB3" w:rsidRPr="00BB4090" w:rsidRDefault="009F4DB3" w:rsidP="009F4DB3">
      <w:r w:rsidRPr="00BB4090">
        <w:rPr>
          <w:rFonts w:hint="eastAsia"/>
        </w:rPr>
        <w:t>健診で早期発見を</w:t>
      </w:r>
      <w:r w:rsidRPr="00BB4090">
        <w:rPr>
          <w:rFonts w:hint="eastAsia"/>
        </w:rPr>
        <w:t>!</w:t>
      </w:r>
    </w:p>
    <w:p w14:paraId="070C2C64" w14:textId="77777777" w:rsidR="009F4DB3" w:rsidRPr="00BB4090" w:rsidRDefault="009F4DB3" w:rsidP="009F4DB3">
      <w:r w:rsidRPr="00BB4090">
        <w:rPr>
          <w:rFonts w:hint="eastAsia"/>
        </w:rPr>
        <w:t>結核は早期発見・早期治療で治る病気です。大阪市でも毎年感染が確認される結核患者さんのうち、</w:t>
      </w:r>
      <w:r w:rsidRPr="00BB4090">
        <w:t>5</w:t>
      </w:r>
      <w:r w:rsidRPr="00BB4090">
        <w:t>～</w:t>
      </w:r>
      <w:r w:rsidRPr="00BB4090">
        <w:t>10</w:t>
      </w:r>
      <w:r w:rsidRPr="00BB4090">
        <w:t>％は健診で発見されています。</w:t>
      </w:r>
      <w:r w:rsidRPr="00BB4090">
        <w:rPr>
          <w:rFonts w:hint="eastAsia"/>
        </w:rPr>
        <w:t>区役所では月</w:t>
      </w:r>
      <w:r w:rsidRPr="00BB4090">
        <w:t>1</w:t>
      </w:r>
      <w:r w:rsidRPr="00BB4090">
        <w:t>回無料で結核健診を実施しています。（対象：学校や職場で健診を受ける</w:t>
      </w:r>
      <w:r w:rsidRPr="00BB4090">
        <w:rPr>
          <w:rFonts w:hint="eastAsia"/>
        </w:rPr>
        <w:t>機会のない</w:t>
      </w:r>
      <w:r w:rsidRPr="00BB4090">
        <w:t>15</w:t>
      </w:r>
      <w:r w:rsidRPr="00BB4090">
        <w:t>歳以上の方）</w:t>
      </w:r>
    </w:p>
    <w:p w14:paraId="790FA941" w14:textId="77777777" w:rsidR="009F4DB3" w:rsidRPr="00BB4090" w:rsidRDefault="009F4DB3" w:rsidP="009F4DB3">
      <w:r w:rsidRPr="00BB4090">
        <w:rPr>
          <w:rFonts w:hint="eastAsia"/>
        </w:rPr>
        <w:t>「自分は元気だから大丈夫」と思わずに年に</w:t>
      </w:r>
      <w:r w:rsidRPr="00BB4090">
        <w:t>1</w:t>
      </w:r>
      <w:r w:rsidRPr="00BB4090">
        <w:t>度は健康診断を受けましょう。</w:t>
      </w:r>
    </w:p>
    <w:p w14:paraId="68DD13E7" w14:textId="77777777" w:rsidR="009F4DB3" w:rsidRPr="00BB4090" w:rsidRDefault="009F4DB3" w:rsidP="009F4DB3">
      <w:r w:rsidRPr="00BB4090">
        <w:t>問合せ</w:t>
      </w:r>
      <w:r w:rsidRPr="00BB4090">
        <w:rPr>
          <w:rFonts w:hint="eastAsia"/>
        </w:rPr>
        <w:t xml:space="preserve">　保健福祉課（地域保健活動）　電話　</w:t>
      </w:r>
      <w:r w:rsidRPr="00BB4090">
        <w:t>6576-9968</w:t>
      </w:r>
    </w:p>
    <w:p w14:paraId="04517756" w14:textId="77777777" w:rsidR="009F4DB3" w:rsidRPr="00BB4090" w:rsidRDefault="009F4DB3" w:rsidP="009F4DB3"/>
    <w:p w14:paraId="445BDFBB" w14:textId="77777777" w:rsidR="009F4DB3" w:rsidRPr="00BB4090" w:rsidRDefault="009F4DB3" w:rsidP="009F4DB3"/>
    <w:p w14:paraId="13A2D956" w14:textId="77777777" w:rsidR="009F4DB3" w:rsidRPr="00BB4090" w:rsidRDefault="009F4DB3" w:rsidP="009F4DB3">
      <w:r w:rsidRPr="00BB4090">
        <w:rPr>
          <w:rFonts w:hint="eastAsia"/>
        </w:rPr>
        <w:t>各種健康診査</w:t>
      </w:r>
    </w:p>
    <w:p w14:paraId="697867E5" w14:textId="77777777" w:rsidR="009F4DB3" w:rsidRPr="00BB4090" w:rsidRDefault="009F4DB3" w:rsidP="009F4DB3">
      <w:r w:rsidRPr="00BB4090">
        <w:rPr>
          <w:rFonts w:hint="eastAsia"/>
        </w:rPr>
        <w:t>場所　区役所</w:t>
      </w:r>
      <w:r w:rsidRPr="00BB4090">
        <w:t>2</w:t>
      </w:r>
      <w:r w:rsidRPr="00BB4090">
        <w:t>階</w:t>
      </w:r>
    </w:p>
    <w:p w14:paraId="4B36AA1C" w14:textId="77777777" w:rsidR="009F4DB3" w:rsidRPr="00BB4090" w:rsidRDefault="009F4DB3" w:rsidP="009F4DB3">
      <w:r w:rsidRPr="00BB4090">
        <w:rPr>
          <w:rFonts w:hint="eastAsia"/>
        </w:rPr>
        <w:t xml:space="preserve">問合せ　保健福祉課（保健衛生）　電話　</w:t>
      </w:r>
      <w:r w:rsidRPr="00BB4090">
        <w:t>6576-9882</w:t>
      </w:r>
      <w:r w:rsidRPr="00BB4090">
        <w:t xml:space="preserve">　ファックス　</w:t>
      </w:r>
      <w:r w:rsidRPr="00BB4090">
        <w:t>6572-9514</w:t>
      </w:r>
    </w:p>
    <w:p w14:paraId="0B28DFEC" w14:textId="77777777" w:rsidR="009F4DB3" w:rsidRPr="00BB4090" w:rsidRDefault="009F4DB3" w:rsidP="009F4DB3"/>
    <w:p w14:paraId="3A231BDA" w14:textId="77777777" w:rsidR="009F4DB3" w:rsidRPr="00BB4090" w:rsidRDefault="009F4DB3" w:rsidP="009F4DB3">
      <w:r w:rsidRPr="00BB4090">
        <w:rPr>
          <w:rFonts w:hint="eastAsia"/>
        </w:rPr>
        <w:t xml:space="preserve">種類　</w:t>
      </w:r>
      <w:r w:rsidRPr="00BB4090">
        <w:t xml:space="preserve">大腸がん（免疫便潜血検査）　</w:t>
      </w:r>
      <w:r w:rsidRPr="00BB4090">
        <w:rPr>
          <w:rFonts w:hint="eastAsia"/>
        </w:rPr>
        <w:t>要予約</w:t>
      </w:r>
    </w:p>
    <w:p w14:paraId="6FF06018" w14:textId="77777777" w:rsidR="009F4DB3" w:rsidRPr="00BB4090" w:rsidRDefault="009F4DB3" w:rsidP="009F4DB3">
      <w:r w:rsidRPr="00BB4090">
        <w:rPr>
          <w:rFonts w:hint="eastAsia"/>
        </w:rPr>
        <w:t xml:space="preserve">対象　</w:t>
      </w:r>
      <w:r w:rsidRPr="00BB4090">
        <w:t>40</w:t>
      </w:r>
      <w:r w:rsidRPr="00BB4090">
        <w:t>歳以上</w:t>
      </w:r>
    </w:p>
    <w:p w14:paraId="73A37A1E" w14:textId="77777777" w:rsidR="009F4DB3" w:rsidRPr="00BB4090" w:rsidRDefault="009F4DB3" w:rsidP="009F4DB3">
      <w:r w:rsidRPr="00BB4090">
        <w:rPr>
          <w:rFonts w:hint="eastAsia"/>
        </w:rPr>
        <w:t xml:space="preserve">費用　</w:t>
      </w:r>
      <w:r w:rsidRPr="00BB4090">
        <w:t>300</w:t>
      </w:r>
      <w:r w:rsidRPr="00BB4090">
        <w:t>円</w:t>
      </w:r>
    </w:p>
    <w:p w14:paraId="6190C569" w14:textId="77777777" w:rsidR="009F4DB3" w:rsidRPr="00BB4090" w:rsidRDefault="009F4DB3" w:rsidP="009F4DB3">
      <w:r w:rsidRPr="00BB4090">
        <w:rPr>
          <w:rFonts w:hint="eastAsia"/>
        </w:rPr>
        <w:t xml:space="preserve">日時　</w:t>
      </w:r>
      <w:r w:rsidRPr="00BB4090">
        <w:t>9</w:t>
      </w:r>
      <w:r w:rsidRPr="00BB4090">
        <w:t>月</w:t>
      </w:r>
      <w:r w:rsidRPr="00BB4090">
        <w:t>15</w:t>
      </w:r>
      <w:r w:rsidRPr="00BB4090">
        <w:t>日（月・祝）</w:t>
      </w:r>
      <w:r w:rsidRPr="00BB4090">
        <w:rPr>
          <w:rFonts w:hint="eastAsia"/>
        </w:rPr>
        <w:t xml:space="preserve">　</w:t>
      </w:r>
      <w:r w:rsidRPr="00BB4090">
        <w:t>13</w:t>
      </w:r>
      <w:r w:rsidRPr="00BB4090">
        <w:t>時</w:t>
      </w:r>
      <w:r w:rsidRPr="00BB4090">
        <w:t>30</w:t>
      </w:r>
      <w:r w:rsidRPr="00BB4090">
        <w:t>分～</w:t>
      </w:r>
      <w:r w:rsidRPr="00BB4090">
        <w:t>14</w:t>
      </w:r>
      <w:r w:rsidRPr="00BB4090">
        <w:t>時</w:t>
      </w:r>
      <w:r w:rsidRPr="00BB4090">
        <w:t>30</w:t>
      </w:r>
      <w:r w:rsidRPr="00BB4090">
        <w:t>分</w:t>
      </w:r>
    </w:p>
    <w:p w14:paraId="09F2385F" w14:textId="77777777" w:rsidR="009F4DB3" w:rsidRPr="00BB4090" w:rsidRDefault="009F4DB3" w:rsidP="009F4DB3">
      <w:r w:rsidRPr="00BB4090">
        <w:t>9</w:t>
      </w:r>
      <w:r w:rsidRPr="00BB4090">
        <w:t>月</w:t>
      </w:r>
      <w:r w:rsidRPr="00BB4090">
        <w:t>25</w:t>
      </w:r>
      <w:r w:rsidRPr="00BB4090">
        <w:t>日（木）</w:t>
      </w:r>
      <w:r w:rsidRPr="00BB4090">
        <w:rPr>
          <w:rFonts w:hint="eastAsia"/>
        </w:rPr>
        <w:t xml:space="preserve">　</w:t>
      </w:r>
      <w:r w:rsidRPr="00BB4090">
        <w:t>10</w:t>
      </w:r>
      <w:r w:rsidRPr="00BB4090">
        <w:t>月</w:t>
      </w:r>
      <w:r w:rsidRPr="00BB4090">
        <w:t>7</w:t>
      </w:r>
      <w:r w:rsidRPr="00BB4090">
        <w:t>日（火）</w:t>
      </w:r>
      <w:r w:rsidRPr="00BB4090">
        <w:rPr>
          <w:rFonts w:hint="eastAsia"/>
        </w:rPr>
        <w:t xml:space="preserve">　</w:t>
      </w:r>
      <w:r w:rsidRPr="00BB4090">
        <w:t>9</w:t>
      </w:r>
      <w:r w:rsidRPr="00BB4090">
        <w:t>時</w:t>
      </w:r>
      <w:r w:rsidRPr="00BB4090">
        <w:t>30</w:t>
      </w:r>
      <w:r w:rsidRPr="00BB4090">
        <w:t>分～</w:t>
      </w:r>
      <w:r w:rsidRPr="00BB4090">
        <w:t>10</w:t>
      </w:r>
      <w:r w:rsidRPr="00BB4090">
        <w:t>時</w:t>
      </w:r>
      <w:r w:rsidRPr="00BB4090">
        <w:t>30</w:t>
      </w:r>
      <w:r w:rsidRPr="00BB4090">
        <w:t>分</w:t>
      </w:r>
    </w:p>
    <w:p w14:paraId="2C694537" w14:textId="77777777" w:rsidR="009F4DB3" w:rsidRPr="00BB4090" w:rsidRDefault="009F4DB3" w:rsidP="009F4DB3"/>
    <w:p w14:paraId="5D912B5E" w14:textId="77777777" w:rsidR="009F4DB3" w:rsidRPr="00BB4090" w:rsidRDefault="009F4DB3" w:rsidP="009F4DB3">
      <w:r w:rsidRPr="00BB4090">
        <w:rPr>
          <w:rFonts w:hint="eastAsia"/>
        </w:rPr>
        <w:t xml:space="preserve">種類　</w:t>
      </w:r>
      <w:r w:rsidRPr="00BB4090">
        <w:t>肺がん（胸部</w:t>
      </w:r>
      <w:r w:rsidRPr="00BB4090">
        <w:t>X</w:t>
      </w:r>
      <w:r w:rsidRPr="00BB4090">
        <w:t>線検査）（喀痰（か</w:t>
      </w:r>
      <w:r w:rsidRPr="00BB4090">
        <w:rPr>
          <w:rFonts w:hint="eastAsia"/>
        </w:rPr>
        <w:t>く</w:t>
      </w:r>
      <w:r w:rsidRPr="00BB4090">
        <w:t>たん）検査）</w:t>
      </w:r>
      <w:r w:rsidRPr="00BB4090">
        <w:rPr>
          <w:rFonts w:hint="eastAsia"/>
        </w:rPr>
        <w:t xml:space="preserve">　要予約</w:t>
      </w:r>
    </w:p>
    <w:p w14:paraId="25398D91" w14:textId="77777777" w:rsidR="009F4DB3" w:rsidRPr="00BB4090" w:rsidRDefault="009F4DB3" w:rsidP="009F4DB3">
      <w:r w:rsidRPr="00BB4090">
        <w:rPr>
          <w:rFonts w:hint="eastAsia"/>
        </w:rPr>
        <w:t xml:space="preserve">対象　</w:t>
      </w:r>
      <w:r w:rsidRPr="00BB4090">
        <w:t>40</w:t>
      </w:r>
      <w:r w:rsidRPr="00BB4090">
        <w:t>歳以上</w:t>
      </w:r>
      <w:r w:rsidRPr="00BB4090">
        <w:rPr>
          <w:rFonts w:hint="eastAsia"/>
        </w:rPr>
        <w:t xml:space="preserve">　※喀痰検査は</w:t>
      </w:r>
      <w:r w:rsidRPr="00BB4090">
        <w:rPr>
          <w:rFonts w:hint="eastAsia"/>
        </w:rPr>
        <w:t>50</w:t>
      </w:r>
      <w:r w:rsidRPr="00BB4090">
        <w:rPr>
          <w:rFonts w:hint="eastAsia"/>
        </w:rPr>
        <w:t>歳以上</w:t>
      </w:r>
    </w:p>
    <w:p w14:paraId="2BF8B40A" w14:textId="77777777" w:rsidR="009F4DB3" w:rsidRPr="00BB4090" w:rsidRDefault="009F4DB3" w:rsidP="009F4DB3">
      <w:r w:rsidRPr="00BB4090">
        <w:rPr>
          <w:rFonts w:hint="eastAsia"/>
        </w:rPr>
        <w:t>費用　無料　※喀痰検査は</w:t>
      </w:r>
      <w:r w:rsidRPr="00BB4090">
        <w:t>400</w:t>
      </w:r>
      <w:r w:rsidRPr="00BB4090">
        <w:t>円</w:t>
      </w:r>
    </w:p>
    <w:p w14:paraId="7F1FBE98" w14:textId="77777777" w:rsidR="009F4DB3" w:rsidRPr="00BB4090" w:rsidRDefault="009F4DB3" w:rsidP="009F4DB3">
      <w:r w:rsidRPr="00BB4090">
        <w:rPr>
          <w:rFonts w:hint="eastAsia"/>
        </w:rPr>
        <w:t xml:space="preserve">日時　</w:t>
      </w:r>
      <w:r w:rsidRPr="00BB4090">
        <w:t>9</w:t>
      </w:r>
      <w:r w:rsidRPr="00BB4090">
        <w:t>月</w:t>
      </w:r>
      <w:r w:rsidRPr="00BB4090">
        <w:t>15</w:t>
      </w:r>
      <w:r w:rsidRPr="00BB4090">
        <w:t>日（月・祝）</w:t>
      </w:r>
      <w:r w:rsidRPr="00BB4090">
        <w:t>13</w:t>
      </w:r>
      <w:r w:rsidRPr="00BB4090">
        <w:t>時</w:t>
      </w:r>
      <w:r w:rsidRPr="00BB4090">
        <w:t>30</w:t>
      </w:r>
      <w:r w:rsidRPr="00BB4090">
        <w:t>分～</w:t>
      </w:r>
      <w:r w:rsidRPr="00BB4090">
        <w:t>14</w:t>
      </w:r>
      <w:r w:rsidRPr="00BB4090">
        <w:t>時</w:t>
      </w:r>
      <w:r w:rsidRPr="00BB4090">
        <w:t>30</w:t>
      </w:r>
      <w:r w:rsidRPr="00BB4090">
        <w:t>分</w:t>
      </w:r>
      <w:r w:rsidRPr="00BB4090">
        <w:rPr>
          <w:rFonts w:hint="eastAsia"/>
        </w:rPr>
        <w:t xml:space="preserve">　</w:t>
      </w:r>
      <w:r w:rsidRPr="00BB4090">
        <w:t>10</w:t>
      </w:r>
      <w:r w:rsidRPr="00BB4090">
        <w:t>月</w:t>
      </w:r>
      <w:r w:rsidRPr="00BB4090">
        <w:t>7</w:t>
      </w:r>
      <w:r w:rsidRPr="00BB4090">
        <w:t>日（火）</w:t>
      </w:r>
      <w:r w:rsidRPr="00BB4090">
        <w:t>9</w:t>
      </w:r>
      <w:r w:rsidRPr="00BB4090">
        <w:t>時</w:t>
      </w:r>
      <w:r w:rsidRPr="00BB4090">
        <w:t>30</w:t>
      </w:r>
      <w:r w:rsidRPr="00BB4090">
        <w:t>分～</w:t>
      </w:r>
      <w:r w:rsidRPr="00BB4090">
        <w:t>10</w:t>
      </w:r>
      <w:r w:rsidRPr="00BB4090">
        <w:t>時</w:t>
      </w:r>
      <w:r w:rsidRPr="00BB4090">
        <w:t>30</w:t>
      </w:r>
      <w:r w:rsidRPr="00BB4090">
        <w:t>分</w:t>
      </w:r>
    </w:p>
    <w:p w14:paraId="7FDFBAAF" w14:textId="77777777" w:rsidR="009F4DB3" w:rsidRPr="00BB4090" w:rsidRDefault="009F4DB3" w:rsidP="009F4DB3"/>
    <w:p w14:paraId="4509DA50" w14:textId="77777777" w:rsidR="009F4DB3" w:rsidRPr="00BB4090" w:rsidRDefault="009F4DB3" w:rsidP="009F4DB3"/>
    <w:p w14:paraId="260909F4" w14:textId="77777777" w:rsidR="009F4DB3" w:rsidRPr="00BB4090" w:rsidRDefault="009F4DB3" w:rsidP="009F4DB3">
      <w:r w:rsidRPr="00BB4090">
        <w:rPr>
          <w:rFonts w:hint="eastAsia"/>
        </w:rPr>
        <w:t xml:space="preserve">種類　</w:t>
      </w:r>
      <w:r w:rsidRPr="00BB4090">
        <w:t>乳がん（マンモグラフィ検査）</w:t>
      </w:r>
      <w:r w:rsidRPr="00BB4090">
        <w:rPr>
          <w:rFonts w:hint="eastAsia"/>
        </w:rPr>
        <w:t xml:space="preserve">　要予約</w:t>
      </w:r>
    </w:p>
    <w:p w14:paraId="43CF95C8" w14:textId="77777777" w:rsidR="009F4DB3" w:rsidRPr="00BB4090" w:rsidRDefault="009F4DB3" w:rsidP="009F4DB3">
      <w:r w:rsidRPr="00BB4090">
        <w:rPr>
          <w:rFonts w:hint="eastAsia"/>
        </w:rPr>
        <w:t xml:space="preserve">対象　</w:t>
      </w:r>
      <w:r w:rsidRPr="00BB4090">
        <w:t>40</w:t>
      </w:r>
      <w:r w:rsidRPr="00BB4090">
        <w:t>歳以上</w:t>
      </w:r>
    </w:p>
    <w:p w14:paraId="0DB1DFB8" w14:textId="77777777" w:rsidR="009F4DB3" w:rsidRPr="00BB4090" w:rsidRDefault="009F4DB3" w:rsidP="009F4DB3">
      <w:r w:rsidRPr="00BB4090">
        <w:rPr>
          <w:rFonts w:hint="eastAsia"/>
        </w:rPr>
        <w:t xml:space="preserve">費用　</w:t>
      </w:r>
      <w:r w:rsidRPr="00BB4090">
        <w:t>1,500</w:t>
      </w:r>
      <w:r w:rsidRPr="00BB4090">
        <w:t>円</w:t>
      </w:r>
    </w:p>
    <w:p w14:paraId="7BE042F2" w14:textId="77777777" w:rsidR="009F4DB3" w:rsidRPr="00BB4090" w:rsidRDefault="009F4DB3" w:rsidP="009F4DB3">
      <w:r w:rsidRPr="00BB4090">
        <w:rPr>
          <w:rFonts w:hint="eastAsia"/>
        </w:rPr>
        <w:lastRenderedPageBreak/>
        <w:t xml:space="preserve">日時　</w:t>
      </w:r>
      <w:r w:rsidRPr="00BB4090">
        <w:rPr>
          <w:rFonts w:hint="eastAsia"/>
        </w:rPr>
        <w:t>9</w:t>
      </w:r>
      <w:r w:rsidRPr="00BB4090">
        <w:rPr>
          <w:rFonts w:hint="eastAsia"/>
        </w:rPr>
        <w:t>月</w:t>
      </w:r>
      <w:r w:rsidRPr="00BB4090">
        <w:rPr>
          <w:rFonts w:hint="eastAsia"/>
        </w:rPr>
        <w:t>25</w:t>
      </w:r>
      <w:r w:rsidRPr="00BB4090">
        <w:t>日（</w:t>
      </w:r>
      <w:r w:rsidRPr="00BB4090">
        <w:rPr>
          <w:rFonts w:hint="eastAsia"/>
        </w:rPr>
        <w:t>木</w:t>
      </w:r>
      <w:r w:rsidRPr="00BB4090">
        <w:t>）</w:t>
      </w:r>
      <w:r w:rsidRPr="00BB4090">
        <w:rPr>
          <w:rFonts w:hint="eastAsia"/>
        </w:rPr>
        <w:t xml:space="preserve">　</w:t>
      </w:r>
      <w:r w:rsidRPr="00BB4090">
        <w:t>9</w:t>
      </w:r>
      <w:r w:rsidRPr="00BB4090">
        <w:t>時</w:t>
      </w:r>
      <w:r w:rsidRPr="00BB4090">
        <w:t>30</w:t>
      </w:r>
      <w:r w:rsidRPr="00BB4090">
        <w:t>分～</w:t>
      </w:r>
      <w:r w:rsidRPr="00BB4090">
        <w:t>10</w:t>
      </w:r>
      <w:r w:rsidRPr="00BB4090">
        <w:t>時</w:t>
      </w:r>
      <w:r w:rsidRPr="00BB4090">
        <w:t>30</w:t>
      </w:r>
      <w:r w:rsidRPr="00BB4090">
        <w:t>分</w:t>
      </w:r>
      <w:r w:rsidRPr="00BB4090">
        <w:rPr>
          <w:rFonts w:hint="eastAsia"/>
        </w:rPr>
        <w:t xml:space="preserve">　</w:t>
      </w:r>
      <w:r w:rsidRPr="00BB4090">
        <w:t>10</w:t>
      </w:r>
      <w:r w:rsidRPr="00BB4090">
        <w:t>月</w:t>
      </w:r>
      <w:r w:rsidRPr="00BB4090">
        <w:t>15</w:t>
      </w:r>
      <w:r w:rsidRPr="00BB4090">
        <w:t>日（水）</w:t>
      </w:r>
      <w:r w:rsidRPr="00BB4090">
        <w:t>18</w:t>
      </w:r>
      <w:r w:rsidRPr="00BB4090">
        <w:t>時</w:t>
      </w:r>
      <w:r w:rsidRPr="00BB4090">
        <w:t>30</w:t>
      </w:r>
      <w:r w:rsidRPr="00BB4090">
        <w:t>分～</w:t>
      </w:r>
      <w:r w:rsidRPr="00BB4090">
        <w:t>19</w:t>
      </w:r>
      <w:r w:rsidRPr="00BB4090">
        <w:t>時</w:t>
      </w:r>
      <w:r w:rsidRPr="00BB4090">
        <w:t>30</w:t>
      </w:r>
      <w:r w:rsidRPr="00BB4090">
        <w:t>分</w:t>
      </w:r>
      <w:r w:rsidRPr="00BB4090">
        <w:rPr>
          <w:rFonts w:hint="eastAsia"/>
        </w:rPr>
        <w:t xml:space="preserve">　</w:t>
      </w:r>
      <w:r w:rsidRPr="00BB4090">
        <w:t>11</w:t>
      </w:r>
      <w:r w:rsidRPr="00BB4090">
        <w:t>月</w:t>
      </w:r>
      <w:r w:rsidRPr="00BB4090">
        <w:t>2</w:t>
      </w:r>
      <w:r w:rsidRPr="00BB4090">
        <w:t>日（日）</w:t>
      </w:r>
      <w:r w:rsidRPr="00BB4090">
        <w:t>13</w:t>
      </w:r>
      <w:r w:rsidRPr="00BB4090">
        <w:t>時</w:t>
      </w:r>
      <w:r w:rsidRPr="00BB4090">
        <w:t>30</w:t>
      </w:r>
      <w:r w:rsidRPr="00BB4090">
        <w:t>分～</w:t>
      </w:r>
      <w:r w:rsidRPr="00BB4090">
        <w:t>14</w:t>
      </w:r>
      <w:r w:rsidRPr="00BB4090">
        <w:t>時</w:t>
      </w:r>
      <w:r w:rsidRPr="00BB4090">
        <w:t>30</w:t>
      </w:r>
      <w:r w:rsidRPr="00BB4090">
        <w:t>分</w:t>
      </w:r>
    </w:p>
    <w:p w14:paraId="65754B74" w14:textId="77777777" w:rsidR="009F4DB3" w:rsidRPr="00BB4090" w:rsidRDefault="009F4DB3" w:rsidP="009F4DB3"/>
    <w:p w14:paraId="5FDC7FA0" w14:textId="77777777" w:rsidR="009F4DB3" w:rsidRPr="00BB4090" w:rsidRDefault="009F4DB3" w:rsidP="009F4DB3">
      <w:r w:rsidRPr="00BB4090">
        <w:rPr>
          <w:rFonts w:hint="eastAsia"/>
        </w:rPr>
        <w:t xml:space="preserve">種類　</w:t>
      </w:r>
      <w:r w:rsidRPr="00BB4090">
        <w:t>骨粗しょう症検診　要予約</w:t>
      </w:r>
    </w:p>
    <w:p w14:paraId="2918F8D7" w14:textId="77777777" w:rsidR="009F4DB3" w:rsidRPr="00BB4090" w:rsidRDefault="009F4DB3" w:rsidP="009F4DB3">
      <w:r w:rsidRPr="00BB4090">
        <w:rPr>
          <w:rFonts w:hint="eastAsia"/>
        </w:rPr>
        <w:t xml:space="preserve">対象　</w:t>
      </w:r>
      <w:r w:rsidRPr="00BB4090">
        <w:t>18</w:t>
      </w:r>
      <w:r w:rsidRPr="00BB4090">
        <w:t>歳以上</w:t>
      </w:r>
    </w:p>
    <w:p w14:paraId="3E0F102B" w14:textId="77777777" w:rsidR="009F4DB3" w:rsidRPr="00BB4090" w:rsidRDefault="009F4DB3" w:rsidP="009F4DB3">
      <w:r w:rsidRPr="00BB4090">
        <w:rPr>
          <w:rFonts w:hint="eastAsia"/>
        </w:rPr>
        <w:t>費用　無料</w:t>
      </w:r>
    </w:p>
    <w:p w14:paraId="62EC2712" w14:textId="77777777" w:rsidR="009F4DB3" w:rsidRPr="00BB4090" w:rsidRDefault="009F4DB3" w:rsidP="009F4DB3">
      <w:r w:rsidRPr="00BB4090">
        <w:rPr>
          <w:rFonts w:hint="eastAsia"/>
        </w:rPr>
        <w:t xml:space="preserve">日時　</w:t>
      </w:r>
      <w:r w:rsidRPr="00BB4090">
        <w:rPr>
          <w:rFonts w:hint="eastAsia"/>
        </w:rPr>
        <w:t>9</w:t>
      </w:r>
      <w:r w:rsidRPr="00BB4090">
        <w:rPr>
          <w:rFonts w:hint="eastAsia"/>
        </w:rPr>
        <w:t>月</w:t>
      </w:r>
      <w:r w:rsidRPr="00BB4090">
        <w:rPr>
          <w:rFonts w:hint="eastAsia"/>
        </w:rPr>
        <w:t>25</w:t>
      </w:r>
      <w:r w:rsidRPr="00BB4090">
        <w:t>日（</w:t>
      </w:r>
      <w:r w:rsidRPr="00BB4090">
        <w:rPr>
          <w:rFonts w:hint="eastAsia"/>
        </w:rPr>
        <w:t>木</w:t>
      </w:r>
      <w:r w:rsidRPr="00BB4090">
        <w:t>）</w:t>
      </w:r>
      <w:r w:rsidRPr="00BB4090">
        <w:rPr>
          <w:rFonts w:hint="eastAsia"/>
        </w:rPr>
        <w:t xml:space="preserve">　</w:t>
      </w:r>
      <w:r w:rsidRPr="00BB4090">
        <w:t>9</w:t>
      </w:r>
      <w:r w:rsidRPr="00BB4090">
        <w:t>時</w:t>
      </w:r>
      <w:r w:rsidRPr="00BB4090">
        <w:t>30</w:t>
      </w:r>
      <w:r w:rsidRPr="00BB4090">
        <w:t>分～</w:t>
      </w:r>
      <w:r w:rsidRPr="00BB4090">
        <w:t>10</w:t>
      </w:r>
      <w:r w:rsidRPr="00BB4090">
        <w:t>時</w:t>
      </w:r>
      <w:r w:rsidRPr="00BB4090">
        <w:t>30</w:t>
      </w:r>
      <w:r w:rsidRPr="00BB4090">
        <w:t>分</w:t>
      </w:r>
      <w:r w:rsidRPr="00BB4090">
        <w:rPr>
          <w:rFonts w:hint="eastAsia"/>
        </w:rPr>
        <w:t xml:space="preserve">　</w:t>
      </w:r>
      <w:r w:rsidRPr="00BB4090">
        <w:t>10</w:t>
      </w:r>
      <w:r w:rsidRPr="00BB4090">
        <w:t>月</w:t>
      </w:r>
      <w:r w:rsidRPr="00BB4090">
        <w:t>15</w:t>
      </w:r>
      <w:r w:rsidRPr="00BB4090">
        <w:t>日（水）</w:t>
      </w:r>
      <w:r w:rsidRPr="00BB4090">
        <w:t>18</w:t>
      </w:r>
      <w:r w:rsidRPr="00BB4090">
        <w:t>時</w:t>
      </w:r>
      <w:r w:rsidRPr="00BB4090">
        <w:t>30</w:t>
      </w:r>
      <w:r w:rsidRPr="00BB4090">
        <w:t>分～</w:t>
      </w:r>
      <w:r w:rsidRPr="00BB4090">
        <w:t>19</w:t>
      </w:r>
      <w:r w:rsidRPr="00BB4090">
        <w:t>時</w:t>
      </w:r>
      <w:r w:rsidRPr="00BB4090">
        <w:t>30</w:t>
      </w:r>
      <w:r w:rsidRPr="00BB4090">
        <w:t>分</w:t>
      </w:r>
      <w:r w:rsidRPr="00BB4090">
        <w:rPr>
          <w:rFonts w:hint="eastAsia"/>
        </w:rPr>
        <w:t xml:space="preserve">　</w:t>
      </w:r>
      <w:r w:rsidRPr="00BB4090">
        <w:t>11</w:t>
      </w:r>
      <w:r w:rsidRPr="00BB4090">
        <w:t>月</w:t>
      </w:r>
      <w:r w:rsidRPr="00BB4090">
        <w:t>2</w:t>
      </w:r>
      <w:r w:rsidRPr="00BB4090">
        <w:t>日（日）</w:t>
      </w:r>
      <w:r w:rsidRPr="00BB4090">
        <w:t>13</w:t>
      </w:r>
      <w:r w:rsidRPr="00BB4090">
        <w:t>時</w:t>
      </w:r>
      <w:r w:rsidRPr="00BB4090">
        <w:t>30</w:t>
      </w:r>
      <w:r w:rsidRPr="00BB4090">
        <w:t>分～</w:t>
      </w:r>
      <w:r w:rsidRPr="00BB4090">
        <w:t>14</w:t>
      </w:r>
      <w:r w:rsidRPr="00BB4090">
        <w:t>時</w:t>
      </w:r>
      <w:r w:rsidRPr="00BB4090">
        <w:t>30</w:t>
      </w:r>
      <w:r w:rsidRPr="00BB4090">
        <w:t>分</w:t>
      </w:r>
    </w:p>
    <w:p w14:paraId="18A3DB7F" w14:textId="77777777" w:rsidR="009F4DB3" w:rsidRPr="00BB4090" w:rsidRDefault="009F4DB3" w:rsidP="009F4DB3"/>
    <w:p w14:paraId="61285793" w14:textId="77777777" w:rsidR="009F4DB3" w:rsidRPr="00BB4090" w:rsidRDefault="009F4DB3" w:rsidP="009F4DB3">
      <w:r w:rsidRPr="00BB4090">
        <w:rPr>
          <w:rFonts w:hint="eastAsia"/>
        </w:rPr>
        <w:t>種類　結核健診　予約不要</w:t>
      </w:r>
    </w:p>
    <w:p w14:paraId="63B48455" w14:textId="77777777" w:rsidR="009F4DB3" w:rsidRPr="00BB4090" w:rsidRDefault="009F4DB3" w:rsidP="009F4DB3">
      <w:r w:rsidRPr="00BB4090">
        <w:rPr>
          <w:rFonts w:hint="eastAsia"/>
        </w:rPr>
        <w:t xml:space="preserve">対象　</w:t>
      </w:r>
      <w:r w:rsidRPr="00BB4090">
        <w:t>15</w:t>
      </w:r>
      <w:r w:rsidRPr="00BB4090">
        <w:t>歳以上</w:t>
      </w:r>
    </w:p>
    <w:p w14:paraId="1F459A3B" w14:textId="77777777" w:rsidR="009F4DB3" w:rsidRPr="00BB4090" w:rsidRDefault="009F4DB3" w:rsidP="009F4DB3">
      <w:r w:rsidRPr="00BB4090">
        <w:rPr>
          <w:rFonts w:hint="eastAsia"/>
        </w:rPr>
        <w:t>費用　無料</w:t>
      </w:r>
    </w:p>
    <w:p w14:paraId="4C3A8BBF" w14:textId="77777777" w:rsidR="009F4DB3" w:rsidRPr="00BB4090" w:rsidRDefault="009F4DB3" w:rsidP="009F4DB3">
      <w:r w:rsidRPr="00BB4090">
        <w:rPr>
          <w:rFonts w:hint="eastAsia"/>
        </w:rPr>
        <w:t xml:space="preserve">日時　</w:t>
      </w:r>
      <w:r w:rsidRPr="00BB4090">
        <w:t>9</w:t>
      </w:r>
      <w:r w:rsidRPr="00BB4090">
        <w:t>月</w:t>
      </w:r>
      <w:r w:rsidRPr="00BB4090">
        <w:t>29</w:t>
      </w:r>
      <w:r w:rsidRPr="00BB4090">
        <w:t>日（月）</w:t>
      </w:r>
      <w:r w:rsidRPr="00BB4090">
        <w:t>10</w:t>
      </w:r>
      <w:r w:rsidRPr="00BB4090">
        <w:t>時～</w:t>
      </w:r>
      <w:r w:rsidRPr="00BB4090">
        <w:t>11</w:t>
      </w:r>
      <w:r w:rsidRPr="00BB4090">
        <w:t>時</w:t>
      </w:r>
      <w:r w:rsidRPr="00BB4090">
        <w:rPr>
          <w:rFonts w:hint="eastAsia"/>
        </w:rPr>
        <w:t xml:space="preserve">　</w:t>
      </w:r>
      <w:r w:rsidRPr="00BB4090">
        <w:t>10</w:t>
      </w:r>
      <w:r w:rsidRPr="00BB4090">
        <w:t>月</w:t>
      </w:r>
      <w:r w:rsidRPr="00BB4090">
        <w:t>14</w:t>
      </w:r>
      <w:r w:rsidRPr="00BB4090">
        <w:t>日（火）</w:t>
      </w:r>
      <w:r w:rsidRPr="00BB4090">
        <w:t>13</w:t>
      </w:r>
      <w:r w:rsidRPr="00BB4090">
        <w:t>時</w:t>
      </w:r>
      <w:r w:rsidRPr="00BB4090">
        <w:t>30</w:t>
      </w:r>
      <w:r w:rsidRPr="00BB4090">
        <w:t>分～</w:t>
      </w:r>
      <w:r w:rsidRPr="00BB4090">
        <w:t>14</w:t>
      </w:r>
      <w:r w:rsidRPr="00BB4090">
        <w:t>時</w:t>
      </w:r>
      <w:r w:rsidRPr="00BB4090">
        <w:t>30</w:t>
      </w:r>
      <w:r w:rsidRPr="00BB4090">
        <w:t>分</w:t>
      </w:r>
    </w:p>
    <w:p w14:paraId="7D0FEEB5" w14:textId="77777777" w:rsidR="009F4DB3" w:rsidRPr="00BB4090" w:rsidRDefault="009F4DB3" w:rsidP="009F4DB3"/>
    <w:p w14:paraId="67458B2A" w14:textId="77777777" w:rsidR="009F4DB3" w:rsidRPr="00BB4090" w:rsidRDefault="009F4DB3" w:rsidP="009F4DB3">
      <w:r w:rsidRPr="00BB4090">
        <w:rPr>
          <w:rFonts w:hint="eastAsia"/>
        </w:rPr>
        <w:t>種類　歯科健康相談　予約不要</w:t>
      </w:r>
    </w:p>
    <w:p w14:paraId="71F8BC5F" w14:textId="77777777" w:rsidR="009F4DB3" w:rsidRPr="00BB4090" w:rsidRDefault="009F4DB3" w:rsidP="009F4DB3">
      <w:r w:rsidRPr="00BB4090">
        <w:rPr>
          <w:rFonts w:hint="eastAsia"/>
        </w:rPr>
        <w:t>費用　無料</w:t>
      </w:r>
    </w:p>
    <w:p w14:paraId="6E5F7ADA" w14:textId="77777777" w:rsidR="009F4DB3" w:rsidRPr="00BB4090" w:rsidRDefault="009F4DB3" w:rsidP="009F4DB3">
      <w:r w:rsidRPr="00BB4090">
        <w:rPr>
          <w:rFonts w:hint="eastAsia"/>
        </w:rPr>
        <w:t xml:space="preserve">日時　</w:t>
      </w:r>
      <w:r w:rsidRPr="00BB4090">
        <w:rPr>
          <w:rFonts w:hint="eastAsia"/>
        </w:rPr>
        <w:t>9</w:t>
      </w:r>
      <w:r w:rsidRPr="00BB4090">
        <w:rPr>
          <w:rFonts w:hint="eastAsia"/>
        </w:rPr>
        <w:t>月</w:t>
      </w:r>
      <w:r w:rsidRPr="00BB4090">
        <w:rPr>
          <w:rFonts w:hint="eastAsia"/>
        </w:rPr>
        <w:t>25</w:t>
      </w:r>
      <w:r w:rsidRPr="00BB4090">
        <w:rPr>
          <w:rFonts w:hint="eastAsia"/>
        </w:rPr>
        <w:t>日（木）</w:t>
      </w:r>
      <w:r w:rsidRPr="00BB4090">
        <w:t>10</w:t>
      </w:r>
      <w:r w:rsidRPr="00BB4090">
        <w:t>月</w:t>
      </w:r>
      <w:r w:rsidRPr="00BB4090">
        <w:t>7</w:t>
      </w:r>
      <w:r w:rsidRPr="00BB4090">
        <w:t xml:space="preserve">日（火）　</w:t>
      </w:r>
      <w:r w:rsidRPr="00BB4090">
        <w:t>9</w:t>
      </w:r>
      <w:r w:rsidRPr="00BB4090">
        <w:t>時</w:t>
      </w:r>
      <w:r w:rsidRPr="00BB4090">
        <w:t>30</w:t>
      </w:r>
      <w:r w:rsidRPr="00BB4090">
        <w:t>分～</w:t>
      </w:r>
      <w:r w:rsidRPr="00BB4090">
        <w:t>10</w:t>
      </w:r>
      <w:r w:rsidRPr="00BB4090">
        <w:t>時</w:t>
      </w:r>
      <w:r w:rsidRPr="00BB4090">
        <w:t>30</w:t>
      </w:r>
      <w:r w:rsidRPr="00BB4090">
        <w:t>分</w:t>
      </w:r>
    </w:p>
    <w:p w14:paraId="5FF8DE3A" w14:textId="77777777" w:rsidR="009F4DB3" w:rsidRPr="00BB4090" w:rsidRDefault="009F4DB3" w:rsidP="009F4DB3"/>
    <w:p w14:paraId="69723999" w14:textId="77777777" w:rsidR="009F4DB3" w:rsidRPr="00BB4090" w:rsidRDefault="009F4DB3" w:rsidP="009F4DB3">
      <w:r w:rsidRPr="00BB4090">
        <w:rPr>
          <w:rFonts w:hint="eastAsia"/>
        </w:rPr>
        <w:t>種類　特定健康診査※特定健診は、取扱医療機関でも受診できます（この場合は予約必要）。　予約不要</w:t>
      </w:r>
    </w:p>
    <w:p w14:paraId="5E189D50" w14:textId="77777777" w:rsidR="009F4DB3" w:rsidRPr="00BB4090" w:rsidRDefault="009F4DB3" w:rsidP="009F4DB3">
      <w:r w:rsidRPr="00BB4090">
        <w:rPr>
          <w:rFonts w:hint="eastAsia"/>
        </w:rPr>
        <w:t>対象　国民健康保険加入者（</w:t>
      </w:r>
      <w:r w:rsidRPr="00BB4090">
        <w:t>40</w:t>
      </w:r>
      <w:r w:rsidRPr="00BB4090">
        <w:t>～</w:t>
      </w:r>
      <w:r w:rsidRPr="00BB4090">
        <w:t>74</w:t>
      </w:r>
      <w:r w:rsidRPr="00BB4090">
        <w:t>歳）　後期高齢者医療制度加入者</w:t>
      </w:r>
    </w:p>
    <w:p w14:paraId="7157F421" w14:textId="77777777" w:rsidR="009F4DB3" w:rsidRPr="00BB4090" w:rsidRDefault="009F4DB3" w:rsidP="009F4DB3">
      <w:r w:rsidRPr="00BB4090">
        <w:rPr>
          <w:rFonts w:hint="eastAsia"/>
        </w:rPr>
        <w:t>費用　無</w:t>
      </w:r>
      <w:r w:rsidRPr="00BB4090">
        <w:t>料</w:t>
      </w:r>
      <w:r w:rsidRPr="00BB4090">
        <w:rPr>
          <w:rFonts w:hint="eastAsia"/>
        </w:rPr>
        <w:t xml:space="preserve">　※受診券とマイナ保険証又は保険証又は資格確認証書と特定健診個人票が必要</w:t>
      </w:r>
    </w:p>
    <w:p w14:paraId="563D8FAC" w14:textId="77777777" w:rsidR="009F4DB3" w:rsidRPr="00BB4090" w:rsidRDefault="009F4DB3" w:rsidP="009F4DB3">
      <w:r w:rsidRPr="00BB4090">
        <w:rPr>
          <w:rFonts w:hint="eastAsia"/>
        </w:rPr>
        <w:t xml:space="preserve">日時　</w:t>
      </w:r>
      <w:r w:rsidRPr="00BB4090">
        <w:rPr>
          <w:rFonts w:hint="eastAsia"/>
        </w:rPr>
        <w:t>9</w:t>
      </w:r>
      <w:r w:rsidRPr="00BB4090">
        <w:rPr>
          <w:rFonts w:hint="eastAsia"/>
        </w:rPr>
        <w:t>月</w:t>
      </w:r>
      <w:r w:rsidRPr="00BB4090">
        <w:rPr>
          <w:rFonts w:hint="eastAsia"/>
        </w:rPr>
        <w:t>15</w:t>
      </w:r>
      <w:r w:rsidRPr="00BB4090">
        <w:rPr>
          <w:rFonts w:hint="eastAsia"/>
        </w:rPr>
        <w:t>日（月祝）</w:t>
      </w:r>
      <w:r w:rsidRPr="00BB4090">
        <w:t>13</w:t>
      </w:r>
      <w:r w:rsidRPr="00BB4090">
        <w:t>時</w:t>
      </w:r>
      <w:r w:rsidRPr="00BB4090">
        <w:t>30</w:t>
      </w:r>
      <w:r w:rsidRPr="00BB4090">
        <w:t>分～</w:t>
      </w:r>
      <w:r w:rsidRPr="00BB4090">
        <w:t>15</w:t>
      </w:r>
      <w:r w:rsidRPr="00BB4090">
        <w:t>時</w:t>
      </w:r>
      <w:r w:rsidRPr="00BB4090">
        <w:rPr>
          <w:rFonts w:hint="eastAsia"/>
        </w:rPr>
        <w:t xml:space="preserve">　</w:t>
      </w:r>
      <w:r w:rsidRPr="00BB4090">
        <w:t>10</w:t>
      </w:r>
      <w:r w:rsidRPr="00BB4090">
        <w:t>月</w:t>
      </w:r>
      <w:r w:rsidRPr="00BB4090">
        <w:t>7</w:t>
      </w:r>
      <w:r w:rsidRPr="00BB4090">
        <w:t>日（火）</w:t>
      </w:r>
      <w:r w:rsidRPr="00BB4090">
        <w:t>11</w:t>
      </w:r>
      <w:r w:rsidRPr="00BB4090">
        <w:t>月</w:t>
      </w:r>
      <w:r w:rsidRPr="00BB4090">
        <w:t>2</w:t>
      </w:r>
      <w:r w:rsidRPr="00BB4090">
        <w:t>日（日）</w:t>
      </w:r>
      <w:r w:rsidRPr="00BB4090">
        <w:rPr>
          <w:rFonts w:hint="eastAsia"/>
        </w:rPr>
        <w:t xml:space="preserve">　</w:t>
      </w:r>
      <w:r w:rsidRPr="00BB4090">
        <w:t>9</w:t>
      </w:r>
      <w:r w:rsidRPr="00BB4090">
        <w:t>時</w:t>
      </w:r>
      <w:r w:rsidRPr="00BB4090">
        <w:t>30</w:t>
      </w:r>
      <w:r w:rsidRPr="00BB4090">
        <w:t>分～</w:t>
      </w:r>
      <w:r w:rsidRPr="00BB4090">
        <w:t>11</w:t>
      </w:r>
      <w:r w:rsidRPr="00BB4090">
        <w:t>時</w:t>
      </w:r>
    </w:p>
    <w:p w14:paraId="12BD92BA" w14:textId="77777777" w:rsidR="009F4DB3" w:rsidRPr="00BB4090" w:rsidRDefault="009F4DB3" w:rsidP="009F4DB3"/>
    <w:p w14:paraId="0DB2A9DD" w14:textId="77777777" w:rsidR="009F4DB3" w:rsidRPr="00BB4090" w:rsidRDefault="009F4DB3" w:rsidP="009F4DB3">
      <w:r w:rsidRPr="00BB4090">
        <w:rPr>
          <w:rFonts w:hint="eastAsia"/>
        </w:rPr>
        <w:t>●検診受診にあたり配慮が必要な方は事前にご連絡ください。</w:t>
      </w:r>
    </w:p>
    <w:p w14:paraId="1A2B30EB" w14:textId="77777777" w:rsidR="009F4DB3" w:rsidRPr="00BB4090" w:rsidRDefault="009F4DB3" w:rsidP="009F4DB3">
      <w:r w:rsidRPr="00BB4090">
        <w:rPr>
          <w:rFonts w:hint="eastAsia"/>
        </w:rPr>
        <w:t>がん検診は、取扱医療機関でも受診できます。後期高齢者医療被保険者証・高齢受給者証の対象者、生活保護・市民税非課税世帯の方は受診の際に証明書等の提示・提出により費用が無料になりますので、当日ご持参ください。詳しくはお問い合せください。</w:t>
      </w:r>
    </w:p>
    <w:p w14:paraId="0600729A" w14:textId="77777777" w:rsidR="009F4DB3" w:rsidRPr="00BB4090" w:rsidRDefault="009F4DB3" w:rsidP="009F4DB3">
      <w:r w:rsidRPr="00BB4090">
        <w:rPr>
          <w:rFonts w:hint="eastAsia"/>
        </w:rPr>
        <w:t>●大腸がん検診のみ受診の場合、検査キットを申込みいただきましたら、複数の検診日から選択して受診いていただく事ができます。この場合、検診日の予約は不要です（検査キットの申込みは必要）。肺がん検診、乳がん検診と大腸がん検診を同時受診される場合は、検診日の予約が必要です。</w:t>
      </w:r>
    </w:p>
    <w:p w14:paraId="5A393F82" w14:textId="77777777" w:rsidR="009F4DB3" w:rsidRPr="00BB4090" w:rsidRDefault="009F4DB3" w:rsidP="009F4DB3"/>
    <w:p w14:paraId="61463597" w14:textId="77777777" w:rsidR="009F4DB3" w:rsidRPr="00BB4090" w:rsidRDefault="009F4DB3" w:rsidP="009F4DB3"/>
    <w:p w14:paraId="5D82DA1D" w14:textId="77777777" w:rsidR="009F4DB3" w:rsidRPr="00BB4090" w:rsidRDefault="009F4DB3" w:rsidP="009F4DB3">
      <w:r w:rsidRPr="00BB4090">
        <w:rPr>
          <w:rFonts w:hint="eastAsia"/>
        </w:rPr>
        <w:lastRenderedPageBreak/>
        <w:t>健康</w:t>
      </w:r>
    </w:p>
    <w:p w14:paraId="7FF678D3" w14:textId="77777777" w:rsidR="009F4DB3" w:rsidRPr="00BB4090" w:rsidRDefault="009F4DB3" w:rsidP="009F4DB3"/>
    <w:p w14:paraId="2D86453E" w14:textId="77777777" w:rsidR="009F4DB3" w:rsidRPr="00BB4090" w:rsidRDefault="009F4DB3" w:rsidP="009F4DB3">
      <w:r w:rsidRPr="00BB4090">
        <w:rPr>
          <w:rFonts w:hint="eastAsia"/>
        </w:rPr>
        <w:t>精神科医による相談</w:t>
      </w:r>
    </w:p>
    <w:p w14:paraId="131B287A" w14:textId="77777777" w:rsidR="009F4DB3" w:rsidRPr="00BB4090" w:rsidRDefault="009F4DB3" w:rsidP="009F4DB3">
      <w:r w:rsidRPr="00BB4090">
        <w:rPr>
          <w:rFonts w:hint="eastAsia"/>
        </w:rPr>
        <w:t xml:space="preserve">日時　</w:t>
      </w:r>
      <w:r w:rsidRPr="00BB4090">
        <w:rPr>
          <w:rFonts w:hint="eastAsia"/>
        </w:rPr>
        <w:t>9</w:t>
      </w:r>
      <w:r w:rsidRPr="00BB4090">
        <w:rPr>
          <w:rFonts w:hint="eastAsia"/>
        </w:rPr>
        <w:t>月</w:t>
      </w:r>
      <w:r w:rsidRPr="00BB4090">
        <w:rPr>
          <w:rFonts w:hint="eastAsia"/>
        </w:rPr>
        <w:t>25</w:t>
      </w:r>
      <w:r w:rsidRPr="00BB4090">
        <w:t>日（</w:t>
      </w:r>
      <w:r w:rsidRPr="00BB4090">
        <w:rPr>
          <w:rFonts w:hint="eastAsia"/>
        </w:rPr>
        <w:t>金</w:t>
      </w:r>
      <w:r w:rsidRPr="00BB4090">
        <w:t>）</w:t>
      </w:r>
      <w:r w:rsidRPr="00BB4090">
        <w:t>14</w:t>
      </w:r>
      <w:r w:rsidRPr="00BB4090">
        <w:t>時～</w:t>
      </w:r>
      <w:r w:rsidRPr="00BB4090">
        <w:t>10</w:t>
      </w:r>
      <w:r w:rsidRPr="00BB4090">
        <w:t>月</w:t>
      </w:r>
      <w:r w:rsidRPr="00BB4090">
        <w:t>3</w:t>
      </w:r>
      <w:r w:rsidRPr="00BB4090">
        <w:t>日（金）</w:t>
      </w:r>
      <w:r w:rsidRPr="00BB4090">
        <w:t>14</w:t>
      </w:r>
      <w:r w:rsidRPr="00BB4090">
        <w:t>時～</w:t>
      </w:r>
    </w:p>
    <w:p w14:paraId="13EC98B4" w14:textId="77777777" w:rsidR="009F4DB3" w:rsidRPr="00BB4090" w:rsidRDefault="009F4DB3" w:rsidP="009F4DB3">
      <w:r w:rsidRPr="00BB4090">
        <w:rPr>
          <w:rFonts w:hint="eastAsia"/>
        </w:rPr>
        <w:t>場所　区役所</w:t>
      </w:r>
      <w:r w:rsidRPr="00BB4090">
        <w:t>3</w:t>
      </w:r>
      <w:r w:rsidRPr="00BB4090">
        <w:t>階</w:t>
      </w:r>
      <w:r w:rsidRPr="00BB4090">
        <w:rPr>
          <w:rFonts w:hint="eastAsia"/>
        </w:rPr>
        <w:t xml:space="preserve">　</w:t>
      </w:r>
      <w:r w:rsidRPr="00BB4090">
        <w:t>相談室</w:t>
      </w:r>
      <w:r w:rsidRPr="00BB4090">
        <w:rPr>
          <w:rFonts w:hint="eastAsia"/>
        </w:rPr>
        <w:t xml:space="preserve">　要申込</w:t>
      </w:r>
    </w:p>
    <w:p w14:paraId="76AAF6B2" w14:textId="77777777" w:rsidR="009F4DB3" w:rsidRPr="00BB4090" w:rsidRDefault="009F4DB3" w:rsidP="009F4DB3">
      <w:r w:rsidRPr="00BB4090">
        <w:t>問合せ</w:t>
      </w:r>
      <w:r w:rsidRPr="00BB4090">
        <w:rPr>
          <w:rFonts w:hint="eastAsia"/>
        </w:rPr>
        <w:t xml:space="preserve">　保健福祉課（地域保健活動）　電話　</w:t>
      </w:r>
      <w:r w:rsidRPr="00BB4090">
        <w:t>6576-9968</w:t>
      </w:r>
      <w:r w:rsidRPr="00BB4090">
        <w:t xml:space="preserve">　</w:t>
      </w:r>
      <w:r w:rsidRPr="00BB4090">
        <w:rPr>
          <w:rFonts w:hint="eastAsia"/>
        </w:rPr>
        <w:t xml:space="preserve">ファックス　</w:t>
      </w:r>
      <w:r w:rsidRPr="00BB4090">
        <w:t>6572-9514</w:t>
      </w:r>
    </w:p>
    <w:p w14:paraId="17C70B8B" w14:textId="77777777" w:rsidR="009F4DB3" w:rsidRPr="00BB4090" w:rsidRDefault="009F4DB3" w:rsidP="009F4DB3"/>
    <w:p w14:paraId="4A129728" w14:textId="77777777" w:rsidR="009F4DB3" w:rsidRPr="00BB4090" w:rsidRDefault="009F4DB3" w:rsidP="009F4DB3">
      <w:r w:rsidRPr="00BB4090">
        <w:rPr>
          <w:rFonts w:hint="eastAsia"/>
        </w:rPr>
        <w:t>酒害教室</w:t>
      </w:r>
    </w:p>
    <w:p w14:paraId="463DB432" w14:textId="77777777" w:rsidR="009F4DB3" w:rsidRPr="00BB4090" w:rsidRDefault="009F4DB3" w:rsidP="009F4DB3">
      <w:r w:rsidRPr="00BB4090">
        <w:rPr>
          <w:rFonts w:hint="eastAsia"/>
        </w:rPr>
        <w:t xml:space="preserve">日時　</w:t>
      </w:r>
      <w:r w:rsidRPr="00BB4090">
        <w:t>毎月第</w:t>
      </w:r>
      <w:r w:rsidRPr="00BB4090">
        <w:t>4</w:t>
      </w:r>
      <w:r w:rsidRPr="00BB4090">
        <w:t>月曜日（</w:t>
      </w:r>
      <w:r w:rsidRPr="00BB4090">
        <w:t>9</w:t>
      </w:r>
      <w:r w:rsidRPr="00BB4090">
        <w:t>月</w:t>
      </w:r>
      <w:r w:rsidRPr="00BB4090">
        <w:t>2</w:t>
      </w:r>
      <w:r w:rsidRPr="00BB4090">
        <w:rPr>
          <w:rFonts w:hint="eastAsia"/>
        </w:rPr>
        <w:t>2</w:t>
      </w:r>
      <w:r w:rsidRPr="00BB4090">
        <w:t>日）</w:t>
      </w:r>
      <w:r w:rsidRPr="00BB4090">
        <w:t>10</w:t>
      </w:r>
      <w:r w:rsidRPr="00BB4090">
        <w:t>時～</w:t>
      </w:r>
      <w:r w:rsidRPr="00BB4090">
        <w:t>12</w:t>
      </w:r>
      <w:r w:rsidRPr="00BB4090">
        <w:t>時</w:t>
      </w:r>
    </w:p>
    <w:p w14:paraId="4836B3C3" w14:textId="77777777" w:rsidR="009F4DB3" w:rsidRPr="00BB4090" w:rsidRDefault="009F4DB3" w:rsidP="009F4DB3">
      <w:r w:rsidRPr="00BB4090">
        <w:rPr>
          <w:rFonts w:hint="eastAsia"/>
        </w:rPr>
        <w:t>場所　区役所</w:t>
      </w:r>
      <w:r w:rsidRPr="00BB4090">
        <w:t>2</w:t>
      </w:r>
      <w:r w:rsidRPr="00BB4090">
        <w:t>階</w:t>
      </w:r>
      <w:r w:rsidRPr="00BB4090">
        <w:rPr>
          <w:rFonts w:hint="eastAsia"/>
        </w:rPr>
        <w:t xml:space="preserve">　</w:t>
      </w:r>
      <w:r w:rsidRPr="00BB4090">
        <w:t>集団検診室</w:t>
      </w:r>
    </w:p>
    <w:p w14:paraId="759B1242" w14:textId="77777777" w:rsidR="009F4DB3" w:rsidRPr="00BB4090" w:rsidRDefault="009F4DB3" w:rsidP="009F4DB3">
      <w:r w:rsidRPr="00BB4090">
        <w:t>問合せ</w:t>
      </w:r>
      <w:r w:rsidRPr="00BB4090">
        <w:rPr>
          <w:rFonts w:hint="eastAsia"/>
        </w:rPr>
        <w:t xml:space="preserve">　保健福祉課（地域保健活動）　電話　</w:t>
      </w:r>
      <w:r w:rsidRPr="00BB4090">
        <w:t>6576-9968</w:t>
      </w:r>
      <w:r w:rsidRPr="00BB4090">
        <w:t xml:space="preserve">　</w:t>
      </w:r>
      <w:r w:rsidRPr="00BB4090">
        <w:rPr>
          <w:rFonts w:hint="eastAsia"/>
        </w:rPr>
        <w:t xml:space="preserve">ファックス　</w:t>
      </w:r>
      <w:r w:rsidRPr="00BB4090">
        <w:t>6572-9514</w:t>
      </w:r>
    </w:p>
    <w:p w14:paraId="591866AF" w14:textId="77777777" w:rsidR="009F4DB3" w:rsidRPr="00BB4090" w:rsidRDefault="009F4DB3" w:rsidP="009F4DB3"/>
    <w:p w14:paraId="6576F71E" w14:textId="5088BEF7" w:rsidR="009F4DB3" w:rsidRDefault="009F4DB3">
      <w:pPr>
        <w:widowControl/>
        <w:jc w:val="left"/>
      </w:pPr>
      <w:r>
        <w:br w:type="page"/>
      </w:r>
    </w:p>
    <w:p w14:paraId="3BAF3954" w14:textId="77777777" w:rsidR="009F4DB3" w:rsidRPr="00BB5E74" w:rsidRDefault="009F4DB3" w:rsidP="009F4DB3">
      <w:r w:rsidRPr="00BB5E74">
        <w:rPr>
          <w:rFonts w:hint="eastAsia"/>
        </w:rPr>
        <w:lastRenderedPageBreak/>
        <w:t>【</w:t>
      </w:r>
      <w:r w:rsidRPr="00BB5E74">
        <w:rPr>
          <w:rFonts w:hint="eastAsia"/>
        </w:rPr>
        <w:t>4</w:t>
      </w:r>
      <w:r w:rsidRPr="00BB5E74">
        <w:rPr>
          <w:rFonts w:hint="eastAsia"/>
        </w:rPr>
        <w:t>面】</w:t>
      </w:r>
    </w:p>
    <w:p w14:paraId="4C3730AB" w14:textId="77777777" w:rsidR="009F4DB3" w:rsidRPr="00BB5E74" w:rsidRDefault="009F4DB3" w:rsidP="009F4DB3"/>
    <w:p w14:paraId="7C52F233" w14:textId="77777777" w:rsidR="009F4DB3" w:rsidRPr="00BB5E74" w:rsidRDefault="009F4DB3" w:rsidP="009F4DB3">
      <w:r w:rsidRPr="00BB5E74">
        <w:rPr>
          <w:rFonts w:hint="eastAsia"/>
        </w:rPr>
        <w:t>大好評につき、当選チャンスを倍にしました</w:t>
      </w:r>
    </w:p>
    <w:p w14:paraId="152285D1" w14:textId="77777777" w:rsidR="009F4DB3" w:rsidRPr="00BB5E74" w:rsidRDefault="009F4DB3" w:rsidP="009F4DB3">
      <w:r w:rsidRPr="00BB5E74">
        <w:rPr>
          <w:rFonts w:hint="eastAsia"/>
        </w:rPr>
        <w:t>港区万博</w:t>
      </w:r>
      <w:r w:rsidRPr="00BB5E74">
        <w:t>Let’s</w:t>
      </w:r>
      <w:r w:rsidRPr="00BB5E74">
        <w:t>み（ん）なとく</w:t>
      </w:r>
      <w:r w:rsidRPr="00BB5E74">
        <w:t>!</w:t>
      </w:r>
      <w:r w:rsidRPr="00BB5E74">
        <w:t>デジタルスタンプラリー</w:t>
      </w:r>
    </w:p>
    <w:p w14:paraId="68745CFE" w14:textId="77777777" w:rsidR="009F4DB3" w:rsidRPr="00BB5E74" w:rsidRDefault="009F4DB3" w:rsidP="009F4DB3">
      <w:r w:rsidRPr="00BB5E74">
        <w:rPr>
          <w:rFonts w:hint="eastAsia"/>
        </w:rPr>
        <w:t>魅力いっぱいの港区を周遊しながら楽しめるデジタルスタンプラリーを開催中です</w:t>
      </w:r>
    </w:p>
    <w:p w14:paraId="532073B5" w14:textId="77777777" w:rsidR="009F4DB3" w:rsidRPr="00BB5E74" w:rsidRDefault="009F4DB3" w:rsidP="009F4DB3">
      <w:r w:rsidRPr="00BB5E74">
        <w:rPr>
          <w:rFonts w:hint="eastAsia"/>
        </w:rPr>
        <w:t>参加方法など、詳しくは右記</w:t>
      </w:r>
      <w:r w:rsidRPr="00BB5E74">
        <w:t>QR</w:t>
      </w:r>
      <w:r w:rsidRPr="00BB5E74">
        <w:t>コードから</w:t>
      </w:r>
    </w:p>
    <w:p w14:paraId="1F03D520" w14:textId="77777777" w:rsidR="009F4DB3" w:rsidRPr="00BB5E74" w:rsidRDefault="009F4DB3" w:rsidP="009F4DB3">
      <w:r w:rsidRPr="00BB5E74">
        <w:t>日時</w:t>
      </w:r>
      <w:r w:rsidRPr="00BB5E74">
        <w:rPr>
          <w:rFonts w:hint="eastAsia"/>
        </w:rPr>
        <w:t xml:space="preserve">　</w:t>
      </w:r>
      <w:r w:rsidRPr="00BB5E74">
        <w:t>10</w:t>
      </w:r>
      <w:r w:rsidRPr="00BB5E74">
        <w:t>月</w:t>
      </w:r>
      <w:r w:rsidRPr="00BB5E74">
        <w:t>13</w:t>
      </w:r>
      <w:r w:rsidRPr="00BB5E74">
        <w:t>日（月・祝）まで</w:t>
      </w:r>
    </w:p>
    <w:p w14:paraId="7113F574" w14:textId="77777777" w:rsidR="009F4DB3" w:rsidRPr="00BB5E74" w:rsidRDefault="009F4DB3" w:rsidP="009F4DB3"/>
    <w:p w14:paraId="25BC5243" w14:textId="77777777" w:rsidR="009F4DB3" w:rsidRPr="00BB5E74" w:rsidRDefault="009F4DB3" w:rsidP="009F4DB3"/>
    <w:p w14:paraId="44AC9634" w14:textId="77777777" w:rsidR="009F4DB3" w:rsidRPr="00BB5E74" w:rsidRDefault="009F4DB3" w:rsidP="009F4DB3">
      <w:r w:rsidRPr="00BB5E74">
        <w:rPr>
          <w:rFonts w:hint="eastAsia"/>
        </w:rPr>
        <w:t>子育て</w:t>
      </w:r>
    </w:p>
    <w:p w14:paraId="2C0B15C5" w14:textId="77777777" w:rsidR="009F4DB3" w:rsidRPr="00BB5E74" w:rsidRDefault="009F4DB3" w:rsidP="009F4DB3"/>
    <w:p w14:paraId="404EE7FB" w14:textId="77777777" w:rsidR="009F4DB3" w:rsidRPr="00BB5E74" w:rsidRDefault="009F4DB3" w:rsidP="009F4DB3">
      <w:r w:rsidRPr="00BB5E74">
        <w:rPr>
          <w:rFonts w:hint="eastAsia"/>
        </w:rPr>
        <w:t>ファミリー</w:t>
      </w:r>
      <w:r w:rsidRPr="00BB5E74">
        <w:t>Day</w:t>
      </w:r>
      <w:r w:rsidRPr="00BB5E74">
        <w:t>「自由あそび</w:t>
      </w:r>
      <w:r w:rsidRPr="00BB5E74">
        <w:t>Day</w:t>
      </w:r>
      <w:r w:rsidRPr="00BB5E74">
        <w:t>」</w:t>
      </w:r>
      <w:r w:rsidRPr="00BB5E74">
        <w:rPr>
          <w:rFonts w:hint="eastAsia"/>
        </w:rPr>
        <w:t xml:space="preserve">　無</w:t>
      </w:r>
      <w:r w:rsidRPr="00BB5E74">
        <w:t>料</w:t>
      </w:r>
      <w:r w:rsidRPr="00BB5E74">
        <w:rPr>
          <w:rFonts w:hint="eastAsia"/>
        </w:rPr>
        <w:t xml:space="preserve">　</w:t>
      </w:r>
      <w:r w:rsidRPr="00BB5E74">
        <w:t>申込不要</w:t>
      </w:r>
    </w:p>
    <w:p w14:paraId="2E26519D" w14:textId="77777777" w:rsidR="009F4DB3" w:rsidRPr="00BB5E74" w:rsidRDefault="009F4DB3" w:rsidP="009F4DB3">
      <w:r w:rsidRPr="00BB5E74">
        <w:rPr>
          <w:rFonts w:hint="eastAsia"/>
        </w:rPr>
        <w:t>ボールプールやプラレール、魚釣りゲームなど。みんなで一緒に遊べます♪</w:t>
      </w:r>
    </w:p>
    <w:p w14:paraId="0F15CE2D" w14:textId="77777777" w:rsidR="009F4DB3" w:rsidRPr="00BB5E74" w:rsidRDefault="009F4DB3" w:rsidP="009F4DB3">
      <w:r w:rsidRPr="00BB5E74">
        <w:rPr>
          <w:rFonts w:hint="eastAsia"/>
        </w:rPr>
        <w:t xml:space="preserve">日時　</w:t>
      </w:r>
      <w:r w:rsidRPr="00BB5E74">
        <w:t>9</w:t>
      </w:r>
      <w:r w:rsidRPr="00BB5E74">
        <w:t>月</w:t>
      </w:r>
      <w:r w:rsidRPr="00BB5E74">
        <w:t>21</w:t>
      </w:r>
      <w:r w:rsidRPr="00BB5E74">
        <w:t>日（日）</w:t>
      </w:r>
      <w:r w:rsidRPr="00BB5E74">
        <w:t>10</w:t>
      </w:r>
      <w:r w:rsidRPr="00BB5E74">
        <w:t>時～</w:t>
      </w:r>
      <w:r w:rsidRPr="00BB5E74">
        <w:t>12</w:t>
      </w:r>
      <w:r w:rsidRPr="00BB5E74">
        <w:t>時</w:t>
      </w:r>
    </w:p>
    <w:p w14:paraId="52935B87" w14:textId="77777777" w:rsidR="009F4DB3" w:rsidRPr="00BB5E74" w:rsidRDefault="009F4DB3" w:rsidP="009F4DB3">
      <w:r w:rsidRPr="00BB5E74">
        <w:rPr>
          <w:rFonts w:hint="eastAsia"/>
        </w:rPr>
        <w:t>場所　港区子ども・子育てプラザ</w:t>
      </w:r>
      <w:r w:rsidRPr="00BB5E74">
        <w:t>軽運動室</w:t>
      </w:r>
    </w:p>
    <w:p w14:paraId="7A2B394F" w14:textId="77777777" w:rsidR="009F4DB3" w:rsidRPr="00BB5E74" w:rsidRDefault="009F4DB3" w:rsidP="009F4DB3">
      <w:r w:rsidRPr="00BB5E74">
        <w:rPr>
          <w:rFonts w:hint="eastAsia"/>
        </w:rPr>
        <w:t>対象　乳幼児～</w:t>
      </w:r>
      <w:r w:rsidRPr="00BB5E74">
        <w:t>18</w:t>
      </w:r>
      <w:r w:rsidRPr="00BB5E74">
        <w:t>歳までの児童と保護者</w:t>
      </w:r>
    </w:p>
    <w:p w14:paraId="674281C9" w14:textId="77777777" w:rsidR="009F4DB3" w:rsidRPr="00BB5E74" w:rsidRDefault="009F4DB3" w:rsidP="009F4DB3">
      <w:r w:rsidRPr="00BB5E74">
        <w:rPr>
          <w:rFonts w:hint="eastAsia"/>
        </w:rPr>
        <w:t>定員</w:t>
      </w:r>
      <w:r w:rsidRPr="00BB5E74">
        <w:t xml:space="preserve">　なし</w:t>
      </w:r>
    </w:p>
    <w:p w14:paraId="7D79E00C" w14:textId="77777777" w:rsidR="009F4DB3" w:rsidRPr="00BB5E74" w:rsidRDefault="009F4DB3" w:rsidP="009F4DB3">
      <w:r w:rsidRPr="00BB5E74">
        <w:t>問合せ</w:t>
      </w:r>
      <w:r w:rsidRPr="00BB5E74">
        <w:rPr>
          <w:rFonts w:hint="eastAsia"/>
        </w:rPr>
        <w:t xml:space="preserve">　港区子ども・子育てプラザ　電話　</w:t>
      </w:r>
      <w:r w:rsidRPr="00BB5E74">
        <w:t>6573-7792</w:t>
      </w:r>
    </w:p>
    <w:p w14:paraId="47951901" w14:textId="77777777" w:rsidR="009F4DB3" w:rsidRPr="00BB5E74" w:rsidRDefault="009F4DB3" w:rsidP="009F4DB3"/>
    <w:p w14:paraId="3DED23E4" w14:textId="77777777" w:rsidR="009F4DB3" w:rsidRPr="00BB5E74" w:rsidRDefault="009F4DB3" w:rsidP="009F4DB3"/>
    <w:p w14:paraId="4D86A437" w14:textId="77777777" w:rsidR="009F4DB3" w:rsidRPr="00BB5E74" w:rsidRDefault="009F4DB3" w:rsidP="009F4DB3">
      <w:r w:rsidRPr="00BB5E74">
        <w:rPr>
          <w:rFonts w:hint="eastAsia"/>
        </w:rPr>
        <w:t>大阪市ファミリー・サポート・センター事業</w:t>
      </w:r>
      <w:r w:rsidRPr="00BB5E74">
        <w:t>提供会員養成講座</w:t>
      </w:r>
      <w:r w:rsidRPr="00BB5E74">
        <w:rPr>
          <w:rFonts w:hint="eastAsia"/>
        </w:rPr>
        <w:t xml:space="preserve">　無</w:t>
      </w:r>
      <w:r w:rsidRPr="00BB5E74">
        <w:t>料</w:t>
      </w:r>
      <w:r w:rsidRPr="00BB5E74">
        <w:rPr>
          <w:rFonts w:hint="eastAsia"/>
        </w:rPr>
        <w:t xml:space="preserve">　要申込</w:t>
      </w:r>
    </w:p>
    <w:p w14:paraId="4156A946" w14:textId="77777777" w:rsidR="009F4DB3" w:rsidRPr="00BB5E74" w:rsidRDefault="009F4DB3" w:rsidP="009F4DB3">
      <w:r w:rsidRPr="00BB5E74">
        <w:rPr>
          <w:rFonts w:hint="eastAsia"/>
        </w:rPr>
        <w:t>子どもを自宅で預かったり、保育所等への送迎をしたりする等、地域の子育てを応援する有償ボランティア（提供会員）養成講座です。</w:t>
      </w:r>
    </w:p>
    <w:p w14:paraId="34A8AD5C" w14:textId="77777777" w:rsidR="009F4DB3" w:rsidRPr="00BB5E74" w:rsidRDefault="009F4DB3" w:rsidP="009F4DB3">
      <w:r w:rsidRPr="00BB5E74">
        <w:rPr>
          <w:rFonts w:hint="eastAsia"/>
        </w:rPr>
        <w:t xml:space="preserve">日時　</w:t>
      </w:r>
      <w:r w:rsidRPr="00BB5E74">
        <w:t>10</w:t>
      </w:r>
      <w:r w:rsidRPr="00BB5E74">
        <w:t>月</w:t>
      </w:r>
      <w:r w:rsidRPr="00BB5E74">
        <w:t>24</w:t>
      </w:r>
      <w:r w:rsidRPr="00BB5E74">
        <w:t>日（金）、</w:t>
      </w:r>
      <w:r w:rsidRPr="00BB5E74">
        <w:t>10</w:t>
      </w:r>
      <w:r w:rsidRPr="00BB5E74">
        <w:t>月</w:t>
      </w:r>
      <w:r w:rsidRPr="00BB5E74">
        <w:t>31</w:t>
      </w:r>
      <w:r w:rsidRPr="00BB5E74">
        <w:t>日（金）、</w:t>
      </w:r>
      <w:r w:rsidRPr="00BB5E74">
        <w:t>11</w:t>
      </w:r>
      <w:r w:rsidRPr="00BB5E74">
        <w:t>月</w:t>
      </w:r>
      <w:r w:rsidRPr="00BB5E74">
        <w:t>7</w:t>
      </w:r>
      <w:r w:rsidRPr="00BB5E74">
        <w:t>日（金）、</w:t>
      </w:r>
      <w:r w:rsidRPr="00BB5E74">
        <w:t>11</w:t>
      </w:r>
      <w:r w:rsidRPr="00BB5E74">
        <w:t>月</w:t>
      </w:r>
      <w:r w:rsidRPr="00BB5E74">
        <w:t>14</w:t>
      </w:r>
      <w:r w:rsidRPr="00BB5E74">
        <w:t>日（金）</w:t>
      </w:r>
      <w:r w:rsidRPr="00BB5E74">
        <w:t>9</w:t>
      </w:r>
      <w:r w:rsidRPr="00BB5E74">
        <w:t>時</w:t>
      </w:r>
      <w:r w:rsidRPr="00BB5E74">
        <w:t>30</w:t>
      </w:r>
      <w:r w:rsidRPr="00BB5E74">
        <w:t>分～</w:t>
      </w:r>
      <w:r w:rsidRPr="00BB5E74">
        <w:t>17</w:t>
      </w:r>
      <w:r w:rsidRPr="00BB5E74">
        <w:t>時（全</w:t>
      </w:r>
      <w:r w:rsidRPr="00BB5E74">
        <w:t>4</w:t>
      </w:r>
      <w:r w:rsidRPr="00BB5E74">
        <w:t>回）</w:t>
      </w:r>
      <w:r w:rsidRPr="00BB5E74">
        <w:rPr>
          <w:rFonts w:hint="eastAsia"/>
        </w:rPr>
        <w:t xml:space="preserve">　別途</w:t>
      </w:r>
      <w:r w:rsidRPr="00BB5E74">
        <w:t>11</w:t>
      </w:r>
      <w:r w:rsidRPr="00BB5E74">
        <w:t>月</w:t>
      </w:r>
      <w:r w:rsidRPr="00BB5E74">
        <w:t>2</w:t>
      </w:r>
      <w:r w:rsidRPr="00BB5E74">
        <w:t>日（日）に救命救急講習を実施</w:t>
      </w:r>
    </w:p>
    <w:p w14:paraId="460F6E79" w14:textId="77777777" w:rsidR="009F4DB3" w:rsidRPr="00BB5E74" w:rsidRDefault="009F4DB3" w:rsidP="009F4DB3">
      <w:r w:rsidRPr="00BB5E74">
        <w:rPr>
          <w:rFonts w:hint="eastAsia"/>
        </w:rPr>
        <w:t>場所　大阪市立総合生涯学習センター（大阪駅前第</w:t>
      </w:r>
      <w:r w:rsidRPr="00BB5E74">
        <w:t>2</w:t>
      </w:r>
      <w:r w:rsidRPr="00BB5E74">
        <w:t>ビル</w:t>
      </w:r>
      <w:r w:rsidRPr="00BB5E74">
        <w:t>5</w:t>
      </w:r>
      <w:r w:rsidRPr="00BB5E74">
        <w:t>階）</w:t>
      </w:r>
    </w:p>
    <w:p w14:paraId="590DFFCE" w14:textId="77777777" w:rsidR="009F4DB3" w:rsidRPr="00BB5E74" w:rsidRDefault="009F4DB3" w:rsidP="009F4DB3">
      <w:r w:rsidRPr="00BB5E74">
        <w:rPr>
          <w:rFonts w:hint="eastAsia"/>
        </w:rPr>
        <w:t>対象　大阪市内在住で</w:t>
      </w:r>
      <w:r w:rsidRPr="00BB5E74">
        <w:t>19</w:t>
      </w:r>
      <w:r w:rsidRPr="00BB5E74">
        <w:t>歳以上の方・提供会員及び</w:t>
      </w:r>
      <w:r w:rsidRPr="00BB5E74">
        <w:rPr>
          <w:rFonts w:hint="eastAsia"/>
        </w:rPr>
        <w:t>両方会員として登録意思のある方</w:t>
      </w:r>
    </w:p>
    <w:p w14:paraId="091B789A" w14:textId="77777777" w:rsidR="009F4DB3" w:rsidRPr="00BB5E74" w:rsidRDefault="009F4DB3" w:rsidP="009F4DB3">
      <w:r w:rsidRPr="00BB5E74">
        <w:rPr>
          <w:rFonts w:hint="eastAsia"/>
        </w:rPr>
        <w:t xml:space="preserve">定員　</w:t>
      </w:r>
      <w:r w:rsidRPr="00BB5E74">
        <w:t>20</w:t>
      </w:r>
      <w:r w:rsidRPr="00BB5E74">
        <w:t>名（先着順）</w:t>
      </w:r>
      <w:r w:rsidRPr="00BB5E74">
        <w:rPr>
          <w:rFonts w:ascii="ＭＳ 明朝" w:eastAsia="ＭＳ 明朝" w:hAnsi="ＭＳ 明朝" w:cs="ＭＳ 明朝" w:hint="eastAsia"/>
        </w:rPr>
        <w:t>※</w:t>
      </w:r>
      <w:r w:rsidRPr="00BB5E74">
        <w:t>基本、全日程参加できる方</w:t>
      </w:r>
    </w:p>
    <w:p w14:paraId="7DEE5B99" w14:textId="77777777" w:rsidR="009F4DB3" w:rsidRPr="00BB5E74" w:rsidRDefault="009F4DB3" w:rsidP="009F4DB3">
      <w:r w:rsidRPr="00BB5E74">
        <w:rPr>
          <w:rFonts w:hint="eastAsia"/>
        </w:rPr>
        <w:t xml:space="preserve">申込　</w:t>
      </w:r>
      <w:r w:rsidRPr="00BB5E74">
        <w:t>9</w:t>
      </w:r>
      <w:r w:rsidRPr="00BB5E74">
        <w:t>月</w:t>
      </w:r>
      <w:r w:rsidRPr="00BB5E74">
        <w:t>6</w:t>
      </w:r>
      <w:r w:rsidRPr="00BB5E74">
        <w:t>日（土）～ホームページまたは電話・来館にて受付</w:t>
      </w:r>
    </w:p>
    <w:p w14:paraId="3C3CEA81" w14:textId="77777777" w:rsidR="009F4DB3" w:rsidRPr="00BB5E74" w:rsidRDefault="009F4DB3" w:rsidP="009F4DB3">
      <w:r w:rsidRPr="00BB5E74">
        <w:rPr>
          <w:rFonts w:hint="eastAsia"/>
        </w:rPr>
        <w:t xml:space="preserve">問合せ　ファミリー・サポート・センター港支部　電話　</w:t>
      </w:r>
      <w:r w:rsidRPr="00BB5E74">
        <w:t>6573-7796</w:t>
      </w:r>
    </w:p>
    <w:p w14:paraId="07FD1C53" w14:textId="77777777" w:rsidR="009F4DB3" w:rsidRPr="00BB5E74" w:rsidRDefault="009F4DB3" w:rsidP="009F4DB3"/>
    <w:p w14:paraId="14345E3E" w14:textId="77777777" w:rsidR="009F4DB3" w:rsidRPr="00BB5E74" w:rsidRDefault="009F4DB3" w:rsidP="009F4DB3"/>
    <w:p w14:paraId="38102BF1" w14:textId="77777777" w:rsidR="009F4DB3" w:rsidRPr="00BB5E74" w:rsidRDefault="009F4DB3" w:rsidP="009F4DB3">
      <w:r w:rsidRPr="00BB5E74">
        <w:rPr>
          <w:rFonts w:hint="eastAsia"/>
        </w:rPr>
        <w:t>子どもと保護者が安心して過ごせる場所を提供しています♪港区</w:t>
      </w:r>
      <w:r w:rsidRPr="00BB5E74">
        <w:t>子ども・子育てプラザ</w:t>
      </w:r>
    </w:p>
    <w:p w14:paraId="5F7297F6" w14:textId="77777777" w:rsidR="009F4DB3" w:rsidRPr="00BB5E74" w:rsidRDefault="009F4DB3" w:rsidP="009F4DB3">
      <w:r w:rsidRPr="00BB5E74">
        <w:rPr>
          <w:rFonts w:hint="eastAsia"/>
        </w:rPr>
        <w:t>子どもと一緒に楽しくあそんだり、ゆったり過ごせる場所を開放しています。初めての方でも安心して気軽にあそびに来てください♪</w:t>
      </w:r>
    </w:p>
    <w:p w14:paraId="4A3CA949" w14:textId="77777777" w:rsidR="009F4DB3" w:rsidRPr="00BB5E74" w:rsidRDefault="009F4DB3" w:rsidP="009F4DB3">
      <w:r w:rsidRPr="00BB5E74">
        <w:rPr>
          <w:rFonts w:hint="eastAsia"/>
        </w:rPr>
        <w:t>【つどいのひろば】</w:t>
      </w:r>
    </w:p>
    <w:p w14:paraId="14372519" w14:textId="77777777" w:rsidR="009F4DB3" w:rsidRPr="00BB5E74" w:rsidRDefault="009F4DB3" w:rsidP="009F4DB3">
      <w:r w:rsidRPr="00BB5E74">
        <w:rPr>
          <w:rFonts w:hint="eastAsia"/>
        </w:rPr>
        <w:lastRenderedPageBreak/>
        <w:t>就学前の親子がいろいろなあそびや交流を通して子育ての情報交換などする場所です。ブックスタートや子育て相談の日、リフレッシュヨガ、ベビーリンパセラピーなどいろいろなイベントや講座も開催しています。</w:t>
      </w:r>
    </w:p>
    <w:p w14:paraId="2296DFD0" w14:textId="77777777" w:rsidR="009F4DB3" w:rsidRPr="00BB5E74" w:rsidRDefault="009F4DB3" w:rsidP="009F4DB3">
      <w:r w:rsidRPr="00BB5E74">
        <w:t>日時</w:t>
      </w:r>
      <w:r w:rsidRPr="00BB5E74">
        <w:rPr>
          <w:rFonts w:hint="eastAsia"/>
        </w:rPr>
        <w:t xml:space="preserve">　火曜から土曜　</w:t>
      </w:r>
      <w:r w:rsidRPr="00BB5E74">
        <w:t>10</w:t>
      </w:r>
      <w:r w:rsidRPr="00BB5E74">
        <w:t>時～</w:t>
      </w:r>
      <w:r w:rsidRPr="00BB5E74">
        <w:t>15</w:t>
      </w:r>
      <w:r w:rsidRPr="00BB5E74">
        <w:t>時</w:t>
      </w:r>
      <w:r w:rsidRPr="00BB5E74">
        <w:rPr>
          <w:rFonts w:hint="eastAsia"/>
        </w:rPr>
        <w:t>※</w:t>
      </w:r>
      <w:r w:rsidRPr="00BB5E74">
        <w:t>11</w:t>
      </w:r>
      <w:r w:rsidRPr="00BB5E74">
        <w:t>時</w:t>
      </w:r>
      <w:r w:rsidRPr="00BB5E74">
        <w:t>30</w:t>
      </w:r>
      <w:r w:rsidRPr="00BB5E74">
        <w:t>分～</w:t>
      </w:r>
      <w:r w:rsidRPr="00BB5E74">
        <w:t>13</w:t>
      </w:r>
      <w:r w:rsidRPr="00BB5E74">
        <w:t>時</w:t>
      </w:r>
      <w:r w:rsidRPr="00BB5E74">
        <w:t>30</w:t>
      </w:r>
      <w:r w:rsidRPr="00BB5E74">
        <w:t>分の間、ランチルームをご利用いただけます。</w:t>
      </w:r>
    </w:p>
    <w:p w14:paraId="1114FD17" w14:textId="77777777" w:rsidR="009F4DB3" w:rsidRPr="00BB5E74" w:rsidRDefault="009F4DB3" w:rsidP="009F4DB3">
      <w:r w:rsidRPr="00BB5E74">
        <w:rPr>
          <w:rFonts w:hint="eastAsia"/>
        </w:rPr>
        <w:t>【あそびのひろば】</w:t>
      </w:r>
    </w:p>
    <w:p w14:paraId="6D3E1C9E" w14:textId="77777777" w:rsidR="009F4DB3" w:rsidRPr="00BB5E74" w:rsidRDefault="009F4DB3" w:rsidP="009F4DB3">
      <w:r w:rsidRPr="00BB5E74">
        <w:rPr>
          <w:rFonts w:hint="eastAsia"/>
        </w:rPr>
        <w:t>小学生～</w:t>
      </w:r>
      <w:r w:rsidRPr="00BB5E74">
        <w:t>18</w:t>
      </w:r>
      <w:r w:rsidRPr="00BB5E74">
        <w:t>歳までの児童を対象としたのびのび遊べる場所で</w:t>
      </w:r>
      <w:r w:rsidRPr="00BB5E74">
        <w:rPr>
          <w:rFonts w:hint="eastAsia"/>
        </w:rPr>
        <w:t>す。宿題や読書をしたり、フリスビー、卓球、ゲーム等で遊べます。</w:t>
      </w:r>
    </w:p>
    <w:p w14:paraId="02DCBB42" w14:textId="77777777" w:rsidR="009F4DB3" w:rsidRPr="00BB5E74" w:rsidRDefault="009F4DB3" w:rsidP="009F4DB3">
      <w:r w:rsidRPr="00BB5E74">
        <w:t>日時</w:t>
      </w:r>
      <w:r w:rsidRPr="00BB5E74">
        <w:rPr>
          <w:rFonts w:hint="eastAsia"/>
        </w:rPr>
        <w:t xml:space="preserve">　火曜から金曜・・</w:t>
      </w:r>
      <w:r w:rsidRPr="00BB5E74">
        <w:t>15</w:t>
      </w:r>
      <w:r w:rsidRPr="00BB5E74">
        <w:t>時</w:t>
      </w:r>
      <w:r w:rsidRPr="00BB5E74">
        <w:t>15</w:t>
      </w:r>
      <w:r w:rsidRPr="00BB5E74">
        <w:t>分～</w:t>
      </w:r>
      <w:r w:rsidRPr="00BB5E74">
        <w:t>16</w:t>
      </w:r>
      <w:r w:rsidRPr="00BB5E74">
        <w:t>時</w:t>
      </w:r>
      <w:r w:rsidRPr="00BB5E74">
        <w:t>45</w:t>
      </w:r>
      <w:r w:rsidRPr="00BB5E74">
        <w:t>分</w:t>
      </w:r>
      <w:r w:rsidRPr="00BB5E74">
        <w:rPr>
          <w:rFonts w:hint="eastAsia"/>
        </w:rPr>
        <w:t xml:space="preserve">　土曜・・</w:t>
      </w:r>
      <w:r w:rsidRPr="00BB5E74">
        <w:t>13</w:t>
      </w:r>
      <w:r w:rsidRPr="00BB5E74">
        <w:t>時～</w:t>
      </w:r>
      <w:r w:rsidRPr="00BB5E74">
        <w:t>16</w:t>
      </w:r>
      <w:r w:rsidRPr="00BB5E74">
        <w:t>時</w:t>
      </w:r>
      <w:r w:rsidRPr="00BB5E74">
        <w:t>45</w:t>
      </w:r>
      <w:r w:rsidRPr="00BB5E74">
        <w:t>分</w:t>
      </w:r>
      <w:r w:rsidRPr="00BB5E74">
        <w:rPr>
          <w:rFonts w:hint="eastAsia"/>
        </w:rPr>
        <w:t xml:space="preserve">　日曜・・</w:t>
      </w:r>
      <w:r w:rsidRPr="00BB5E74">
        <w:t>10</w:t>
      </w:r>
      <w:r w:rsidRPr="00BB5E74">
        <w:t>時～</w:t>
      </w:r>
      <w:r w:rsidRPr="00BB5E74">
        <w:t>12</w:t>
      </w:r>
      <w:r w:rsidRPr="00BB5E74">
        <w:t xml:space="preserve">時　</w:t>
      </w:r>
      <w:r w:rsidRPr="00BB5E74">
        <w:t>13</w:t>
      </w:r>
      <w:r w:rsidRPr="00BB5E74">
        <w:t>時～</w:t>
      </w:r>
      <w:r w:rsidRPr="00BB5E74">
        <w:t>16</w:t>
      </w:r>
      <w:r w:rsidRPr="00BB5E74">
        <w:t>時</w:t>
      </w:r>
      <w:r w:rsidRPr="00BB5E74">
        <w:t>45</w:t>
      </w:r>
      <w:r w:rsidRPr="00BB5E74">
        <w:t>分</w:t>
      </w:r>
    </w:p>
    <w:p w14:paraId="69088F24" w14:textId="77777777" w:rsidR="009F4DB3" w:rsidRPr="00BB5E74" w:rsidRDefault="009F4DB3" w:rsidP="009F4DB3">
      <w:r w:rsidRPr="00BB5E74">
        <w:rPr>
          <w:rFonts w:hint="eastAsia"/>
        </w:rPr>
        <w:t>※学校の長期休業中（春・夏・冬休み）の火～金曜日は、日曜日と同じ利用時間になります。</w:t>
      </w:r>
    </w:p>
    <w:p w14:paraId="086852D1" w14:textId="77777777" w:rsidR="009F4DB3" w:rsidRPr="00BB5E74" w:rsidRDefault="009F4DB3" w:rsidP="009F4DB3">
      <w:r w:rsidRPr="00BB5E74">
        <w:rPr>
          <w:rFonts w:hint="eastAsia"/>
        </w:rPr>
        <w:t>※土曜、日曜、長期休業期間は、</w:t>
      </w:r>
      <w:r w:rsidRPr="00BB5E74">
        <w:t>12</w:t>
      </w:r>
      <w:r w:rsidRPr="00BB5E74">
        <w:t>時～</w:t>
      </w:r>
      <w:r w:rsidRPr="00BB5E74">
        <w:t>13</w:t>
      </w:r>
      <w:r w:rsidRPr="00BB5E74">
        <w:t>時の間、昼食持参の</w:t>
      </w:r>
      <w:r w:rsidRPr="00BB5E74">
        <w:rPr>
          <w:rFonts w:hint="eastAsia"/>
        </w:rPr>
        <w:t>上、ランチルームをご利用いただけます。</w:t>
      </w:r>
    </w:p>
    <w:p w14:paraId="253DD446" w14:textId="77777777" w:rsidR="009F4DB3" w:rsidRPr="00BB5E74" w:rsidRDefault="009F4DB3" w:rsidP="009F4DB3">
      <w:r w:rsidRPr="00BB5E74">
        <w:rPr>
          <w:rFonts w:hint="eastAsia"/>
        </w:rPr>
        <w:t>【ファミリー・サポート・センター港】</w:t>
      </w:r>
    </w:p>
    <w:p w14:paraId="50054BAF" w14:textId="77777777" w:rsidR="009F4DB3" w:rsidRPr="00BB5E74" w:rsidRDefault="009F4DB3" w:rsidP="009F4DB3">
      <w:r w:rsidRPr="00BB5E74">
        <w:rPr>
          <w:rFonts w:hint="eastAsia"/>
        </w:rPr>
        <w:t>子育ての手助けをしてほしい会員と子育ての援助ができる会員を結びます。</w:t>
      </w:r>
    </w:p>
    <w:p w14:paraId="763552A3" w14:textId="77777777" w:rsidR="009F4DB3" w:rsidRPr="00BB5E74" w:rsidRDefault="009F4DB3" w:rsidP="009F4DB3">
      <w:r w:rsidRPr="00BB5E74">
        <w:rPr>
          <w:rFonts w:hint="eastAsia"/>
        </w:rPr>
        <w:t>●ご利用方法等についてはお電話でお問い合わせください。</w:t>
      </w:r>
    </w:p>
    <w:p w14:paraId="76B01DCA" w14:textId="77777777" w:rsidR="009F4DB3" w:rsidRPr="00BB5E74" w:rsidRDefault="009F4DB3" w:rsidP="009F4DB3">
      <w:r w:rsidRPr="00BB5E74">
        <w:rPr>
          <w:rFonts w:hint="eastAsia"/>
        </w:rPr>
        <w:t>●ホームページ：</w:t>
      </w:r>
      <w:r w:rsidRPr="00BB5E74">
        <w:t>https://osaka-kosodate-plaza.jp/minato/</w:t>
      </w:r>
    </w:p>
    <w:p w14:paraId="5D73C1D9" w14:textId="77777777" w:rsidR="009F4DB3" w:rsidRPr="00BB5E74" w:rsidRDefault="009F4DB3" w:rsidP="009F4DB3">
      <w:r w:rsidRPr="00BB5E74">
        <w:t>問合せ</w:t>
      </w:r>
      <w:r w:rsidRPr="00BB5E74">
        <w:rPr>
          <w:rFonts w:hint="eastAsia"/>
        </w:rPr>
        <w:t xml:space="preserve">　港区子ども・子育てプラザ　電話・</w:t>
      </w:r>
      <w:r w:rsidRPr="00BB5E74">
        <w:rPr>
          <w:rFonts w:hint="eastAsia"/>
        </w:rPr>
        <w:t>FAX</w:t>
      </w:r>
      <w:r w:rsidRPr="00BB5E74">
        <w:rPr>
          <w:rFonts w:hint="eastAsia"/>
        </w:rPr>
        <w:t xml:space="preserve">　</w:t>
      </w:r>
      <w:r w:rsidRPr="00BB5E74">
        <w:t>6573-7792</w:t>
      </w:r>
    </w:p>
    <w:p w14:paraId="3CE0783A" w14:textId="77777777" w:rsidR="009F4DB3" w:rsidRPr="00BB5E74" w:rsidRDefault="009F4DB3" w:rsidP="009F4DB3">
      <w:r w:rsidRPr="00BB5E74">
        <w:rPr>
          <w:rFonts w:hint="eastAsia"/>
        </w:rPr>
        <w:t>問合せ　ファミリー・サポート・センター港　電話・</w:t>
      </w:r>
      <w:r w:rsidRPr="00BB5E74">
        <w:rPr>
          <w:rFonts w:hint="eastAsia"/>
        </w:rPr>
        <w:t>FAX</w:t>
      </w:r>
      <w:r w:rsidRPr="00BB5E74">
        <w:rPr>
          <w:rFonts w:hint="eastAsia"/>
        </w:rPr>
        <w:t xml:space="preserve">　</w:t>
      </w:r>
      <w:r w:rsidRPr="00BB5E74">
        <w:t>6573-7796</w:t>
      </w:r>
    </w:p>
    <w:p w14:paraId="0A710D1C" w14:textId="77777777" w:rsidR="009F4DB3" w:rsidRPr="00BB5E74" w:rsidRDefault="009F4DB3" w:rsidP="009F4DB3"/>
    <w:p w14:paraId="2E109BF4" w14:textId="77777777" w:rsidR="009F4DB3" w:rsidRPr="00BB5E74" w:rsidRDefault="009F4DB3" w:rsidP="009F4DB3"/>
    <w:p w14:paraId="4E3B9CA2" w14:textId="77777777" w:rsidR="009F4DB3" w:rsidRPr="00BB5E74" w:rsidRDefault="009F4DB3" w:rsidP="009F4DB3">
      <w:r w:rsidRPr="00BB5E74">
        <w:rPr>
          <w:rFonts w:hint="eastAsia"/>
        </w:rPr>
        <w:t>保育所などの入所申込みを受付けます</w:t>
      </w:r>
    </w:p>
    <w:p w14:paraId="5FF4C725" w14:textId="77777777" w:rsidR="009F4DB3" w:rsidRPr="00BB5E74" w:rsidRDefault="009F4DB3" w:rsidP="009F4DB3">
      <w:r w:rsidRPr="00BB5E74">
        <w:rPr>
          <w:rFonts w:hint="eastAsia"/>
        </w:rPr>
        <w:t>令和</w:t>
      </w:r>
      <w:r w:rsidRPr="00BB5E74">
        <w:t>8</w:t>
      </w:r>
      <w:r w:rsidRPr="00BB5E74">
        <w:t>年</w:t>
      </w:r>
      <w:r w:rsidRPr="00BB5E74">
        <w:t>4</w:t>
      </w:r>
      <w:r w:rsidRPr="00BB5E74">
        <w:t>月からの保育施設・事業利用の申込みを受付けます。</w:t>
      </w:r>
      <w:r w:rsidRPr="00BB5E74">
        <w:rPr>
          <w:rFonts w:hint="eastAsia"/>
        </w:rPr>
        <w:t>現在待機中の方も、改めて申込みが必要です。</w:t>
      </w:r>
    </w:p>
    <w:p w14:paraId="4C88BD8B" w14:textId="77777777" w:rsidR="009F4DB3" w:rsidRPr="00BB5E74" w:rsidRDefault="009F4DB3" w:rsidP="009F4DB3">
      <w:r w:rsidRPr="00BB5E74">
        <w:rPr>
          <w:rFonts w:hint="eastAsia"/>
        </w:rPr>
        <w:t>【入所の基準】</w:t>
      </w:r>
    </w:p>
    <w:p w14:paraId="34DC54F0" w14:textId="77777777" w:rsidR="009F4DB3" w:rsidRPr="00BB5E74" w:rsidRDefault="009F4DB3" w:rsidP="009F4DB3">
      <w:r w:rsidRPr="00BB5E74">
        <w:rPr>
          <w:rFonts w:hint="eastAsia"/>
        </w:rPr>
        <w:t>保護者のいずれもが仕事や病気などのため家庭で保育できない場合や、その他保育が必要と認められる場合</w:t>
      </w:r>
    </w:p>
    <w:p w14:paraId="03B3540E" w14:textId="77777777" w:rsidR="009F4DB3" w:rsidRPr="00BB5E74" w:rsidRDefault="009F4DB3" w:rsidP="009F4DB3">
      <w:r w:rsidRPr="00BB5E74">
        <w:rPr>
          <w:rFonts w:hint="eastAsia"/>
        </w:rPr>
        <w:t>【申込書の配付】★ホームページからもダウンロードできます。</w:t>
      </w:r>
    </w:p>
    <w:p w14:paraId="11AC60E6" w14:textId="77777777" w:rsidR="009F4DB3" w:rsidRPr="00BB5E74" w:rsidRDefault="009F4DB3" w:rsidP="009F4DB3">
      <w:r w:rsidRPr="00BB5E74">
        <w:rPr>
          <w:rFonts w:hint="eastAsia"/>
        </w:rPr>
        <w:t xml:space="preserve">期間　</w:t>
      </w:r>
      <w:r w:rsidRPr="00BB5E74">
        <w:t>9</w:t>
      </w:r>
      <w:r w:rsidRPr="00BB5E74">
        <w:t>月</w:t>
      </w:r>
      <w:r w:rsidRPr="00BB5E74">
        <w:t>4</w:t>
      </w:r>
      <w:r w:rsidRPr="00BB5E74">
        <w:t>日（木）～</w:t>
      </w:r>
      <w:r w:rsidRPr="00BB5E74">
        <w:t>10</w:t>
      </w:r>
      <w:r w:rsidRPr="00BB5E74">
        <w:t>月</w:t>
      </w:r>
      <w:r w:rsidRPr="00BB5E74">
        <w:t>15</w:t>
      </w:r>
      <w:r w:rsidRPr="00BB5E74">
        <w:t>日（水）</w:t>
      </w:r>
    </w:p>
    <w:p w14:paraId="1D0E19CB" w14:textId="77777777" w:rsidR="009F4DB3" w:rsidRPr="00BB5E74" w:rsidRDefault="009F4DB3" w:rsidP="009F4DB3">
      <w:r w:rsidRPr="00BB5E74">
        <w:rPr>
          <w:rFonts w:hint="eastAsia"/>
        </w:rPr>
        <w:t>場所　●各保育施設・事業所（月～金曜：</w:t>
      </w:r>
      <w:r w:rsidRPr="00BB5E74">
        <w:t>10</w:t>
      </w:r>
      <w:r w:rsidRPr="00BB5E74">
        <w:t>時～</w:t>
      </w:r>
      <w:r w:rsidRPr="00BB5E74">
        <w:t>16</w:t>
      </w:r>
      <w:r w:rsidRPr="00BB5E74">
        <w:t>時、土曜：</w:t>
      </w:r>
      <w:r w:rsidRPr="00BB5E74">
        <w:t>10</w:t>
      </w:r>
      <w:r w:rsidRPr="00BB5E74">
        <w:t>時～</w:t>
      </w:r>
      <w:r w:rsidRPr="00BB5E74">
        <w:t>12</w:t>
      </w:r>
      <w:r w:rsidRPr="00BB5E74">
        <w:t>時、日・祝日は除く）</w:t>
      </w:r>
    </w:p>
    <w:p w14:paraId="41004A1A" w14:textId="77777777" w:rsidR="009F4DB3" w:rsidRPr="00BB5E74" w:rsidRDefault="009F4DB3" w:rsidP="009F4DB3">
      <w:r w:rsidRPr="00BB5E74">
        <w:rPr>
          <w:rFonts w:hint="eastAsia"/>
        </w:rPr>
        <w:t>●区役所</w:t>
      </w:r>
      <w:r w:rsidRPr="00BB5E74">
        <w:t>3</w:t>
      </w:r>
      <w:r w:rsidRPr="00BB5E74">
        <w:t>階エレベーターホール（平日：</w:t>
      </w:r>
      <w:r w:rsidRPr="00BB5E74">
        <w:t>9</w:t>
      </w:r>
      <w:r w:rsidRPr="00BB5E74">
        <w:t>時～</w:t>
      </w:r>
      <w:r w:rsidRPr="00BB5E74">
        <w:t>17</w:t>
      </w:r>
      <w:r w:rsidRPr="00BB5E74">
        <w:t>時</w:t>
      </w:r>
      <w:r w:rsidRPr="00BB5E74">
        <w:t>30</w:t>
      </w:r>
      <w:r w:rsidRPr="00BB5E74">
        <w:t>分）</w:t>
      </w:r>
    </w:p>
    <w:p w14:paraId="43279A9E" w14:textId="77777777" w:rsidR="009F4DB3" w:rsidRPr="00BB5E74" w:rsidRDefault="009F4DB3" w:rsidP="009F4DB3">
      <w:r w:rsidRPr="00BB5E74">
        <w:rPr>
          <w:rFonts w:hint="eastAsia"/>
        </w:rPr>
        <w:t>【申込み受付・面接】</w:t>
      </w:r>
    </w:p>
    <w:p w14:paraId="61636AB3" w14:textId="77777777" w:rsidR="009F4DB3" w:rsidRPr="00BB5E74" w:rsidRDefault="009F4DB3" w:rsidP="009F4DB3">
      <w:r w:rsidRPr="00BB5E74">
        <w:rPr>
          <w:rFonts w:hint="eastAsia"/>
        </w:rPr>
        <w:t xml:space="preserve">期間　</w:t>
      </w:r>
      <w:r w:rsidRPr="00BB5E74">
        <w:t>10</w:t>
      </w:r>
      <w:r w:rsidRPr="00BB5E74">
        <w:t>月</w:t>
      </w:r>
      <w:r w:rsidRPr="00BB5E74">
        <w:t>1</w:t>
      </w:r>
      <w:r w:rsidRPr="00BB5E74">
        <w:t>日（水）～</w:t>
      </w:r>
      <w:r w:rsidRPr="00BB5E74">
        <w:t>10</w:t>
      </w:r>
      <w:r w:rsidRPr="00BB5E74">
        <w:t>月</w:t>
      </w:r>
      <w:r w:rsidRPr="00BB5E74">
        <w:t>15</w:t>
      </w:r>
      <w:r w:rsidRPr="00BB5E74">
        <w:t>日（水）</w:t>
      </w:r>
    </w:p>
    <w:p w14:paraId="3E0143EC" w14:textId="77777777" w:rsidR="009F4DB3" w:rsidRPr="00BB5E74" w:rsidRDefault="009F4DB3" w:rsidP="009F4DB3">
      <w:r w:rsidRPr="00BB5E74">
        <w:rPr>
          <w:rFonts w:hint="eastAsia"/>
        </w:rPr>
        <w:t xml:space="preserve">場所　区役所内　</w:t>
      </w:r>
      <w:r w:rsidRPr="00BB5E74">
        <w:t>特設窓口</w:t>
      </w:r>
      <w:r w:rsidRPr="00BB5E74">
        <w:rPr>
          <w:rFonts w:hint="eastAsia"/>
        </w:rPr>
        <w:t>★インターネットからの事前予約制です。詳細は、申込書又はホームページをご確認ください。</w:t>
      </w:r>
      <w:r w:rsidRPr="00BB5E74">
        <w:t>9</w:t>
      </w:r>
      <w:r w:rsidRPr="00BB5E74">
        <w:t>月</w:t>
      </w:r>
      <w:r w:rsidRPr="00BB5E74">
        <w:t>8</w:t>
      </w:r>
      <w:r w:rsidRPr="00BB5E74">
        <w:t>日（月）から</w:t>
      </w:r>
    </w:p>
    <w:p w14:paraId="519787FB" w14:textId="77777777" w:rsidR="009F4DB3" w:rsidRPr="00BB5E74" w:rsidRDefault="009F4DB3" w:rsidP="009F4DB3"/>
    <w:p w14:paraId="3D487A75" w14:textId="77777777" w:rsidR="009F4DB3" w:rsidRPr="00BB5E74" w:rsidRDefault="009F4DB3" w:rsidP="009F4DB3">
      <w:r w:rsidRPr="00BB5E74">
        <w:rPr>
          <w:rFonts w:hint="eastAsia"/>
        </w:rPr>
        <w:t>※</w:t>
      </w:r>
      <w:r w:rsidRPr="00BB5E74">
        <w:t>1</w:t>
      </w:r>
      <w:r w:rsidRPr="00BB5E74">
        <w:t>年齢は、令和</w:t>
      </w:r>
      <w:r w:rsidRPr="00BB5E74">
        <w:t>8</w:t>
      </w:r>
      <w:r w:rsidRPr="00BB5E74">
        <w:t>年</w:t>
      </w:r>
      <w:r w:rsidRPr="00BB5E74">
        <w:t>4</w:t>
      </w:r>
      <w:r w:rsidRPr="00BB5E74">
        <w:t>月</w:t>
      </w:r>
      <w:r w:rsidRPr="00BB5E74">
        <w:t>1</w:t>
      </w:r>
      <w:r w:rsidRPr="00BB5E74">
        <w:t>日現在。</w:t>
      </w:r>
      <w:r w:rsidRPr="00BB5E74">
        <w:t>0</w:t>
      </w:r>
      <w:r w:rsidRPr="00BB5E74">
        <w:t>歳児は原則生後</w:t>
      </w:r>
      <w:r w:rsidRPr="00BB5E74">
        <w:t>6</w:t>
      </w:r>
      <w:r w:rsidRPr="00BB5E74">
        <w:t>カ月以上。</w:t>
      </w:r>
    </w:p>
    <w:p w14:paraId="208E9EEA" w14:textId="77777777" w:rsidR="009F4DB3" w:rsidRPr="00BB5E74" w:rsidRDefault="009F4DB3" w:rsidP="009F4DB3">
      <w:r w:rsidRPr="00BB5E74">
        <w:rPr>
          <w:rFonts w:hint="eastAsia"/>
        </w:rPr>
        <w:t>施設</w:t>
      </w:r>
      <w:r w:rsidRPr="00BB5E74">
        <w:t xml:space="preserve"> </w:t>
      </w:r>
      <w:r w:rsidRPr="00BB5E74">
        <w:t xml:space="preserve">種別　</w:t>
      </w:r>
      <w:r w:rsidRPr="00BB5E74">
        <w:rPr>
          <w:rFonts w:hint="eastAsia"/>
        </w:rPr>
        <w:t>保育所・保育園</w:t>
      </w:r>
    </w:p>
    <w:p w14:paraId="1A734AA1" w14:textId="77777777" w:rsidR="009F4DB3" w:rsidRPr="00BB5E74" w:rsidRDefault="009F4DB3" w:rsidP="009F4DB3">
      <w:r w:rsidRPr="00BB5E74">
        <w:rPr>
          <w:rFonts w:hint="eastAsia"/>
        </w:rPr>
        <w:t>市立</w:t>
      </w:r>
    </w:p>
    <w:p w14:paraId="5402D13D" w14:textId="77777777" w:rsidR="009F4DB3" w:rsidRPr="00BB5E74" w:rsidRDefault="009F4DB3" w:rsidP="009F4DB3">
      <w:r w:rsidRPr="00BB5E74">
        <w:rPr>
          <w:rFonts w:hint="eastAsia"/>
        </w:rPr>
        <w:t>施設名称　磯路保育所　所在地　磯路</w:t>
      </w:r>
      <w:r w:rsidRPr="00BB5E74">
        <w:t>2-11-8</w:t>
      </w:r>
      <w:r w:rsidRPr="00BB5E74">
        <w:t xml:space="preserve">　電話番号　</w:t>
      </w:r>
      <w:r w:rsidRPr="00BB5E74">
        <w:t>6572-6495</w:t>
      </w:r>
      <w:r w:rsidRPr="00BB5E74">
        <w:t xml:space="preserve">　電話番号　年齢　</w:t>
      </w:r>
      <w:r w:rsidRPr="00BB5E74">
        <w:t>0</w:t>
      </w:r>
      <w:r w:rsidRPr="00BB5E74">
        <w:t>～</w:t>
      </w:r>
      <w:r w:rsidRPr="00BB5E74">
        <w:t>5</w:t>
      </w:r>
      <w:r w:rsidRPr="00BB5E74">
        <w:t>歳</w:t>
      </w:r>
    </w:p>
    <w:p w14:paraId="0B21E755" w14:textId="77777777" w:rsidR="009F4DB3" w:rsidRPr="00BB5E74" w:rsidRDefault="009F4DB3" w:rsidP="009F4DB3"/>
    <w:p w14:paraId="2EB45703" w14:textId="77777777" w:rsidR="009F4DB3" w:rsidRPr="00BB5E74" w:rsidRDefault="009F4DB3" w:rsidP="009F4DB3">
      <w:r w:rsidRPr="00BB5E74">
        <w:rPr>
          <w:rFonts w:hint="eastAsia"/>
        </w:rPr>
        <w:t>公設民営</w:t>
      </w:r>
    </w:p>
    <w:p w14:paraId="577ACB3B" w14:textId="77777777" w:rsidR="009F4DB3" w:rsidRPr="00BB5E74" w:rsidRDefault="009F4DB3" w:rsidP="009F4DB3">
      <w:r w:rsidRPr="00BB5E74">
        <w:rPr>
          <w:rFonts w:hint="eastAsia"/>
        </w:rPr>
        <w:t>施設名称　八幡屋保育所</w:t>
      </w:r>
      <w:r w:rsidRPr="00BB5E74">
        <w:t xml:space="preserve"> </w:t>
      </w:r>
      <w:r w:rsidRPr="00BB5E74">
        <w:t>（</w:t>
      </w:r>
      <w:r w:rsidRPr="00BB5E74">
        <w:rPr>
          <w:rFonts w:ascii="ＭＳ 明朝" w:eastAsia="ＭＳ 明朝" w:hAnsi="ＭＳ 明朝" w:cs="ＭＳ 明朝" w:hint="eastAsia"/>
        </w:rPr>
        <w:t>※</w:t>
      </w:r>
      <w:r w:rsidRPr="00BB5E74">
        <w:t>2</w:t>
      </w:r>
      <w:r w:rsidRPr="00BB5E74">
        <w:t>令和</w:t>
      </w:r>
      <w:r w:rsidRPr="00BB5E74">
        <w:t>7</w:t>
      </w:r>
      <w:r w:rsidRPr="00BB5E74">
        <w:t>年</w:t>
      </w:r>
      <w:r w:rsidRPr="00BB5E74">
        <w:t>12</w:t>
      </w:r>
      <w:r w:rsidRPr="00BB5E74">
        <w:t>月より民間移管及び移転予定です。（移転先：港区港晴</w:t>
      </w:r>
      <w:r w:rsidRPr="00BB5E74">
        <w:t>1-7-2</w:t>
      </w:r>
      <w:r w:rsidRPr="00BB5E74">
        <w:t>））　所在地　八幡屋</w:t>
      </w:r>
      <w:r w:rsidRPr="00BB5E74">
        <w:t>3-11-6</w:t>
      </w:r>
      <w:r w:rsidRPr="00BB5E74">
        <w:t xml:space="preserve">　電話番号　</w:t>
      </w:r>
      <w:r w:rsidRPr="00BB5E74">
        <w:t>6571-0204</w:t>
      </w:r>
      <w:r w:rsidRPr="00BB5E74">
        <w:t xml:space="preserve">　電話番号　年齢　</w:t>
      </w:r>
      <w:r w:rsidRPr="00BB5E74">
        <w:t>0</w:t>
      </w:r>
      <w:r w:rsidRPr="00BB5E74">
        <w:t>～</w:t>
      </w:r>
      <w:r w:rsidRPr="00BB5E74">
        <w:t>5</w:t>
      </w:r>
      <w:r w:rsidRPr="00BB5E74">
        <w:t>歳</w:t>
      </w:r>
    </w:p>
    <w:p w14:paraId="1CD378AB" w14:textId="77777777" w:rsidR="009F4DB3" w:rsidRPr="00BB5E74" w:rsidRDefault="009F4DB3" w:rsidP="009F4DB3">
      <w:r w:rsidRPr="00BB5E74">
        <w:rPr>
          <w:rFonts w:hint="eastAsia"/>
        </w:rPr>
        <w:t>施設名称　田中保育所　所在地　田中</w:t>
      </w:r>
      <w:r w:rsidRPr="00BB5E74">
        <w:t>1-11-1</w:t>
      </w:r>
      <w:r w:rsidRPr="00BB5E74">
        <w:t xml:space="preserve">　電話番号　</w:t>
      </w:r>
      <w:r w:rsidRPr="00BB5E74">
        <w:t>6574-2369</w:t>
      </w:r>
      <w:r w:rsidRPr="00BB5E74">
        <w:t xml:space="preserve">　電話番号　年齢　</w:t>
      </w:r>
      <w:r w:rsidRPr="00BB5E74">
        <w:t>0</w:t>
      </w:r>
      <w:r w:rsidRPr="00BB5E74">
        <w:t>～</w:t>
      </w:r>
      <w:r w:rsidRPr="00BB5E74">
        <w:t>5</w:t>
      </w:r>
      <w:r w:rsidRPr="00BB5E74">
        <w:t>歳</w:t>
      </w:r>
    </w:p>
    <w:p w14:paraId="77C8F09D" w14:textId="77777777" w:rsidR="009F4DB3" w:rsidRPr="00BB5E74" w:rsidRDefault="009F4DB3" w:rsidP="009F4DB3"/>
    <w:p w14:paraId="72C3B596" w14:textId="77777777" w:rsidR="009F4DB3" w:rsidRPr="00BB5E74" w:rsidRDefault="009F4DB3" w:rsidP="009F4DB3">
      <w:r w:rsidRPr="00BB5E74">
        <w:rPr>
          <w:rFonts w:hint="eastAsia"/>
        </w:rPr>
        <w:t>私立</w:t>
      </w:r>
    </w:p>
    <w:p w14:paraId="591A33C0" w14:textId="77777777" w:rsidR="009F4DB3" w:rsidRPr="00BB5E74" w:rsidRDefault="009F4DB3" w:rsidP="009F4DB3">
      <w:r w:rsidRPr="00BB5E74">
        <w:rPr>
          <w:rFonts w:hint="eastAsia"/>
        </w:rPr>
        <w:t>施設名称　善児園　所在地　港晴</w:t>
      </w:r>
      <w:r w:rsidRPr="00BB5E74">
        <w:t>3-16-6</w:t>
      </w:r>
      <w:r w:rsidRPr="00BB5E74">
        <w:t xml:space="preserve">　電話番号　</w:t>
      </w:r>
      <w:r w:rsidRPr="00BB5E74">
        <w:t>6571-0258</w:t>
      </w:r>
      <w:r w:rsidRPr="00BB5E74">
        <w:t xml:space="preserve">　電話番号　年齢　</w:t>
      </w:r>
      <w:r w:rsidRPr="00BB5E74">
        <w:t>0</w:t>
      </w:r>
      <w:r w:rsidRPr="00BB5E74">
        <w:t>～</w:t>
      </w:r>
      <w:r w:rsidRPr="00BB5E74">
        <w:t>5</w:t>
      </w:r>
      <w:r w:rsidRPr="00BB5E74">
        <w:t>歳</w:t>
      </w:r>
    </w:p>
    <w:p w14:paraId="5D403B1E" w14:textId="77777777" w:rsidR="009F4DB3" w:rsidRPr="00BB5E74" w:rsidRDefault="009F4DB3" w:rsidP="009F4DB3">
      <w:r w:rsidRPr="00BB5E74">
        <w:rPr>
          <w:rFonts w:hint="eastAsia"/>
        </w:rPr>
        <w:t>施設名称　港保育所　所在地　池島</w:t>
      </w:r>
      <w:r w:rsidRPr="00BB5E74">
        <w:t>1-3-47</w:t>
      </w:r>
      <w:r w:rsidRPr="00BB5E74">
        <w:t xml:space="preserve">　電話番号　</w:t>
      </w:r>
      <w:r w:rsidRPr="00BB5E74">
        <w:t>6571-3182</w:t>
      </w:r>
      <w:r w:rsidRPr="00BB5E74">
        <w:t xml:space="preserve">　電話番号　年齢　</w:t>
      </w:r>
      <w:r w:rsidRPr="00BB5E74">
        <w:t>2</w:t>
      </w:r>
      <w:r w:rsidRPr="00BB5E74">
        <w:t>～</w:t>
      </w:r>
      <w:r w:rsidRPr="00BB5E74">
        <w:t>5</w:t>
      </w:r>
      <w:r w:rsidRPr="00BB5E74">
        <w:t>歳</w:t>
      </w:r>
    </w:p>
    <w:p w14:paraId="0428DD19" w14:textId="77777777" w:rsidR="009F4DB3" w:rsidRPr="00BB5E74" w:rsidRDefault="009F4DB3" w:rsidP="009F4DB3">
      <w:r w:rsidRPr="00BB5E74">
        <w:rPr>
          <w:rFonts w:hint="eastAsia"/>
        </w:rPr>
        <w:t>施設名称　港乳児保育センター　所在地　池島</w:t>
      </w:r>
      <w:r w:rsidRPr="00BB5E74">
        <w:t>1-3-40</w:t>
      </w:r>
      <w:r w:rsidRPr="00BB5E74">
        <w:t xml:space="preserve">　電話番号　</w:t>
      </w:r>
      <w:r w:rsidRPr="00BB5E74">
        <w:t>6571-0646</w:t>
      </w:r>
      <w:r w:rsidRPr="00BB5E74">
        <w:t xml:space="preserve">　電話番号　年齢　</w:t>
      </w:r>
      <w:r w:rsidRPr="00BB5E74">
        <w:t>0</w:t>
      </w:r>
      <w:r w:rsidRPr="00BB5E74">
        <w:t>～</w:t>
      </w:r>
      <w:r w:rsidRPr="00BB5E74">
        <w:t>2</w:t>
      </w:r>
      <w:r w:rsidRPr="00BB5E74">
        <w:t>歳</w:t>
      </w:r>
    </w:p>
    <w:p w14:paraId="2EB6AA7A" w14:textId="77777777" w:rsidR="009F4DB3" w:rsidRPr="00BB5E74" w:rsidRDefault="009F4DB3" w:rsidP="009F4DB3">
      <w:r w:rsidRPr="00BB5E74">
        <w:rPr>
          <w:rFonts w:hint="eastAsia"/>
        </w:rPr>
        <w:t>施設名称　アソカ学園　所在地　夕凪</w:t>
      </w:r>
      <w:r w:rsidRPr="00BB5E74">
        <w:t>2-3-5</w:t>
      </w:r>
      <w:r w:rsidRPr="00BB5E74">
        <w:t xml:space="preserve">　電話番号　</w:t>
      </w:r>
      <w:r w:rsidRPr="00BB5E74">
        <w:t>6574-2600</w:t>
      </w:r>
      <w:r w:rsidRPr="00BB5E74">
        <w:t xml:space="preserve">　電話番号　年齢　</w:t>
      </w:r>
      <w:r w:rsidRPr="00BB5E74">
        <w:t>1</w:t>
      </w:r>
      <w:r w:rsidRPr="00BB5E74">
        <w:t>～</w:t>
      </w:r>
      <w:r w:rsidRPr="00BB5E74">
        <w:t>5</w:t>
      </w:r>
      <w:r w:rsidRPr="00BB5E74">
        <w:t>歳</w:t>
      </w:r>
    </w:p>
    <w:p w14:paraId="30B6CC1C" w14:textId="77777777" w:rsidR="009F4DB3" w:rsidRPr="00BB5E74" w:rsidRDefault="009F4DB3" w:rsidP="009F4DB3">
      <w:r w:rsidRPr="00BB5E74">
        <w:rPr>
          <w:rFonts w:hint="eastAsia"/>
        </w:rPr>
        <w:t>施設名称　日輪学園保育所　所在地　磯路</w:t>
      </w:r>
      <w:r w:rsidRPr="00BB5E74">
        <w:t>1-8-5</w:t>
      </w:r>
      <w:r w:rsidRPr="00BB5E74">
        <w:t xml:space="preserve">　電話番号　</w:t>
      </w:r>
      <w:r w:rsidRPr="00BB5E74">
        <w:t>6573-6000</w:t>
      </w:r>
      <w:r w:rsidRPr="00BB5E74">
        <w:t xml:space="preserve">　電話番号　年齢　</w:t>
      </w:r>
      <w:r w:rsidRPr="00BB5E74">
        <w:t>0</w:t>
      </w:r>
      <w:r w:rsidRPr="00BB5E74">
        <w:t>～</w:t>
      </w:r>
      <w:r w:rsidRPr="00BB5E74">
        <w:t>5</w:t>
      </w:r>
      <w:r w:rsidRPr="00BB5E74">
        <w:t>歳</w:t>
      </w:r>
    </w:p>
    <w:p w14:paraId="6FC11414" w14:textId="77777777" w:rsidR="009F4DB3" w:rsidRPr="00BB5E74" w:rsidRDefault="009F4DB3" w:rsidP="009F4DB3">
      <w:r w:rsidRPr="00BB5E74">
        <w:rPr>
          <w:rFonts w:hint="eastAsia"/>
        </w:rPr>
        <w:t>施設名称　池島保育園　所在地　池島</w:t>
      </w:r>
      <w:r w:rsidRPr="00BB5E74">
        <w:t>3-1-32</w:t>
      </w:r>
      <w:r w:rsidRPr="00BB5E74">
        <w:t xml:space="preserve">　電話番号　</w:t>
      </w:r>
      <w:r w:rsidRPr="00BB5E74">
        <w:t>6573-5012</w:t>
      </w:r>
      <w:r w:rsidRPr="00BB5E74">
        <w:t xml:space="preserve">　電話番号　年齢　</w:t>
      </w:r>
      <w:r w:rsidRPr="00BB5E74">
        <w:t>0</w:t>
      </w:r>
      <w:r w:rsidRPr="00BB5E74">
        <w:t>～</w:t>
      </w:r>
      <w:r w:rsidRPr="00BB5E74">
        <w:t>5</w:t>
      </w:r>
      <w:r w:rsidRPr="00BB5E74">
        <w:t>歳</w:t>
      </w:r>
    </w:p>
    <w:p w14:paraId="5D2C2F29" w14:textId="77777777" w:rsidR="009F4DB3" w:rsidRPr="00BB5E74" w:rsidRDefault="009F4DB3" w:rsidP="009F4DB3">
      <w:r w:rsidRPr="00BB5E74">
        <w:rPr>
          <w:rFonts w:hint="eastAsia"/>
        </w:rPr>
        <w:t>施設名称　築港保育園　所在地　築港</w:t>
      </w:r>
      <w:r w:rsidRPr="00BB5E74">
        <w:t>1-12-8</w:t>
      </w:r>
      <w:r w:rsidRPr="00BB5E74">
        <w:t xml:space="preserve">　電話番号　</w:t>
      </w:r>
      <w:r w:rsidRPr="00BB5E74">
        <w:t>6574-3196</w:t>
      </w:r>
      <w:r w:rsidRPr="00BB5E74">
        <w:t xml:space="preserve">　電話番号　年齢　</w:t>
      </w:r>
      <w:r w:rsidRPr="00BB5E74">
        <w:t>0</w:t>
      </w:r>
      <w:r w:rsidRPr="00BB5E74">
        <w:t>～</w:t>
      </w:r>
      <w:r w:rsidRPr="00BB5E74">
        <w:t>5</w:t>
      </w:r>
      <w:r w:rsidRPr="00BB5E74">
        <w:t>歳</w:t>
      </w:r>
    </w:p>
    <w:p w14:paraId="031A2751" w14:textId="77777777" w:rsidR="009F4DB3" w:rsidRPr="00BB5E74" w:rsidRDefault="009F4DB3" w:rsidP="009F4DB3">
      <w:r w:rsidRPr="00BB5E74">
        <w:rPr>
          <w:rFonts w:hint="eastAsia"/>
        </w:rPr>
        <w:t>施設名称　安治川保育園</w:t>
      </w:r>
      <w:r w:rsidRPr="00BB5E74">
        <w:t xml:space="preserve"> </w:t>
      </w:r>
      <w:r w:rsidRPr="00BB5E74">
        <w:t>（</w:t>
      </w:r>
      <w:r w:rsidRPr="00BB5E74">
        <w:rPr>
          <w:rFonts w:hint="eastAsia"/>
        </w:rPr>
        <w:t>※</w:t>
      </w:r>
      <w:r w:rsidRPr="00BB5E74">
        <w:t>3</w:t>
      </w:r>
      <w:r w:rsidRPr="00BB5E74">
        <w:t xml:space="preserve">　</w:t>
      </w:r>
      <w:r w:rsidRPr="00BB5E74">
        <w:t>0</w:t>
      </w:r>
      <w:r w:rsidRPr="00BB5E74">
        <w:t>歳児・</w:t>
      </w:r>
      <w:r w:rsidRPr="00BB5E74">
        <w:t>1</w:t>
      </w:r>
      <w:r w:rsidRPr="00BB5E74">
        <w:t>歳児は分園（あじぴよ</w:t>
      </w:r>
      <w:r w:rsidRPr="00BB5E74">
        <w:t>/</w:t>
      </w:r>
      <w:r w:rsidRPr="00BB5E74">
        <w:t>西区境川</w:t>
      </w:r>
      <w:r w:rsidRPr="00BB5E74">
        <w:t>2-5-27</w:t>
      </w:r>
      <w:r w:rsidRPr="00BB5E74">
        <w:t>）への入所、</w:t>
      </w:r>
      <w:r w:rsidRPr="00BB5E74">
        <w:t>2</w:t>
      </w:r>
      <w:r w:rsidRPr="00BB5E74">
        <w:t>歳児以降は本園の入所となります。）　所在地　波除</w:t>
      </w:r>
      <w:r w:rsidRPr="00BB5E74">
        <w:t>1-6-6</w:t>
      </w:r>
      <w:r w:rsidRPr="00BB5E74">
        <w:t xml:space="preserve">　電話番号　</w:t>
      </w:r>
      <w:r w:rsidRPr="00BB5E74">
        <w:t>6582-7883</w:t>
      </w:r>
      <w:r w:rsidRPr="00BB5E74">
        <w:t xml:space="preserve">　電話番号　年齢　</w:t>
      </w:r>
      <w:r w:rsidRPr="00BB5E74">
        <w:t>0</w:t>
      </w:r>
      <w:r w:rsidRPr="00BB5E74">
        <w:t>～</w:t>
      </w:r>
      <w:r w:rsidRPr="00BB5E74">
        <w:t>5</w:t>
      </w:r>
      <w:r w:rsidRPr="00BB5E74">
        <w:t>歳</w:t>
      </w:r>
    </w:p>
    <w:p w14:paraId="1D6305BA" w14:textId="77777777" w:rsidR="009F4DB3" w:rsidRPr="00BB5E74" w:rsidRDefault="009F4DB3" w:rsidP="009F4DB3">
      <w:r w:rsidRPr="00BB5E74">
        <w:rPr>
          <w:rFonts w:hint="eastAsia"/>
        </w:rPr>
        <w:t>施設名称　第</w:t>
      </w:r>
      <w:r w:rsidRPr="00BB5E74">
        <w:t>2</w:t>
      </w:r>
      <w:r w:rsidRPr="00BB5E74">
        <w:t>善児園　所在地　市岡元町</w:t>
      </w:r>
      <w:r w:rsidRPr="00BB5E74">
        <w:t>3-13-8</w:t>
      </w:r>
      <w:r w:rsidRPr="00BB5E74">
        <w:t xml:space="preserve">　電話番号　</w:t>
      </w:r>
      <w:r w:rsidRPr="00BB5E74">
        <w:t>6585-3030</w:t>
      </w:r>
      <w:r w:rsidRPr="00BB5E74">
        <w:t xml:space="preserve">　電話番号　年齢　</w:t>
      </w:r>
      <w:r w:rsidRPr="00BB5E74">
        <w:t>0</w:t>
      </w:r>
      <w:r w:rsidRPr="00BB5E74">
        <w:t>～</w:t>
      </w:r>
      <w:r w:rsidRPr="00BB5E74">
        <w:t>5</w:t>
      </w:r>
      <w:r w:rsidRPr="00BB5E74">
        <w:t>歳</w:t>
      </w:r>
    </w:p>
    <w:p w14:paraId="7ADF65FE" w14:textId="77777777" w:rsidR="009F4DB3" w:rsidRPr="00BB5E74" w:rsidRDefault="009F4DB3" w:rsidP="009F4DB3">
      <w:r w:rsidRPr="00BB5E74">
        <w:rPr>
          <w:rFonts w:hint="eastAsia"/>
        </w:rPr>
        <w:t>施設名称　はらっぱ舎　所在地　市岡元町</w:t>
      </w:r>
      <w:r w:rsidRPr="00BB5E74">
        <w:t>2-5-26</w:t>
      </w:r>
      <w:r w:rsidRPr="00BB5E74">
        <w:t xml:space="preserve">　電話番号　</w:t>
      </w:r>
      <w:r w:rsidRPr="00BB5E74">
        <w:t>4301-7010</w:t>
      </w:r>
      <w:r w:rsidRPr="00BB5E74">
        <w:t xml:space="preserve">　電話番号　年齢　</w:t>
      </w:r>
      <w:r w:rsidRPr="00BB5E74">
        <w:t>0</w:t>
      </w:r>
      <w:r w:rsidRPr="00BB5E74">
        <w:t>～</w:t>
      </w:r>
      <w:r w:rsidRPr="00BB5E74">
        <w:t>5</w:t>
      </w:r>
      <w:r w:rsidRPr="00BB5E74">
        <w:t>歳</w:t>
      </w:r>
    </w:p>
    <w:p w14:paraId="6758C5AB" w14:textId="77777777" w:rsidR="009F4DB3" w:rsidRPr="00BB5E74" w:rsidRDefault="009F4DB3" w:rsidP="009F4DB3">
      <w:r w:rsidRPr="00BB5E74">
        <w:rPr>
          <w:rFonts w:hint="eastAsia"/>
        </w:rPr>
        <w:lastRenderedPageBreak/>
        <w:t>施設名称　うれしい保育園　弁天町　所在地　南市岡</w:t>
      </w:r>
      <w:r w:rsidRPr="00BB5E74">
        <w:t>2-6-19</w:t>
      </w:r>
      <w:r w:rsidRPr="00BB5E74">
        <w:t xml:space="preserve">　電話番号　</w:t>
      </w:r>
      <w:r w:rsidRPr="00BB5E74">
        <w:t>6584-6621</w:t>
      </w:r>
      <w:r w:rsidRPr="00BB5E74">
        <w:t xml:space="preserve">　電話番号　年齢　生後</w:t>
      </w:r>
      <w:r w:rsidRPr="00BB5E74">
        <w:t>57</w:t>
      </w:r>
      <w:r w:rsidRPr="00BB5E74">
        <w:t>日～</w:t>
      </w:r>
      <w:r w:rsidRPr="00BB5E74">
        <w:t>5</w:t>
      </w:r>
      <w:r w:rsidRPr="00BB5E74">
        <w:t>歳</w:t>
      </w:r>
    </w:p>
    <w:p w14:paraId="53A42FD3" w14:textId="77777777" w:rsidR="009F4DB3" w:rsidRPr="00BB5E74" w:rsidRDefault="009F4DB3" w:rsidP="009F4DB3"/>
    <w:p w14:paraId="5CCB9169" w14:textId="77777777" w:rsidR="009F4DB3" w:rsidRPr="00BB5E74" w:rsidRDefault="009F4DB3" w:rsidP="009F4DB3">
      <w:r w:rsidRPr="00BB5E74">
        <w:rPr>
          <w:rFonts w:hint="eastAsia"/>
        </w:rPr>
        <w:t>施設</w:t>
      </w:r>
      <w:r w:rsidRPr="00BB5E74">
        <w:t xml:space="preserve"> </w:t>
      </w:r>
      <w:r w:rsidRPr="00BB5E74">
        <w:t xml:space="preserve">種別　</w:t>
      </w:r>
      <w:r w:rsidRPr="00BB5E74">
        <w:rPr>
          <w:rFonts w:hint="eastAsia"/>
        </w:rPr>
        <w:t>認定こども園</w:t>
      </w:r>
    </w:p>
    <w:p w14:paraId="0896483B" w14:textId="77777777" w:rsidR="009F4DB3" w:rsidRPr="00BB5E74" w:rsidRDefault="009F4DB3" w:rsidP="009F4DB3">
      <w:r w:rsidRPr="00BB5E74">
        <w:rPr>
          <w:rFonts w:hint="eastAsia"/>
        </w:rPr>
        <w:t>私立</w:t>
      </w:r>
    </w:p>
    <w:p w14:paraId="085DC62B" w14:textId="77777777" w:rsidR="009F4DB3" w:rsidRPr="00BB5E74" w:rsidRDefault="009F4DB3" w:rsidP="009F4DB3">
      <w:r w:rsidRPr="00BB5E74">
        <w:rPr>
          <w:rFonts w:hint="eastAsia"/>
        </w:rPr>
        <w:t>施設名称　認定こども園　波除学園　所在地　波除</w:t>
      </w:r>
      <w:r w:rsidRPr="00BB5E74">
        <w:t>5-4-7</w:t>
      </w:r>
      <w:r w:rsidRPr="00BB5E74">
        <w:t xml:space="preserve">　電話番号　</w:t>
      </w:r>
      <w:r w:rsidRPr="00BB5E74">
        <w:t>6585-3392</w:t>
      </w:r>
      <w:r w:rsidRPr="00BB5E74">
        <w:t xml:space="preserve">　電話番号　年齢　</w:t>
      </w:r>
      <w:r w:rsidRPr="00BB5E74">
        <w:t>0</w:t>
      </w:r>
      <w:r w:rsidRPr="00BB5E74">
        <w:t>～</w:t>
      </w:r>
      <w:r w:rsidRPr="00BB5E74">
        <w:t>5</w:t>
      </w:r>
      <w:r w:rsidRPr="00BB5E74">
        <w:t>歳</w:t>
      </w:r>
    </w:p>
    <w:p w14:paraId="10882515" w14:textId="77777777" w:rsidR="009F4DB3" w:rsidRPr="00BB5E74" w:rsidRDefault="009F4DB3" w:rsidP="009F4DB3"/>
    <w:p w14:paraId="520358B7" w14:textId="77777777" w:rsidR="009F4DB3" w:rsidRPr="00BB5E74" w:rsidRDefault="009F4DB3" w:rsidP="009F4DB3">
      <w:r w:rsidRPr="00BB5E74">
        <w:rPr>
          <w:rFonts w:hint="eastAsia"/>
        </w:rPr>
        <w:t>施設</w:t>
      </w:r>
      <w:r w:rsidRPr="00BB5E74">
        <w:t xml:space="preserve"> </w:t>
      </w:r>
      <w:r w:rsidRPr="00BB5E74">
        <w:t xml:space="preserve">種別　</w:t>
      </w:r>
      <w:r w:rsidRPr="00BB5E74">
        <w:rPr>
          <w:rFonts w:hint="eastAsia"/>
        </w:rPr>
        <w:t>小規模保育事業所</w:t>
      </w:r>
    </w:p>
    <w:p w14:paraId="656F4643" w14:textId="77777777" w:rsidR="009F4DB3" w:rsidRPr="00BB5E74" w:rsidRDefault="009F4DB3" w:rsidP="009F4DB3">
      <w:r w:rsidRPr="00BB5E74">
        <w:rPr>
          <w:rFonts w:hint="eastAsia"/>
        </w:rPr>
        <w:t>私立</w:t>
      </w:r>
    </w:p>
    <w:p w14:paraId="78E753C0" w14:textId="77777777" w:rsidR="009F4DB3" w:rsidRPr="00BB5E74" w:rsidRDefault="009F4DB3" w:rsidP="009F4DB3">
      <w:r w:rsidRPr="00BB5E74">
        <w:rPr>
          <w:rFonts w:hint="eastAsia"/>
        </w:rPr>
        <w:t>施設名称　バンビ保育所　所在地　田中</w:t>
      </w:r>
      <w:r w:rsidRPr="00BB5E74">
        <w:t>1-15-1-103</w:t>
      </w:r>
      <w:r w:rsidRPr="00BB5E74">
        <w:t xml:space="preserve">　電話番号　</w:t>
      </w:r>
      <w:r w:rsidRPr="00BB5E74">
        <w:t>6573-7685</w:t>
      </w:r>
      <w:r w:rsidRPr="00BB5E74">
        <w:t xml:space="preserve">　電話番号　年齢　</w:t>
      </w:r>
      <w:r w:rsidRPr="00BB5E74">
        <w:t>0</w:t>
      </w:r>
      <w:r w:rsidRPr="00BB5E74">
        <w:t>～</w:t>
      </w:r>
      <w:r w:rsidRPr="00BB5E74">
        <w:t>2</w:t>
      </w:r>
      <w:r w:rsidRPr="00BB5E74">
        <w:t>歳</w:t>
      </w:r>
    </w:p>
    <w:p w14:paraId="5D84DDAA" w14:textId="77777777" w:rsidR="009F4DB3" w:rsidRPr="00BB5E74" w:rsidRDefault="009F4DB3" w:rsidP="009F4DB3">
      <w:r w:rsidRPr="00BB5E74">
        <w:rPr>
          <w:rFonts w:hint="eastAsia"/>
        </w:rPr>
        <w:t>施設名称　風の丘保育園　所在地　波除</w:t>
      </w:r>
      <w:r w:rsidRPr="00BB5E74">
        <w:t>3-7-18</w:t>
      </w:r>
      <w:r w:rsidRPr="00BB5E74">
        <w:t xml:space="preserve">　電話番号　</w:t>
      </w:r>
      <w:r w:rsidRPr="00BB5E74">
        <w:t>6584-5155</w:t>
      </w:r>
      <w:r w:rsidRPr="00BB5E74">
        <w:t xml:space="preserve">　電話番号　年齢　</w:t>
      </w:r>
      <w:r w:rsidRPr="00BB5E74">
        <w:t>0</w:t>
      </w:r>
      <w:r w:rsidRPr="00BB5E74">
        <w:t>～</w:t>
      </w:r>
      <w:r w:rsidRPr="00BB5E74">
        <w:t>2</w:t>
      </w:r>
      <w:r w:rsidRPr="00BB5E74">
        <w:t>歳</w:t>
      </w:r>
    </w:p>
    <w:p w14:paraId="4D38B8C5" w14:textId="77777777" w:rsidR="009F4DB3" w:rsidRPr="00BB5E74" w:rsidRDefault="009F4DB3" w:rsidP="009F4DB3">
      <w:r w:rsidRPr="00BB5E74">
        <w:rPr>
          <w:rFonts w:hint="eastAsia"/>
        </w:rPr>
        <w:t>施設名称　きらら</w:t>
      </w:r>
      <w:r w:rsidRPr="00BB5E74">
        <w:t xml:space="preserve"> </w:t>
      </w:r>
      <w:r w:rsidRPr="00BB5E74">
        <w:t>もとまち保育園　所在地　磯路</w:t>
      </w:r>
      <w:r w:rsidRPr="00BB5E74">
        <w:t>1-4-3</w:t>
      </w:r>
      <w:r w:rsidRPr="00BB5E74">
        <w:t xml:space="preserve">　電話番号　</w:t>
      </w:r>
      <w:r w:rsidRPr="00BB5E74">
        <w:t>6571-5277</w:t>
      </w:r>
      <w:r w:rsidRPr="00BB5E74">
        <w:t xml:space="preserve">　電話番号　年齢　</w:t>
      </w:r>
      <w:r w:rsidRPr="00BB5E74">
        <w:t>0</w:t>
      </w:r>
      <w:r w:rsidRPr="00BB5E74">
        <w:t>～</w:t>
      </w:r>
      <w:r w:rsidRPr="00BB5E74">
        <w:t>2</w:t>
      </w:r>
      <w:r w:rsidRPr="00BB5E74">
        <w:t>歳</w:t>
      </w:r>
    </w:p>
    <w:p w14:paraId="14153AA1" w14:textId="77777777" w:rsidR="009F4DB3" w:rsidRPr="00BB5E74" w:rsidRDefault="009F4DB3" w:rsidP="009F4DB3">
      <w:r w:rsidRPr="00BB5E74">
        <w:rPr>
          <w:rFonts w:hint="eastAsia"/>
        </w:rPr>
        <w:t>施設名称　キングダム・キッズ磯路　所在地　磯路</w:t>
      </w:r>
      <w:r w:rsidRPr="00BB5E74">
        <w:t>2-16-22</w:t>
      </w:r>
      <w:r w:rsidRPr="00BB5E74">
        <w:t xml:space="preserve">　</w:t>
      </w:r>
      <w:r w:rsidRPr="00BB5E74">
        <w:t>1F</w:t>
      </w:r>
      <w:r w:rsidRPr="00BB5E74">
        <w:t xml:space="preserve">　電話番号　</w:t>
      </w:r>
      <w:r w:rsidRPr="00BB5E74">
        <w:t>6585-9586</w:t>
      </w:r>
      <w:r w:rsidRPr="00BB5E74">
        <w:t xml:space="preserve">　電話番号　年齢　</w:t>
      </w:r>
      <w:r w:rsidRPr="00BB5E74">
        <w:t>0</w:t>
      </w:r>
      <w:r w:rsidRPr="00BB5E74">
        <w:t>～</w:t>
      </w:r>
      <w:r w:rsidRPr="00BB5E74">
        <w:t>2</w:t>
      </w:r>
      <w:r w:rsidRPr="00BB5E74">
        <w:t>歳</w:t>
      </w:r>
    </w:p>
    <w:p w14:paraId="0D76FCE5" w14:textId="77777777" w:rsidR="009F4DB3" w:rsidRPr="00BB5E74" w:rsidRDefault="009F4DB3" w:rsidP="009F4DB3">
      <w:r w:rsidRPr="00BB5E74">
        <w:rPr>
          <w:rFonts w:hint="eastAsia"/>
        </w:rPr>
        <w:t>施設名称　はらっぱ舎</w:t>
      </w:r>
      <w:r w:rsidRPr="00BB5E74">
        <w:t>AIAI</w:t>
      </w:r>
      <w:r w:rsidRPr="00BB5E74">
        <w:t xml:space="preserve">　所在地　波除</w:t>
      </w:r>
      <w:r w:rsidRPr="00BB5E74">
        <w:t>4-1-37</w:t>
      </w:r>
      <w:r w:rsidRPr="00BB5E74">
        <w:t xml:space="preserve">　</w:t>
      </w:r>
      <w:r w:rsidRPr="00BB5E74">
        <w:t>1F</w:t>
      </w:r>
      <w:r w:rsidRPr="00BB5E74">
        <w:t xml:space="preserve">　電話番号　</w:t>
      </w:r>
      <w:r w:rsidRPr="00BB5E74">
        <w:t>4394-8739</w:t>
      </w:r>
      <w:r w:rsidRPr="00BB5E74">
        <w:t xml:space="preserve">　電話番号　年齢　</w:t>
      </w:r>
      <w:r w:rsidRPr="00BB5E74">
        <w:t>0</w:t>
      </w:r>
      <w:r w:rsidRPr="00BB5E74">
        <w:t>～</w:t>
      </w:r>
      <w:r w:rsidRPr="00BB5E74">
        <w:t>2</w:t>
      </w:r>
      <w:r w:rsidRPr="00BB5E74">
        <w:t>歳</w:t>
      </w:r>
    </w:p>
    <w:p w14:paraId="28D09ED5" w14:textId="77777777" w:rsidR="009F4DB3" w:rsidRPr="00BB5E74" w:rsidRDefault="009F4DB3" w:rsidP="009F4DB3">
      <w:r w:rsidRPr="00BB5E74">
        <w:rPr>
          <w:rFonts w:hint="eastAsia"/>
        </w:rPr>
        <w:t>施設名称　ひまわり保育園みなと　所在地　市岡元町</w:t>
      </w:r>
      <w:r w:rsidRPr="00BB5E74">
        <w:t>3-8-15</w:t>
      </w:r>
      <w:r w:rsidRPr="00BB5E74">
        <w:t xml:space="preserve">　電話番号　</w:t>
      </w:r>
      <w:r w:rsidRPr="00BB5E74">
        <w:t>6581-3054</w:t>
      </w:r>
      <w:r w:rsidRPr="00BB5E74">
        <w:t xml:space="preserve">　電話番号　年齢　</w:t>
      </w:r>
      <w:r w:rsidRPr="00BB5E74">
        <w:t>0</w:t>
      </w:r>
      <w:r w:rsidRPr="00BB5E74">
        <w:t>～</w:t>
      </w:r>
      <w:r w:rsidRPr="00BB5E74">
        <w:t>2</w:t>
      </w:r>
      <w:r w:rsidRPr="00BB5E74">
        <w:t>歳</w:t>
      </w:r>
    </w:p>
    <w:p w14:paraId="666A0959" w14:textId="77777777" w:rsidR="009F4DB3" w:rsidRPr="00BB5E74" w:rsidRDefault="009F4DB3" w:rsidP="009F4DB3">
      <w:r w:rsidRPr="00BB5E74">
        <w:rPr>
          <w:rFonts w:hint="eastAsia"/>
        </w:rPr>
        <w:t>施設名称　よいこ園　所在地　磯路</w:t>
      </w:r>
      <w:r w:rsidRPr="00BB5E74">
        <w:t>2-22-8-101</w:t>
      </w:r>
      <w:r w:rsidRPr="00BB5E74">
        <w:t xml:space="preserve">　電話番号　</w:t>
      </w:r>
      <w:r w:rsidRPr="00BB5E74">
        <w:t>6585-7085</w:t>
      </w:r>
      <w:r w:rsidRPr="00BB5E74">
        <w:t xml:space="preserve">　電話番号　年齢　</w:t>
      </w:r>
      <w:r w:rsidRPr="00BB5E74">
        <w:t>0</w:t>
      </w:r>
      <w:r w:rsidRPr="00BB5E74">
        <w:t>～</w:t>
      </w:r>
      <w:r w:rsidRPr="00BB5E74">
        <w:t>2</w:t>
      </w:r>
      <w:r w:rsidRPr="00BB5E74">
        <w:t>歳</w:t>
      </w:r>
    </w:p>
    <w:p w14:paraId="0CF58F79" w14:textId="77777777" w:rsidR="009F4DB3" w:rsidRPr="00BB5E74" w:rsidRDefault="009F4DB3" w:rsidP="009F4DB3">
      <w:r w:rsidRPr="00BB5E74">
        <w:rPr>
          <w:rFonts w:hint="eastAsia"/>
        </w:rPr>
        <w:t>施設名称　みんなの里みなとほいくえん　所在地　市岡</w:t>
      </w:r>
      <w:r w:rsidRPr="00BB5E74">
        <w:t>1-1-21</w:t>
      </w:r>
      <w:r w:rsidRPr="00BB5E74">
        <w:t xml:space="preserve">　電話番号　</w:t>
      </w:r>
      <w:r w:rsidRPr="00BB5E74">
        <w:t>7632-5476</w:t>
      </w:r>
      <w:r w:rsidRPr="00BB5E74">
        <w:t xml:space="preserve">　電話番号　年齢　生後</w:t>
      </w:r>
      <w:r w:rsidRPr="00BB5E74">
        <w:t>2</w:t>
      </w:r>
      <w:r w:rsidRPr="00BB5E74">
        <w:t>か月～</w:t>
      </w:r>
      <w:r w:rsidRPr="00BB5E74">
        <w:t>2</w:t>
      </w:r>
      <w:r w:rsidRPr="00BB5E74">
        <w:t>歳</w:t>
      </w:r>
    </w:p>
    <w:p w14:paraId="438DDD43" w14:textId="77777777" w:rsidR="009F4DB3" w:rsidRPr="00BB5E74" w:rsidRDefault="009F4DB3" w:rsidP="009F4DB3"/>
    <w:p w14:paraId="346E380B" w14:textId="77777777" w:rsidR="009F4DB3" w:rsidRPr="00BB5E74" w:rsidRDefault="009F4DB3" w:rsidP="009F4DB3">
      <w:r w:rsidRPr="00BB5E74">
        <w:rPr>
          <w:rFonts w:hint="eastAsia"/>
        </w:rPr>
        <w:t>●保育施設等の見学を希望される場合は、事前に当該施設への連絡が必要です。</w:t>
      </w:r>
    </w:p>
    <w:p w14:paraId="0368DCA2" w14:textId="77777777" w:rsidR="009F4DB3" w:rsidRPr="00BB5E74" w:rsidRDefault="009F4DB3" w:rsidP="009F4DB3">
      <w:r w:rsidRPr="00BB5E74">
        <w:rPr>
          <w:rFonts w:hint="eastAsia"/>
        </w:rPr>
        <w:t>●申込状況につきましては、</w:t>
      </w:r>
      <w:r w:rsidRPr="00BB5E74">
        <w:t>10</w:t>
      </w:r>
      <w:r w:rsidRPr="00BB5E74">
        <w:t>月末頃にこども青少年局ホームペー</w:t>
      </w:r>
      <w:r w:rsidRPr="00BB5E74">
        <w:rPr>
          <w:rFonts w:hint="eastAsia"/>
        </w:rPr>
        <w:t>ジにて公表する予定です。</w:t>
      </w:r>
    </w:p>
    <w:p w14:paraId="68E4F623" w14:textId="77777777" w:rsidR="009F4DB3" w:rsidRPr="00BB5E74" w:rsidRDefault="009F4DB3" w:rsidP="009F4DB3">
      <w:r w:rsidRPr="00BB5E74">
        <w:rPr>
          <w:rFonts w:hint="eastAsia"/>
        </w:rPr>
        <w:t>●保育施設等の一覧については令和</w:t>
      </w:r>
      <w:r w:rsidRPr="00BB5E74">
        <w:t>7</w:t>
      </w:r>
      <w:r w:rsidRPr="00BB5E74">
        <w:t>年</w:t>
      </w:r>
      <w:r w:rsidRPr="00BB5E74">
        <w:t>9</w:t>
      </w:r>
      <w:r w:rsidRPr="00BB5E74">
        <w:t>月</w:t>
      </w:r>
      <w:r w:rsidRPr="00BB5E74">
        <w:t>1</w:t>
      </w:r>
      <w:r w:rsidRPr="00BB5E74">
        <w:t>日現在の状況です。施設形態（認定こども園への移行など）や、募集年齢が変</w:t>
      </w:r>
      <w:r w:rsidRPr="00BB5E74">
        <w:rPr>
          <w:rFonts w:hint="eastAsia"/>
        </w:rPr>
        <w:t>更になることがあります。</w:t>
      </w:r>
    </w:p>
    <w:p w14:paraId="32C37AE7" w14:textId="77777777" w:rsidR="009F4DB3" w:rsidRPr="00BB5E74" w:rsidRDefault="009F4DB3" w:rsidP="009F4DB3">
      <w:r w:rsidRPr="00BB5E74">
        <w:rPr>
          <w:rFonts w:hint="eastAsia"/>
        </w:rPr>
        <w:t>●保育を必要としない場合（</w:t>
      </w:r>
      <w:r w:rsidRPr="00BB5E74">
        <w:t>1</w:t>
      </w:r>
      <w:r w:rsidRPr="00BB5E74">
        <w:t>号認定）の認定こども園の申込みについては、各施設にお問合せください。</w:t>
      </w:r>
    </w:p>
    <w:p w14:paraId="104EAFC3" w14:textId="77777777" w:rsidR="009F4DB3" w:rsidRPr="00BB5E74" w:rsidRDefault="009F4DB3" w:rsidP="009F4DB3">
      <w:r w:rsidRPr="00BB5E74">
        <w:rPr>
          <w:rFonts w:hint="eastAsia"/>
        </w:rPr>
        <w:t>問合せ</w:t>
      </w:r>
      <w:r w:rsidRPr="00BB5E74">
        <w:t>保健福祉課（保育担当）</w:t>
      </w:r>
      <w:r w:rsidRPr="00BB5E74">
        <w:t>6576-9857</w:t>
      </w:r>
      <w:r w:rsidRPr="00BB5E74">
        <w:t xml:space="preserve">　</w:t>
      </w:r>
      <w:r w:rsidRPr="00BB5E74">
        <w:t>6572-9514</w:t>
      </w:r>
    </w:p>
    <w:p w14:paraId="35B97607" w14:textId="77777777" w:rsidR="009F4DB3" w:rsidRPr="00BB5E74" w:rsidRDefault="009F4DB3" w:rsidP="009F4DB3"/>
    <w:p w14:paraId="26F1A823" w14:textId="77777777" w:rsidR="009F4DB3" w:rsidRPr="00BB5E74" w:rsidRDefault="009F4DB3" w:rsidP="009F4DB3"/>
    <w:p w14:paraId="1FCC0608" w14:textId="77777777" w:rsidR="009F4DB3" w:rsidRPr="00BB5E74" w:rsidRDefault="009F4DB3" w:rsidP="009F4DB3">
      <w:r w:rsidRPr="00BB5E74">
        <w:rPr>
          <w:rFonts w:hint="eastAsia"/>
        </w:rPr>
        <w:t>図書館</w:t>
      </w:r>
    </w:p>
    <w:p w14:paraId="71102709" w14:textId="77777777" w:rsidR="009F4DB3" w:rsidRPr="00BB5E74" w:rsidRDefault="009F4DB3" w:rsidP="009F4DB3"/>
    <w:p w14:paraId="13B68513" w14:textId="77777777" w:rsidR="009F4DB3" w:rsidRPr="00BB5E74" w:rsidRDefault="009F4DB3" w:rsidP="009F4DB3">
      <w:r w:rsidRPr="00BB5E74">
        <w:rPr>
          <w:rFonts w:hint="eastAsia"/>
        </w:rPr>
        <w:t>絵本の会みなと</w:t>
      </w:r>
      <w:r w:rsidRPr="00BB5E74">
        <w:t>どようびのおはなし会</w:t>
      </w:r>
      <w:r w:rsidRPr="00BB5E74">
        <w:rPr>
          <w:rFonts w:hint="eastAsia"/>
        </w:rPr>
        <w:t xml:space="preserve">　先着順</w:t>
      </w:r>
    </w:p>
    <w:p w14:paraId="5C1BE6AB" w14:textId="77777777" w:rsidR="009F4DB3" w:rsidRPr="00BB5E74" w:rsidRDefault="009F4DB3" w:rsidP="009F4DB3">
      <w:r w:rsidRPr="00BB5E74">
        <w:rPr>
          <w:rFonts w:hint="eastAsia"/>
        </w:rPr>
        <w:t>いろんな絵本の読み聞かせや楽しい手遊びなどをします。</w:t>
      </w:r>
    </w:p>
    <w:p w14:paraId="356D13E0" w14:textId="77777777" w:rsidR="009F4DB3" w:rsidRPr="00BB5E74" w:rsidRDefault="009F4DB3" w:rsidP="009F4DB3">
      <w:r w:rsidRPr="00BB5E74">
        <w:rPr>
          <w:rFonts w:hint="eastAsia"/>
        </w:rPr>
        <w:t xml:space="preserve">日時　</w:t>
      </w:r>
      <w:r w:rsidRPr="00BB5E74">
        <w:t>9</w:t>
      </w:r>
      <w:r w:rsidRPr="00BB5E74">
        <w:t>月</w:t>
      </w:r>
      <w:r w:rsidRPr="00BB5E74">
        <w:t>20</w:t>
      </w:r>
      <w:r w:rsidRPr="00BB5E74">
        <w:t>日（土）</w:t>
      </w:r>
      <w:r w:rsidRPr="00BB5E74">
        <w:t>14</w:t>
      </w:r>
      <w:r w:rsidRPr="00BB5E74">
        <w:t>時～</w:t>
      </w:r>
      <w:r w:rsidRPr="00BB5E74">
        <w:t>15</w:t>
      </w:r>
      <w:r w:rsidRPr="00BB5E74">
        <w:t>時（開場</w:t>
      </w:r>
      <w:r w:rsidRPr="00BB5E74">
        <w:t>13</w:t>
      </w:r>
      <w:r w:rsidRPr="00BB5E74">
        <w:t>時</w:t>
      </w:r>
      <w:r w:rsidRPr="00BB5E74">
        <w:t>50</w:t>
      </w:r>
      <w:r w:rsidRPr="00BB5E74">
        <w:t>分）</w:t>
      </w:r>
    </w:p>
    <w:p w14:paraId="34A0457A" w14:textId="77777777" w:rsidR="009F4DB3" w:rsidRPr="00BB5E74" w:rsidRDefault="009F4DB3" w:rsidP="009F4DB3">
      <w:r w:rsidRPr="00BB5E74">
        <w:rPr>
          <w:rFonts w:hint="eastAsia"/>
        </w:rPr>
        <w:t xml:space="preserve">対象　</w:t>
      </w:r>
      <w:r w:rsidRPr="00BB5E74">
        <w:t>小学生、幼児と保護者</w:t>
      </w:r>
    </w:p>
    <w:p w14:paraId="03962FA4" w14:textId="77777777" w:rsidR="009F4DB3" w:rsidRPr="00BB5E74" w:rsidRDefault="009F4DB3" w:rsidP="009F4DB3">
      <w:r w:rsidRPr="00BB5E74">
        <w:rPr>
          <w:rFonts w:hint="eastAsia"/>
        </w:rPr>
        <w:t xml:space="preserve">申込　</w:t>
      </w:r>
      <w:r w:rsidRPr="00BB5E74">
        <w:t>当日</w:t>
      </w:r>
      <w:r w:rsidRPr="00BB5E74">
        <w:rPr>
          <w:rFonts w:hint="eastAsia"/>
        </w:rPr>
        <w:t xml:space="preserve">　</w:t>
      </w:r>
      <w:r w:rsidRPr="00BB5E74">
        <w:t>先着順</w:t>
      </w:r>
    </w:p>
    <w:p w14:paraId="33AE63A5" w14:textId="77777777" w:rsidR="009F4DB3" w:rsidRPr="00BB5E74" w:rsidRDefault="009F4DB3" w:rsidP="009F4DB3"/>
    <w:p w14:paraId="44318C34" w14:textId="77777777" w:rsidR="009F4DB3" w:rsidRPr="00BB5E74" w:rsidRDefault="009F4DB3" w:rsidP="009F4DB3">
      <w:r w:rsidRPr="00BB5E74">
        <w:rPr>
          <w:rFonts w:hint="eastAsia"/>
        </w:rPr>
        <w:t>港区制</w:t>
      </w:r>
      <w:r w:rsidRPr="00BB5E74">
        <w:t>100</w:t>
      </w:r>
      <w:r w:rsidRPr="00BB5E74">
        <w:t>周年記念イベント</w:t>
      </w:r>
      <w:r w:rsidRPr="00BB5E74">
        <w:rPr>
          <w:rFonts w:hint="eastAsia"/>
        </w:rPr>
        <w:t>万博と鉄道が紡ぐ歴史と未来～港区から大阪の旅をデザインしよう～　要申込　先着順</w:t>
      </w:r>
    </w:p>
    <w:p w14:paraId="3BDC89DF" w14:textId="77777777" w:rsidR="009F4DB3" w:rsidRPr="00BB5E74" w:rsidRDefault="009F4DB3" w:rsidP="009F4DB3">
      <w:r w:rsidRPr="00BB5E74">
        <w:rPr>
          <w:rFonts w:hint="eastAsia"/>
        </w:rPr>
        <w:t>日本で過去に開催された万博と鉄道アクセスについて学び、港区推しスポットや大阪近郊をめぐるオリジナル旅プランを作ってみよう</w:t>
      </w:r>
      <w:r w:rsidRPr="00BB5E74">
        <w:rPr>
          <w:rFonts w:hint="eastAsia"/>
        </w:rPr>
        <w:t>!</w:t>
      </w:r>
    </w:p>
    <w:p w14:paraId="16A207D5" w14:textId="77777777" w:rsidR="009F4DB3" w:rsidRPr="00BB5E74" w:rsidRDefault="009F4DB3" w:rsidP="009F4DB3">
      <w:r w:rsidRPr="00BB5E74">
        <w:rPr>
          <w:rFonts w:hint="eastAsia"/>
        </w:rPr>
        <w:t>第</w:t>
      </w:r>
      <w:r w:rsidRPr="00BB5E74">
        <w:t>1</w:t>
      </w:r>
      <w:r w:rsidRPr="00BB5E74">
        <w:t>部</w:t>
      </w:r>
      <w:r w:rsidRPr="00BB5E74">
        <w:rPr>
          <w:rFonts w:hint="eastAsia"/>
        </w:rPr>
        <w:t xml:space="preserve">　</w:t>
      </w:r>
      <w:r w:rsidRPr="00BB5E74">
        <w:t>【講座】万博鉄道アクセスの世界</w:t>
      </w:r>
    </w:p>
    <w:p w14:paraId="6113255B" w14:textId="77777777" w:rsidR="009F4DB3" w:rsidRPr="00BB5E74" w:rsidRDefault="009F4DB3" w:rsidP="009F4DB3">
      <w:r w:rsidRPr="00BB5E74">
        <w:rPr>
          <w:rFonts w:hint="eastAsia"/>
        </w:rPr>
        <w:t>第</w:t>
      </w:r>
      <w:r w:rsidRPr="00BB5E74">
        <w:t>2</w:t>
      </w:r>
      <w:r w:rsidRPr="00BB5E74">
        <w:t>部</w:t>
      </w:r>
      <w:r w:rsidRPr="00BB5E74">
        <w:rPr>
          <w:rFonts w:hint="eastAsia"/>
        </w:rPr>
        <w:t xml:space="preserve">　</w:t>
      </w:r>
      <w:r w:rsidRPr="00BB5E74">
        <w:t>【ワークショップ】</w:t>
      </w:r>
      <w:r w:rsidRPr="00BB5E74">
        <w:t>1DAY</w:t>
      </w:r>
      <w:r w:rsidRPr="00BB5E74">
        <w:t>切符おでかけプラン作り</w:t>
      </w:r>
    </w:p>
    <w:p w14:paraId="368D0FFE" w14:textId="77777777" w:rsidR="009F4DB3" w:rsidRPr="00BB5E74" w:rsidRDefault="009F4DB3" w:rsidP="009F4DB3">
      <w:r w:rsidRPr="00BB5E74">
        <w:rPr>
          <w:rFonts w:hint="eastAsia"/>
        </w:rPr>
        <w:t xml:space="preserve">日時　</w:t>
      </w:r>
      <w:r w:rsidRPr="00BB5E74">
        <w:t>9</w:t>
      </w:r>
      <w:r w:rsidRPr="00BB5E74">
        <w:t>月</w:t>
      </w:r>
      <w:r w:rsidRPr="00BB5E74">
        <w:t>23</w:t>
      </w:r>
      <w:r w:rsidRPr="00BB5E74">
        <w:t>日（火・祝）</w:t>
      </w:r>
      <w:r w:rsidRPr="00BB5E74">
        <w:t>14</w:t>
      </w:r>
      <w:r w:rsidRPr="00BB5E74">
        <w:t>時～</w:t>
      </w:r>
      <w:r w:rsidRPr="00BB5E74">
        <w:t>16</w:t>
      </w:r>
      <w:r w:rsidRPr="00BB5E74">
        <w:t>時</w:t>
      </w:r>
      <w:r w:rsidRPr="00BB5E74">
        <w:t>30</w:t>
      </w:r>
      <w:r w:rsidRPr="00BB5E74">
        <w:t>分</w:t>
      </w:r>
      <w:r w:rsidRPr="00BB5E74">
        <w:rPr>
          <w:rFonts w:hint="eastAsia"/>
        </w:rPr>
        <w:t>（開場</w:t>
      </w:r>
      <w:r w:rsidRPr="00BB5E74">
        <w:t>13</w:t>
      </w:r>
      <w:r w:rsidRPr="00BB5E74">
        <w:t>時</w:t>
      </w:r>
      <w:r w:rsidRPr="00BB5E74">
        <w:t>45</w:t>
      </w:r>
      <w:r w:rsidRPr="00BB5E74">
        <w:t>分）</w:t>
      </w:r>
    </w:p>
    <w:p w14:paraId="5CAB4762" w14:textId="77777777" w:rsidR="009F4DB3" w:rsidRPr="00BB5E74" w:rsidRDefault="009F4DB3" w:rsidP="009F4DB3">
      <w:r w:rsidRPr="00BB5E74">
        <w:rPr>
          <w:rFonts w:hint="eastAsia"/>
        </w:rPr>
        <w:t>対象　どなたでも</w:t>
      </w:r>
    </w:p>
    <w:p w14:paraId="31DE58B6" w14:textId="77777777" w:rsidR="009F4DB3" w:rsidRPr="00BB5E74" w:rsidRDefault="009F4DB3" w:rsidP="009F4DB3">
      <w:r w:rsidRPr="00BB5E74">
        <w:rPr>
          <w:rFonts w:hint="eastAsia"/>
        </w:rPr>
        <w:t>申込　事前申込制（</w:t>
      </w:r>
      <w:r w:rsidRPr="00BB5E74">
        <w:t>8</w:t>
      </w:r>
      <w:r w:rsidRPr="00BB5E74">
        <w:t>月</w:t>
      </w:r>
      <w:r w:rsidRPr="00BB5E74">
        <w:t>22</w:t>
      </w:r>
      <w:r w:rsidRPr="00BB5E74">
        <w:t>日から受付、申込先着</w:t>
      </w:r>
      <w:r w:rsidRPr="00BB5E74">
        <w:t>20</w:t>
      </w:r>
      <w:r w:rsidRPr="00BB5E74">
        <w:t>名）</w:t>
      </w:r>
    </w:p>
    <w:p w14:paraId="39FE1D5A" w14:textId="77777777" w:rsidR="009F4DB3" w:rsidRPr="00BB5E74" w:rsidRDefault="009F4DB3" w:rsidP="009F4DB3">
      <w:r w:rsidRPr="00BB5E74">
        <w:rPr>
          <w:rFonts w:hint="eastAsia"/>
        </w:rPr>
        <w:t>問合せ　大阪市立港図書館（磯路</w:t>
      </w:r>
      <w:r w:rsidRPr="00BB5E74">
        <w:t>1-7-17</w:t>
      </w:r>
      <w:r w:rsidRPr="00BB5E74">
        <w:t>）</w:t>
      </w:r>
      <w:r w:rsidRPr="00BB5E74">
        <w:rPr>
          <w:rFonts w:hint="eastAsia"/>
        </w:rPr>
        <w:t xml:space="preserve">　電話　</w:t>
      </w:r>
      <w:r w:rsidRPr="00BB5E74">
        <w:t>6576-2346</w:t>
      </w:r>
      <w:r w:rsidRPr="00BB5E74">
        <w:t xml:space="preserve">　</w:t>
      </w:r>
      <w:r w:rsidRPr="00BB5E74">
        <w:rPr>
          <w:rFonts w:hint="eastAsia"/>
        </w:rPr>
        <w:t xml:space="preserve">ファックス　</w:t>
      </w:r>
      <w:r w:rsidRPr="00BB5E74">
        <w:t>6571-7915</w:t>
      </w:r>
    </w:p>
    <w:p w14:paraId="64B8DA5D" w14:textId="77777777" w:rsidR="009F4DB3" w:rsidRPr="00BB5E74" w:rsidRDefault="009F4DB3" w:rsidP="009F4DB3"/>
    <w:p w14:paraId="229E055E" w14:textId="77777777" w:rsidR="009F4DB3" w:rsidRPr="00BB5E74" w:rsidRDefault="009F4DB3" w:rsidP="009F4DB3"/>
    <w:p w14:paraId="2340A9FD" w14:textId="77777777" w:rsidR="009F4DB3" w:rsidRPr="00BB5E74" w:rsidRDefault="009F4DB3" w:rsidP="009F4DB3"/>
    <w:p w14:paraId="02C6034A" w14:textId="77777777" w:rsidR="009F4DB3" w:rsidRPr="00BB5E74" w:rsidRDefault="009F4DB3" w:rsidP="009F4DB3">
      <w:r w:rsidRPr="00BB5E74">
        <w:rPr>
          <w:rFonts w:hint="eastAsia"/>
        </w:rPr>
        <w:t>講座・イベント</w:t>
      </w:r>
    </w:p>
    <w:p w14:paraId="0178E017" w14:textId="77777777" w:rsidR="009F4DB3" w:rsidRPr="00BB5E74" w:rsidRDefault="009F4DB3" w:rsidP="009F4DB3"/>
    <w:p w14:paraId="15397A4C" w14:textId="77777777" w:rsidR="009F4DB3" w:rsidRPr="00BB5E74" w:rsidRDefault="009F4DB3" w:rsidP="009F4DB3">
      <w:r w:rsidRPr="00BB5E74">
        <w:rPr>
          <w:rFonts w:hint="eastAsia"/>
        </w:rPr>
        <w:t>秋の全国交通安全運動　港区民大会の開催　無</w:t>
      </w:r>
      <w:r w:rsidRPr="00BB5E74">
        <w:t>料</w:t>
      </w:r>
      <w:r w:rsidRPr="00BB5E74">
        <w:rPr>
          <w:rFonts w:hint="eastAsia"/>
        </w:rPr>
        <w:t xml:space="preserve">　申込不要</w:t>
      </w:r>
    </w:p>
    <w:p w14:paraId="591578F6" w14:textId="77777777" w:rsidR="009F4DB3" w:rsidRPr="00BB5E74" w:rsidRDefault="009F4DB3" w:rsidP="009F4DB3">
      <w:r w:rsidRPr="00BB5E74">
        <w:rPr>
          <w:rFonts w:hint="eastAsia"/>
        </w:rPr>
        <w:t>正しい交通マナーを実践して、交通事故をなくしましょう</w:t>
      </w:r>
      <w:r w:rsidRPr="00BB5E74">
        <w:rPr>
          <w:rFonts w:hint="eastAsia"/>
        </w:rPr>
        <w:t>!</w:t>
      </w:r>
    </w:p>
    <w:p w14:paraId="27CE6DC3" w14:textId="77777777" w:rsidR="009F4DB3" w:rsidRPr="00BB5E74" w:rsidRDefault="009F4DB3" w:rsidP="009F4DB3">
      <w:r w:rsidRPr="00BB5E74">
        <w:rPr>
          <w:rFonts w:hint="eastAsia"/>
        </w:rPr>
        <w:t xml:space="preserve">日時　</w:t>
      </w:r>
      <w:r w:rsidRPr="00BB5E74">
        <w:t>9</w:t>
      </w:r>
      <w:r w:rsidRPr="00BB5E74">
        <w:t>月</w:t>
      </w:r>
      <w:r w:rsidRPr="00BB5E74">
        <w:t>26</w:t>
      </w:r>
      <w:r w:rsidRPr="00BB5E74">
        <w:t>日（金）</w:t>
      </w:r>
      <w:r w:rsidRPr="00BB5E74">
        <w:t>14</w:t>
      </w:r>
      <w:r w:rsidRPr="00BB5E74">
        <w:t>時～</w:t>
      </w:r>
      <w:r w:rsidRPr="00BB5E74">
        <w:t>15</w:t>
      </w:r>
      <w:r w:rsidRPr="00BB5E74">
        <w:t>時</w:t>
      </w:r>
      <w:r w:rsidRPr="00BB5E74">
        <w:t>30</w:t>
      </w:r>
      <w:r w:rsidRPr="00BB5E74">
        <w:t>分</w:t>
      </w:r>
    </w:p>
    <w:p w14:paraId="35558936" w14:textId="77777777" w:rsidR="009F4DB3" w:rsidRPr="00BB5E74" w:rsidRDefault="009F4DB3" w:rsidP="009F4DB3">
      <w:r w:rsidRPr="00BB5E74">
        <w:rPr>
          <w:rFonts w:hint="eastAsia"/>
        </w:rPr>
        <w:t>場所　港区民ホール（磯路</w:t>
      </w:r>
      <w:r w:rsidRPr="00BB5E74">
        <w:t>1-7-17</w:t>
      </w:r>
      <w:r w:rsidRPr="00BB5E74">
        <w:t xml:space="preserve">　交流会館</w:t>
      </w:r>
      <w:r w:rsidRPr="00BB5E74">
        <w:t>7</w:t>
      </w:r>
      <w:r w:rsidRPr="00BB5E74">
        <w:t>階）</w:t>
      </w:r>
    </w:p>
    <w:p w14:paraId="2D7DBF60" w14:textId="77777777" w:rsidR="009F4DB3" w:rsidRPr="00BB5E74" w:rsidRDefault="009F4DB3" w:rsidP="009F4DB3">
      <w:r w:rsidRPr="00BB5E74">
        <w:rPr>
          <w:rFonts w:hint="eastAsia"/>
        </w:rPr>
        <w:t>申込　直接会場にお越しください。※参加者には粗品をお渡しします。</w:t>
      </w:r>
    </w:p>
    <w:p w14:paraId="4C2388C9" w14:textId="77777777" w:rsidR="009F4DB3" w:rsidRPr="00BB5E74" w:rsidRDefault="009F4DB3" w:rsidP="009F4DB3">
      <w:r w:rsidRPr="00BB5E74">
        <w:rPr>
          <w:rFonts w:hint="eastAsia"/>
        </w:rPr>
        <w:t xml:space="preserve">問合せ　協働まちづくり推進課（安全・安心）　電話　</w:t>
      </w:r>
      <w:r w:rsidRPr="00BB5E74">
        <w:t>6576-9743</w:t>
      </w:r>
      <w:r w:rsidRPr="00BB5E74">
        <w:t xml:space="preserve">　</w:t>
      </w:r>
      <w:r w:rsidRPr="00BB5E74">
        <w:rPr>
          <w:rFonts w:hint="eastAsia"/>
        </w:rPr>
        <w:t xml:space="preserve">ファックス　</w:t>
      </w:r>
      <w:r w:rsidRPr="00BB5E74">
        <w:t>6572-9512</w:t>
      </w:r>
    </w:p>
    <w:p w14:paraId="0A4368BB" w14:textId="77777777" w:rsidR="009F4DB3" w:rsidRPr="00BB5E74" w:rsidRDefault="009F4DB3" w:rsidP="009F4DB3"/>
    <w:p w14:paraId="57157C03" w14:textId="77777777" w:rsidR="009F4DB3" w:rsidRPr="00BB5E74" w:rsidRDefault="009F4DB3" w:rsidP="009F4DB3"/>
    <w:p w14:paraId="6E437420" w14:textId="77777777" w:rsidR="009F4DB3" w:rsidRPr="00BB5E74" w:rsidRDefault="009F4DB3" w:rsidP="009F4DB3">
      <w:r w:rsidRPr="00BB5E74">
        <w:rPr>
          <w:rFonts w:hint="eastAsia"/>
        </w:rPr>
        <w:t>八幡屋公園</w:t>
      </w:r>
      <w:r w:rsidRPr="00BB5E74">
        <w:t>グリーンマーケット</w:t>
      </w:r>
      <w:r w:rsidRPr="00BB5E74">
        <w:t>&amp;</w:t>
      </w:r>
      <w:r w:rsidRPr="00BB5E74">
        <w:rPr>
          <w:rFonts w:hint="eastAsia"/>
        </w:rPr>
        <w:t>プレーパーク　無</w:t>
      </w:r>
      <w:r w:rsidRPr="00BB5E74">
        <w:t>料</w:t>
      </w:r>
    </w:p>
    <w:p w14:paraId="2CCAE530" w14:textId="77777777" w:rsidR="009F4DB3" w:rsidRPr="00BB5E74" w:rsidRDefault="009F4DB3" w:rsidP="009F4DB3">
      <w:r w:rsidRPr="00BB5E74">
        <w:rPr>
          <w:rFonts w:hint="eastAsia"/>
        </w:rPr>
        <w:t>子どもたちには身近に自然を感じてほしい、自然の中で楽しく遊んでほしい。そんな思いのつまったイベントです。スポーツ体験、クラフト体験、習い事体験など家族で楽しくすごせるイベントになっています。みなさまぜひお越しください。</w:t>
      </w:r>
    </w:p>
    <w:p w14:paraId="7EC73C20" w14:textId="77777777" w:rsidR="009F4DB3" w:rsidRPr="00BB5E74" w:rsidRDefault="009F4DB3" w:rsidP="009F4DB3">
      <w:r w:rsidRPr="00BB5E74">
        <w:rPr>
          <w:rFonts w:hint="eastAsia"/>
        </w:rPr>
        <w:lastRenderedPageBreak/>
        <w:t xml:space="preserve">日時　</w:t>
      </w:r>
      <w:r w:rsidRPr="00BB5E74">
        <w:t>9</w:t>
      </w:r>
      <w:r w:rsidRPr="00BB5E74">
        <w:t>月</w:t>
      </w:r>
      <w:r w:rsidRPr="00BB5E74">
        <w:t>28</w:t>
      </w:r>
      <w:r w:rsidRPr="00BB5E74">
        <w:t>日（日）</w:t>
      </w:r>
      <w:r w:rsidRPr="00BB5E74">
        <w:t>11</w:t>
      </w:r>
      <w:r w:rsidRPr="00BB5E74">
        <w:t>時～</w:t>
      </w:r>
      <w:r w:rsidRPr="00BB5E74">
        <w:t>16</w:t>
      </w:r>
      <w:r w:rsidRPr="00BB5E74">
        <w:t>時（雨天中止）</w:t>
      </w:r>
      <w:r w:rsidRPr="00BB5E74">
        <w:rPr>
          <w:rFonts w:hint="eastAsia"/>
        </w:rPr>
        <w:t>※プレーパーク</w:t>
      </w:r>
      <w:r w:rsidRPr="00BB5E74">
        <w:t>11</w:t>
      </w:r>
      <w:r w:rsidRPr="00BB5E74">
        <w:t>時～</w:t>
      </w:r>
      <w:r w:rsidRPr="00BB5E74">
        <w:t>15</w:t>
      </w:r>
      <w:r w:rsidRPr="00BB5E74">
        <w:t>時</w:t>
      </w:r>
    </w:p>
    <w:p w14:paraId="3C5A81B9" w14:textId="77777777" w:rsidR="009F4DB3" w:rsidRPr="00BB5E74" w:rsidRDefault="009F4DB3" w:rsidP="009F4DB3">
      <w:r w:rsidRPr="00BB5E74">
        <w:rPr>
          <w:rFonts w:hint="eastAsia"/>
        </w:rPr>
        <w:t>場所　八幡屋公園</w:t>
      </w:r>
    </w:p>
    <w:p w14:paraId="772F77D6" w14:textId="77777777" w:rsidR="009F4DB3" w:rsidRPr="00BB5E74" w:rsidRDefault="009F4DB3" w:rsidP="009F4DB3">
      <w:r w:rsidRPr="00BB5E74">
        <w:t>対象</w:t>
      </w:r>
      <w:r w:rsidRPr="00BB5E74">
        <w:rPr>
          <w:rFonts w:hint="eastAsia"/>
        </w:rPr>
        <w:t xml:space="preserve">　</w:t>
      </w:r>
      <w:r w:rsidRPr="00BB5E74">
        <w:t>どなたでも</w:t>
      </w:r>
    </w:p>
    <w:p w14:paraId="73154094" w14:textId="77777777" w:rsidR="009F4DB3" w:rsidRPr="00BB5E74" w:rsidRDefault="009F4DB3" w:rsidP="009F4DB3">
      <w:r w:rsidRPr="00BB5E74">
        <w:t>問合せ</w:t>
      </w:r>
      <w:r w:rsidRPr="00BB5E74">
        <w:rPr>
          <w:rFonts w:hint="eastAsia"/>
        </w:rPr>
        <w:t xml:space="preserve">　八幡屋スポーツパークセンター　電話　</w:t>
      </w:r>
      <w:r w:rsidRPr="00BB5E74">
        <w:t>6576-3460</w:t>
      </w:r>
      <w:r w:rsidRPr="00BB5E74">
        <w:t xml:space="preserve">　</w:t>
      </w:r>
      <w:r w:rsidRPr="00BB5E74">
        <w:rPr>
          <w:rFonts w:hint="eastAsia"/>
        </w:rPr>
        <w:t xml:space="preserve">ファックス　</w:t>
      </w:r>
      <w:r w:rsidRPr="00BB5E74">
        <w:t>6576-0080</w:t>
      </w:r>
    </w:p>
    <w:p w14:paraId="115B6714" w14:textId="77777777" w:rsidR="009F4DB3" w:rsidRPr="00BB5E74" w:rsidRDefault="009F4DB3" w:rsidP="009F4DB3"/>
    <w:p w14:paraId="7A8E20BC" w14:textId="77777777" w:rsidR="009F4DB3" w:rsidRPr="00BB5E74" w:rsidRDefault="009F4DB3" w:rsidP="009F4DB3"/>
    <w:p w14:paraId="398ACE86" w14:textId="77777777" w:rsidR="009F4DB3" w:rsidRPr="00BB5E74" w:rsidRDefault="009F4DB3" w:rsidP="009F4DB3">
      <w:r w:rsidRPr="00BB5E74">
        <w:rPr>
          <w:rFonts w:hint="eastAsia"/>
        </w:rPr>
        <w:t>第</w:t>
      </w:r>
      <w:r w:rsidRPr="00BB5E74">
        <w:t>44</w:t>
      </w:r>
      <w:r w:rsidRPr="00BB5E74">
        <w:t>回みなとわんぱくまつり</w:t>
      </w:r>
    </w:p>
    <w:p w14:paraId="1D21B8D5" w14:textId="77777777" w:rsidR="009F4DB3" w:rsidRPr="00BB5E74" w:rsidRDefault="009F4DB3" w:rsidP="009F4DB3">
      <w:r w:rsidRPr="00BB5E74">
        <w:rPr>
          <w:rFonts w:hint="eastAsia"/>
        </w:rPr>
        <w:t>子どもたちのためのお</w:t>
      </w:r>
      <w:r w:rsidRPr="00BB5E74">
        <w:t>祭りが今年も開催</w:t>
      </w:r>
      <w:r w:rsidRPr="00BB5E74">
        <w:t>!</w:t>
      </w:r>
      <w:r w:rsidRPr="00BB5E74">
        <w:t>遊びコー</w:t>
      </w:r>
      <w:r w:rsidRPr="00BB5E74">
        <w:rPr>
          <w:rFonts w:hint="eastAsia"/>
        </w:rPr>
        <w:t>ナーや食べ物コーナーが盛りだくさん。広々とした芝生広場でおもいっきり楽しもう</w:t>
      </w:r>
      <w:r w:rsidRPr="00BB5E74">
        <w:rPr>
          <w:rFonts w:hint="eastAsia"/>
        </w:rPr>
        <w:t>!</w:t>
      </w:r>
    </w:p>
    <w:p w14:paraId="31BC882A" w14:textId="77777777" w:rsidR="009F4DB3" w:rsidRPr="00BB5E74" w:rsidRDefault="009F4DB3" w:rsidP="009F4DB3">
      <w:r w:rsidRPr="00BB5E74">
        <w:rPr>
          <w:rFonts w:hint="eastAsia"/>
        </w:rPr>
        <w:t xml:space="preserve">日時　</w:t>
      </w:r>
      <w:r w:rsidRPr="00BB5E74">
        <w:t>9</w:t>
      </w:r>
      <w:r w:rsidRPr="00BB5E74">
        <w:t>月</w:t>
      </w:r>
      <w:r w:rsidRPr="00BB5E74">
        <w:t>23</w:t>
      </w:r>
      <w:r w:rsidRPr="00BB5E74">
        <w:t>日（火・祝）</w:t>
      </w:r>
      <w:r w:rsidRPr="00BB5E74">
        <w:t>10</w:t>
      </w:r>
      <w:r w:rsidRPr="00BB5E74">
        <w:t>時～</w:t>
      </w:r>
      <w:r w:rsidRPr="00BB5E74">
        <w:t>15</w:t>
      </w:r>
      <w:r w:rsidRPr="00BB5E74">
        <w:t>時</w:t>
      </w:r>
    </w:p>
    <w:p w14:paraId="28C0835C" w14:textId="77777777" w:rsidR="009F4DB3" w:rsidRPr="00BB5E74" w:rsidRDefault="009F4DB3" w:rsidP="009F4DB3">
      <w:r w:rsidRPr="00BB5E74">
        <w:rPr>
          <w:rFonts w:hint="eastAsia"/>
        </w:rPr>
        <w:t xml:space="preserve">場所　八幡屋公園　</w:t>
      </w:r>
      <w:r w:rsidRPr="00BB5E74">
        <w:t>芝生広場（雨天中止）</w:t>
      </w:r>
    </w:p>
    <w:p w14:paraId="7C7C1A90" w14:textId="77777777" w:rsidR="009F4DB3" w:rsidRPr="00BB5E74" w:rsidRDefault="009F4DB3" w:rsidP="009F4DB3">
      <w:r w:rsidRPr="00BB5E74">
        <w:rPr>
          <w:rFonts w:hint="eastAsia"/>
        </w:rPr>
        <w:t xml:space="preserve">問合せ　（一財）大阪市コミュニティ協会港区支部協議会　電話　</w:t>
      </w:r>
      <w:r w:rsidRPr="00BB5E74">
        <w:t>6572-0020</w:t>
      </w:r>
      <w:r w:rsidRPr="00BB5E74">
        <w:t xml:space="preserve">　</w:t>
      </w:r>
      <w:r w:rsidRPr="00BB5E74">
        <w:rPr>
          <w:rFonts w:hint="eastAsia"/>
        </w:rPr>
        <w:t xml:space="preserve">ファックス　</w:t>
      </w:r>
      <w:r w:rsidRPr="00BB5E74">
        <w:t>6572-0274</w:t>
      </w:r>
    </w:p>
    <w:p w14:paraId="401404B8" w14:textId="77777777" w:rsidR="009F4DB3" w:rsidRPr="00BB5E74" w:rsidRDefault="009F4DB3" w:rsidP="009F4DB3"/>
    <w:p w14:paraId="5B05CACD" w14:textId="77777777" w:rsidR="009F4DB3" w:rsidRPr="00BB5E74" w:rsidRDefault="009F4DB3" w:rsidP="009F4DB3"/>
    <w:p w14:paraId="08421103" w14:textId="77777777" w:rsidR="009F4DB3" w:rsidRPr="00BB5E74" w:rsidRDefault="009F4DB3" w:rsidP="009F4DB3">
      <w:r w:rsidRPr="00BB5E74">
        <w:rPr>
          <w:rFonts w:hint="eastAsia"/>
        </w:rPr>
        <w:t>相談</w:t>
      </w:r>
    </w:p>
    <w:p w14:paraId="69936133" w14:textId="77777777" w:rsidR="009F4DB3" w:rsidRPr="00BB5E74" w:rsidRDefault="009F4DB3" w:rsidP="009F4DB3"/>
    <w:p w14:paraId="5604DBCF" w14:textId="77777777" w:rsidR="009F4DB3" w:rsidRPr="00BB5E74" w:rsidRDefault="009F4DB3" w:rsidP="009F4DB3">
      <w:r w:rsidRPr="00BB5E74">
        <w:rPr>
          <w:rFonts w:hint="eastAsia"/>
        </w:rPr>
        <w:t>ひとりで悩まないで、まずはご相談を</w:t>
      </w:r>
    </w:p>
    <w:p w14:paraId="13717ED3" w14:textId="77777777" w:rsidR="009F4DB3" w:rsidRPr="00BB5E74" w:rsidRDefault="009F4DB3" w:rsidP="009F4DB3">
      <w:r w:rsidRPr="00BB5E74">
        <w:t>仕事や生活などの生活課題について、相談支援員が寄り添い、一緒に解決の方法を探します。</w:t>
      </w:r>
    </w:p>
    <w:p w14:paraId="041B2A57" w14:textId="77777777" w:rsidR="009F4DB3" w:rsidRPr="00BB5E74" w:rsidRDefault="009F4DB3" w:rsidP="009F4DB3">
      <w:r w:rsidRPr="00BB5E74">
        <w:t>問合せ</w:t>
      </w:r>
      <w:r w:rsidRPr="00BB5E74">
        <w:rPr>
          <w:rFonts w:hint="eastAsia"/>
        </w:rPr>
        <w:t xml:space="preserve">　</w:t>
      </w:r>
      <w:r w:rsidRPr="00BB5E74">
        <w:t>くらしのサポートコーナー（区役所内</w:t>
      </w:r>
      <w:r w:rsidRPr="00BB5E74">
        <w:t>2</w:t>
      </w:r>
      <w:r w:rsidRPr="00BB5E74">
        <w:t>階）</w:t>
      </w:r>
      <w:r w:rsidRPr="00BB5E74">
        <w:rPr>
          <w:rFonts w:hint="eastAsia"/>
        </w:rPr>
        <w:t xml:space="preserve">　電話　</w:t>
      </w:r>
      <w:r w:rsidRPr="00BB5E74">
        <w:t>6576-9897</w:t>
      </w:r>
      <w:r w:rsidRPr="00BB5E74">
        <w:t xml:space="preserve">　</w:t>
      </w:r>
      <w:r w:rsidRPr="00BB5E74">
        <w:rPr>
          <w:rFonts w:hint="eastAsia"/>
        </w:rPr>
        <w:t xml:space="preserve">ファックス　</w:t>
      </w:r>
      <w:r w:rsidRPr="00BB5E74">
        <w:t>6571-7493</w:t>
      </w:r>
    </w:p>
    <w:p w14:paraId="2133FC3C" w14:textId="77777777" w:rsidR="009F4DB3" w:rsidRPr="00BB5E74" w:rsidRDefault="009F4DB3" w:rsidP="009F4DB3"/>
    <w:p w14:paraId="62605F37" w14:textId="77777777" w:rsidR="009F4DB3" w:rsidRPr="00BB5E74" w:rsidRDefault="009F4DB3" w:rsidP="009F4DB3">
      <w:r w:rsidRPr="00BB5E74">
        <w:rPr>
          <w:rFonts w:hint="eastAsia"/>
        </w:rPr>
        <w:t>生活保護について</w:t>
      </w:r>
    </w:p>
    <w:p w14:paraId="26319D85" w14:textId="77777777" w:rsidR="009F4DB3" w:rsidRPr="00BB5E74" w:rsidRDefault="009F4DB3" w:rsidP="009F4DB3">
      <w:r w:rsidRPr="00BB5E74">
        <w:t>生活に困った方に、困窮の程度に応じて必要な保護を行います。申請手続きなど詳細は右記へご相談ください。</w:t>
      </w:r>
    </w:p>
    <w:p w14:paraId="5874B74E" w14:textId="77777777" w:rsidR="009F4DB3" w:rsidRPr="00BB5E74" w:rsidRDefault="009F4DB3" w:rsidP="009F4DB3">
      <w:r w:rsidRPr="00BB5E74">
        <w:t>問合せ</w:t>
      </w:r>
      <w:r w:rsidRPr="00BB5E74">
        <w:rPr>
          <w:rFonts w:hint="eastAsia"/>
        </w:rPr>
        <w:t xml:space="preserve">　</w:t>
      </w:r>
      <w:r w:rsidRPr="00BB5E74">
        <w:t>保健福祉課（生活支援担当）</w:t>
      </w:r>
      <w:r w:rsidRPr="00BB5E74">
        <w:rPr>
          <w:rFonts w:hint="eastAsia"/>
        </w:rPr>
        <w:t xml:space="preserve">　電話　</w:t>
      </w:r>
      <w:r w:rsidRPr="00BB5E74">
        <w:t>6576-9873</w:t>
      </w:r>
      <w:r w:rsidRPr="00BB5E74">
        <w:t xml:space="preserve">　</w:t>
      </w:r>
      <w:r w:rsidRPr="00BB5E74">
        <w:rPr>
          <w:rFonts w:hint="eastAsia"/>
        </w:rPr>
        <w:t xml:space="preserve">ファックス　</w:t>
      </w:r>
      <w:r w:rsidRPr="00BB5E74">
        <w:t>6571-7493</w:t>
      </w:r>
    </w:p>
    <w:p w14:paraId="10A909D3" w14:textId="77777777" w:rsidR="009F4DB3" w:rsidRPr="00BB5E74" w:rsidRDefault="009F4DB3" w:rsidP="009F4DB3"/>
    <w:p w14:paraId="2912E7D8" w14:textId="57E31B64" w:rsidR="009F4DB3" w:rsidRDefault="009F4DB3">
      <w:pPr>
        <w:widowControl/>
        <w:jc w:val="left"/>
      </w:pPr>
      <w:r>
        <w:br w:type="page"/>
      </w:r>
    </w:p>
    <w:p w14:paraId="10DFAF01" w14:textId="77777777" w:rsidR="009F4DB3" w:rsidRPr="000E6C3A" w:rsidRDefault="009F4DB3" w:rsidP="009F4DB3">
      <w:r w:rsidRPr="000E6C3A">
        <w:rPr>
          <w:rFonts w:hint="eastAsia"/>
        </w:rPr>
        <w:lastRenderedPageBreak/>
        <w:t>【</w:t>
      </w:r>
      <w:r w:rsidRPr="000E6C3A">
        <w:rPr>
          <w:rFonts w:hint="eastAsia"/>
        </w:rPr>
        <w:t>5</w:t>
      </w:r>
      <w:r w:rsidRPr="000E6C3A">
        <w:rPr>
          <w:rFonts w:hint="eastAsia"/>
        </w:rPr>
        <w:t>面】</w:t>
      </w:r>
    </w:p>
    <w:p w14:paraId="7049857D" w14:textId="77777777" w:rsidR="009F4DB3" w:rsidRPr="000E6C3A" w:rsidRDefault="009F4DB3" w:rsidP="009F4DB3"/>
    <w:p w14:paraId="4F92FB3A" w14:textId="77777777" w:rsidR="009F4DB3" w:rsidRPr="000E6C3A" w:rsidRDefault="009F4DB3" w:rsidP="009F4DB3">
      <w:r w:rsidRPr="000E6C3A">
        <w:rPr>
          <w:rFonts w:hint="eastAsia"/>
        </w:rPr>
        <w:t>区制</w:t>
      </w:r>
      <w:r w:rsidRPr="000E6C3A">
        <w:rPr>
          <w:rFonts w:hint="eastAsia"/>
        </w:rPr>
        <w:t>100</w:t>
      </w:r>
      <w:r w:rsidRPr="000E6C3A">
        <w:rPr>
          <w:rFonts w:hint="eastAsia"/>
        </w:rPr>
        <w:t>周年記念</w:t>
      </w:r>
    </w:p>
    <w:p w14:paraId="54BCD2C9" w14:textId="77777777" w:rsidR="009F4DB3" w:rsidRPr="000E6C3A" w:rsidRDefault="009F4DB3" w:rsidP="009F4DB3">
      <w:r w:rsidRPr="000E6C3A">
        <w:rPr>
          <w:rFonts w:hint="eastAsia"/>
        </w:rPr>
        <w:t>みなとの</w:t>
      </w:r>
      <w:r w:rsidRPr="000E6C3A">
        <w:rPr>
          <w:rFonts w:hint="eastAsia"/>
        </w:rPr>
        <w:t>100</w:t>
      </w:r>
      <w:r w:rsidRPr="000E6C3A">
        <w:rPr>
          <w:rFonts w:hint="eastAsia"/>
        </w:rPr>
        <w:t>年、みんなの物語～これまでも</w:t>
      </w:r>
      <w:r w:rsidRPr="000E6C3A">
        <w:t>これからもこの地域</w:t>
      </w:r>
      <w:r w:rsidRPr="000E6C3A">
        <w:rPr>
          <w:rFonts w:hint="eastAsia"/>
        </w:rPr>
        <w:t>（まち）</w:t>
      </w:r>
      <w:r w:rsidRPr="000E6C3A">
        <w:t>と～</w:t>
      </w:r>
    </w:p>
    <w:p w14:paraId="6AEF4661" w14:textId="77777777" w:rsidR="009F4DB3" w:rsidRPr="000E6C3A" w:rsidRDefault="009F4DB3" w:rsidP="009F4DB3">
      <w:r w:rsidRPr="000E6C3A">
        <w:rPr>
          <w:rFonts w:hint="eastAsia"/>
        </w:rPr>
        <w:t>港区には、地域ごとに紡がれてきたまちの物語があります。区制</w:t>
      </w:r>
      <w:r w:rsidRPr="000E6C3A">
        <w:t>100</w:t>
      </w:r>
      <w:r w:rsidRPr="000E6C3A">
        <w:t>周年を機に、その過去と今を語り合い、これからの未来をともに思い描くインタビュー企画をお届けします。</w:t>
      </w:r>
    </w:p>
    <w:p w14:paraId="786BDD83" w14:textId="77777777" w:rsidR="009F4DB3" w:rsidRPr="000E6C3A" w:rsidRDefault="009F4DB3" w:rsidP="009F4DB3"/>
    <w:p w14:paraId="5D1DE88B" w14:textId="77777777" w:rsidR="009F4DB3" w:rsidRPr="000E6C3A" w:rsidRDefault="009F4DB3" w:rsidP="009F4DB3">
      <w:r w:rsidRPr="000E6C3A">
        <w:rPr>
          <w:rFonts w:hint="eastAsia"/>
        </w:rPr>
        <w:t>田中地域</w:t>
      </w:r>
    </w:p>
    <w:p w14:paraId="5F6F035F" w14:textId="77777777" w:rsidR="009F4DB3" w:rsidRPr="000E6C3A" w:rsidRDefault="009F4DB3" w:rsidP="009F4DB3">
      <w:r w:rsidRPr="000E6C3A">
        <w:rPr>
          <w:rFonts w:hint="eastAsia"/>
        </w:rPr>
        <w:t>田中地域は、中央大通北側の田中エリア、中央大通とみなと通に挟まれた夕凪エリアで構成。田中エリアは、低層住宅を中心とする住居エリア、夕凪エリアは、かつて商業地としてにぎわいましたが、近年は商業施設の減少が目立ちます。港区の地名は新田開発を行った町人に由来するものが多く、田中地域は田中又兵衛にちなんで名づけられたと言われています。今回は、その田中地域で防犯・防災活動に携わっている穴吹さんにお話を伺いました。</w:t>
      </w:r>
    </w:p>
    <w:p w14:paraId="40E13C69" w14:textId="77777777" w:rsidR="009F4DB3" w:rsidRPr="000E6C3A" w:rsidRDefault="009F4DB3" w:rsidP="009F4DB3">
      <w:r w:rsidRPr="000E6C3A">
        <w:rPr>
          <w:rFonts w:hint="eastAsia"/>
        </w:rPr>
        <w:t>災害の経験を教訓に、進化する地域防災</w:t>
      </w:r>
    </w:p>
    <w:p w14:paraId="1BD76D60" w14:textId="77777777" w:rsidR="009F4DB3" w:rsidRPr="000E6C3A" w:rsidRDefault="009F4DB3" w:rsidP="009F4DB3">
      <w:r w:rsidRPr="000E6C3A">
        <w:rPr>
          <w:rFonts w:hint="eastAsia"/>
        </w:rPr>
        <w:t>田中小学校の</w:t>
      </w:r>
      <w:r w:rsidRPr="000E6C3A">
        <w:t>PTA</w:t>
      </w:r>
      <w:r w:rsidRPr="000E6C3A">
        <w:t>会長をきっかけに、地域と関わるよう</w:t>
      </w:r>
      <w:r w:rsidRPr="000E6C3A">
        <w:rPr>
          <w:rFonts w:hint="eastAsia"/>
        </w:rPr>
        <w:t>になった穴吹さん。</w:t>
      </w:r>
      <w:r w:rsidRPr="000E6C3A">
        <w:t>2015</w:t>
      </w:r>
      <w:r w:rsidRPr="000E6C3A">
        <w:t>（平成</w:t>
      </w:r>
      <w:r w:rsidRPr="000E6C3A">
        <w:t>27</w:t>
      </w:r>
      <w:r w:rsidRPr="000E6C3A">
        <w:t>）年から昨年まで、地域</w:t>
      </w:r>
      <w:r w:rsidRPr="000E6C3A">
        <w:rPr>
          <w:rFonts w:hint="eastAsia"/>
        </w:rPr>
        <w:t>防災リーダーの隊長を務めてきました。地域防災リーダーは阪神淡路大震災を契機に組織化されたものですが、穴吹さんの就任当時は東日本大震災を受けて、防災のあり方が見直されていた時期でした。避難所の開設訓練が本格的に始まり、津波を想定した垂直避難の必要性も、この頃から広く認識されるようになったといいます。</w:t>
      </w:r>
    </w:p>
    <w:p w14:paraId="328BBE90" w14:textId="77777777" w:rsidR="009F4DB3" w:rsidRPr="000E6C3A" w:rsidRDefault="009F4DB3" w:rsidP="009F4DB3">
      <w:r w:rsidRPr="000E6C3A">
        <w:rPr>
          <w:rFonts w:hint="eastAsia"/>
        </w:rPr>
        <w:t>2018</w:t>
      </w:r>
      <w:r w:rsidRPr="000E6C3A">
        <w:t>（平成</w:t>
      </w:r>
      <w:r w:rsidRPr="000E6C3A">
        <w:t>30</w:t>
      </w:r>
      <w:r w:rsidRPr="000E6C3A">
        <w:t>）年の大阪北部地震の後は、防災学習</w:t>
      </w:r>
      <w:r w:rsidRPr="000E6C3A">
        <w:rPr>
          <w:rFonts w:hint="eastAsia"/>
        </w:rPr>
        <w:t>会への参加者が一時的に増加。</w:t>
      </w:r>
      <w:r w:rsidRPr="000E6C3A">
        <w:t>2020</w:t>
      </w:r>
      <w:r w:rsidRPr="000E6C3A">
        <w:t>（令和</w:t>
      </w:r>
      <w:r w:rsidRPr="000E6C3A">
        <w:t>2</w:t>
      </w:r>
      <w:r w:rsidRPr="000E6C3A">
        <w:t>）年以降</w:t>
      </w:r>
      <w:r w:rsidRPr="000E6C3A">
        <w:rPr>
          <w:rFonts w:hint="eastAsia"/>
        </w:rPr>
        <w:t>はコロナ禍により、受付での検温や避難者の振り分けなど、避難所の運営にも対応が求められました。実際の災害や社会状況によって、変化してきた地域防災。穴吹さんは「建前の訓練ではなく、本当に災害が起きたときに、誰がどう動くかをより現実的に考える時期に来ているのでは」と考えています。</w:t>
      </w:r>
    </w:p>
    <w:p w14:paraId="361A671D" w14:textId="77777777" w:rsidR="009F4DB3" w:rsidRPr="000E6C3A" w:rsidRDefault="009F4DB3" w:rsidP="009F4DB3">
      <w:r w:rsidRPr="000E6C3A">
        <w:rPr>
          <w:rFonts w:hint="eastAsia"/>
        </w:rPr>
        <w:t>楽しく伝える防災、子どもたちにも関心を</w:t>
      </w:r>
    </w:p>
    <w:p w14:paraId="2DF2A458" w14:textId="77777777" w:rsidR="009F4DB3" w:rsidRPr="000E6C3A" w:rsidRDefault="009F4DB3" w:rsidP="009F4DB3">
      <w:r w:rsidRPr="000E6C3A">
        <w:rPr>
          <w:rFonts w:hint="eastAsia"/>
        </w:rPr>
        <w:t>その中で穴吹さんは、「いかに多くの人に防災意識を持ってもらうか」に心を砕いてきました。防災学習会の内容を見直し、防災リーダーによる寸劇を企画。津波が来た時に何を持ってどこへ逃げるかなどを、物語に盛り込んで上演しました。「</w:t>
      </w:r>
      <w:r w:rsidRPr="000E6C3A">
        <w:t>5</w:t>
      </w:r>
      <w:r w:rsidRPr="000E6C3A">
        <w:t>～</w:t>
      </w:r>
      <w:r w:rsidRPr="000E6C3A">
        <w:t>10</w:t>
      </w:r>
      <w:r w:rsidRPr="000E6C3A">
        <w:t>分の簡単なものですが、ちょっとでも関心を持っ</w:t>
      </w:r>
      <w:r w:rsidRPr="000E6C3A">
        <w:rPr>
          <w:rFonts w:hint="eastAsia"/>
        </w:rPr>
        <w:t>てもらえたら、と考えました。それに、僕ら防災リーダーが前向きに取り組む姿を見せることで、見る人の心にも届くのではないかと思います」。この寸劇は、区の防災アドバイザーの監修を受けながら、現在も継続されています。</w:t>
      </w:r>
    </w:p>
    <w:p w14:paraId="50979185" w14:textId="77777777" w:rsidR="009F4DB3" w:rsidRPr="000E6C3A" w:rsidRDefault="009F4DB3" w:rsidP="009F4DB3">
      <w:r w:rsidRPr="000E6C3A">
        <w:rPr>
          <w:rFonts w:hint="eastAsia"/>
        </w:rPr>
        <w:t>今年</w:t>
      </w:r>
      <w:r w:rsidRPr="000E6C3A">
        <w:t>6</w:t>
      </w:r>
      <w:r w:rsidRPr="000E6C3A">
        <w:t>月には田中小学校体育館を会場に、子どもたちの</w:t>
      </w:r>
      <w:r w:rsidRPr="000E6C3A">
        <w:rPr>
          <w:rFonts w:hint="eastAsia"/>
        </w:rPr>
        <w:t>防災意識を高めるためのクイズ形式の防災学習会を開催。楽しみながら学べる工夫が地域に根付いてきています。</w:t>
      </w:r>
    </w:p>
    <w:p w14:paraId="61B67514" w14:textId="77777777" w:rsidR="009F4DB3" w:rsidRPr="000E6C3A" w:rsidRDefault="009F4DB3" w:rsidP="009F4DB3">
      <w:r w:rsidRPr="000E6C3A">
        <w:rPr>
          <w:rFonts w:hint="eastAsia"/>
        </w:rPr>
        <w:t>未来に受け継ぎたい、つながりの力</w:t>
      </w:r>
    </w:p>
    <w:p w14:paraId="2FB67155" w14:textId="77777777" w:rsidR="009F4DB3" w:rsidRPr="000E6C3A" w:rsidRDefault="009F4DB3" w:rsidP="009F4DB3">
      <w:r w:rsidRPr="000E6C3A">
        <w:rPr>
          <w:rFonts w:hint="eastAsia"/>
        </w:rPr>
        <w:t>田中地域は一戸建て住宅が多く、比較的子育て世代も多い地域。しかし、近年建てられるマンションの多くは単身者向けのワンルームで、ファミリー世代は減少傾向にあります。民泊</w:t>
      </w:r>
      <w:r w:rsidRPr="000E6C3A">
        <w:rPr>
          <w:rFonts w:hint="eastAsia"/>
        </w:rPr>
        <w:lastRenderedPageBreak/>
        <w:t>の増加もあり、街の風景は少しずつ変わりつつあるのが現状です。</w:t>
      </w:r>
    </w:p>
    <w:p w14:paraId="0526A765" w14:textId="77777777" w:rsidR="009F4DB3" w:rsidRPr="000E6C3A" w:rsidRDefault="009F4DB3" w:rsidP="009F4DB3">
      <w:r w:rsidRPr="000E6C3A">
        <w:rPr>
          <w:rFonts w:hint="eastAsia"/>
        </w:rPr>
        <w:t>それでも、「みんな団結力が強くて、他の地域や区役所の方から、“田中はまとまっていますね”とよく言われるんですよ」と、穴吹さんは笑顔で語ります。若い世代に地域活動を引き継ぎたいという思いはありつつも、「現役世代は忙しいから」と理解もにじませます。それでも子ども会の若いお父さんたちが関わってくれることもあり、希望も感じているようです。自身も現役で働いていた頃から地域活動に携わってきた穴吹さんは、「日常的にコミュニケーションがあって、つながりのあるまち。私も活動を通じて、地域に居場所ができたと感じています」と振り返ります。</w:t>
      </w:r>
    </w:p>
    <w:p w14:paraId="36F0752E" w14:textId="77777777" w:rsidR="009F4DB3" w:rsidRPr="000E6C3A" w:rsidRDefault="009F4DB3" w:rsidP="009F4DB3">
      <w:r w:rsidRPr="000E6C3A">
        <w:rPr>
          <w:rFonts w:hint="eastAsia"/>
        </w:rPr>
        <w:t>避難所機能を備えた地域拠点が理想</w:t>
      </w:r>
    </w:p>
    <w:p w14:paraId="41CC34FC" w14:textId="77777777" w:rsidR="009F4DB3" w:rsidRPr="000E6C3A" w:rsidRDefault="009F4DB3" w:rsidP="009F4DB3">
      <w:r w:rsidRPr="000E6C3A">
        <w:rPr>
          <w:rFonts w:hint="eastAsia"/>
        </w:rPr>
        <w:t>今年、港区は区制</w:t>
      </w:r>
      <w:r w:rsidRPr="000E6C3A">
        <w:t>100</w:t>
      </w:r>
      <w:r w:rsidRPr="000E6C3A">
        <w:t>周年を迎えました。穴吹さん</w:t>
      </w:r>
      <w:r w:rsidRPr="000E6C3A">
        <w:rPr>
          <w:rFonts w:hint="eastAsia"/>
        </w:rPr>
        <w:t>は区制</w:t>
      </w:r>
      <w:r w:rsidRPr="000E6C3A">
        <w:t>70</w:t>
      </w:r>
      <w:r w:rsidRPr="000E6C3A">
        <w:t>周年のときに田中小学校の</w:t>
      </w:r>
      <w:r w:rsidRPr="000E6C3A">
        <w:t>PTA</w:t>
      </w:r>
      <w:r w:rsidRPr="000E6C3A">
        <w:t>会長を務</w:t>
      </w:r>
      <w:r w:rsidRPr="000E6C3A">
        <w:rPr>
          <w:rFonts w:hint="eastAsia"/>
        </w:rPr>
        <w:t>めており、地域でおみこしを作って御堂筋パレードに出演したそうです。</w:t>
      </w:r>
    </w:p>
    <w:p w14:paraId="52198821" w14:textId="77777777" w:rsidR="009F4DB3" w:rsidRPr="000E6C3A" w:rsidRDefault="009F4DB3" w:rsidP="009F4DB3">
      <w:r w:rsidRPr="000E6C3A">
        <w:rPr>
          <w:rFonts w:hint="eastAsia"/>
        </w:rPr>
        <w:t>それから</w:t>
      </w:r>
      <w:r w:rsidRPr="000E6C3A">
        <w:t>30</w:t>
      </w:r>
      <w:r w:rsidRPr="000E6C3A">
        <w:t>年、この節目の年にこれからの地域のあり</w:t>
      </w:r>
      <w:r w:rsidRPr="000E6C3A">
        <w:rPr>
          <w:rFonts w:hint="eastAsia"/>
        </w:rPr>
        <w:t>方について伺うと「住む人が増えることで地域が活性化すると思うので、それが叶うような施設ができたらいいですね」と話します。そして、「できれば、避難所機能も備えた施設があったら一番いい。いざという時に避難できて、ふだんは地域のコミュニティの場にもなるような、そんな場所があるといいですね」と、地域の未来に向けた希望を語ってくれました。</w:t>
      </w:r>
    </w:p>
    <w:p w14:paraId="38883900" w14:textId="77777777" w:rsidR="009F4DB3" w:rsidRPr="000E6C3A" w:rsidRDefault="009F4DB3" w:rsidP="009F4DB3">
      <w:r w:rsidRPr="000E6C3A">
        <w:rPr>
          <w:rFonts w:hint="eastAsia"/>
        </w:rPr>
        <w:t>穴吹正信さん</w:t>
      </w:r>
    </w:p>
    <w:p w14:paraId="5CFF74C3" w14:textId="77777777" w:rsidR="009F4DB3" w:rsidRPr="000E6C3A" w:rsidRDefault="009F4DB3" w:rsidP="009F4DB3">
      <w:r w:rsidRPr="000E6C3A">
        <w:rPr>
          <w:rFonts w:hint="eastAsia"/>
        </w:rPr>
        <w:t>大阪市住之江区出身。結婚を機に妻の実家がある港区に転居。田中小学校の</w:t>
      </w:r>
      <w:r w:rsidRPr="000E6C3A">
        <w:t>PTA</w:t>
      </w:r>
      <w:r w:rsidRPr="000E6C3A">
        <w:t>会長をはじめ、地域振興会の広報や地域防災リーダーなどを歴任。</w:t>
      </w:r>
      <w:r w:rsidRPr="000E6C3A">
        <w:rPr>
          <w:rFonts w:hint="eastAsia"/>
        </w:rPr>
        <w:t>保護司として</w:t>
      </w:r>
      <w:r w:rsidRPr="000E6C3A">
        <w:t>18</w:t>
      </w:r>
      <w:r w:rsidRPr="000E6C3A">
        <w:t>年、少年補導員として</w:t>
      </w:r>
      <w:r w:rsidRPr="000E6C3A">
        <w:t>22</w:t>
      </w:r>
      <w:r w:rsidRPr="000E6C3A">
        <w:t>年にわたって活動し、現役時代から</w:t>
      </w:r>
      <w:r w:rsidRPr="000E6C3A">
        <w:rPr>
          <w:rFonts w:hint="eastAsia"/>
        </w:rPr>
        <w:t>仕事と地域活動を両立しながら長年にわたり地域に貢献している。</w:t>
      </w:r>
    </w:p>
    <w:p w14:paraId="4F2F4CC8" w14:textId="77777777" w:rsidR="009F4DB3" w:rsidRPr="000E6C3A" w:rsidRDefault="009F4DB3" w:rsidP="009F4DB3"/>
    <w:p w14:paraId="64A17CBB" w14:textId="77777777" w:rsidR="009F4DB3" w:rsidRPr="000E6C3A" w:rsidRDefault="009F4DB3" w:rsidP="009F4DB3"/>
    <w:p w14:paraId="223AF73D" w14:textId="77777777" w:rsidR="009F4DB3" w:rsidRPr="000E6C3A" w:rsidRDefault="009F4DB3" w:rsidP="009F4DB3">
      <w:r w:rsidRPr="000E6C3A">
        <w:rPr>
          <w:rFonts w:hint="eastAsia"/>
        </w:rPr>
        <w:t>弁天地域</w:t>
      </w:r>
    </w:p>
    <w:p w14:paraId="4B2BA8D0" w14:textId="77777777" w:rsidR="009F4DB3" w:rsidRPr="000E6C3A" w:rsidRDefault="009F4DB3" w:rsidP="009F4DB3">
      <w:r w:rsidRPr="000E6C3A">
        <w:rPr>
          <w:rFonts w:hint="eastAsia"/>
        </w:rPr>
        <w:t>弁天地域は、</w:t>
      </w:r>
      <w:r w:rsidRPr="000E6C3A">
        <w:t>JR</w:t>
      </w:r>
      <w:r w:rsidRPr="000E6C3A">
        <w:t>大阪環状線と</w:t>
      </w:r>
      <w:proofErr w:type="spellStart"/>
      <w:r w:rsidRPr="000E6C3A">
        <w:t>OsakaMetro</w:t>
      </w:r>
      <w:proofErr w:type="spellEnd"/>
      <w:r w:rsidRPr="000E6C3A">
        <w:t>中央線</w:t>
      </w:r>
      <w:r w:rsidRPr="000E6C3A">
        <w:rPr>
          <w:rFonts w:hint="eastAsia"/>
        </w:rPr>
        <w:t>が交わる交通の要所であり、中央大通や国道</w:t>
      </w:r>
      <w:r w:rsidRPr="000E6C3A">
        <w:t>43</w:t>
      </w:r>
      <w:r w:rsidRPr="000E6C3A">
        <w:t>号と</w:t>
      </w:r>
      <w:r w:rsidRPr="000E6C3A">
        <w:rPr>
          <w:rFonts w:hint="eastAsia"/>
        </w:rPr>
        <w:t>いった幹線道路にも面した利便性の高いエリアです。大阪ベイタワーを中心とした商業施設など、区の玄関口としての顔も持っています。今回は、そんな弁天地域で連合の女性部長・主任児童委員として活動する森田春美さんに、地域の取り組みについてお話を伺いました。</w:t>
      </w:r>
    </w:p>
    <w:p w14:paraId="64F8229B" w14:textId="77777777" w:rsidR="009F4DB3" w:rsidRPr="000E6C3A" w:rsidRDefault="009F4DB3" w:rsidP="009F4DB3">
      <w:r w:rsidRPr="000E6C3A">
        <w:rPr>
          <w:rFonts w:hint="eastAsia"/>
        </w:rPr>
        <w:t>子どもたちのためにできることを</w:t>
      </w:r>
    </w:p>
    <w:p w14:paraId="1E54757E" w14:textId="77777777" w:rsidR="009F4DB3" w:rsidRPr="000E6C3A" w:rsidRDefault="009F4DB3" w:rsidP="009F4DB3">
      <w:r w:rsidRPr="000E6C3A">
        <w:rPr>
          <w:rFonts w:hint="eastAsia"/>
        </w:rPr>
        <w:t>森田さんが主任児童委員になったのは</w:t>
      </w:r>
      <w:r w:rsidRPr="000E6C3A">
        <w:t>12</w:t>
      </w:r>
      <w:r w:rsidRPr="000E6C3A">
        <w:t>年前。末っ子</w:t>
      </w:r>
      <w:r w:rsidRPr="000E6C3A">
        <w:rPr>
          <w:rFonts w:hint="eastAsia"/>
        </w:rPr>
        <w:t>が小学校を卒業するタイミングで民生委員を打診されたことをきっかけに、「子どもたちのために何かできることがあれば」との思いから主任児童委員に就任しました。</w:t>
      </w:r>
    </w:p>
    <w:p w14:paraId="292C2CCE" w14:textId="77777777" w:rsidR="009F4DB3" w:rsidRPr="000E6C3A" w:rsidRDefault="009F4DB3" w:rsidP="009F4DB3">
      <w:r w:rsidRPr="000E6C3A">
        <w:rPr>
          <w:rFonts w:hint="eastAsia"/>
        </w:rPr>
        <w:t>現在は、未就学児とその保護者を対象にした「子育てサロン」に加え、独自の取り組みとして地域の会館等で「こどもの居場所」を毎月開催。弁天小学校の児童やその兄弟を対象に、広い畳の部屋を開放しています。「</w:t>
      </w:r>
      <w:r w:rsidRPr="000E6C3A">
        <w:t>15</w:t>
      </w:r>
      <w:r w:rsidRPr="000E6C3A">
        <w:t>～</w:t>
      </w:r>
      <w:r w:rsidRPr="000E6C3A">
        <w:t>16</w:t>
      </w:r>
      <w:r w:rsidRPr="000E6C3A">
        <w:t>人が集</w:t>
      </w:r>
      <w:r w:rsidRPr="000E6C3A">
        <w:rPr>
          <w:rFonts w:hint="eastAsia"/>
        </w:rPr>
        <w:t>まると、子どもたちの熱気で部屋が狭く感</w:t>
      </w:r>
      <w:r w:rsidRPr="000E6C3A">
        <w:rPr>
          <w:rFonts w:hint="eastAsia"/>
        </w:rPr>
        <w:lastRenderedPageBreak/>
        <w:t>じます」と笑顔に。もう一人の主任児童委員によるバルーンアートも人気で、子どもたちにとって楽しい居場所となっています。</w:t>
      </w:r>
    </w:p>
    <w:p w14:paraId="1EBF9FFF" w14:textId="77777777" w:rsidR="009F4DB3" w:rsidRPr="000E6C3A" w:rsidRDefault="009F4DB3" w:rsidP="009F4DB3">
      <w:r w:rsidRPr="000E6C3A">
        <w:rPr>
          <w:rFonts w:hint="eastAsia"/>
        </w:rPr>
        <w:t>世代をこえてつながる地域の力</w:t>
      </w:r>
    </w:p>
    <w:p w14:paraId="3869C637" w14:textId="77777777" w:rsidR="009F4DB3" w:rsidRPr="000E6C3A" w:rsidRDefault="009F4DB3" w:rsidP="009F4DB3">
      <w:r w:rsidRPr="000E6C3A">
        <w:rPr>
          <w:rFonts w:hint="eastAsia"/>
        </w:rPr>
        <w:t>地域活動を続ける中で、森田さんの印象に残っている出来事があります。</w:t>
      </w:r>
      <w:r w:rsidRPr="000E6C3A">
        <w:t>PTA</w:t>
      </w:r>
      <w:r w:rsidRPr="000E6C3A">
        <w:t>役員を務めていた当時、夏</w:t>
      </w:r>
      <w:r w:rsidRPr="000E6C3A">
        <w:rPr>
          <w:rFonts w:hint="eastAsia"/>
        </w:rPr>
        <w:t>休みに生涯学習で「子ども和太鼓教室」を開催。それから数年後、思いがけない再会がありました。「一昨年の盆踊りのときに、</w:t>
      </w:r>
      <w:r w:rsidRPr="000E6C3A">
        <w:t>20</w:t>
      </w:r>
      <w:r w:rsidRPr="000E6C3A">
        <w:t>歳くらいの男の子が声をかけて</w:t>
      </w:r>
      <w:r w:rsidRPr="000E6C3A">
        <w:rPr>
          <w:rFonts w:hint="eastAsia"/>
        </w:rPr>
        <w:t>くれて。誰かと思ったら、その和太鼓教室に来ていた子だったんです。今は地域防災リーダーになっていると聞いて、びっくりしました」。</w:t>
      </w:r>
    </w:p>
    <w:p w14:paraId="4CE5F7E2" w14:textId="77777777" w:rsidR="009F4DB3" w:rsidRPr="000E6C3A" w:rsidRDefault="009F4DB3" w:rsidP="009F4DB3">
      <w:r w:rsidRPr="000E6C3A">
        <w:rPr>
          <w:rFonts w:hint="eastAsia"/>
        </w:rPr>
        <w:t>若い世代が、地域の仕事を引き受けてくれていることがうれしかったと森田さん。子どもたちと地域との関わりを作ることの大切さも感じたと言います。「どんな活動をしているのかを知ってもらうことや、地域の会館に行ったことがある、地域の人の顔を知っている、そんな小さな接点の積み重ねが、将来地域の一員として関わってくれるきっかけになると思います」。</w:t>
      </w:r>
    </w:p>
    <w:p w14:paraId="2D637304" w14:textId="77777777" w:rsidR="009F4DB3" w:rsidRPr="000E6C3A" w:rsidRDefault="009F4DB3" w:rsidP="009F4DB3">
      <w:r w:rsidRPr="000E6C3A">
        <w:rPr>
          <w:rFonts w:hint="eastAsia"/>
        </w:rPr>
        <w:t>「楽しい」から、若い世代も多く参加</w:t>
      </w:r>
    </w:p>
    <w:p w14:paraId="5B403918" w14:textId="77777777" w:rsidR="009F4DB3" w:rsidRPr="000E6C3A" w:rsidRDefault="009F4DB3" w:rsidP="009F4DB3">
      <w:r w:rsidRPr="000E6C3A">
        <w:rPr>
          <w:rFonts w:hint="eastAsia"/>
        </w:rPr>
        <w:t>地域活動に対して「抵抗はなく、むしろ楽しんでいる」と話す森田さん。弁天地域では</w:t>
      </w:r>
      <w:r w:rsidRPr="000E6C3A">
        <w:t>40</w:t>
      </w:r>
      <w:r w:rsidRPr="000E6C3A">
        <w:t>～</w:t>
      </w:r>
      <w:r w:rsidRPr="000E6C3A">
        <w:t>50</w:t>
      </w:r>
      <w:r w:rsidRPr="000E6C3A">
        <w:t>代も多く参加して</w:t>
      </w:r>
      <w:r w:rsidRPr="000E6C3A">
        <w:rPr>
          <w:rFonts w:hint="eastAsia"/>
        </w:rPr>
        <w:t>います。「先輩の世代が皆さん優しくて。参加できないときは無理をせず、できる人でやろうと言ってくださるので、引き受ける側も気が楽なんです」。そのおかげで現役世代も参加しやすく、連合の親睦旅行も「みんな楽しく参加しています」とのこと。順調に世代交代が進んでいます。</w:t>
      </w:r>
    </w:p>
    <w:p w14:paraId="49DB22FD" w14:textId="77777777" w:rsidR="009F4DB3" w:rsidRPr="000E6C3A" w:rsidRDefault="009F4DB3" w:rsidP="009F4DB3">
      <w:r w:rsidRPr="000E6C3A">
        <w:rPr>
          <w:rFonts w:hint="eastAsia"/>
        </w:rPr>
        <w:t>一方で、心配しているのは、</w:t>
      </w:r>
      <w:r w:rsidRPr="000E6C3A">
        <w:t>PTA</w:t>
      </w:r>
      <w:r w:rsidRPr="000E6C3A">
        <w:t>活動の縮小傾向で</w:t>
      </w:r>
      <w:r w:rsidRPr="000E6C3A">
        <w:rPr>
          <w:rFonts w:hint="eastAsia"/>
        </w:rPr>
        <w:t>す。森田さん自身も、地域との関わりは</w:t>
      </w:r>
      <w:r w:rsidRPr="000E6C3A">
        <w:t>PTA</w:t>
      </w:r>
      <w:r w:rsidRPr="000E6C3A">
        <w:t>役員か</w:t>
      </w:r>
      <w:r w:rsidRPr="000E6C3A">
        <w:rPr>
          <w:rFonts w:hint="eastAsia"/>
        </w:rPr>
        <w:t>ら。小学校でお祭りを企画した際には、当時の女性部長が豚汁やぜんざいをふるまい、行事を支えてくれたことが印象に残っているといいます。「</w:t>
      </w:r>
      <w:r w:rsidRPr="000E6C3A">
        <w:t>PTA</w:t>
      </w:r>
      <w:r w:rsidRPr="000E6C3A">
        <w:t>と地域の</w:t>
      </w:r>
      <w:r w:rsidRPr="000E6C3A">
        <w:rPr>
          <w:rFonts w:hint="eastAsia"/>
        </w:rPr>
        <w:t>つながりがあったからこそ、自然と地域活動に関わる流れができていたんです」。しかし、コロナ禍で行事が中止・縮小されたことで、そうしたつながりが薄れてしまうのではないかという懸念も抱いています。</w:t>
      </w:r>
    </w:p>
    <w:p w14:paraId="76DA1282" w14:textId="77777777" w:rsidR="009F4DB3" w:rsidRPr="000E6C3A" w:rsidRDefault="009F4DB3" w:rsidP="009F4DB3">
      <w:r w:rsidRPr="000E6C3A">
        <w:rPr>
          <w:rFonts w:hint="eastAsia"/>
        </w:rPr>
        <w:t>助け合いが生む信頼、にぎわうまちへ</w:t>
      </w:r>
    </w:p>
    <w:p w14:paraId="2704F3D3" w14:textId="77777777" w:rsidR="009F4DB3" w:rsidRPr="000E6C3A" w:rsidRDefault="009F4DB3" w:rsidP="009F4DB3">
      <w:r w:rsidRPr="000E6C3A">
        <w:rPr>
          <w:rFonts w:hint="eastAsia"/>
        </w:rPr>
        <w:t>生まれ育った弁天町への思いも、森田さんの活動の原動力。「昔は何かあると、すぐに近所の人が駆けつけてくれました。今は“迷惑をかけない”ことが重視されがちですが、ちょっとした助け合いは必要では。女性部長の活動で教わった“人に頼られるのはうれしいこと。遠慮しすぎると、その喜びを奪ってしまうかもしれない”という言葉が心に残っています」。</w:t>
      </w:r>
    </w:p>
    <w:p w14:paraId="040A9D07" w14:textId="77777777" w:rsidR="009F4DB3" w:rsidRPr="000E6C3A" w:rsidRDefault="009F4DB3" w:rsidP="009F4DB3">
      <w:r w:rsidRPr="000E6C3A">
        <w:rPr>
          <w:rFonts w:hint="eastAsia"/>
        </w:rPr>
        <w:t>これからの港区については、「子どもたちが希望を持てる港区であってほしい」と願っています。弁天地域としては「もっといろいろなお店ができて、にぎやかになれば。中崎町や福島のように、人が集まる場所になる可能性が弁天にもあると思います」と期待を寄せています。</w:t>
      </w:r>
    </w:p>
    <w:p w14:paraId="2636D1F0" w14:textId="77777777" w:rsidR="009F4DB3" w:rsidRPr="000E6C3A" w:rsidRDefault="009F4DB3" w:rsidP="009F4DB3">
      <w:r w:rsidRPr="000E6C3A">
        <w:rPr>
          <w:rFonts w:hint="eastAsia"/>
        </w:rPr>
        <w:t>森田春美さん</w:t>
      </w:r>
    </w:p>
    <w:p w14:paraId="2020A71A" w14:textId="77777777" w:rsidR="009F4DB3" w:rsidRPr="000E6C3A" w:rsidRDefault="009F4DB3" w:rsidP="009F4DB3">
      <w:r w:rsidRPr="000E6C3A">
        <w:rPr>
          <w:rFonts w:hint="eastAsia"/>
        </w:rPr>
        <w:t>大阪市港区出身。みなと幼稚園、弁天小学校、市岡中学校を卒業した生粋の港区民。弁天小</w:t>
      </w:r>
      <w:r w:rsidRPr="000E6C3A">
        <w:rPr>
          <w:rFonts w:hint="eastAsia"/>
        </w:rPr>
        <w:lastRenderedPageBreak/>
        <w:t>学校の</w:t>
      </w:r>
      <w:r w:rsidRPr="000E6C3A">
        <w:t>PTA</w:t>
      </w:r>
      <w:r w:rsidRPr="000E6C3A">
        <w:t>役員をきっかけに地域活動に参加し、現在は主任</w:t>
      </w:r>
      <w:r w:rsidRPr="000E6C3A">
        <w:rPr>
          <w:rFonts w:hint="eastAsia"/>
        </w:rPr>
        <w:t>児童委員として子どもや子育て支援に携わっている。「弁天会館老人憩いの家」月</w:t>
      </w:r>
      <w:r w:rsidRPr="000E6C3A">
        <w:t>1</w:t>
      </w:r>
      <w:r w:rsidRPr="000E6C3A">
        <w:t>回の子育てサロンと、毎月第</w:t>
      </w:r>
      <w:r w:rsidRPr="000E6C3A">
        <w:t>4</w:t>
      </w:r>
      <w:r w:rsidRPr="000E6C3A">
        <w:t>土曜に「こどもの居場所」を開催中。</w:t>
      </w:r>
    </w:p>
    <w:p w14:paraId="1FB74BCA" w14:textId="77777777" w:rsidR="009F4DB3" w:rsidRPr="000E6C3A" w:rsidRDefault="009F4DB3" w:rsidP="009F4DB3"/>
    <w:p w14:paraId="3E9EAB16" w14:textId="486F2CBF" w:rsidR="009F4DB3" w:rsidRDefault="009F4DB3">
      <w:pPr>
        <w:widowControl/>
        <w:jc w:val="left"/>
      </w:pPr>
      <w:r>
        <w:br w:type="page"/>
      </w:r>
    </w:p>
    <w:p w14:paraId="67E7C37B" w14:textId="77777777" w:rsidR="009F4DB3" w:rsidRPr="00931BE5" w:rsidRDefault="009F4DB3" w:rsidP="009F4DB3">
      <w:r w:rsidRPr="00931BE5">
        <w:rPr>
          <w:rFonts w:hint="eastAsia"/>
        </w:rPr>
        <w:lastRenderedPageBreak/>
        <w:t>【</w:t>
      </w:r>
      <w:r w:rsidRPr="00931BE5">
        <w:rPr>
          <w:rFonts w:hint="eastAsia"/>
        </w:rPr>
        <w:t>6</w:t>
      </w:r>
      <w:r w:rsidRPr="00931BE5">
        <w:rPr>
          <w:rFonts w:hint="eastAsia"/>
        </w:rPr>
        <w:t>、</w:t>
      </w:r>
      <w:r w:rsidRPr="00931BE5">
        <w:rPr>
          <w:rFonts w:hint="eastAsia"/>
        </w:rPr>
        <w:t>7</w:t>
      </w:r>
      <w:r w:rsidRPr="00931BE5">
        <w:rPr>
          <w:rFonts w:hint="eastAsia"/>
        </w:rPr>
        <w:t>面】</w:t>
      </w:r>
    </w:p>
    <w:p w14:paraId="41433D32" w14:textId="77777777" w:rsidR="009F4DB3" w:rsidRPr="00931BE5" w:rsidRDefault="009F4DB3" w:rsidP="009F4DB3"/>
    <w:p w14:paraId="4B8F7623" w14:textId="77777777" w:rsidR="009F4DB3" w:rsidRPr="00931BE5" w:rsidRDefault="009F4DB3" w:rsidP="009F4DB3">
      <w:r w:rsidRPr="00931BE5">
        <w:t>大阪ウィ</w:t>
      </w:r>
      <w:r w:rsidRPr="00931BE5">
        <w:rPr>
          <w:rFonts w:hint="eastAsia"/>
        </w:rPr>
        <w:t>ーク</w:t>
      </w:r>
      <w:r w:rsidRPr="00931BE5">
        <w:t>～秋～</w:t>
      </w:r>
    </w:p>
    <w:p w14:paraId="59B407C9" w14:textId="77777777" w:rsidR="009F4DB3" w:rsidRPr="00931BE5" w:rsidRDefault="009F4DB3" w:rsidP="009F4DB3">
      <w:r w:rsidRPr="00931BE5">
        <w:rPr>
          <w:rFonts w:hint="eastAsia"/>
        </w:rPr>
        <w:t>大阪の文化、食、観光、アートなどを各市町村等が展示やイベントを通じて紹介します。今月号では、港区も出展する大阪ウィーク～秋～への、出展の一部をご紹介します。</w:t>
      </w:r>
    </w:p>
    <w:p w14:paraId="6A9B9983" w14:textId="77777777" w:rsidR="009F4DB3" w:rsidRPr="00931BE5" w:rsidRDefault="009F4DB3" w:rsidP="009F4DB3">
      <w:r w:rsidRPr="00931BE5">
        <w:t>9/4</w:t>
      </w:r>
      <w:r w:rsidRPr="00931BE5">
        <w:t>（木）</w:t>
      </w:r>
      <w:r w:rsidRPr="00931BE5">
        <w:rPr>
          <w:rFonts w:hint="eastAsia"/>
        </w:rPr>
        <w:t>～</w:t>
      </w:r>
      <w:r w:rsidRPr="00931BE5">
        <w:t>17</w:t>
      </w:r>
      <w:r w:rsidRPr="00931BE5">
        <w:t>（水）</w:t>
      </w:r>
      <w:r w:rsidRPr="00931BE5">
        <w:rPr>
          <w:rFonts w:hint="eastAsia"/>
        </w:rPr>
        <w:t>まで</w:t>
      </w:r>
    </w:p>
    <w:p w14:paraId="6E5D1B37" w14:textId="77777777" w:rsidR="009F4DB3" w:rsidRPr="00931BE5" w:rsidRDefault="009F4DB3" w:rsidP="009F4DB3"/>
    <w:p w14:paraId="04EA0B04" w14:textId="77777777" w:rsidR="009F4DB3" w:rsidRPr="00931BE5" w:rsidRDefault="009F4DB3" w:rsidP="009F4DB3">
      <w:r w:rsidRPr="00931BE5">
        <w:rPr>
          <w:rFonts w:hint="eastAsia"/>
        </w:rPr>
        <w:t>会期終盤は大変な混雑が見込まれています。</w:t>
      </w:r>
    </w:p>
    <w:p w14:paraId="21B539A6" w14:textId="77777777" w:rsidR="009F4DB3" w:rsidRPr="00931BE5" w:rsidRDefault="009F4DB3" w:rsidP="009F4DB3">
      <w:r w:rsidRPr="00931BE5">
        <w:rPr>
          <w:rFonts w:hint="eastAsia"/>
        </w:rPr>
        <w:t>ご希望の日時での来場予約が難しい状況となることが予想されますので、お早めの来場日時予約を強くおすすめいたします。</w:t>
      </w:r>
    </w:p>
    <w:p w14:paraId="40715AB0" w14:textId="77777777" w:rsidR="009F4DB3" w:rsidRPr="00931BE5" w:rsidRDefault="009F4DB3" w:rsidP="009F4DB3"/>
    <w:p w14:paraId="57B0F36B" w14:textId="77777777" w:rsidR="009F4DB3" w:rsidRPr="00931BE5" w:rsidRDefault="009F4DB3" w:rsidP="009F4DB3">
      <w:r w:rsidRPr="00931BE5">
        <w:rPr>
          <w:rFonts w:hint="eastAsia"/>
        </w:rPr>
        <w:t>西ゲートが便利</w:t>
      </w:r>
      <w:r w:rsidRPr="00931BE5">
        <w:rPr>
          <w:rFonts w:hint="eastAsia"/>
        </w:rPr>
        <w:t>!</w:t>
      </w:r>
    </w:p>
    <w:p w14:paraId="3A7735C6" w14:textId="77777777" w:rsidR="009F4DB3" w:rsidRPr="00931BE5" w:rsidRDefault="009F4DB3" w:rsidP="009F4DB3"/>
    <w:p w14:paraId="0A56C7F9" w14:textId="77777777" w:rsidR="009F4DB3" w:rsidRPr="00931BE5" w:rsidRDefault="009F4DB3" w:rsidP="009F4DB3">
      <w:r w:rsidRPr="00931BE5">
        <w:t>EXPO</w:t>
      </w:r>
      <w:r w:rsidRPr="00931BE5">
        <w:t>アリーナ</w:t>
      </w:r>
    </w:p>
    <w:p w14:paraId="3E42432B" w14:textId="77777777" w:rsidR="009F4DB3" w:rsidRPr="00931BE5" w:rsidRDefault="009F4DB3" w:rsidP="009F4DB3">
      <w:r w:rsidRPr="00931BE5">
        <w:rPr>
          <w:rFonts w:hint="eastAsia"/>
        </w:rPr>
        <w:t>港区から世界へ</w:t>
      </w:r>
      <w:r w:rsidRPr="00931BE5">
        <w:t>!!</w:t>
      </w:r>
      <w:r w:rsidRPr="00931BE5">
        <w:rPr>
          <w:rFonts w:hint="eastAsia"/>
        </w:rPr>
        <w:t xml:space="preserve">　</w:t>
      </w:r>
      <w:r w:rsidRPr="00931BE5">
        <w:t>9/5</w:t>
      </w:r>
      <w:r w:rsidRPr="00931BE5">
        <w:t>（金）</w:t>
      </w:r>
      <w:r w:rsidRPr="00931BE5">
        <w:t>16</w:t>
      </w:r>
      <w:r w:rsidRPr="00931BE5">
        <w:t>時</w:t>
      </w:r>
      <w:r w:rsidRPr="00931BE5">
        <w:t>20</w:t>
      </w:r>
      <w:r w:rsidRPr="00931BE5">
        <w:t>分ごろ</w:t>
      </w:r>
      <w:r w:rsidRPr="00931BE5">
        <w:rPr>
          <w:rFonts w:hint="eastAsia"/>
        </w:rPr>
        <w:t>開演</w:t>
      </w:r>
      <w:r w:rsidRPr="00931BE5">
        <w:t>!</w:t>
      </w:r>
    </w:p>
    <w:p w14:paraId="0F17ACCE" w14:textId="77777777" w:rsidR="009F4DB3" w:rsidRPr="00931BE5" w:rsidRDefault="009F4DB3" w:rsidP="009F4DB3">
      <w:r w:rsidRPr="00931BE5">
        <w:rPr>
          <w:rFonts w:hint="eastAsia"/>
        </w:rPr>
        <w:t>これまで「港区万博」としてコスプレイベントを通じて「にぎわいづくり」をしてきた港区が、ついに万博会場に登場</w:t>
      </w:r>
      <w:r w:rsidRPr="00931BE5">
        <w:rPr>
          <w:rFonts w:hint="eastAsia"/>
        </w:rPr>
        <w:t>!</w:t>
      </w:r>
      <w:r w:rsidRPr="00931BE5">
        <w:rPr>
          <w:rFonts w:hint="eastAsia"/>
        </w:rPr>
        <w:t>日本が誇るアニメやコスプレをテーマに、区内企業等の（株）ハコスタ、</w:t>
      </w:r>
      <w:r w:rsidRPr="00931BE5">
        <w:t>TDS</w:t>
      </w:r>
      <w:r w:rsidRPr="00931BE5">
        <w:t>大阪と共にパフォーマンスを披露します。</w:t>
      </w:r>
    </w:p>
    <w:p w14:paraId="1A4D08B2" w14:textId="77777777" w:rsidR="009F4DB3" w:rsidRPr="00931BE5" w:rsidRDefault="009F4DB3" w:rsidP="009F4DB3">
      <w:r w:rsidRPr="00931BE5">
        <w:rPr>
          <w:rFonts w:hint="eastAsia"/>
        </w:rPr>
        <w:t>港区が出展</w:t>
      </w:r>
      <w:r w:rsidRPr="00931BE5">
        <w:rPr>
          <w:rFonts w:hint="eastAsia"/>
        </w:rPr>
        <w:t>!!</w:t>
      </w:r>
    </w:p>
    <w:p w14:paraId="18534E70" w14:textId="77777777" w:rsidR="009F4DB3" w:rsidRPr="00931BE5" w:rsidRDefault="009F4DB3" w:rsidP="009F4DB3"/>
    <w:p w14:paraId="4EF4D3E3" w14:textId="77777777" w:rsidR="009F4DB3" w:rsidRPr="00931BE5" w:rsidRDefault="009F4DB3" w:rsidP="009F4DB3">
      <w:r w:rsidRPr="00931BE5">
        <w:t>EXPO</w:t>
      </w:r>
      <w:r w:rsidRPr="00931BE5">
        <w:t>メッセ</w:t>
      </w:r>
    </w:p>
    <w:p w14:paraId="217183F5" w14:textId="77777777" w:rsidR="009F4DB3" w:rsidRPr="00931BE5" w:rsidRDefault="009F4DB3" w:rsidP="009F4DB3">
      <w:r w:rsidRPr="00931BE5">
        <w:rPr>
          <w:rFonts w:hint="eastAsia"/>
        </w:rPr>
        <w:t>地域の魅力発見ツアー～大阪</w:t>
      </w:r>
      <w:r w:rsidRPr="00931BE5">
        <w:t>43</w:t>
      </w:r>
      <w:r w:rsidRPr="00931BE5">
        <w:t>市町村の見どころ～</w:t>
      </w:r>
      <w:r w:rsidRPr="00931BE5">
        <w:rPr>
          <w:rFonts w:hint="eastAsia"/>
        </w:rPr>
        <w:t xml:space="preserve">　</w:t>
      </w:r>
      <w:r w:rsidRPr="00931BE5">
        <w:t>9/13</w:t>
      </w:r>
      <w:r w:rsidRPr="00931BE5">
        <w:t>（土）</w:t>
      </w:r>
      <w:r w:rsidRPr="00931BE5">
        <w:rPr>
          <w:rFonts w:hint="eastAsia"/>
        </w:rPr>
        <w:t>～</w:t>
      </w:r>
      <w:r w:rsidRPr="00931BE5">
        <w:t>15</w:t>
      </w:r>
      <w:r w:rsidRPr="00931BE5">
        <w:t>（月）</w:t>
      </w:r>
    </w:p>
    <w:p w14:paraId="1AE01557" w14:textId="77777777" w:rsidR="009F4DB3" w:rsidRPr="00931BE5" w:rsidRDefault="009F4DB3" w:rsidP="009F4DB3">
      <w:r w:rsidRPr="00931BE5">
        <w:rPr>
          <w:rFonts w:hint="eastAsia"/>
        </w:rPr>
        <w:t>地域の魅力をまるごと凝縮</w:t>
      </w:r>
      <w:r w:rsidRPr="00931BE5">
        <w:rPr>
          <w:rFonts w:hint="eastAsia"/>
        </w:rPr>
        <w:t>!</w:t>
      </w:r>
      <w:r w:rsidRPr="00931BE5">
        <w:rPr>
          <w:rFonts w:hint="eastAsia"/>
        </w:rPr>
        <w:t>見て、体験して、食べて、大阪を五感で体験してください</w:t>
      </w:r>
      <w:r w:rsidRPr="00931BE5">
        <w:t>‼</w:t>
      </w:r>
    </w:p>
    <w:p w14:paraId="219F5B16" w14:textId="77777777" w:rsidR="009F4DB3" w:rsidRPr="00931BE5" w:rsidRDefault="009F4DB3" w:rsidP="009F4DB3">
      <w:r w:rsidRPr="00931BE5">
        <w:rPr>
          <w:rFonts w:hint="eastAsia"/>
        </w:rPr>
        <w:t>港区も出展</w:t>
      </w:r>
      <w:r w:rsidRPr="00931BE5">
        <w:rPr>
          <w:rFonts w:hint="eastAsia"/>
        </w:rPr>
        <w:t>!!</w:t>
      </w:r>
      <w:r w:rsidRPr="00931BE5">
        <w:rPr>
          <w:rFonts w:hint="eastAsia"/>
        </w:rPr>
        <w:t>詳しくは</w:t>
      </w:r>
      <w:r w:rsidRPr="00931BE5">
        <w:t>8</w:t>
      </w:r>
      <w:r w:rsidRPr="00931BE5">
        <w:t>面へ</w:t>
      </w:r>
    </w:p>
    <w:p w14:paraId="79762278" w14:textId="77777777" w:rsidR="009F4DB3" w:rsidRPr="00931BE5" w:rsidRDefault="009F4DB3" w:rsidP="009F4DB3"/>
    <w:p w14:paraId="441560BC" w14:textId="77777777" w:rsidR="009F4DB3" w:rsidRPr="00931BE5" w:rsidRDefault="009F4DB3" w:rsidP="009F4DB3">
      <w:r w:rsidRPr="00931BE5">
        <w:rPr>
          <w:rFonts w:hint="eastAsia"/>
        </w:rPr>
        <w:t>ギャラリー</w:t>
      </w:r>
      <w:r w:rsidRPr="00931BE5">
        <w:t>WEST</w:t>
      </w:r>
    </w:p>
    <w:p w14:paraId="032CF1FB" w14:textId="77777777" w:rsidR="009F4DB3" w:rsidRPr="00931BE5" w:rsidRDefault="009F4DB3" w:rsidP="009F4DB3">
      <w:r w:rsidRPr="00931BE5">
        <w:rPr>
          <w:rFonts w:hint="eastAsia"/>
        </w:rPr>
        <w:t xml:space="preserve">大阪のものづくりおもろいミライ展　</w:t>
      </w:r>
      <w:r w:rsidRPr="00931BE5">
        <w:t>9/5</w:t>
      </w:r>
      <w:r w:rsidRPr="00931BE5">
        <w:t>（金）</w:t>
      </w:r>
      <w:r w:rsidRPr="00931BE5">
        <w:rPr>
          <w:rFonts w:hint="eastAsia"/>
        </w:rPr>
        <w:t>～</w:t>
      </w:r>
      <w:r w:rsidRPr="00931BE5">
        <w:t>7</w:t>
      </w:r>
      <w:r w:rsidRPr="00931BE5">
        <w:t>（日）</w:t>
      </w:r>
    </w:p>
    <w:p w14:paraId="6E4BC9F3" w14:textId="77777777" w:rsidR="009F4DB3" w:rsidRPr="00931BE5" w:rsidRDefault="009F4DB3" w:rsidP="009F4DB3">
      <w:r w:rsidRPr="00931BE5">
        <w:rPr>
          <w:rFonts w:hint="eastAsia"/>
        </w:rPr>
        <w:t>大阪で活躍するものづくり企業（</w:t>
      </w:r>
      <w:r w:rsidRPr="00931BE5">
        <w:t>23</w:t>
      </w:r>
      <w:r w:rsidRPr="00931BE5">
        <w:t>社）</w:t>
      </w:r>
      <w:r w:rsidRPr="00931BE5">
        <w:rPr>
          <w:rFonts w:hint="eastAsia"/>
        </w:rPr>
        <w:t>のすごい技術、おもろい魅力を体感できます。ミライの可能性を体感しよう</w:t>
      </w:r>
      <w:r w:rsidRPr="00931BE5">
        <w:rPr>
          <w:rFonts w:hint="eastAsia"/>
        </w:rPr>
        <w:t>!</w:t>
      </w:r>
    </w:p>
    <w:p w14:paraId="6C8F7014" w14:textId="77777777" w:rsidR="009F4DB3" w:rsidRPr="00931BE5" w:rsidRDefault="009F4DB3" w:rsidP="009F4DB3">
      <w:r w:rsidRPr="00931BE5">
        <w:rPr>
          <w:rFonts w:hint="eastAsia"/>
        </w:rPr>
        <w:t>経済戦略局</w:t>
      </w:r>
    </w:p>
    <w:p w14:paraId="55CBA953" w14:textId="77777777" w:rsidR="009F4DB3" w:rsidRPr="00931BE5" w:rsidRDefault="009F4DB3" w:rsidP="009F4DB3"/>
    <w:p w14:paraId="012BAAF3" w14:textId="77777777" w:rsidR="009F4DB3" w:rsidRPr="00931BE5" w:rsidRDefault="009F4DB3" w:rsidP="009F4DB3">
      <w:proofErr w:type="spellStart"/>
      <w:r w:rsidRPr="00931BE5">
        <w:t>OsakaMetro</w:t>
      </w:r>
      <w:proofErr w:type="spellEnd"/>
      <w:r w:rsidRPr="00931BE5">
        <w:t>中央線「弁天町駅」から</w:t>
      </w:r>
      <w:r w:rsidRPr="00931BE5">
        <w:rPr>
          <w:rFonts w:hint="eastAsia"/>
        </w:rPr>
        <w:t>万博会場</w:t>
      </w:r>
      <w:r w:rsidRPr="00931BE5">
        <w:t>西ゲートへのシャトルバスが</w:t>
      </w:r>
      <w:r w:rsidRPr="00931BE5">
        <w:rPr>
          <w:rFonts w:hint="eastAsia"/>
        </w:rPr>
        <w:t>運行しています</w:t>
      </w:r>
      <w:r w:rsidRPr="00931BE5">
        <w:rPr>
          <w:rFonts w:hint="eastAsia"/>
        </w:rPr>
        <w:t>!</w:t>
      </w:r>
    </w:p>
    <w:p w14:paraId="0349DEEF" w14:textId="77777777" w:rsidR="009F4DB3" w:rsidRPr="00931BE5" w:rsidRDefault="009F4DB3" w:rsidP="009F4DB3">
      <w:r w:rsidRPr="00931BE5">
        <w:rPr>
          <w:rFonts w:hint="eastAsia"/>
        </w:rPr>
        <w:t>出発地　モビリティハブ弁天町（弁天町駅</w:t>
      </w:r>
      <w:r w:rsidRPr="00931BE5">
        <w:t>2-B</w:t>
      </w:r>
      <w:r w:rsidRPr="00931BE5">
        <w:t>出口直結）</w:t>
      </w:r>
    </w:p>
    <w:p w14:paraId="43FA2235" w14:textId="77777777" w:rsidR="009F4DB3" w:rsidRPr="00931BE5" w:rsidRDefault="009F4DB3" w:rsidP="009F4DB3">
      <w:r w:rsidRPr="00931BE5">
        <w:rPr>
          <w:rFonts w:hint="eastAsia"/>
        </w:rPr>
        <w:t xml:space="preserve">所要時間　</w:t>
      </w:r>
      <w:r w:rsidRPr="00931BE5">
        <w:t>約</w:t>
      </w:r>
      <w:r w:rsidRPr="00931BE5">
        <w:t>25</w:t>
      </w:r>
      <w:r w:rsidRPr="00931BE5">
        <w:t>分</w:t>
      </w:r>
    </w:p>
    <w:p w14:paraId="6DFF371C" w14:textId="77777777" w:rsidR="009F4DB3" w:rsidRPr="00931BE5" w:rsidRDefault="009F4DB3" w:rsidP="009F4DB3">
      <w:r w:rsidRPr="00931BE5">
        <w:rPr>
          <w:rFonts w:hint="eastAsia"/>
        </w:rPr>
        <w:t>到着地　万博会場西ゲート前</w:t>
      </w:r>
    </w:p>
    <w:p w14:paraId="72F21552" w14:textId="77777777" w:rsidR="009F4DB3" w:rsidRPr="00931BE5" w:rsidRDefault="009F4DB3" w:rsidP="009F4DB3">
      <w:r w:rsidRPr="00931BE5">
        <w:rPr>
          <w:rFonts w:hint="eastAsia"/>
        </w:rPr>
        <w:lastRenderedPageBreak/>
        <w:t xml:space="preserve">運賃　</w:t>
      </w:r>
      <w:r w:rsidRPr="00931BE5">
        <w:t>850</w:t>
      </w:r>
      <w:r w:rsidRPr="00931BE5">
        <w:t>円（片道、大人・小児同額）</w:t>
      </w:r>
    </w:p>
    <w:p w14:paraId="4C28D736" w14:textId="77777777" w:rsidR="009F4DB3" w:rsidRPr="00931BE5" w:rsidRDefault="009F4DB3" w:rsidP="009F4DB3">
      <w:r w:rsidRPr="00931BE5">
        <w:rPr>
          <w:rFonts w:hint="eastAsia"/>
        </w:rPr>
        <w:t>予約方法・時刻表　本シャトルバスは全便事前予約・事前決済が必要です。詳細は、</w:t>
      </w:r>
      <w:r w:rsidRPr="00931BE5">
        <w:t>KANSAI</w:t>
      </w:r>
      <w:r w:rsidRPr="00931BE5">
        <w:rPr>
          <w:rFonts w:hint="eastAsia"/>
        </w:rPr>
        <w:t xml:space="preserve">　</w:t>
      </w:r>
      <w:proofErr w:type="spellStart"/>
      <w:r w:rsidRPr="00931BE5">
        <w:t>MaaS</w:t>
      </w:r>
      <w:proofErr w:type="spellEnd"/>
      <w:r w:rsidRPr="00931BE5">
        <w:t>の</w:t>
      </w:r>
      <w:r w:rsidRPr="00931BE5">
        <w:rPr>
          <w:rFonts w:hint="eastAsia"/>
        </w:rPr>
        <w:t>ホームページにてご確認ください。</w:t>
      </w:r>
    </w:p>
    <w:p w14:paraId="55D50629" w14:textId="77777777" w:rsidR="009F4DB3" w:rsidRPr="00931BE5" w:rsidRDefault="009F4DB3" w:rsidP="009F4DB3"/>
    <w:p w14:paraId="685A4109" w14:textId="77777777" w:rsidR="009F4DB3" w:rsidRPr="00931BE5" w:rsidRDefault="009F4DB3" w:rsidP="009F4DB3"/>
    <w:p w14:paraId="697DF6EB" w14:textId="77777777" w:rsidR="009F4DB3" w:rsidRPr="00931BE5" w:rsidRDefault="009F4DB3" w:rsidP="009F4DB3">
      <w:r w:rsidRPr="00931BE5">
        <w:t>東ゲートが便利</w:t>
      </w:r>
      <w:r w:rsidRPr="00931BE5">
        <w:t>!</w:t>
      </w:r>
    </w:p>
    <w:p w14:paraId="207690DB" w14:textId="77777777" w:rsidR="009F4DB3" w:rsidRPr="00931BE5" w:rsidRDefault="009F4DB3" w:rsidP="009F4DB3">
      <w:r w:rsidRPr="00931BE5">
        <w:rPr>
          <w:rFonts w:hint="eastAsia"/>
        </w:rPr>
        <w:t>ヘルスケアパビリオン</w:t>
      </w:r>
      <w:r w:rsidRPr="00931BE5">
        <w:t>リボーンステージ</w:t>
      </w:r>
    </w:p>
    <w:p w14:paraId="7F9FE238" w14:textId="77777777" w:rsidR="009F4DB3" w:rsidRPr="00931BE5" w:rsidRDefault="009F4DB3" w:rsidP="009F4DB3">
      <w:r w:rsidRPr="00931BE5">
        <w:t>9/6</w:t>
      </w:r>
      <w:r w:rsidRPr="00931BE5">
        <w:t>（土）</w:t>
      </w:r>
    </w:p>
    <w:p w14:paraId="33B6752E" w14:textId="77777777" w:rsidR="009F4DB3" w:rsidRPr="00931BE5" w:rsidRDefault="009F4DB3" w:rsidP="009F4DB3">
      <w:r w:rsidRPr="00931BE5">
        <w:rPr>
          <w:rFonts w:hint="eastAsia"/>
        </w:rPr>
        <w:t>大阪福島発</w:t>
      </w:r>
      <w:r w:rsidRPr="00931BE5">
        <w:rPr>
          <w:rFonts w:hint="eastAsia"/>
        </w:rPr>
        <w:t>!</w:t>
      </w:r>
      <w:r w:rsidRPr="00931BE5">
        <w:rPr>
          <w:rFonts w:hint="eastAsia"/>
        </w:rPr>
        <w:t>ざこばの朝市～一匹のマグロから食を見つめる～　福島区</w:t>
      </w:r>
    </w:p>
    <w:p w14:paraId="79BA42D8" w14:textId="77777777" w:rsidR="009F4DB3" w:rsidRPr="00931BE5" w:rsidRDefault="009F4DB3" w:rsidP="009F4DB3">
      <w:r w:rsidRPr="00931BE5">
        <w:rPr>
          <w:rFonts w:hint="eastAsia"/>
        </w:rPr>
        <w:t>命をいただき、命をつなぐという普遍的な行為を、一匹のマグロの解体を通じてあらためて考えます。</w:t>
      </w:r>
    </w:p>
    <w:p w14:paraId="79A35033" w14:textId="77777777" w:rsidR="009F4DB3" w:rsidRPr="00931BE5" w:rsidRDefault="009F4DB3" w:rsidP="009F4DB3">
      <w:r w:rsidRPr="00931BE5">
        <w:rPr>
          <w:rFonts w:hint="eastAsia"/>
        </w:rPr>
        <w:t>お寿司の試食（各回</w:t>
      </w:r>
      <w:r w:rsidRPr="00931BE5">
        <w:t>150</w:t>
      </w:r>
      <w:r w:rsidRPr="00931BE5">
        <w:t>名）もできます。</w:t>
      </w:r>
    </w:p>
    <w:p w14:paraId="0948BEEC" w14:textId="77777777" w:rsidR="009F4DB3" w:rsidRPr="00931BE5" w:rsidRDefault="009F4DB3" w:rsidP="009F4DB3">
      <w:r w:rsidRPr="00931BE5">
        <w:rPr>
          <w:rFonts w:hint="eastAsia"/>
        </w:rPr>
        <w:t xml:space="preserve">開催時間　</w:t>
      </w:r>
      <w:r w:rsidRPr="00931BE5">
        <w:rPr>
          <w:rFonts w:ascii="Segoe UI Symbol" w:hAnsi="Segoe UI Symbol" w:cs="Segoe UI Symbol"/>
        </w:rPr>
        <w:t>➀</w:t>
      </w:r>
      <w:r w:rsidRPr="00931BE5">
        <w:t>11</w:t>
      </w:r>
      <w:r w:rsidRPr="00931BE5">
        <w:t>時～</w:t>
      </w:r>
      <w:r w:rsidRPr="00931BE5">
        <w:t>12</w:t>
      </w:r>
      <w:r w:rsidRPr="00931BE5">
        <w:t xml:space="preserve">時　</w:t>
      </w:r>
      <w:r w:rsidRPr="00931BE5">
        <w:rPr>
          <w:rFonts w:ascii="Segoe UI Symbol" w:hAnsi="Segoe UI Symbol" w:cs="Segoe UI Symbol"/>
        </w:rPr>
        <w:t>➁</w:t>
      </w:r>
      <w:r w:rsidRPr="00931BE5">
        <w:t>14</w:t>
      </w:r>
      <w:r w:rsidRPr="00931BE5">
        <w:t>時～</w:t>
      </w:r>
      <w:r w:rsidRPr="00931BE5">
        <w:t>15</w:t>
      </w:r>
      <w:r w:rsidRPr="00931BE5">
        <w:t>時</w:t>
      </w:r>
    </w:p>
    <w:p w14:paraId="46D12A18" w14:textId="77777777" w:rsidR="009F4DB3" w:rsidRPr="00931BE5" w:rsidRDefault="009F4DB3" w:rsidP="009F4DB3"/>
    <w:p w14:paraId="6148A3B2" w14:textId="77777777" w:rsidR="009F4DB3" w:rsidRPr="00931BE5" w:rsidRDefault="009F4DB3" w:rsidP="009F4DB3">
      <w:r w:rsidRPr="00931BE5">
        <w:t>9/7</w:t>
      </w:r>
      <w:r w:rsidRPr="00931BE5">
        <w:t>（日）</w:t>
      </w:r>
    </w:p>
    <w:p w14:paraId="3ABCE0B8" w14:textId="77777777" w:rsidR="009F4DB3" w:rsidRPr="00931BE5" w:rsidRDefault="009F4DB3" w:rsidP="009F4DB3">
      <w:r w:rsidRPr="00931BE5">
        <w:rPr>
          <w:rFonts w:hint="eastAsia"/>
        </w:rPr>
        <w:t>夢キタミュージックフェス　北区</w:t>
      </w:r>
    </w:p>
    <w:p w14:paraId="7B05D2C0" w14:textId="77777777" w:rsidR="009F4DB3" w:rsidRPr="00931BE5" w:rsidRDefault="009F4DB3" w:rsidP="009F4DB3">
      <w:r w:rsidRPr="00931BE5">
        <w:t>北区内小中高等学校によるコンサート「夢キタミュージックフェス」</w:t>
      </w:r>
      <w:r w:rsidRPr="00931BE5">
        <w:rPr>
          <w:rFonts w:hint="eastAsia"/>
        </w:rPr>
        <w:t>を開催し、世界各地からの来場者に北区の心温まる音色を届けます。</w:t>
      </w:r>
    </w:p>
    <w:p w14:paraId="2972FCC6" w14:textId="77777777" w:rsidR="009F4DB3" w:rsidRPr="00931BE5" w:rsidRDefault="009F4DB3" w:rsidP="009F4DB3">
      <w:r w:rsidRPr="00931BE5">
        <w:rPr>
          <w:rFonts w:hint="eastAsia"/>
        </w:rPr>
        <w:t xml:space="preserve">開催時間　</w:t>
      </w:r>
      <w:r w:rsidRPr="00931BE5">
        <w:t>11</w:t>
      </w:r>
      <w:r w:rsidRPr="00931BE5">
        <w:t>時～</w:t>
      </w:r>
      <w:r w:rsidRPr="00931BE5">
        <w:t>19</w:t>
      </w:r>
      <w:r w:rsidRPr="00931BE5">
        <w:t>時</w:t>
      </w:r>
    </w:p>
    <w:p w14:paraId="3B57F67F" w14:textId="77777777" w:rsidR="009F4DB3" w:rsidRPr="00931BE5" w:rsidRDefault="009F4DB3" w:rsidP="009F4DB3"/>
    <w:p w14:paraId="38983350" w14:textId="77777777" w:rsidR="009F4DB3" w:rsidRPr="00931BE5" w:rsidRDefault="009F4DB3" w:rsidP="009F4DB3">
      <w:r w:rsidRPr="00931BE5">
        <w:t>9/9</w:t>
      </w:r>
      <w:r w:rsidRPr="00931BE5">
        <w:t>（火）</w:t>
      </w:r>
    </w:p>
    <w:p w14:paraId="41F56159" w14:textId="77777777" w:rsidR="009F4DB3" w:rsidRPr="00931BE5" w:rsidRDefault="009F4DB3" w:rsidP="009F4DB3">
      <w:r w:rsidRPr="00931BE5">
        <w:rPr>
          <w:rFonts w:hint="eastAsia"/>
        </w:rPr>
        <w:t>みんなの力で未来をつくる</w:t>
      </w:r>
      <w:r w:rsidRPr="00931BE5">
        <w:rPr>
          <w:rFonts w:hint="eastAsia"/>
        </w:rPr>
        <w:t>!</w:t>
      </w:r>
      <w:r w:rsidRPr="00931BE5">
        <w:rPr>
          <w:rFonts w:hint="eastAsia"/>
        </w:rPr>
        <w:t>大阪の起業家・中小企業エキシビション「みつける・つながる・ひろげる未来」</w:t>
      </w:r>
    </w:p>
    <w:p w14:paraId="7DA472A3" w14:textId="77777777" w:rsidR="009F4DB3" w:rsidRPr="00931BE5" w:rsidRDefault="009F4DB3" w:rsidP="009F4DB3">
      <w:r w:rsidRPr="00931BE5">
        <w:rPr>
          <w:rFonts w:hint="eastAsia"/>
        </w:rPr>
        <w:t>大阪の起業家・中小企業の今後の展望や未来社会に向けた思い、新たな発想を発信します。</w:t>
      </w:r>
    </w:p>
    <w:p w14:paraId="28CED938" w14:textId="77777777" w:rsidR="009F4DB3" w:rsidRPr="00931BE5" w:rsidRDefault="009F4DB3" w:rsidP="009F4DB3">
      <w:r w:rsidRPr="00931BE5">
        <w:rPr>
          <w:rFonts w:hint="eastAsia"/>
        </w:rPr>
        <w:t xml:space="preserve">開催時間　</w:t>
      </w:r>
      <w:r w:rsidRPr="00931BE5">
        <w:t>10</w:t>
      </w:r>
      <w:r w:rsidRPr="00931BE5">
        <w:t>時</w:t>
      </w:r>
      <w:r w:rsidRPr="00931BE5">
        <w:t>30</w:t>
      </w:r>
      <w:r w:rsidRPr="00931BE5">
        <w:t>分～</w:t>
      </w:r>
      <w:r w:rsidRPr="00931BE5">
        <w:t>16</w:t>
      </w:r>
      <w:r w:rsidRPr="00931BE5">
        <w:t>時</w:t>
      </w:r>
    </w:p>
    <w:p w14:paraId="226FF284" w14:textId="77777777" w:rsidR="009F4DB3" w:rsidRPr="00931BE5" w:rsidRDefault="009F4DB3" w:rsidP="009F4DB3">
      <w:r w:rsidRPr="00931BE5">
        <w:rPr>
          <w:rFonts w:hint="eastAsia"/>
        </w:rPr>
        <w:t>経済戦略局</w:t>
      </w:r>
    </w:p>
    <w:p w14:paraId="3BB77C22" w14:textId="77777777" w:rsidR="009F4DB3" w:rsidRPr="00931BE5" w:rsidRDefault="009F4DB3" w:rsidP="009F4DB3"/>
    <w:p w14:paraId="0921F773" w14:textId="77777777" w:rsidR="009F4DB3" w:rsidRPr="00931BE5" w:rsidRDefault="009F4DB3" w:rsidP="009F4DB3">
      <w:r w:rsidRPr="00931BE5">
        <w:t>9/11</w:t>
      </w:r>
      <w:r w:rsidRPr="00931BE5">
        <w:t>（木）</w:t>
      </w:r>
    </w:p>
    <w:p w14:paraId="771EBB1C" w14:textId="77777777" w:rsidR="009F4DB3" w:rsidRPr="00931BE5" w:rsidRDefault="009F4DB3" w:rsidP="009F4DB3">
      <w:r w:rsidRPr="00931BE5">
        <w:rPr>
          <w:rFonts w:hint="eastAsia"/>
        </w:rPr>
        <w:t xml:space="preserve">未来の消防車両や装備等の展示　</w:t>
      </w:r>
      <w:r w:rsidRPr="00931BE5">
        <w:t>消防局</w:t>
      </w:r>
    </w:p>
    <w:p w14:paraId="70FD142F" w14:textId="77777777" w:rsidR="009F4DB3" w:rsidRPr="00931BE5" w:rsidRDefault="009F4DB3" w:rsidP="009F4DB3">
      <w:r w:rsidRPr="00931BE5">
        <w:rPr>
          <w:rFonts w:hint="eastAsia"/>
        </w:rPr>
        <w:t>未来の消防車両や装備等を見学・体験していただけるほか、防火や救急について学べるイベントなども開催します。</w:t>
      </w:r>
    </w:p>
    <w:p w14:paraId="37FC4862" w14:textId="77777777" w:rsidR="009F4DB3" w:rsidRPr="00931BE5" w:rsidRDefault="009F4DB3" w:rsidP="009F4DB3">
      <w:r w:rsidRPr="00931BE5">
        <w:rPr>
          <w:rFonts w:hint="eastAsia"/>
        </w:rPr>
        <w:t xml:space="preserve">開催時間　</w:t>
      </w:r>
      <w:r w:rsidRPr="00931BE5">
        <w:t>10</w:t>
      </w:r>
      <w:r w:rsidRPr="00931BE5">
        <w:t>時～</w:t>
      </w:r>
      <w:r w:rsidRPr="00931BE5">
        <w:t>20</w:t>
      </w:r>
      <w:r w:rsidRPr="00931BE5">
        <w:t>時</w:t>
      </w:r>
      <w:r w:rsidRPr="00931BE5">
        <w:t>30</w:t>
      </w:r>
      <w:r w:rsidRPr="00931BE5">
        <w:t>分</w:t>
      </w:r>
    </w:p>
    <w:p w14:paraId="6471B470" w14:textId="77777777" w:rsidR="009F4DB3" w:rsidRPr="00931BE5" w:rsidRDefault="009F4DB3" w:rsidP="009F4DB3"/>
    <w:p w14:paraId="7924088C" w14:textId="77777777" w:rsidR="009F4DB3" w:rsidRPr="00931BE5" w:rsidRDefault="009F4DB3" w:rsidP="009F4DB3">
      <w:r w:rsidRPr="00931BE5">
        <w:t>9/14</w:t>
      </w:r>
      <w:r w:rsidRPr="00931BE5">
        <w:t>（日）</w:t>
      </w:r>
    </w:p>
    <w:p w14:paraId="7668D738" w14:textId="77777777" w:rsidR="009F4DB3" w:rsidRPr="00931BE5" w:rsidRDefault="009F4DB3" w:rsidP="009F4DB3">
      <w:r w:rsidRPr="00931BE5">
        <w:t>EXPO</w:t>
      </w:r>
      <w:r w:rsidRPr="00931BE5">
        <w:t>ホール</w:t>
      </w:r>
    </w:p>
    <w:p w14:paraId="2F1582FE" w14:textId="77777777" w:rsidR="009F4DB3" w:rsidRPr="00931BE5" w:rsidRDefault="009F4DB3" w:rsidP="009F4DB3">
      <w:r w:rsidRPr="00931BE5">
        <w:rPr>
          <w:rFonts w:hint="eastAsia"/>
        </w:rPr>
        <w:t>平野マスターズ吹奏楽団特別演奏会～平野は続くよどこまでも～【大平野絵巻】　平野区</w:t>
      </w:r>
    </w:p>
    <w:p w14:paraId="674F29A8" w14:textId="77777777" w:rsidR="009F4DB3" w:rsidRPr="00931BE5" w:rsidRDefault="009F4DB3" w:rsidP="009F4DB3">
      <w:r w:rsidRPr="00931BE5">
        <w:rPr>
          <w:rFonts w:hint="eastAsia"/>
        </w:rPr>
        <w:lastRenderedPageBreak/>
        <w:t xml:space="preserve">開催時間　</w:t>
      </w:r>
      <w:r w:rsidRPr="00931BE5">
        <w:t>15</w:t>
      </w:r>
      <w:r w:rsidRPr="00931BE5">
        <w:t>時～</w:t>
      </w:r>
      <w:r w:rsidRPr="00931BE5">
        <w:t>17</w:t>
      </w:r>
      <w:r w:rsidRPr="00931BE5">
        <w:t>時</w:t>
      </w:r>
    </w:p>
    <w:p w14:paraId="62FDF4A3" w14:textId="77777777" w:rsidR="009F4DB3" w:rsidRPr="00931BE5" w:rsidRDefault="009F4DB3" w:rsidP="009F4DB3"/>
    <w:p w14:paraId="439EEC8D" w14:textId="77777777" w:rsidR="009F4DB3" w:rsidRPr="00931BE5" w:rsidRDefault="009F4DB3" w:rsidP="009F4DB3">
      <w:r w:rsidRPr="00931BE5">
        <w:rPr>
          <w:rFonts w:hint="eastAsia"/>
        </w:rPr>
        <w:t xml:space="preserve">問合せ　</w:t>
      </w:r>
      <w:r w:rsidRPr="00931BE5">
        <w:t>大阪・関西万博総合コンタクトセンター</w:t>
      </w:r>
      <w:r w:rsidRPr="00931BE5">
        <w:rPr>
          <w:rFonts w:hint="eastAsia"/>
        </w:rPr>
        <w:t xml:space="preserve">　電話　</w:t>
      </w:r>
      <w:r w:rsidRPr="00931BE5">
        <w:t>0570-200-066</w:t>
      </w:r>
      <w:r w:rsidRPr="00931BE5">
        <w:t>（受付：</w:t>
      </w:r>
      <w:r w:rsidRPr="00931BE5">
        <w:t>9</w:t>
      </w:r>
      <w:r w:rsidRPr="00931BE5">
        <w:t>時～</w:t>
      </w:r>
      <w:r w:rsidRPr="00931BE5">
        <w:t>22</w:t>
      </w:r>
      <w:r w:rsidRPr="00931BE5">
        <w:t>時）</w:t>
      </w:r>
    </w:p>
    <w:p w14:paraId="42E5C72C" w14:textId="77777777" w:rsidR="009F4DB3" w:rsidRPr="00931BE5" w:rsidRDefault="009F4DB3" w:rsidP="009F4DB3"/>
    <w:p w14:paraId="0416B6AF" w14:textId="77777777" w:rsidR="009F4DB3" w:rsidRPr="00931BE5" w:rsidRDefault="009F4DB3" w:rsidP="009F4DB3"/>
    <w:p w14:paraId="766B06ED" w14:textId="77777777" w:rsidR="009F4DB3" w:rsidRPr="00931BE5" w:rsidRDefault="009F4DB3" w:rsidP="009F4DB3">
      <w:r w:rsidRPr="00931BE5">
        <w:t>みなりん</w:t>
      </w:r>
      <w:r w:rsidRPr="00931BE5">
        <w:rPr>
          <w:rFonts w:hint="eastAsia"/>
        </w:rPr>
        <w:t>の推しパビ</w:t>
      </w:r>
      <w:r w:rsidRPr="00931BE5">
        <w:rPr>
          <w:rFonts w:hint="eastAsia"/>
        </w:rPr>
        <w:t>!</w:t>
      </w:r>
    </w:p>
    <w:p w14:paraId="02F5AA83" w14:textId="77777777" w:rsidR="009F4DB3" w:rsidRPr="00931BE5" w:rsidRDefault="009F4DB3" w:rsidP="009F4DB3">
      <w:r w:rsidRPr="00931BE5">
        <w:rPr>
          <w:rFonts w:hint="eastAsia"/>
        </w:rPr>
        <w:t>数あるパビリオンの中から、みなりんが毎月ナショナルデーを参考に、「推し</w:t>
      </w:r>
      <w:r w:rsidRPr="00931BE5">
        <w:rPr>
          <w:rFonts w:hint="eastAsia"/>
        </w:rPr>
        <w:t>!</w:t>
      </w:r>
      <w:r w:rsidRPr="00931BE5">
        <w:rPr>
          <w:rFonts w:hint="eastAsia"/>
        </w:rPr>
        <w:t>のパビリオン」を紹介します。</w:t>
      </w:r>
    </w:p>
    <w:p w14:paraId="259B132C" w14:textId="77777777" w:rsidR="009F4DB3" w:rsidRPr="00931BE5" w:rsidRDefault="009F4DB3" w:rsidP="009F4DB3">
      <w:r w:rsidRPr="00931BE5">
        <w:rPr>
          <w:rFonts w:hint="eastAsia"/>
        </w:rPr>
        <w:t xml:space="preserve">フランス　ナショナルデー　</w:t>
      </w:r>
      <w:r w:rsidRPr="00931BE5">
        <w:rPr>
          <w:rFonts w:hint="eastAsia"/>
        </w:rPr>
        <w:t>9</w:t>
      </w:r>
      <w:r w:rsidRPr="00931BE5">
        <w:t>月</w:t>
      </w:r>
      <w:r w:rsidRPr="00931BE5">
        <w:rPr>
          <w:rFonts w:hint="eastAsia"/>
        </w:rPr>
        <w:t>13</w:t>
      </w:r>
      <w:r w:rsidRPr="00931BE5">
        <w:t>日（土）</w:t>
      </w:r>
    </w:p>
    <w:p w14:paraId="493B3F93" w14:textId="77777777" w:rsidR="009F4DB3" w:rsidRPr="00931BE5" w:rsidRDefault="009F4DB3" w:rsidP="009F4DB3">
      <w:r w:rsidRPr="00931BE5">
        <w:rPr>
          <w:rFonts w:hint="eastAsia"/>
        </w:rPr>
        <w:t>テーマは「愛の讃歌」。見えない魔法の糸で互いの小指が結ばれているという「赤い糸の伝説」をモチーフに、「自分への愛」「他者への愛」「自然への愛」など、様々な「愛」に導かれる新しい未来のビジョンを提案します。パビリオンのエントランスは、神秘的でありながら開放的な劇場のようにデザインされ、建物外観は劇場のカーテンのようなベールで包まれています。展示空間には庭園が現れ、最後の展示ルームでは、日本とフランスの絆や“愛”を表現する特別な空間が来場者を迎えます。</w:t>
      </w:r>
    </w:p>
    <w:p w14:paraId="0102CAEA" w14:textId="77777777" w:rsidR="009F4DB3" w:rsidRPr="00931BE5" w:rsidRDefault="009F4DB3" w:rsidP="009F4DB3"/>
    <w:p w14:paraId="632F24AF" w14:textId="77777777" w:rsidR="009F4DB3" w:rsidRPr="00931BE5" w:rsidRDefault="009F4DB3" w:rsidP="009F4DB3">
      <w:r w:rsidRPr="00931BE5">
        <w:rPr>
          <w:rFonts w:hint="eastAsia"/>
        </w:rPr>
        <w:t xml:space="preserve">サウジアラビア王国　ナショナルデー　</w:t>
      </w:r>
      <w:r w:rsidRPr="00931BE5">
        <w:rPr>
          <w:rFonts w:hint="eastAsia"/>
        </w:rPr>
        <w:t>9</w:t>
      </w:r>
      <w:r w:rsidRPr="00931BE5">
        <w:t>月</w:t>
      </w:r>
      <w:r w:rsidRPr="00931BE5">
        <w:rPr>
          <w:rFonts w:hint="eastAsia"/>
        </w:rPr>
        <w:t>23</w:t>
      </w:r>
      <w:r w:rsidRPr="00931BE5">
        <w:t>日（火・祝）</w:t>
      </w:r>
    </w:p>
    <w:p w14:paraId="229F37D3" w14:textId="77777777" w:rsidR="009F4DB3" w:rsidRPr="00931BE5" w:rsidRDefault="009F4DB3" w:rsidP="009F4DB3">
      <w:r w:rsidRPr="00931BE5">
        <w:rPr>
          <w:rFonts w:hint="eastAsia"/>
        </w:rPr>
        <w:t>サウジアラビアのアイデンティティの基盤となっている独自の遺産、伝統、価値観を探求することができます。デザインは、サウジアラビアの伝統的な都市構造物から着想を得ています。王国の歴史、文化、遺産を反映しながら、よりよい未来へのコミットメントを体現する持続可能なデザインとなっています。サウジアラビアに深く根差した文化遺産、街や都市を探索しているような空間体験から、より持続的な未来を創造するため大きく進みつつある変革とプランへ。来場者は、サウジアラビアの新たな魅力を発見し、没入感のある壮大な旅を楽しむことができます。</w:t>
      </w:r>
    </w:p>
    <w:p w14:paraId="512D6E52" w14:textId="77777777" w:rsidR="009F4DB3" w:rsidRPr="00931BE5" w:rsidRDefault="009F4DB3" w:rsidP="009F4DB3"/>
    <w:p w14:paraId="56EE235E" w14:textId="77777777" w:rsidR="009F4DB3" w:rsidRPr="00931BE5" w:rsidRDefault="009F4DB3" w:rsidP="009F4DB3"/>
    <w:p w14:paraId="08CFB65A" w14:textId="77777777" w:rsidR="009F4DB3" w:rsidRPr="00931BE5" w:rsidRDefault="009F4DB3" w:rsidP="009F4DB3">
      <w:r w:rsidRPr="00931BE5">
        <w:rPr>
          <w:rFonts w:hint="eastAsia"/>
        </w:rPr>
        <w:t>これで最後</w:t>
      </w:r>
      <w:r w:rsidRPr="00931BE5">
        <w:rPr>
          <w:rFonts w:hint="eastAsia"/>
        </w:rPr>
        <w:t>!</w:t>
      </w:r>
      <w:r w:rsidRPr="00931BE5">
        <w:rPr>
          <w:rFonts w:hint="eastAsia"/>
        </w:rPr>
        <w:t>万博来場サポートデスクが来ます　無</w:t>
      </w:r>
      <w:r w:rsidRPr="00931BE5">
        <w:t>料</w:t>
      </w:r>
      <w:r w:rsidRPr="00931BE5">
        <w:rPr>
          <w:rFonts w:hint="eastAsia"/>
        </w:rPr>
        <w:t xml:space="preserve">　要申込</w:t>
      </w:r>
    </w:p>
    <w:p w14:paraId="23934F12" w14:textId="77777777" w:rsidR="009F4DB3" w:rsidRPr="00931BE5" w:rsidRDefault="009F4DB3" w:rsidP="009F4DB3">
      <w:r w:rsidRPr="00931BE5">
        <w:rPr>
          <w:rFonts w:hint="eastAsia"/>
        </w:rPr>
        <w:t>区役所にも万博来場サポートデスクが来ます。チケット購入や来場日時予約など、お困りのことがあればぜひご活用ください。</w:t>
      </w:r>
    </w:p>
    <w:p w14:paraId="654D3E1A" w14:textId="77777777" w:rsidR="009F4DB3" w:rsidRPr="00931BE5" w:rsidRDefault="009F4DB3" w:rsidP="009F4DB3">
      <w:r w:rsidRPr="00931BE5">
        <w:rPr>
          <w:rFonts w:hint="eastAsia"/>
        </w:rPr>
        <w:t xml:space="preserve">日時　</w:t>
      </w:r>
      <w:r w:rsidRPr="00931BE5">
        <w:t>9</w:t>
      </w:r>
      <w:r w:rsidRPr="00931BE5">
        <w:t>月</w:t>
      </w:r>
      <w:r w:rsidRPr="00931BE5">
        <w:t>29</w:t>
      </w:r>
      <w:r w:rsidRPr="00931BE5">
        <w:t>日（月）～</w:t>
      </w:r>
      <w:r w:rsidRPr="00931BE5">
        <w:t>10</w:t>
      </w:r>
      <w:r w:rsidRPr="00931BE5">
        <w:t>月</w:t>
      </w:r>
      <w:r w:rsidRPr="00931BE5">
        <w:t>3</w:t>
      </w:r>
      <w:r w:rsidRPr="00931BE5">
        <w:t>日（金）</w:t>
      </w:r>
      <w:r w:rsidRPr="00931BE5">
        <w:t>10</w:t>
      </w:r>
      <w:r w:rsidRPr="00931BE5">
        <w:t>時～</w:t>
      </w:r>
      <w:r w:rsidRPr="00931BE5">
        <w:t>15</w:t>
      </w:r>
      <w:r w:rsidRPr="00931BE5">
        <w:t>時</w:t>
      </w:r>
    </w:p>
    <w:p w14:paraId="5F54601B" w14:textId="77777777" w:rsidR="009F4DB3" w:rsidRPr="00931BE5" w:rsidRDefault="009F4DB3" w:rsidP="009F4DB3">
      <w:r w:rsidRPr="00931BE5">
        <w:rPr>
          <w:rFonts w:hint="eastAsia"/>
        </w:rPr>
        <w:t>場所　港区役所</w:t>
      </w:r>
      <w:r w:rsidRPr="00931BE5">
        <w:t>1</w:t>
      </w:r>
      <w:r w:rsidRPr="00931BE5">
        <w:t>階</w:t>
      </w:r>
      <w:r w:rsidRPr="00931BE5">
        <w:rPr>
          <w:rFonts w:hint="eastAsia"/>
        </w:rPr>
        <w:t xml:space="preserve">　</w:t>
      </w:r>
      <w:r w:rsidRPr="00931BE5">
        <w:t>区民ギャラリー</w:t>
      </w:r>
    </w:p>
    <w:p w14:paraId="42F7E4E5" w14:textId="77777777" w:rsidR="009F4DB3" w:rsidRPr="00931BE5" w:rsidRDefault="009F4DB3" w:rsidP="009F4DB3">
      <w:r w:rsidRPr="00931BE5">
        <w:rPr>
          <w:rFonts w:hint="eastAsia"/>
        </w:rPr>
        <w:t>対象　どなたでも</w:t>
      </w:r>
    </w:p>
    <w:p w14:paraId="3B14ED0C" w14:textId="77777777" w:rsidR="009F4DB3" w:rsidRPr="00931BE5" w:rsidRDefault="009F4DB3" w:rsidP="009F4DB3">
      <w:r w:rsidRPr="00931BE5">
        <w:rPr>
          <w:rFonts w:hint="eastAsia"/>
        </w:rPr>
        <w:t xml:space="preserve">問合せ　大阪府・大阪市万博お問合せセンター　電話　</w:t>
      </w:r>
      <w:r w:rsidRPr="00931BE5">
        <w:t>7632-6821</w:t>
      </w:r>
    </w:p>
    <w:p w14:paraId="2CD6C69E" w14:textId="77777777" w:rsidR="009F4DB3" w:rsidRPr="00931BE5" w:rsidRDefault="009F4DB3" w:rsidP="009F4DB3"/>
    <w:p w14:paraId="468E6C65" w14:textId="77777777" w:rsidR="009F4DB3" w:rsidRPr="00931BE5" w:rsidRDefault="009F4DB3" w:rsidP="009F4DB3"/>
    <w:p w14:paraId="60E14617" w14:textId="77777777" w:rsidR="009F4DB3" w:rsidRPr="00931BE5" w:rsidRDefault="009F4DB3" w:rsidP="009F4DB3">
      <w:r w:rsidRPr="00931BE5">
        <w:rPr>
          <w:rFonts w:hint="eastAsia"/>
        </w:rPr>
        <w:lastRenderedPageBreak/>
        <w:t>大阪ヘルスケアパビリオンリボーンチャレンジ</w:t>
      </w:r>
    </w:p>
    <w:p w14:paraId="3D4AD3AC" w14:textId="77777777" w:rsidR="009F4DB3" w:rsidRPr="00931BE5" w:rsidRDefault="009F4DB3" w:rsidP="009F4DB3">
      <w:r w:rsidRPr="00931BE5">
        <w:rPr>
          <w:rFonts w:hint="eastAsia"/>
        </w:rPr>
        <w:t>「身近な課題や世界のお困りごとを大阪の町工場が解決します</w:t>
      </w:r>
      <w:r w:rsidRPr="00931BE5">
        <w:rPr>
          <w:rFonts w:hint="eastAsia"/>
        </w:rPr>
        <w:t>!</w:t>
      </w:r>
      <w:r w:rsidRPr="00931BE5">
        <w:rPr>
          <w:rFonts w:hint="eastAsia"/>
        </w:rPr>
        <w:t>」と題して、大阪の町工場の力を結集した</w:t>
      </w:r>
      <w:r w:rsidRPr="00931BE5">
        <w:t>19</w:t>
      </w:r>
      <w:r w:rsidRPr="00931BE5">
        <w:t>のプロジェクトを通じて、</w:t>
      </w:r>
      <w:r w:rsidRPr="00931BE5">
        <w:rPr>
          <w:rFonts w:hint="eastAsia"/>
        </w:rPr>
        <w:t>大阪ならではの製品や個性的な事業者とその可能性をお伝えします。</w:t>
      </w:r>
    </w:p>
    <w:p w14:paraId="7AA735DD" w14:textId="77777777" w:rsidR="009F4DB3" w:rsidRPr="00931BE5" w:rsidRDefault="009F4DB3" w:rsidP="009F4DB3">
      <w:r w:rsidRPr="00931BE5">
        <w:rPr>
          <w:rFonts w:hint="eastAsia"/>
        </w:rPr>
        <w:t xml:space="preserve">万博もいよいよ最終週　</w:t>
      </w:r>
      <w:r w:rsidRPr="00931BE5">
        <w:t>10/7</w:t>
      </w:r>
      <w:r w:rsidRPr="00931BE5">
        <w:t>（火）～</w:t>
      </w:r>
      <w:r w:rsidRPr="00931BE5">
        <w:t>13</w:t>
      </w:r>
      <w:r w:rsidRPr="00931BE5">
        <w:t>（月）</w:t>
      </w:r>
    </w:p>
    <w:p w14:paraId="7BCA4AF4" w14:textId="77777777" w:rsidR="009F4DB3" w:rsidRPr="00931BE5" w:rsidRDefault="009F4DB3" w:rsidP="009F4DB3">
      <w:r w:rsidRPr="00931BE5">
        <w:rPr>
          <w:rFonts w:hint="eastAsia"/>
        </w:rPr>
        <w:t>港区内の町工場など</w:t>
      </w:r>
      <w:r w:rsidRPr="00931BE5">
        <w:t>13</w:t>
      </w:r>
      <w:r w:rsidRPr="00931BE5">
        <w:t>社が大空に挑む</w:t>
      </w:r>
      <w:r w:rsidRPr="00931BE5">
        <w:t>!</w:t>
      </w:r>
      <w:r w:rsidRPr="00931BE5">
        <w:rPr>
          <w:rFonts w:hint="eastAsia"/>
        </w:rPr>
        <w:t>空飛ぶトラック『</w:t>
      </w:r>
      <w:proofErr w:type="spellStart"/>
      <w:r w:rsidRPr="00931BE5">
        <w:t>Zipang</w:t>
      </w:r>
      <w:proofErr w:type="spellEnd"/>
      <w:r w:rsidRPr="00931BE5">
        <w:rPr>
          <w:rFonts w:hint="eastAsia"/>
        </w:rPr>
        <w:t>（ジパング）</w:t>
      </w:r>
      <w:r w:rsidRPr="00931BE5">
        <w:t>』プロジェクト</w:t>
      </w:r>
    </w:p>
    <w:p w14:paraId="1AAA7398" w14:textId="77777777" w:rsidR="009F4DB3" w:rsidRPr="00931BE5" w:rsidRDefault="009F4DB3" w:rsidP="009F4DB3">
      <w:r w:rsidRPr="00931BE5">
        <w:rPr>
          <w:rFonts w:hint="eastAsia"/>
        </w:rPr>
        <w:t>大空にあこがれる町工場の技術者たちが、今までなかった「可変浮力機能」を備えた飛行船を開発中。道がない場所や山の頂上へも、この「空飛ぶトラック」は浮力を調節して物を持ち上げて運べます。</w:t>
      </w:r>
    </w:p>
    <w:p w14:paraId="182158ED" w14:textId="77777777" w:rsidR="009F4DB3" w:rsidRPr="00931BE5" w:rsidRDefault="009F4DB3" w:rsidP="009F4DB3">
      <w:r w:rsidRPr="00931BE5">
        <w:rPr>
          <w:rFonts w:hint="eastAsia"/>
        </w:rPr>
        <w:t>新しい飛行船が拓く未来社会の物流を紹介します。</w:t>
      </w:r>
    </w:p>
    <w:p w14:paraId="525D333E" w14:textId="77777777" w:rsidR="009F4DB3" w:rsidRPr="00931BE5" w:rsidRDefault="009F4DB3" w:rsidP="009F4DB3">
      <w:r w:rsidRPr="00931BE5">
        <w:rPr>
          <w:rFonts w:hint="eastAsia"/>
        </w:rPr>
        <w:t>～プロジェクトメンバーの港区内の企業～</w:t>
      </w:r>
      <w:r w:rsidRPr="00931BE5">
        <w:t>成光精密（株）、（株）</w:t>
      </w:r>
      <w:r w:rsidRPr="00931BE5">
        <w:t>KDP</w:t>
      </w:r>
      <w:r w:rsidRPr="00931BE5">
        <w:t>、（有）南歯車製作所</w:t>
      </w:r>
    </w:p>
    <w:p w14:paraId="5C83C5BC" w14:textId="77777777" w:rsidR="009F4DB3" w:rsidRPr="00931BE5" w:rsidRDefault="009F4DB3" w:rsidP="009F4DB3"/>
    <w:p w14:paraId="6C147560" w14:textId="79BC8ED0" w:rsidR="009F4DB3" w:rsidRDefault="009F4DB3">
      <w:pPr>
        <w:widowControl/>
        <w:jc w:val="left"/>
      </w:pPr>
      <w:r>
        <w:br w:type="page"/>
      </w:r>
    </w:p>
    <w:p w14:paraId="45B29FC7" w14:textId="77777777" w:rsidR="009F4DB3" w:rsidRPr="0083766A" w:rsidRDefault="009F4DB3" w:rsidP="009F4DB3">
      <w:r w:rsidRPr="0083766A">
        <w:rPr>
          <w:rFonts w:hint="eastAsia"/>
        </w:rPr>
        <w:lastRenderedPageBreak/>
        <w:t>【</w:t>
      </w:r>
      <w:r w:rsidRPr="0083766A">
        <w:rPr>
          <w:rFonts w:hint="eastAsia"/>
        </w:rPr>
        <w:t>8</w:t>
      </w:r>
      <w:r w:rsidRPr="0083766A">
        <w:rPr>
          <w:rFonts w:hint="eastAsia"/>
        </w:rPr>
        <w:t xml:space="preserve">面】　</w:t>
      </w:r>
    </w:p>
    <w:p w14:paraId="70A879D8" w14:textId="77777777" w:rsidR="009F4DB3" w:rsidRPr="0083766A" w:rsidRDefault="009F4DB3" w:rsidP="009F4DB3"/>
    <w:p w14:paraId="0A574A89" w14:textId="77777777" w:rsidR="009F4DB3" w:rsidRPr="0083766A" w:rsidRDefault="009F4DB3" w:rsidP="009F4DB3">
      <w:r w:rsidRPr="0083766A">
        <w:rPr>
          <w:rFonts w:hint="eastAsia"/>
        </w:rPr>
        <w:t>EXPO2025</w:t>
      </w:r>
      <w:r w:rsidRPr="0083766A">
        <w:rPr>
          <w:rFonts w:hint="eastAsia"/>
        </w:rPr>
        <w:t xml:space="preserve">　大阪ウィーク～春・夏・秋～</w:t>
      </w:r>
    </w:p>
    <w:p w14:paraId="51D30F02" w14:textId="77777777" w:rsidR="009F4DB3" w:rsidRPr="0083766A" w:rsidRDefault="009F4DB3" w:rsidP="009F4DB3">
      <w:r w:rsidRPr="0083766A">
        <w:rPr>
          <w:rFonts w:hint="eastAsia"/>
        </w:rPr>
        <w:t>笑おう</w:t>
      </w:r>
      <w:r w:rsidRPr="0083766A">
        <w:rPr>
          <w:rFonts w:hint="eastAsia"/>
        </w:rPr>
        <w:t>!</w:t>
      </w:r>
      <w:r w:rsidRPr="0083766A">
        <w:rPr>
          <w:rFonts w:hint="eastAsia"/>
        </w:rPr>
        <w:t>踊ろう</w:t>
      </w:r>
      <w:r w:rsidRPr="0083766A">
        <w:rPr>
          <w:rFonts w:hint="eastAsia"/>
        </w:rPr>
        <w:t>!</w:t>
      </w:r>
      <w:r w:rsidRPr="0083766A">
        <w:rPr>
          <w:rFonts w:hint="eastAsia"/>
        </w:rPr>
        <w:t>歌おう</w:t>
      </w:r>
      <w:r w:rsidRPr="0083766A">
        <w:rPr>
          <w:rFonts w:hint="eastAsia"/>
        </w:rPr>
        <w:t>!</w:t>
      </w:r>
      <w:r w:rsidRPr="0083766A">
        <w:rPr>
          <w:rFonts w:hint="eastAsia"/>
        </w:rPr>
        <w:t xml:space="preserve">まるごと大阪　</w:t>
      </w:r>
      <w:proofErr w:type="spellStart"/>
      <w:r w:rsidRPr="0083766A">
        <w:rPr>
          <w:rFonts w:hint="eastAsia"/>
        </w:rPr>
        <w:t>Smile!Dance!Sing!Enjoy</w:t>
      </w:r>
      <w:proofErr w:type="spellEnd"/>
      <w:r w:rsidRPr="0083766A">
        <w:rPr>
          <w:rFonts w:hint="eastAsia"/>
        </w:rPr>
        <w:t xml:space="preserve">　</w:t>
      </w:r>
      <w:r w:rsidRPr="0083766A">
        <w:rPr>
          <w:rFonts w:hint="eastAsia"/>
        </w:rPr>
        <w:t>All</w:t>
      </w:r>
      <w:r w:rsidRPr="0083766A">
        <w:rPr>
          <w:rFonts w:hint="eastAsia"/>
        </w:rPr>
        <w:t xml:space="preserve">　</w:t>
      </w:r>
      <w:r w:rsidRPr="0083766A">
        <w:rPr>
          <w:rFonts w:hint="eastAsia"/>
        </w:rPr>
        <w:t>of</w:t>
      </w:r>
      <w:r w:rsidRPr="0083766A">
        <w:rPr>
          <w:rFonts w:hint="eastAsia"/>
        </w:rPr>
        <w:t xml:space="preserve">　</w:t>
      </w:r>
      <w:r w:rsidRPr="0083766A">
        <w:rPr>
          <w:rFonts w:hint="eastAsia"/>
        </w:rPr>
        <w:t>Osaka</w:t>
      </w:r>
    </w:p>
    <w:p w14:paraId="28F3A422" w14:textId="77777777" w:rsidR="009F4DB3" w:rsidRPr="0083766A" w:rsidRDefault="009F4DB3" w:rsidP="009F4DB3">
      <w:r w:rsidRPr="0083766A">
        <w:rPr>
          <w:rFonts w:hint="eastAsia"/>
        </w:rPr>
        <w:t>大阪ウィーク秋</w:t>
      </w:r>
      <w:r w:rsidRPr="0083766A">
        <w:t>地域の魅力発見ツアー～大阪</w:t>
      </w:r>
      <w:r w:rsidRPr="0083766A">
        <w:t>43</w:t>
      </w:r>
      <w:r w:rsidRPr="0083766A">
        <w:t>市町村の見どころ～</w:t>
      </w:r>
    </w:p>
    <w:p w14:paraId="25EC6F1D" w14:textId="77777777" w:rsidR="009F4DB3" w:rsidRPr="0083766A" w:rsidRDefault="009F4DB3" w:rsidP="009F4DB3">
      <w:r w:rsidRPr="0083766A">
        <w:rPr>
          <w:rFonts w:hint="eastAsia"/>
        </w:rPr>
        <w:t>区制</w:t>
      </w:r>
      <w:r w:rsidRPr="0083766A">
        <w:t>100</w:t>
      </w:r>
      <w:r w:rsidRPr="0083766A">
        <w:t>周年を</w:t>
      </w:r>
      <w:r w:rsidRPr="0083766A">
        <w:rPr>
          <w:rFonts w:hint="eastAsia"/>
        </w:rPr>
        <w:t>大阪・関西万博で</w:t>
      </w:r>
      <w:r w:rsidRPr="0083766A">
        <w:t>PR!</w:t>
      </w:r>
    </w:p>
    <w:p w14:paraId="7A6F7F4D" w14:textId="77777777" w:rsidR="009F4DB3" w:rsidRPr="0083766A" w:rsidRDefault="009F4DB3" w:rsidP="009F4DB3"/>
    <w:p w14:paraId="2273B006" w14:textId="77777777" w:rsidR="009F4DB3" w:rsidRPr="0083766A" w:rsidRDefault="009F4DB3" w:rsidP="009F4DB3">
      <w:r w:rsidRPr="0083766A">
        <w:rPr>
          <w:rFonts w:hint="eastAsia"/>
        </w:rPr>
        <w:t>9</w:t>
      </w:r>
      <w:r w:rsidRPr="0083766A">
        <w:t>月</w:t>
      </w:r>
      <w:r w:rsidRPr="0083766A">
        <w:rPr>
          <w:rFonts w:hint="eastAsia"/>
        </w:rPr>
        <w:t>13</w:t>
      </w:r>
      <w:r w:rsidRPr="0083766A">
        <w:t>日（土）～</w:t>
      </w:r>
      <w:r w:rsidRPr="0083766A">
        <w:rPr>
          <w:rFonts w:hint="eastAsia"/>
        </w:rPr>
        <w:t>15</w:t>
      </w:r>
      <w:r w:rsidRPr="0083766A">
        <w:t>日（月・祝）</w:t>
      </w:r>
    </w:p>
    <w:p w14:paraId="4B34A42E" w14:textId="77777777" w:rsidR="009F4DB3" w:rsidRPr="0083766A" w:rsidRDefault="009F4DB3" w:rsidP="009F4DB3">
      <w:r w:rsidRPr="0083766A">
        <w:rPr>
          <w:rFonts w:hint="eastAsia"/>
        </w:rPr>
        <w:t>大阪・関西万博</w:t>
      </w:r>
      <w:r w:rsidRPr="0083766A">
        <w:t>EXPO</w:t>
      </w:r>
      <w:r w:rsidRPr="0083766A">
        <w:t>メッセ「</w:t>
      </w:r>
      <w:r w:rsidRPr="0083766A">
        <w:t>WASSE</w:t>
      </w:r>
      <w:r w:rsidRPr="0083766A">
        <w:t>」</w:t>
      </w:r>
    </w:p>
    <w:p w14:paraId="3D8B55EC" w14:textId="77777777" w:rsidR="009F4DB3" w:rsidRPr="0083766A" w:rsidRDefault="009F4DB3" w:rsidP="009F4DB3">
      <w:r w:rsidRPr="0083766A">
        <w:rPr>
          <w:rFonts w:hint="eastAsia"/>
        </w:rPr>
        <w:t>港区は、</w:t>
      </w:r>
      <w:r w:rsidRPr="0083766A">
        <w:t>2025</w:t>
      </w:r>
      <w:r w:rsidRPr="0083766A">
        <w:t>年</w:t>
      </w:r>
      <w:r w:rsidRPr="0083766A">
        <w:t>4</w:t>
      </w:r>
      <w:r w:rsidRPr="0083766A">
        <w:t>月に区制</w:t>
      </w:r>
      <w:r w:rsidRPr="0083766A">
        <w:t>100</w:t>
      </w:r>
      <w:r w:rsidRPr="0083766A">
        <w:t>周年を迎えました。</w:t>
      </w:r>
    </w:p>
    <w:p w14:paraId="256C1714" w14:textId="77777777" w:rsidR="009F4DB3" w:rsidRPr="0083766A" w:rsidRDefault="009F4DB3" w:rsidP="009F4DB3">
      <w:r w:rsidRPr="0083766A">
        <w:rPr>
          <w:rFonts w:hint="eastAsia"/>
        </w:rPr>
        <w:t>これを記念して大阪・関西万博の会場内</w:t>
      </w:r>
      <w:r w:rsidRPr="0083766A">
        <w:t>EXPO</w:t>
      </w:r>
      <w:r w:rsidRPr="0083766A">
        <w:t>メッセ「</w:t>
      </w:r>
      <w:r w:rsidRPr="0083766A">
        <w:t>WASSE</w:t>
      </w:r>
      <w:r w:rsidRPr="0083766A">
        <w:t>」の</w:t>
      </w:r>
      <w:r w:rsidRPr="0083766A">
        <w:rPr>
          <w:rFonts w:hint="eastAsia"/>
        </w:rPr>
        <w:t>「みなはれゾーン」で、港区を含む区制</w:t>
      </w:r>
      <w:r w:rsidRPr="0083766A">
        <w:t>100</w:t>
      </w:r>
      <w:r w:rsidRPr="0083766A">
        <w:t>周年を迎えた大阪市の</w:t>
      </w:r>
      <w:r w:rsidRPr="0083766A">
        <w:t>9</w:t>
      </w:r>
      <w:r w:rsidRPr="0083766A">
        <w:rPr>
          <w:rFonts w:hint="eastAsia"/>
        </w:rPr>
        <w:t>つの区がそれぞれの歴史や文化、魅力等を動画で紹介します。</w:t>
      </w:r>
    </w:p>
    <w:p w14:paraId="3EBE13A9" w14:textId="77777777" w:rsidR="009F4DB3" w:rsidRPr="0083766A" w:rsidRDefault="009F4DB3" w:rsidP="009F4DB3">
      <w:r w:rsidRPr="0083766A">
        <w:rPr>
          <w:rFonts w:hint="eastAsia"/>
        </w:rPr>
        <w:t>港区の動画では、</w:t>
      </w:r>
      <w:r w:rsidRPr="0083766A">
        <w:t>100</w:t>
      </w:r>
      <w:r w:rsidRPr="0083766A">
        <w:t>年にわたる歴史の歩みや、名所など、港区の魅力</w:t>
      </w:r>
      <w:r w:rsidRPr="0083766A">
        <w:rPr>
          <w:rFonts w:hint="eastAsia"/>
        </w:rPr>
        <w:t>を余すことなくお届けします。</w:t>
      </w:r>
    </w:p>
    <w:p w14:paraId="1D05197B" w14:textId="77777777" w:rsidR="009F4DB3" w:rsidRPr="0083766A" w:rsidRDefault="009F4DB3" w:rsidP="009F4DB3">
      <w:r w:rsidRPr="0083766A">
        <w:rPr>
          <w:rFonts w:hint="eastAsia"/>
        </w:rPr>
        <w:t>港区の「あんなこと」や「こんなこと」、あなたはいくつ知っていますか</w:t>
      </w:r>
      <w:r w:rsidRPr="0083766A">
        <w:rPr>
          <w:rFonts w:hint="eastAsia"/>
        </w:rPr>
        <w:t>?</w:t>
      </w:r>
      <w:r w:rsidRPr="0083766A">
        <w:rPr>
          <w:rFonts w:hint="eastAsia"/>
        </w:rPr>
        <w:t>万博会場にご来場の際は、ぜひ</w:t>
      </w:r>
      <w:r w:rsidRPr="0083766A">
        <w:t>EXPO</w:t>
      </w:r>
      <w:r w:rsidRPr="0083766A">
        <w:t>メッセ「</w:t>
      </w:r>
      <w:r w:rsidRPr="0083766A">
        <w:t>WASSE</w:t>
      </w:r>
      <w:r w:rsidRPr="0083766A">
        <w:t>」に立ち寄って、</w:t>
      </w:r>
      <w:r w:rsidRPr="0083766A">
        <w:rPr>
          <w:rFonts w:hint="eastAsia"/>
        </w:rPr>
        <w:t>港区の魅力に触れてみてください</w:t>
      </w:r>
      <w:r w:rsidRPr="0083766A">
        <w:rPr>
          <w:rFonts w:hint="eastAsia"/>
        </w:rPr>
        <w:t>!</w:t>
      </w:r>
    </w:p>
    <w:p w14:paraId="67AF4A6A" w14:textId="77777777" w:rsidR="009F4DB3" w:rsidRPr="0083766A" w:rsidRDefault="009F4DB3" w:rsidP="009F4DB3"/>
    <w:p w14:paraId="4AC6B054" w14:textId="77777777" w:rsidR="009F4DB3" w:rsidRPr="0083766A" w:rsidRDefault="009F4DB3" w:rsidP="009F4DB3">
      <w:r w:rsidRPr="0083766A">
        <w:rPr>
          <w:rFonts w:hint="eastAsia"/>
        </w:rPr>
        <w:t>～映像のほんの一部を少しだけ、ご紹介</w:t>
      </w:r>
      <w:r w:rsidRPr="0083766A">
        <w:rPr>
          <w:rFonts w:hint="eastAsia"/>
        </w:rPr>
        <w:t>!!</w:t>
      </w:r>
      <w:r w:rsidRPr="0083766A">
        <w:rPr>
          <w:rFonts w:hint="eastAsia"/>
        </w:rPr>
        <w:t>～【港区</w:t>
      </w:r>
      <w:r w:rsidRPr="0083766A">
        <w:t>100</w:t>
      </w:r>
      <w:r w:rsidRPr="0083766A">
        <w:t>年の歴史ダイジェスト】</w:t>
      </w:r>
    </w:p>
    <w:p w14:paraId="43676EF7" w14:textId="77777777" w:rsidR="009F4DB3" w:rsidRPr="0083766A" w:rsidRDefault="009F4DB3" w:rsidP="009F4DB3">
      <w:r w:rsidRPr="0083766A">
        <w:t>1925</w:t>
      </w:r>
      <w:r w:rsidRPr="0083766A">
        <w:t>年</w:t>
      </w:r>
      <w:r w:rsidRPr="0083766A">
        <w:rPr>
          <w:rFonts w:hint="eastAsia"/>
        </w:rPr>
        <w:t xml:space="preserve">　</w:t>
      </w:r>
      <w:r w:rsidRPr="0083766A">
        <w:t>港区誕生</w:t>
      </w:r>
    </w:p>
    <w:p w14:paraId="7218DB82" w14:textId="77777777" w:rsidR="009F4DB3" w:rsidRPr="0083766A" w:rsidRDefault="009F4DB3" w:rsidP="009F4DB3">
      <w:r w:rsidRPr="0083766A">
        <w:rPr>
          <w:rFonts w:hint="eastAsia"/>
        </w:rPr>
        <w:t>港区は西区や北区から分離して誕生。当時は、東洋一の規模といわれた市立運動場や大劇場や映画館が揃う市岡パラダイスといった人気の遊園地もあり、市内で最も多い人口の区として存在感を誇っていました。</w:t>
      </w:r>
    </w:p>
    <w:p w14:paraId="3EAA0C01" w14:textId="77777777" w:rsidR="009F4DB3" w:rsidRPr="0083766A" w:rsidRDefault="009F4DB3" w:rsidP="009F4DB3"/>
    <w:p w14:paraId="1C9B4CEB" w14:textId="77777777" w:rsidR="009F4DB3" w:rsidRPr="0083766A" w:rsidRDefault="009F4DB3" w:rsidP="009F4DB3">
      <w:r w:rsidRPr="0083766A">
        <w:t>1934</w:t>
      </w:r>
      <w:r w:rsidRPr="0083766A">
        <w:t>年</w:t>
      </w:r>
      <w:r w:rsidRPr="0083766A">
        <w:rPr>
          <w:rFonts w:hint="eastAsia"/>
        </w:rPr>
        <w:t xml:space="preserve">　</w:t>
      </w:r>
      <w:r w:rsidRPr="0083766A">
        <w:t>室戸台風</w:t>
      </w:r>
    </w:p>
    <w:p w14:paraId="0CE2A2F3" w14:textId="77777777" w:rsidR="009F4DB3" w:rsidRPr="0083766A" w:rsidRDefault="009F4DB3" w:rsidP="009F4DB3">
      <w:r w:rsidRPr="0083766A">
        <w:rPr>
          <w:rFonts w:hint="eastAsia"/>
        </w:rPr>
        <w:t>戦前から戦後にかけて大型台風で大きな被害を受けました。室戸台風では、高潮で区内がすべて水につかるほどで、船が築港大桟橋に衝突して桟橋が半分以上流されてしまいました。</w:t>
      </w:r>
    </w:p>
    <w:p w14:paraId="6D91F401" w14:textId="77777777" w:rsidR="009F4DB3" w:rsidRPr="0083766A" w:rsidRDefault="009F4DB3" w:rsidP="009F4DB3"/>
    <w:p w14:paraId="134ABF41" w14:textId="77777777" w:rsidR="009F4DB3" w:rsidRPr="0083766A" w:rsidRDefault="009F4DB3" w:rsidP="009F4DB3">
      <w:r w:rsidRPr="0083766A">
        <w:t>1945</w:t>
      </w:r>
      <w:r w:rsidRPr="0083766A">
        <w:t>年</w:t>
      </w:r>
      <w:r w:rsidRPr="0083766A">
        <w:rPr>
          <w:rFonts w:hint="eastAsia"/>
        </w:rPr>
        <w:t xml:space="preserve">　</w:t>
      </w:r>
      <w:r w:rsidRPr="0083766A">
        <w:t>終戦</w:t>
      </w:r>
    </w:p>
    <w:p w14:paraId="3597E1E0" w14:textId="77777777" w:rsidR="009F4DB3" w:rsidRPr="0083766A" w:rsidRDefault="009F4DB3" w:rsidP="009F4DB3">
      <w:r w:rsidRPr="0083766A">
        <w:rPr>
          <w:rFonts w:hint="eastAsia"/>
        </w:rPr>
        <w:t>大阪港があった港区は、物資や人を運ぶ重要な場所であったため、大阪大空襲では、激しい攻撃を受け、区内の</w:t>
      </w:r>
      <w:r w:rsidRPr="0083766A">
        <w:t>88.6%</w:t>
      </w:r>
      <w:r w:rsidRPr="0083766A">
        <w:t>の</w:t>
      </w:r>
      <w:r w:rsidRPr="0083766A">
        <w:rPr>
          <w:rFonts w:hint="eastAsia"/>
        </w:rPr>
        <w:t>区域が焦土化し、ほとんどが焼け野原になってしまいました。</w:t>
      </w:r>
    </w:p>
    <w:p w14:paraId="1EC1303C" w14:textId="77777777" w:rsidR="009F4DB3" w:rsidRPr="0083766A" w:rsidRDefault="009F4DB3" w:rsidP="009F4DB3"/>
    <w:p w14:paraId="746429D0" w14:textId="77777777" w:rsidR="009F4DB3" w:rsidRPr="0083766A" w:rsidRDefault="009F4DB3" w:rsidP="009F4DB3">
      <w:r w:rsidRPr="0083766A">
        <w:t>1948</w:t>
      </w:r>
      <w:r w:rsidRPr="0083766A">
        <w:t>年</w:t>
      </w:r>
      <w:r w:rsidRPr="0083766A">
        <w:rPr>
          <w:rFonts w:hint="eastAsia"/>
        </w:rPr>
        <w:t xml:space="preserve">　</w:t>
      </w:r>
      <w:r w:rsidRPr="0083766A">
        <w:t>盛土工事着手</w:t>
      </w:r>
    </w:p>
    <w:p w14:paraId="41A4FD5C" w14:textId="77777777" w:rsidR="009F4DB3" w:rsidRPr="0083766A" w:rsidRDefault="009F4DB3" w:rsidP="009F4DB3">
      <w:r w:rsidRPr="0083766A">
        <w:rPr>
          <w:rFonts w:hint="eastAsia"/>
        </w:rPr>
        <w:t>戦後のまちづくりでは、大阪港の修築と土地区画整理を連携させ、内港化工事で発生した土砂で土地を盛土し、高潮対策として土地を</w:t>
      </w:r>
      <w:r w:rsidRPr="0083766A">
        <w:t>2m</w:t>
      </w:r>
      <w:r w:rsidRPr="0083766A">
        <w:t>かさ</w:t>
      </w:r>
      <w:r w:rsidRPr="0083766A">
        <w:rPr>
          <w:rFonts w:hint="eastAsia"/>
        </w:rPr>
        <w:t>上げする世界に類のない大規模な事業を行いました。</w:t>
      </w:r>
    </w:p>
    <w:p w14:paraId="7198825E" w14:textId="77777777" w:rsidR="009F4DB3" w:rsidRPr="0083766A" w:rsidRDefault="009F4DB3" w:rsidP="009F4DB3"/>
    <w:p w14:paraId="02CE4916" w14:textId="77777777" w:rsidR="009F4DB3" w:rsidRPr="0083766A" w:rsidRDefault="009F4DB3" w:rsidP="009F4DB3">
      <w:r w:rsidRPr="0083766A">
        <w:t>1965</w:t>
      </w:r>
      <w:r w:rsidRPr="0083766A">
        <w:t>年</w:t>
      </w:r>
      <w:r w:rsidRPr="0083766A">
        <w:rPr>
          <w:rFonts w:hint="eastAsia"/>
        </w:rPr>
        <w:t xml:space="preserve">　</w:t>
      </w:r>
      <w:r w:rsidRPr="0083766A">
        <w:t>弁天埠頭完成</w:t>
      </w:r>
    </w:p>
    <w:p w14:paraId="3ED68B10" w14:textId="77777777" w:rsidR="009F4DB3" w:rsidRPr="0083766A" w:rsidRDefault="009F4DB3" w:rsidP="009F4DB3">
      <w:r w:rsidRPr="0083766A">
        <w:rPr>
          <w:rFonts w:hint="eastAsia"/>
        </w:rPr>
        <w:t>弁天埠頭は、安治川内港化工事の集大成として開業しました。弁天町駅にもほど近く、四国・九州への玄関口として港区の経済成長と発展を支えました。</w:t>
      </w:r>
    </w:p>
    <w:p w14:paraId="47A1B5E3" w14:textId="77777777" w:rsidR="009F4DB3" w:rsidRPr="0083766A" w:rsidRDefault="009F4DB3" w:rsidP="009F4DB3"/>
    <w:p w14:paraId="21CBA47A" w14:textId="77777777" w:rsidR="009F4DB3" w:rsidRPr="0083766A" w:rsidRDefault="009F4DB3" w:rsidP="009F4DB3">
      <w:r w:rsidRPr="0083766A">
        <w:t>1996</w:t>
      </w:r>
      <w:r w:rsidRPr="0083766A">
        <w:t>年</w:t>
      </w:r>
      <w:r w:rsidRPr="0083766A">
        <w:rPr>
          <w:rFonts w:hint="eastAsia"/>
        </w:rPr>
        <w:t xml:space="preserve">　</w:t>
      </w:r>
      <w:r w:rsidRPr="0083766A">
        <w:t>中央体育館・大阪プール完成</w:t>
      </w:r>
    </w:p>
    <w:p w14:paraId="1C719C16" w14:textId="77777777" w:rsidR="009F4DB3" w:rsidRPr="0083766A" w:rsidRDefault="009F4DB3" w:rsidP="009F4DB3">
      <w:r w:rsidRPr="0083766A">
        <w:t>1985</w:t>
      </w:r>
      <w:r w:rsidRPr="0083766A">
        <w:t>年に国際見本市の会場が南港（インテックス大阪）に</w:t>
      </w:r>
      <w:r w:rsidRPr="0083766A">
        <w:rPr>
          <w:rFonts w:hint="eastAsia"/>
        </w:rPr>
        <w:t>移ったあとに、今の八幡屋公園がつくられ、中央体育館と大阪プールが完成しました。身近なスポーツ活動だけでなく、</w:t>
      </w:r>
      <w:r w:rsidRPr="0083766A">
        <w:t>1997</w:t>
      </w:r>
      <w:r w:rsidRPr="0083766A">
        <w:t>年</w:t>
      </w:r>
      <w:r w:rsidRPr="0083766A">
        <w:rPr>
          <w:rFonts w:hint="eastAsia"/>
        </w:rPr>
        <w:t>のなみはや国体をはじめ、全国・国際レベルの大会が行われています。</w:t>
      </w:r>
    </w:p>
    <w:p w14:paraId="4D7DC192" w14:textId="77777777" w:rsidR="009F4DB3" w:rsidRPr="0083766A" w:rsidRDefault="009F4DB3" w:rsidP="009F4DB3"/>
    <w:p w14:paraId="6C77E61D" w14:textId="77777777" w:rsidR="009F4DB3" w:rsidRPr="0083766A" w:rsidRDefault="009F4DB3" w:rsidP="009F4DB3">
      <w:r w:rsidRPr="0083766A">
        <w:rPr>
          <w:rFonts w:hint="eastAsia"/>
        </w:rPr>
        <w:t xml:space="preserve">問合せ　</w:t>
      </w:r>
      <w:r w:rsidRPr="0083766A">
        <w:t>総務課（総合政策）</w:t>
      </w:r>
      <w:r w:rsidRPr="0083766A">
        <w:rPr>
          <w:rFonts w:hint="eastAsia"/>
        </w:rPr>
        <w:t xml:space="preserve">　電話　</w:t>
      </w:r>
      <w:r w:rsidRPr="0083766A">
        <w:t>6576-9683</w:t>
      </w:r>
      <w:r w:rsidRPr="0083766A">
        <w:t xml:space="preserve">　</w:t>
      </w:r>
      <w:r w:rsidRPr="0083766A">
        <w:rPr>
          <w:rFonts w:hint="eastAsia"/>
        </w:rPr>
        <w:t xml:space="preserve">ファックス　</w:t>
      </w:r>
      <w:r w:rsidRPr="0083766A">
        <w:t>6572-9511</w:t>
      </w:r>
    </w:p>
    <w:p w14:paraId="4EC3CBD6" w14:textId="77777777" w:rsidR="009F4DB3" w:rsidRPr="0083766A" w:rsidRDefault="009F4DB3" w:rsidP="009F4DB3"/>
    <w:p w14:paraId="51BFC9EE" w14:textId="53CEB4B4" w:rsidR="00744DD3" w:rsidRDefault="00744DD3">
      <w:pPr>
        <w:widowControl/>
        <w:jc w:val="left"/>
      </w:pPr>
      <w:r>
        <w:br w:type="page"/>
      </w:r>
    </w:p>
    <w:p w14:paraId="2E99D430" w14:textId="77777777" w:rsidR="00623FAD" w:rsidRPr="000B255D" w:rsidRDefault="00623FAD" w:rsidP="00623FAD">
      <w:r w:rsidRPr="000B255D">
        <w:rPr>
          <w:rFonts w:hint="eastAsia"/>
        </w:rPr>
        <w:lastRenderedPageBreak/>
        <w:t>【</w:t>
      </w:r>
      <w:r w:rsidRPr="000B255D">
        <w:rPr>
          <w:rFonts w:hint="eastAsia"/>
        </w:rPr>
        <w:t>12</w:t>
      </w:r>
      <w:r w:rsidRPr="000B255D">
        <w:rPr>
          <w:rFonts w:hint="eastAsia"/>
        </w:rPr>
        <w:t>面】</w:t>
      </w:r>
    </w:p>
    <w:p w14:paraId="5E6E08FB" w14:textId="77777777" w:rsidR="00623FAD" w:rsidRPr="000B255D" w:rsidRDefault="00623FAD" w:rsidP="00623FAD"/>
    <w:p w14:paraId="3E5B7354" w14:textId="77777777" w:rsidR="00623FAD" w:rsidRPr="000B255D" w:rsidRDefault="00623FAD" w:rsidP="00623FAD">
      <w:r w:rsidRPr="000B255D">
        <w:t>LINE</w:t>
      </w:r>
      <w:r w:rsidRPr="000B255D">
        <w:rPr>
          <w:rFonts w:hint="eastAsia"/>
        </w:rPr>
        <w:t xml:space="preserve">　</w:t>
      </w:r>
      <w:r w:rsidRPr="000B255D">
        <w:t>@osakacity</w:t>
      </w:r>
      <w:r w:rsidRPr="000B255D">
        <w:rPr>
          <w:rFonts w:hint="eastAsia"/>
        </w:rPr>
        <w:t xml:space="preserve">　</w:t>
      </w:r>
      <w:r w:rsidRPr="000B255D">
        <w:rPr>
          <w:rFonts w:hint="eastAsia"/>
        </w:rPr>
        <w:t>X</w:t>
      </w:r>
      <w:r w:rsidRPr="000B255D">
        <w:rPr>
          <w:rFonts w:hint="eastAsia"/>
        </w:rPr>
        <w:t xml:space="preserve">　</w:t>
      </w:r>
      <w:r w:rsidRPr="000B255D">
        <w:t>@minatokuyakusyo</w:t>
      </w:r>
    </w:p>
    <w:p w14:paraId="556437CE" w14:textId="77777777" w:rsidR="00623FAD" w:rsidRPr="000B255D" w:rsidRDefault="00623FAD" w:rsidP="00623FAD">
      <w:r w:rsidRPr="000B255D">
        <w:rPr>
          <w:rFonts w:hint="eastAsia"/>
        </w:rPr>
        <w:t>港区</w:t>
      </w:r>
      <w:r w:rsidRPr="000B255D">
        <w:t>ホームページではデジタルブックや</w:t>
      </w:r>
      <w:r w:rsidRPr="000B255D">
        <w:rPr>
          <w:rFonts w:hint="eastAsia"/>
        </w:rPr>
        <w:t>音声版など様々な用途で「広報みなと」をご覧いただけます</w:t>
      </w:r>
    </w:p>
    <w:p w14:paraId="00BDAEF5" w14:textId="77777777" w:rsidR="00623FAD" w:rsidRPr="000B255D" w:rsidRDefault="00623FAD" w:rsidP="00623FAD"/>
    <w:p w14:paraId="07EDADAC" w14:textId="77777777" w:rsidR="00623FAD" w:rsidRPr="000B255D" w:rsidRDefault="00623FAD" w:rsidP="00623FAD">
      <w:proofErr w:type="spellStart"/>
      <w:r w:rsidRPr="000B255D">
        <w:t>TeruTeruNewsle</w:t>
      </w:r>
      <w:r w:rsidRPr="000B255D">
        <w:rPr>
          <w:rFonts w:hint="eastAsia"/>
        </w:rPr>
        <w:t>tt</w:t>
      </w:r>
      <w:r w:rsidRPr="000B255D">
        <w:t>er</w:t>
      </w:r>
      <w:proofErr w:type="spellEnd"/>
    </w:p>
    <w:p w14:paraId="442C4998" w14:textId="77777777" w:rsidR="00623FAD" w:rsidRPr="000B255D" w:rsidRDefault="00623FAD" w:rsidP="00623FAD">
      <w:r w:rsidRPr="000B255D">
        <w:rPr>
          <w:rFonts w:hint="eastAsia"/>
        </w:rPr>
        <w:t xml:space="preserve">区長　</w:t>
      </w:r>
      <w:r w:rsidRPr="000B255D">
        <w:t>山口照美の</w:t>
      </w:r>
      <w:r w:rsidRPr="000B255D">
        <w:rPr>
          <w:rFonts w:hint="eastAsia"/>
        </w:rPr>
        <w:t>てるてるだより</w:t>
      </w:r>
    </w:p>
    <w:p w14:paraId="721034B4" w14:textId="77777777" w:rsidR="00623FAD" w:rsidRPr="000B255D" w:rsidRDefault="00623FAD" w:rsidP="00623FAD">
      <w:r w:rsidRPr="000B255D">
        <w:t>9</w:t>
      </w:r>
      <w:r w:rsidRPr="000B255D">
        <w:t>月中旬から国勢調査が始まります。大勢の地域の方</w:t>
      </w:r>
      <w:r w:rsidRPr="000B255D">
        <w:rPr>
          <w:rFonts w:hint="eastAsia"/>
        </w:rPr>
        <w:t>に、調査員として従事していただきます。ご自宅に調査書類が届きましたら、回答にご協力をお願いいたします。</w:t>
      </w:r>
    </w:p>
    <w:p w14:paraId="72C2D5DF" w14:textId="77777777" w:rsidR="00623FAD" w:rsidRPr="000B255D" w:rsidRDefault="00623FAD" w:rsidP="00623FAD">
      <w:r w:rsidRPr="000B255D">
        <w:rPr>
          <w:rFonts w:hint="eastAsia"/>
        </w:rPr>
        <w:t>さて、港区のみなさん、万博にはもう行かれましたか</w:t>
      </w:r>
      <w:r w:rsidRPr="000B255D">
        <w:rPr>
          <w:rFonts w:hint="eastAsia"/>
        </w:rPr>
        <w:t>?</w:t>
      </w:r>
      <w:r w:rsidRPr="000B255D">
        <w:rPr>
          <w:rFonts w:hint="eastAsia"/>
        </w:rPr>
        <w:t>いよいよ閉幕が近づき、混雑が想定されます。近くなので、夕方からでも楽しめますのでぜひ行ってくださいね</w:t>
      </w:r>
      <w:r w:rsidRPr="000B255D">
        <w:rPr>
          <w:rFonts w:hint="eastAsia"/>
        </w:rPr>
        <w:t>!</w:t>
      </w:r>
      <w:r w:rsidRPr="000B255D">
        <w:rPr>
          <w:rFonts w:hint="eastAsia"/>
        </w:rPr>
        <w:t>また、港区全域を舞台にした「</w:t>
      </w:r>
      <w:r w:rsidRPr="000B255D">
        <w:t>Let’s</w:t>
      </w:r>
      <w:r w:rsidRPr="000B255D">
        <w:t>み（ん）</w:t>
      </w:r>
      <w:r w:rsidRPr="000B255D">
        <w:rPr>
          <w:rFonts w:hint="eastAsia"/>
        </w:rPr>
        <w:t>なとく</w:t>
      </w:r>
      <w:r w:rsidRPr="000B255D">
        <w:rPr>
          <w:rFonts w:hint="eastAsia"/>
        </w:rPr>
        <w:t>!</w:t>
      </w:r>
      <w:r w:rsidRPr="000B255D">
        <w:rPr>
          <w:rFonts w:hint="eastAsia"/>
        </w:rPr>
        <w:t>デジタルスタンプラリー」も引き続き楽しんで、健康づくりや港区の魅力を再発見する機会にしてください。</w:t>
      </w:r>
    </w:p>
    <w:p w14:paraId="3793CF36" w14:textId="77777777" w:rsidR="00623FAD" w:rsidRPr="000B255D" w:rsidRDefault="00623FAD" w:rsidP="00623FAD">
      <w:r w:rsidRPr="000B255D">
        <w:rPr>
          <w:rFonts w:hint="eastAsia"/>
        </w:rPr>
        <w:t>今月号は認知症対策について特集しています。</w:t>
      </w:r>
      <w:r w:rsidRPr="000B255D">
        <w:t>65</w:t>
      </w:r>
      <w:r w:rsidRPr="000B255D">
        <w:t>歳以上の</w:t>
      </w:r>
      <w:r w:rsidRPr="000B255D">
        <w:t>7</w:t>
      </w:r>
      <w:r w:rsidRPr="000B255D">
        <w:t>人に</w:t>
      </w:r>
      <w:r w:rsidRPr="000B255D">
        <w:t>1</w:t>
      </w:r>
      <w:r w:rsidRPr="000B255D">
        <w:t>人は認知症になるとい</w:t>
      </w:r>
      <w:r w:rsidRPr="000B255D">
        <w:rPr>
          <w:rFonts w:hint="eastAsia"/>
        </w:rPr>
        <w:t>うデータがあり、家族も含めるとほとんどの人にとって「自分ごと」です。元気なうちに学び、当事者の感覚や気持ちを知る人や相談先を知る人が港区に増えることで、認知症になっても暮らし続けられるまちになります。認知症の当事者がどうして人の顔を忘れたり、時間の感覚がなくなったりするのかをわかりやすく教えてくれる『認知症世界の歩き方』（著：筧裕介</w:t>
      </w:r>
      <w:r w:rsidRPr="000B255D">
        <w:t>他</w:t>
      </w:r>
      <w:r w:rsidRPr="000B255D">
        <w:t>/</w:t>
      </w:r>
      <w:r w:rsidRPr="000B255D">
        <w:t>ラ</w:t>
      </w:r>
      <w:r w:rsidRPr="000B255D">
        <w:rPr>
          <w:rFonts w:hint="eastAsia"/>
        </w:rPr>
        <w:t>イツ社）という本があります。認知症の人の困り感と、</w:t>
      </w:r>
      <w:r w:rsidRPr="000B255D">
        <w:t>IT</w:t>
      </w:r>
      <w:r w:rsidRPr="000B255D">
        <w:t>の活用や接し方の工夫を教えてくれま</w:t>
      </w:r>
      <w:r w:rsidRPr="000B255D">
        <w:rPr>
          <w:rFonts w:hint="eastAsia"/>
        </w:rPr>
        <w:t>す。</w:t>
      </w:r>
      <w:r w:rsidRPr="000B255D">
        <w:t>11</w:t>
      </w:r>
      <w:r w:rsidRPr="000B255D">
        <w:t>月</w:t>
      </w:r>
      <w:r w:rsidRPr="000B255D">
        <w:t>15</w:t>
      </w:r>
      <w:r w:rsidRPr="000B255D">
        <w:t>日には認知症の講演会もあります。</w:t>
      </w:r>
      <w:r w:rsidRPr="000B255D">
        <w:rPr>
          <w:rFonts w:hint="eastAsia"/>
        </w:rPr>
        <w:t>み（ん）なと学んで、支えあう港区にしましょう</w:t>
      </w:r>
      <w:r w:rsidRPr="000B255D">
        <w:rPr>
          <w:rFonts w:hint="eastAsia"/>
        </w:rPr>
        <w:t>!</w:t>
      </w:r>
    </w:p>
    <w:p w14:paraId="3C81268E" w14:textId="77777777" w:rsidR="00623FAD" w:rsidRPr="000B255D" w:rsidRDefault="00623FAD" w:rsidP="00623FAD">
      <w:r w:rsidRPr="000B255D">
        <w:rPr>
          <w:rFonts w:hint="eastAsia"/>
        </w:rPr>
        <w:t>海遊館の西はとばに描かれた、素晴らしウォールアートのお披露目セレモニーに参加しました。区の新たなフォトスポットに</w:t>
      </w:r>
      <w:r w:rsidRPr="000B255D">
        <w:rPr>
          <w:rFonts w:hint="eastAsia"/>
        </w:rPr>
        <w:t>!</w:t>
      </w:r>
    </w:p>
    <w:p w14:paraId="41B0EA8E" w14:textId="77777777" w:rsidR="00623FAD" w:rsidRPr="000B255D" w:rsidRDefault="00623FAD" w:rsidP="00623FAD"/>
    <w:p w14:paraId="3B2322AD" w14:textId="77777777" w:rsidR="00623FAD" w:rsidRPr="000B255D" w:rsidRDefault="00623FAD" w:rsidP="00623FAD"/>
    <w:p w14:paraId="4DF61F90" w14:textId="77777777" w:rsidR="00623FAD" w:rsidRPr="000B255D" w:rsidRDefault="00623FAD" w:rsidP="00623FAD">
      <w:r w:rsidRPr="000B255D">
        <w:rPr>
          <w:rFonts w:hint="eastAsia"/>
        </w:rPr>
        <w:t>令和</w:t>
      </w:r>
      <w:r w:rsidRPr="000B255D">
        <w:t>7</w:t>
      </w:r>
      <w:r w:rsidRPr="000B255D">
        <w:t>年国勢調査を実施します</w:t>
      </w:r>
      <w:r w:rsidRPr="000B255D">
        <w:t>!</w:t>
      </w:r>
    </w:p>
    <w:p w14:paraId="7625B38C" w14:textId="77777777" w:rsidR="00623FAD" w:rsidRPr="000B255D" w:rsidRDefault="00623FAD" w:rsidP="00623FAD">
      <w:r w:rsidRPr="000B255D">
        <w:rPr>
          <w:rFonts w:hint="eastAsia"/>
        </w:rPr>
        <w:t>国勢調査は、令和</w:t>
      </w:r>
      <w:r w:rsidRPr="000B255D">
        <w:t>7</w:t>
      </w:r>
      <w:r w:rsidRPr="000B255D">
        <w:t>年</w:t>
      </w:r>
      <w:r w:rsidRPr="000B255D">
        <w:t>10</w:t>
      </w:r>
      <w:r w:rsidRPr="000B255D">
        <w:t>月</w:t>
      </w:r>
      <w:r w:rsidRPr="000B255D">
        <w:t>1</w:t>
      </w:r>
      <w:r w:rsidRPr="000B255D">
        <w:t>日現在、日本に住んでいるすべての人（外国人も含む）と世帯が対象です。</w:t>
      </w:r>
    </w:p>
    <w:p w14:paraId="1F65F2B4" w14:textId="77777777" w:rsidR="00623FAD" w:rsidRPr="000B255D" w:rsidRDefault="00623FAD" w:rsidP="00623FAD">
      <w:r w:rsidRPr="000B255D">
        <w:t>9</w:t>
      </w:r>
      <w:r w:rsidRPr="000B255D">
        <w:t>月</w:t>
      </w:r>
      <w:r w:rsidRPr="000B255D">
        <w:t>20</w:t>
      </w:r>
      <w:r w:rsidRPr="000B255D">
        <w:t>日（土）から順次、調査員がみなさまのお宅に訪問し、調査書類をお配りします。</w:t>
      </w:r>
    </w:p>
    <w:p w14:paraId="251CAC26" w14:textId="77777777" w:rsidR="00623FAD" w:rsidRPr="000B255D" w:rsidRDefault="00623FAD" w:rsidP="00623FAD">
      <w:r w:rsidRPr="000B255D">
        <w:rPr>
          <w:rFonts w:hint="eastAsia"/>
        </w:rPr>
        <w:t>回答は、スマホやパソコンが便利です。※紙の調査書も同封していますので、郵送での回答も可能です。</w:t>
      </w:r>
    </w:p>
    <w:p w14:paraId="5804EF97" w14:textId="77777777" w:rsidR="00623FAD" w:rsidRPr="000B255D" w:rsidRDefault="00623FAD" w:rsidP="00623FAD">
      <w:r w:rsidRPr="000B255D">
        <w:rPr>
          <w:rFonts w:hint="eastAsia"/>
        </w:rPr>
        <w:t>国勢調査をよそおった「かたり調査」にご注意ください</w:t>
      </w:r>
      <w:r w:rsidRPr="000B255D">
        <w:rPr>
          <w:rFonts w:hint="eastAsia"/>
        </w:rPr>
        <w:t>!!</w:t>
      </w:r>
    </w:p>
    <w:p w14:paraId="50686020" w14:textId="77777777" w:rsidR="00623FAD" w:rsidRPr="000B255D" w:rsidRDefault="00623FAD" w:rsidP="00623FAD">
      <w:r w:rsidRPr="000B255D">
        <w:rPr>
          <w:rFonts w:hint="eastAsia"/>
        </w:rPr>
        <w:t>・調査員は、顔写真付きの「調査員証」または「国勢調査業務委託証明書」を持っています。</w:t>
      </w:r>
    </w:p>
    <w:p w14:paraId="4F3C9785" w14:textId="77777777" w:rsidR="00623FAD" w:rsidRPr="000B255D" w:rsidRDefault="00623FAD" w:rsidP="00623FAD">
      <w:r w:rsidRPr="000B255D">
        <w:rPr>
          <w:rFonts w:hint="eastAsia"/>
        </w:rPr>
        <w:t>・金銭の要求や預金、収入、負債、銀行口座やクレジットカード情報を聞くことはありません。</w:t>
      </w:r>
    </w:p>
    <w:p w14:paraId="628DB8BC" w14:textId="77777777" w:rsidR="00623FAD" w:rsidRPr="000B255D" w:rsidRDefault="00623FAD" w:rsidP="00623FAD">
      <w:r w:rsidRPr="000B255D">
        <w:rPr>
          <w:rFonts w:hint="eastAsia"/>
        </w:rPr>
        <w:lastRenderedPageBreak/>
        <w:t xml:space="preserve">インターネット回答期間　</w:t>
      </w:r>
      <w:r w:rsidRPr="000B255D">
        <w:rPr>
          <w:rFonts w:hint="eastAsia"/>
        </w:rPr>
        <w:t>9/20</w:t>
      </w:r>
      <w:r w:rsidRPr="000B255D">
        <w:rPr>
          <w:rFonts w:hint="eastAsia"/>
        </w:rPr>
        <w:t>（土）→</w:t>
      </w:r>
      <w:r w:rsidRPr="000B255D">
        <w:rPr>
          <w:rFonts w:hint="eastAsia"/>
        </w:rPr>
        <w:t>10/8</w:t>
      </w:r>
      <w:r w:rsidRPr="000B255D">
        <w:rPr>
          <w:rFonts w:hint="eastAsia"/>
        </w:rPr>
        <w:t>（水）</w:t>
      </w:r>
    </w:p>
    <w:p w14:paraId="71F4E1F4" w14:textId="77777777" w:rsidR="00623FAD" w:rsidRPr="000B255D" w:rsidRDefault="00623FAD" w:rsidP="00623FAD">
      <w:r w:rsidRPr="000B255D">
        <w:rPr>
          <w:rFonts w:hint="eastAsia"/>
        </w:rPr>
        <w:t xml:space="preserve">調査票（紙）での回答期間　</w:t>
      </w:r>
      <w:r w:rsidRPr="000B255D">
        <w:rPr>
          <w:rFonts w:hint="eastAsia"/>
        </w:rPr>
        <w:t>10/1</w:t>
      </w:r>
      <w:r w:rsidRPr="000B255D">
        <w:rPr>
          <w:rFonts w:hint="eastAsia"/>
        </w:rPr>
        <w:t>（水）→</w:t>
      </w:r>
      <w:r w:rsidRPr="000B255D">
        <w:rPr>
          <w:rFonts w:hint="eastAsia"/>
        </w:rPr>
        <w:t>10/8</w:t>
      </w:r>
      <w:r w:rsidRPr="000B255D">
        <w:rPr>
          <w:rFonts w:hint="eastAsia"/>
        </w:rPr>
        <w:t>（水）</w:t>
      </w:r>
    </w:p>
    <w:p w14:paraId="5A8D4FCA" w14:textId="77777777" w:rsidR="00623FAD" w:rsidRPr="000B255D" w:rsidRDefault="00623FAD" w:rsidP="00623FAD"/>
    <w:p w14:paraId="7A3AE5DA" w14:textId="77777777" w:rsidR="00623FAD" w:rsidRPr="000B255D" w:rsidRDefault="00623FAD" w:rsidP="00623FAD"/>
    <w:p w14:paraId="4090C47F" w14:textId="77777777" w:rsidR="00623FAD" w:rsidRPr="000B255D" w:rsidRDefault="00623FAD" w:rsidP="00623FAD">
      <w:r w:rsidRPr="000B255D">
        <w:rPr>
          <w:rFonts w:hint="eastAsia"/>
        </w:rPr>
        <w:t>昭和</w:t>
      </w:r>
      <w:r w:rsidRPr="000B255D">
        <w:t>100</w:t>
      </w:r>
      <w:r w:rsidRPr="000B255D">
        <w:t>年</w:t>
      </w:r>
      <w:r w:rsidRPr="000B255D">
        <w:rPr>
          <w:rFonts w:hint="eastAsia"/>
        </w:rPr>
        <w:t>×</w:t>
      </w:r>
      <w:r w:rsidRPr="000B255D">
        <w:t>港区制</w:t>
      </w:r>
      <w:r w:rsidRPr="000B255D">
        <w:t>100</w:t>
      </w:r>
      <w:r w:rsidRPr="000B255D">
        <w:t>周年</w:t>
      </w:r>
      <w:r w:rsidRPr="000B255D">
        <w:rPr>
          <w:rFonts w:hint="eastAsia"/>
        </w:rPr>
        <w:t>「第</w:t>
      </w:r>
      <w:r w:rsidRPr="000B255D">
        <w:t>17</w:t>
      </w:r>
      <w:r w:rsidRPr="000B255D">
        <w:t>回</w:t>
      </w:r>
      <w:r w:rsidRPr="000B255D">
        <w:t>MINATO</w:t>
      </w:r>
      <w:r w:rsidRPr="000B255D">
        <w:rPr>
          <w:rFonts w:hint="eastAsia"/>
        </w:rPr>
        <w:t>天保山まつり」</w:t>
      </w:r>
    </w:p>
    <w:p w14:paraId="0CCF0FFC" w14:textId="77777777" w:rsidR="00623FAD" w:rsidRPr="000B255D" w:rsidRDefault="00623FAD" w:rsidP="00623FAD">
      <w:r w:rsidRPr="000B255D">
        <w:rPr>
          <w:rFonts w:hint="eastAsia"/>
        </w:rPr>
        <w:t>入場無料　ベイエリアで開催</w:t>
      </w:r>
      <w:r w:rsidRPr="000B255D">
        <w:t>!</w:t>
      </w:r>
    </w:p>
    <w:p w14:paraId="7EA4F3D6" w14:textId="77777777" w:rsidR="00623FAD" w:rsidRPr="000B255D" w:rsidRDefault="00623FAD" w:rsidP="00623FAD">
      <w:r w:rsidRPr="000B255D">
        <w:rPr>
          <w:rFonts w:hint="eastAsia"/>
        </w:rPr>
        <w:t>テーマ：</w:t>
      </w:r>
      <w:r w:rsidRPr="000B255D">
        <w:t>「五感で体現するミナトク万博」</w:t>
      </w:r>
    </w:p>
    <w:p w14:paraId="192B48EA" w14:textId="77777777" w:rsidR="00623FAD" w:rsidRPr="000B255D" w:rsidRDefault="00623FAD" w:rsidP="00623FAD">
      <w:r w:rsidRPr="000B255D">
        <w:rPr>
          <w:rFonts w:hint="eastAsia"/>
        </w:rPr>
        <w:t>大阪港で海風に吹かれて</w:t>
      </w:r>
      <w:r w:rsidRPr="000B255D">
        <w:t>1</w:t>
      </w:r>
      <w:r w:rsidRPr="000B255D">
        <w:t>日楽しんでみませんか</w:t>
      </w:r>
      <w:r w:rsidRPr="000B255D">
        <w:t>!?</w:t>
      </w:r>
    </w:p>
    <w:p w14:paraId="2C98E957" w14:textId="77777777" w:rsidR="00623FAD" w:rsidRPr="000B255D" w:rsidRDefault="00623FAD" w:rsidP="00623FAD">
      <w:r w:rsidRPr="000B255D">
        <w:rPr>
          <w:rFonts w:hint="eastAsia"/>
        </w:rPr>
        <w:t>大阪港で働く船の乗船見学、水上消防艇による海上放水、ステージイベント（和太鼓、吹奏楽、音楽ライブ・阿波踊り、よさこい演舞）、飲食ブースの出店、空飛ぶクルマのイベント等を実施予定※少雨決行</w:t>
      </w:r>
      <w:r w:rsidRPr="000B255D">
        <w:t>/</w:t>
      </w:r>
      <w:r w:rsidRPr="000B255D">
        <w:t>荒天中止</w:t>
      </w:r>
    </w:p>
    <w:p w14:paraId="013C6828" w14:textId="77777777" w:rsidR="00623FAD" w:rsidRPr="000B255D" w:rsidRDefault="00623FAD" w:rsidP="00623FAD">
      <w:r w:rsidRPr="000B255D">
        <w:rPr>
          <w:rFonts w:hint="eastAsia"/>
        </w:rPr>
        <w:t xml:space="preserve">日時　</w:t>
      </w:r>
      <w:r w:rsidRPr="000B255D">
        <w:t>10</w:t>
      </w:r>
      <w:r w:rsidRPr="000B255D">
        <w:t>月</w:t>
      </w:r>
      <w:r w:rsidRPr="000B255D">
        <w:t>4</w:t>
      </w:r>
      <w:r w:rsidRPr="000B255D">
        <w:t>日（土）</w:t>
      </w:r>
      <w:r w:rsidRPr="000B255D">
        <w:t>10</w:t>
      </w:r>
      <w:r w:rsidRPr="000B255D">
        <w:t>時～</w:t>
      </w:r>
      <w:r w:rsidRPr="000B255D">
        <w:t>15</w:t>
      </w:r>
      <w:r w:rsidRPr="000B255D">
        <w:t>時</w:t>
      </w:r>
      <w:r w:rsidRPr="000B255D">
        <w:t>30</w:t>
      </w:r>
      <w:r w:rsidRPr="000B255D">
        <w:t>分</w:t>
      </w:r>
    </w:p>
    <w:p w14:paraId="057466D4" w14:textId="77777777" w:rsidR="00623FAD" w:rsidRPr="000B255D" w:rsidRDefault="00623FAD" w:rsidP="00623FAD">
      <w:r w:rsidRPr="000B255D">
        <w:rPr>
          <w:rFonts w:hint="eastAsia"/>
        </w:rPr>
        <w:t>場所　築港・天保山エリア（天保山西岸壁</w:t>
      </w:r>
      <w:r w:rsidRPr="000B255D">
        <w:t>/</w:t>
      </w:r>
      <w:r w:rsidRPr="000B255D">
        <w:t>水上警察署前臨港緑地ほか）</w:t>
      </w:r>
    </w:p>
    <w:p w14:paraId="5D999181" w14:textId="77777777" w:rsidR="00623FAD" w:rsidRPr="000B255D" w:rsidRDefault="00623FAD" w:rsidP="00623FAD">
      <w:r w:rsidRPr="000B255D">
        <w:rPr>
          <w:rFonts w:hint="eastAsia"/>
        </w:rPr>
        <w:t>主催　築港・天保山にぎわいまちづくり実行委員会</w:t>
      </w:r>
    </w:p>
    <w:p w14:paraId="676FF9EE" w14:textId="77777777" w:rsidR="00623FAD" w:rsidRPr="000B255D" w:rsidRDefault="00623FAD" w:rsidP="00623FAD">
      <w:r w:rsidRPr="000B255D">
        <w:rPr>
          <w:rFonts w:hint="eastAsia"/>
        </w:rPr>
        <w:t>共催　大阪市高速電気軌道（株）、（一社）大阪青年会議所、ゼリ・ジャパン海の万博プロジェクト実行委員会</w:t>
      </w:r>
    </w:p>
    <w:p w14:paraId="4DD407E9" w14:textId="77777777" w:rsidR="00623FAD" w:rsidRPr="000B255D" w:rsidRDefault="00623FAD" w:rsidP="00623FAD">
      <w:r w:rsidRPr="000B255D">
        <w:rPr>
          <w:rFonts w:hint="eastAsia"/>
        </w:rPr>
        <w:t xml:space="preserve">問合せ　協働まちづくり推進課（エリア開発推進担当）　電話　</w:t>
      </w:r>
      <w:r w:rsidRPr="000B255D">
        <w:t>6576-9978</w:t>
      </w:r>
    </w:p>
    <w:p w14:paraId="5A40576D" w14:textId="77777777" w:rsidR="00623FAD" w:rsidRPr="000B255D" w:rsidRDefault="00623FAD" w:rsidP="00623FAD">
      <w:r w:rsidRPr="000B255D">
        <w:rPr>
          <w:rFonts w:hint="eastAsia"/>
        </w:rPr>
        <w:t>※空飛ぶクルマのイベント「空クルラボ」の詳細は下記の</w:t>
      </w:r>
      <w:r w:rsidRPr="000B255D">
        <w:t>QR</w:t>
      </w:r>
      <w:r w:rsidRPr="000B255D">
        <w:t>コードからご確認ください。</w:t>
      </w:r>
    </w:p>
    <w:p w14:paraId="7166CC02" w14:textId="77777777" w:rsidR="00623FAD" w:rsidRPr="000B255D" w:rsidRDefault="00623FAD" w:rsidP="00623FAD">
      <w:r w:rsidRPr="000B255D">
        <w:rPr>
          <w:rFonts w:hint="eastAsia"/>
        </w:rPr>
        <w:t>大阪市高速電気軌道株式会社（</w:t>
      </w:r>
      <w:proofErr w:type="spellStart"/>
      <w:r w:rsidRPr="000B255D">
        <w:t>OsakaMetro</w:t>
      </w:r>
      <w:proofErr w:type="spellEnd"/>
      <w:r w:rsidRPr="000B255D">
        <w:t>）</w:t>
      </w:r>
      <w:r w:rsidRPr="000B255D">
        <w:rPr>
          <w:rFonts w:hint="eastAsia"/>
        </w:rPr>
        <w:t xml:space="preserve">　空飛ぶクルマ推進室　</w:t>
      </w:r>
      <w:r w:rsidRPr="000B255D">
        <w:t>事務局</w:t>
      </w:r>
    </w:p>
    <w:p w14:paraId="0854DE98" w14:textId="4FA0F8EF" w:rsidR="00623FAD" w:rsidRPr="000B255D" w:rsidRDefault="00623FAD" w:rsidP="00623FAD"/>
    <w:p w14:paraId="3AEC23EB" w14:textId="77777777" w:rsidR="00623FAD" w:rsidRPr="000B255D" w:rsidRDefault="00623FAD" w:rsidP="00623FAD"/>
    <w:p w14:paraId="102AB8C7" w14:textId="77777777" w:rsidR="00623FAD" w:rsidRPr="000B255D" w:rsidRDefault="00623FAD" w:rsidP="00623FAD"/>
    <w:p w14:paraId="51FF6BEE" w14:textId="77777777" w:rsidR="00623FAD" w:rsidRPr="000B255D" w:rsidRDefault="00623FAD" w:rsidP="00623FAD">
      <w:r w:rsidRPr="000B255D">
        <w:rPr>
          <w:rFonts w:hint="eastAsia"/>
        </w:rPr>
        <w:t>朝ごはんを食べよう</w:t>
      </w:r>
      <w:r w:rsidRPr="000B255D">
        <w:rPr>
          <w:rFonts w:hint="eastAsia"/>
        </w:rPr>
        <w:t>!</w:t>
      </w:r>
      <w:r w:rsidRPr="000B255D">
        <w:t>9</w:t>
      </w:r>
      <w:r w:rsidRPr="000B255D">
        <w:t>月は大阪市朝食普及月間です</w:t>
      </w:r>
    </w:p>
    <w:p w14:paraId="4EDC67CC" w14:textId="77777777" w:rsidR="00623FAD" w:rsidRPr="000B255D" w:rsidRDefault="00623FAD" w:rsidP="00623FAD">
      <w:r w:rsidRPr="000B255D">
        <w:rPr>
          <w:rFonts w:hint="eastAsia"/>
        </w:rPr>
        <w:t>夜更かしすることが多く生活リズムが乱れがちな夏が終わる</w:t>
      </w:r>
      <w:r w:rsidRPr="000B255D">
        <w:t>9</w:t>
      </w:r>
      <w:r w:rsidRPr="000B255D">
        <w:t>月を、大阪市朝食普及月間と定めました。しっ</w:t>
      </w:r>
      <w:r w:rsidRPr="000B255D">
        <w:rPr>
          <w:rFonts w:hint="eastAsia"/>
        </w:rPr>
        <w:t>かり食べて気持ち良く</w:t>
      </w:r>
      <w:r w:rsidRPr="000B255D">
        <w:t>1</w:t>
      </w:r>
      <w:r w:rsidRPr="000B255D">
        <w:t>日をスタートさせましょう</w:t>
      </w:r>
      <w:r w:rsidRPr="000B255D">
        <w:t>!</w:t>
      </w:r>
    </w:p>
    <w:p w14:paraId="7886CAE2" w14:textId="77777777" w:rsidR="00623FAD" w:rsidRPr="000B255D" w:rsidRDefault="00623FAD" w:rsidP="00623FAD">
      <w:r w:rsidRPr="000B255D">
        <w:rPr>
          <w:rFonts w:hint="eastAsia"/>
        </w:rPr>
        <w:t>朝ごはんをたべるといいこといっぱい</w:t>
      </w:r>
      <w:r w:rsidRPr="000B255D">
        <w:rPr>
          <w:rFonts w:hint="eastAsia"/>
        </w:rPr>
        <w:t>!</w:t>
      </w:r>
    </w:p>
    <w:p w14:paraId="66222EC5" w14:textId="77777777" w:rsidR="00623FAD" w:rsidRPr="000B255D" w:rsidRDefault="00623FAD" w:rsidP="00623FAD">
      <w:r w:rsidRPr="000B255D">
        <w:rPr>
          <w:rFonts w:hint="eastAsia"/>
        </w:rPr>
        <w:t>★寝ている間に消費したエネルギーを補給し、体温を上げ、活動する準備が整います</w:t>
      </w:r>
    </w:p>
    <w:p w14:paraId="48692058" w14:textId="77777777" w:rsidR="00623FAD" w:rsidRPr="000B255D" w:rsidRDefault="00623FAD" w:rsidP="00623FAD">
      <w:r w:rsidRPr="000B255D">
        <w:rPr>
          <w:rFonts w:hint="eastAsia"/>
        </w:rPr>
        <w:t>★脳のエネルギー源のブドウ糖が供給され、脳の働きが活発になります</w:t>
      </w:r>
    </w:p>
    <w:p w14:paraId="040AB593" w14:textId="77777777" w:rsidR="00623FAD" w:rsidRPr="000B255D" w:rsidRDefault="00623FAD" w:rsidP="00623FAD">
      <w:r w:rsidRPr="000B255D">
        <w:rPr>
          <w:rFonts w:hint="eastAsia"/>
        </w:rPr>
        <w:t>★毎日決まった時間に朝ごはんを食べることで生活リズムが整います</w:t>
      </w:r>
    </w:p>
    <w:p w14:paraId="29E48792" w14:textId="77777777" w:rsidR="00623FAD" w:rsidRPr="000B255D" w:rsidRDefault="00623FAD" w:rsidP="00623FAD">
      <w:r w:rsidRPr="000B255D">
        <w:rPr>
          <w:rFonts w:hint="eastAsia"/>
        </w:rPr>
        <w:t>★朝ごはんを食べることで胃腸が刺激され、排便を促します</w:t>
      </w:r>
    </w:p>
    <w:p w14:paraId="3F31A43C" w14:textId="77777777" w:rsidR="00623FAD" w:rsidRPr="000B255D" w:rsidRDefault="00623FAD" w:rsidP="00623FAD">
      <w:r w:rsidRPr="000B255D">
        <w:rPr>
          <w:rFonts w:hint="eastAsia"/>
        </w:rPr>
        <w:t>★昼ごはんや夕ごはんでのまとめ食いを防ぎ、肥満を予防します</w:t>
      </w:r>
    </w:p>
    <w:p w14:paraId="6E76747A" w14:textId="77777777" w:rsidR="00623FAD" w:rsidRPr="000B255D" w:rsidRDefault="00623FAD" w:rsidP="00623FAD">
      <w:r w:rsidRPr="000B255D">
        <w:rPr>
          <w:rFonts w:hint="eastAsia"/>
        </w:rPr>
        <w:t>主食主菜副菜そろった朝食を目指しましょう</w:t>
      </w:r>
      <w:r w:rsidRPr="000B255D">
        <w:rPr>
          <w:rFonts w:hint="eastAsia"/>
        </w:rPr>
        <w:t>!</w:t>
      </w:r>
    </w:p>
    <w:p w14:paraId="515F4EA0" w14:textId="77777777" w:rsidR="00623FAD" w:rsidRPr="000B255D" w:rsidRDefault="00623FAD" w:rsidP="00623FAD">
      <w:r w:rsidRPr="000B255D">
        <w:rPr>
          <w:rFonts w:hint="eastAsia"/>
        </w:rPr>
        <w:t xml:space="preserve">主食　</w:t>
      </w:r>
      <w:r w:rsidRPr="000B255D">
        <w:t>主菜</w:t>
      </w:r>
      <w:r w:rsidRPr="000B255D">
        <w:rPr>
          <w:rFonts w:hint="eastAsia"/>
        </w:rPr>
        <w:t xml:space="preserve">　</w:t>
      </w:r>
      <w:r w:rsidRPr="000B255D">
        <w:t>副菜</w:t>
      </w:r>
    </w:p>
    <w:p w14:paraId="505835F4" w14:textId="77777777" w:rsidR="00623FAD" w:rsidRPr="000B255D" w:rsidRDefault="00623FAD" w:rsidP="00623FAD">
      <w:r w:rsidRPr="000B255D">
        <w:rPr>
          <w:rFonts w:hint="eastAsia"/>
        </w:rPr>
        <w:t>9</w:t>
      </w:r>
      <w:r w:rsidRPr="000B255D">
        <w:rPr>
          <w:rFonts w:hint="eastAsia"/>
        </w:rPr>
        <w:t>月は大阪市朝食月間</w:t>
      </w:r>
    </w:p>
    <w:p w14:paraId="631AA5B5" w14:textId="77777777" w:rsidR="00623FAD" w:rsidRPr="000B255D" w:rsidRDefault="00623FAD" w:rsidP="00623FAD">
      <w:r w:rsidRPr="000B255D">
        <w:rPr>
          <w:rFonts w:hint="eastAsia"/>
        </w:rPr>
        <w:t xml:space="preserve">問合せ　保健福祉課（保健衛生）　電話　</w:t>
      </w:r>
      <w:r w:rsidRPr="000B255D">
        <w:t>6576-9882</w:t>
      </w:r>
      <w:r w:rsidRPr="000B255D">
        <w:rPr>
          <w:rFonts w:hint="eastAsia"/>
        </w:rPr>
        <w:t xml:space="preserve">　ファックス　</w:t>
      </w:r>
      <w:r w:rsidRPr="000B255D">
        <w:t>6572-9514</w:t>
      </w:r>
    </w:p>
    <w:p w14:paraId="10540951" w14:textId="77777777" w:rsidR="00623FAD" w:rsidRPr="000B255D" w:rsidRDefault="00623FAD" w:rsidP="00623FAD"/>
    <w:p w14:paraId="02F625DF" w14:textId="77777777" w:rsidR="00623FAD" w:rsidRPr="000B255D" w:rsidRDefault="00623FAD" w:rsidP="00623FAD"/>
    <w:p w14:paraId="38178D64" w14:textId="77777777" w:rsidR="00623FAD" w:rsidRPr="000B255D" w:rsidRDefault="00623FAD" w:rsidP="00623FAD">
      <w:r w:rsidRPr="000B255D">
        <w:rPr>
          <w:rFonts w:hint="eastAsia"/>
        </w:rPr>
        <w:t>大正・港・西淀川　オープンファクトリー</w:t>
      </w:r>
      <w:r w:rsidRPr="000B255D">
        <w:t>2025</w:t>
      </w:r>
      <w:r w:rsidRPr="000B255D">
        <w:t>開催</w:t>
      </w:r>
    </w:p>
    <w:p w14:paraId="7A9803B4" w14:textId="77777777" w:rsidR="00623FAD" w:rsidRPr="000B255D" w:rsidRDefault="00623FAD" w:rsidP="00623FAD">
      <w:r w:rsidRPr="000B255D">
        <w:rPr>
          <w:rFonts w:hint="eastAsia"/>
        </w:rPr>
        <w:t>大正区、港区、西淀川区のものづくりの工場が特別に公開されるイベントを開催。普段見ることのできない製造現場を間近で見ることができ、機械が動く様子や製品がどのように作られるかを直接体験することができます。</w:t>
      </w:r>
    </w:p>
    <w:p w14:paraId="34D30115" w14:textId="77777777" w:rsidR="00623FAD" w:rsidRPr="000B255D" w:rsidRDefault="00623FAD" w:rsidP="00623FAD">
      <w:r w:rsidRPr="000B255D">
        <w:rPr>
          <w:rFonts w:hint="eastAsia"/>
        </w:rPr>
        <w:t>特に親子での参加がおすすめです。子どもたちに普段なかなか味わえない、ものが作られる工程を見てもらうことで、将来の仕事選びの幅が広がるきっかけにもなります</w:t>
      </w:r>
      <w:r w:rsidRPr="000B255D">
        <w:rPr>
          <w:rFonts w:hint="eastAsia"/>
        </w:rPr>
        <w:t>!</w:t>
      </w:r>
    </w:p>
    <w:p w14:paraId="1DDD63AA" w14:textId="77777777" w:rsidR="00623FAD" w:rsidRPr="000B255D" w:rsidRDefault="00623FAD" w:rsidP="00623FAD">
      <w:r w:rsidRPr="000B255D">
        <w:rPr>
          <w:rFonts w:hint="eastAsia"/>
        </w:rPr>
        <w:t>【港区コースのご案内】</w:t>
      </w:r>
    </w:p>
    <w:p w14:paraId="51452CD9" w14:textId="77777777" w:rsidR="00623FAD" w:rsidRPr="000B255D" w:rsidRDefault="00623FAD" w:rsidP="00623FAD">
      <w:r w:rsidRPr="000B255D">
        <w:rPr>
          <w:rFonts w:hint="eastAsia"/>
        </w:rPr>
        <w:t xml:space="preserve">開催日時　</w:t>
      </w:r>
      <w:r w:rsidRPr="000B255D">
        <w:t>11</w:t>
      </w:r>
      <w:r w:rsidRPr="000B255D">
        <w:t>月</w:t>
      </w:r>
      <w:r w:rsidRPr="000B255D">
        <w:t>29</w:t>
      </w:r>
      <w:r w:rsidRPr="000B255D">
        <w:t>日（土）</w:t>
      </w:r>
      <w:r w:rsidRPr="000B255D">
        <w:t>9</w:t>
      </w:r>
      <w:r w:rsidRPr="000B255D">
        <w:t>時</w:t>
      </w:r>
      <w:r w:rsidRPr="000B255D">
        <w:t>30</w:t>
      </w:r>
      <w:r w:rsidRPr="000B255D">
        <w:t>分～</w:t>
      </w:r>
      <w:r w:rsidRPr="000B255D">
        <w:t>12</w:t>
      </w:r>
      <w:r w:rsidRPr="000B255D">
        <w:t>時頃</w:t>
      </w:r>
    </w:p>
    <w:p w14:paraId="65D67498" w14:textId="77777777" w:rsidR="00623FAD" w:rsidRPr="000B255D" w:rsidRDefault="00623FAD" w:rsidP="00623FAD">
      <w:r w:rsidRPr="000B255D">
        <w:rPr>
          <w:rFonts w:hint="eastAsia"/>
        </w:rPr>
        <w:t>開催場所　（有）南歯車製作所→</w:t>
      </w:r>
      <w:r w:rsidRPr="000B255D">
        <w:t>成光精密（株）</w:t>
      </w:r>
    </w:p>
    <w:p w14:paraId="6F43DD68" w14:textId="77777777" w:rsidR="00623FAD" w:rsidRPr="000B255D" w:rsidRDefault="00623FAD" w:rsidP="00623FAD">
      <w:r w:rsidRPr="000B255D">
        <w:rPr>
          <w:rFonts w:hint="eastAsia"/>
        </w:rPr>
        <w:t>対象　小学</w:t>
      </w:r>
      <w:r w:rsidRPr="000B255D">
        <w:t>4</w:t>
      </w:r>
      <w:r w:rsidRPr="000B255D">
        <w:t>年生以上（小学生は保護者同伴）</w:t>
      </w:r>
    </w:p>
    <w:p w14:paraId="1991D818" w14:textId="77777777" w:rsidR="00623FAD" w:rsidRPr="000B255D" w:rsidRDefault="00623FAD" w:rsidP="00623FAD">
      <w:r w:rsidRPr="000B255D">
        <w:rPr>
          <w:rFonts w:hint="eastAsia"/>
        </w:rPr>
        <w:t>申込方法　申込期間　大阪市行政オンラインシステムから</w:t>
      </w:r>
      <w:r w:rsidRPr="000B255D">
        <w:t>9</w:t>
      </w:r>
      <w:r w:rsidRPr="000B255D">
        <w:t>月</w:t>
      </w:r>
      <w:r w:rsidRPr="000B255D">
        <w:t>8</w:t>
      </w:r>
      <w:r w:rsidRPr="000B255D">
        <w:t>日（月）～</w:t>
      </w:r>
      <w:r w:rsidRPr="000B255D">
        <w:t>10</w:t>
      </w:r>
      <w:r w:rsidRPr="000B255D">
        <w:t>月</w:t>
      </w:r>
      <w:r w:rsidRPr="000B255D">
        <w:t>10</w:t>
      </w:r>
      <w:r w:rsidRPr="000B255D">
        <w:t>日（金）まで</w:t>
      </w:r>
    </w:p>
    <w:p w14:paraId="0B1BC732" w14:textId="77777777" w:rsidR="00623FAD" w:rsidRPr="000B255D" w:rsidRDefault="00623FAD" w:rsidP="00623FAD">
      <w:r w:rsidRPr="000B255D">
        <w:rPr>
          <w:rFonts w:hint="eastAsia"/>
        </w:rPr>
        <w:t xml:space="preserve">問合せ　総務課（総合政策）　電話　</w:t>
      </w:r>
      <w:r w:rsidRPr="000B255D">
        <w:t>6576-9683</w:t>
      </w:r>
    </w:p>
    <w:p w14:paraId="43B57EAA" w14:textId="77777777" w:rsidR="00623FAD" w:rsidRPr="000B255D" w:rsidRDefault="00623FAD" w:rsidP="00623FAD"/>
    <w:p w14:paraId="24C90DC3" w14:textId="77777777" w:rsidR="00623FAD" w:rsidRPr="000B255D" w:rsidRDefault="00623FAD" w:rsidP="00623FAD"/>
    <w:p w14:paraId="5021A8B0" w14:textId="77777777" w:rsidR="00623FAD" w:rsidRPr="000B255D" w:rsidRDefault="00623FAD" w:rsidP="00623FAD">
      <w:r w:rsidRPr="000B255D">
        <w:rPr>
          <w:rFonts w:hint="eastAsia"/>
        </w:rPr>
        <w:t>港区今昔物語</w:t>
      </w:r>
    </w:p>
    <w:p w14:paraId="36514047" w14:textId="77777777" w:rsidR="00623FAD" w:rsidRPr="000B255D" w:rsidRDefault="00623FAD" w:rsidP="00623FAD">
      <w:r w:rsidRPr="000B255D">
        <w:rPr>
          <w:rFonts w:hint="eastAsia"/>
        </w:rPr>
        <w:t>大阪湾に黒船来襲</w:t>
      </w:r>
      <w:r w:rsidRPr="000B255D">
        <w:rPr>
          <w:rFonts w:hint="eastAsia"/>
        </w:rPr>
        <w:t>!</w:t>
      </w:r>
      <w:r w:rsidRPr="000B255D">
        <w:rPr>
          <w:rFonts w:hint="eastAsia"/>
        </w:rPr>
        <w:t>ロシア船ディアナ号の衝撃</w:t>
      </w:r>
    </w:p>
    <w:p w14:paraId="661BC38D" w14:textId="77777777" w:rsidR="00623FAD" w:rsidRPr="000B255D" w:rsidRDefault="00623FAD" w:rsidP="00623FAD">
      <w:r w:rsidRPr="000B255D">
        <w:rPr>
          <w:rFonts w:hint="eastAsia"/>
        </w:rPr>
        <w:t>嘉永</w:t>
      </w:r>
      <w:r w:rsidRPr="000B255D">
        <w:rPr>
          <w:rFonts w:hint="eastAsia"/>
        </w:rPr>
        <w:t>6</w:t>
      </w:r>
      <w:r w:rsidRPr="000B255D">
        <w:rPr>
          <w:rFonts w:hint="eastAsia"/>
        </w:rPr>
        <w:t>年</w:t>
      </w:r>
      <w:r w:rsidRPr="000B255D">
        <w:rPr>
          <w:rFonts w:hint="eastAsia"/>
        </w:rPr>
        <w:t>(1853)6</w:t>
      </w:r>
      <w:r w:rsidRPr="000B255D">
        <w:rPr>
          <w:rFonts w:hint="eastAsia"/>
        </w:rPr>
        <w:t>月、ペリー提督の黒船</w:t>
      </w:r>
      <w:r w:rsidRPr="000B255D">
        <w:rPr>
          <w:rFonts w:hint="eastAsia"/>
        </w:rPr>
        <w:t>4</w:t>
      </w:r>
      <w:r w:rsidRPr="000B255D">
        <w:rPr>
          <w:rFonts w:hint="eastAsia"/>
        </w:rPr>
        <w:t>隻が突如、浦賀沖に現れて開国を迫り、江戸中が大騒ぎになりました。俗にいう「黒船来襲」ですが、じつは翌年</w:t>
      </w:r>
      <w:r w:rsidRPr="000B255D">
        <w:rPr>
          <w:rFonts w:hint="eastAsia"/>
        </w:rPr>
        <w:t>(1854)9</w:t>
      </w:r>
      <w:r w:rsidRPr="000B255D">
        <w:rPr>
          <w:rFonts w:hint="eastAsia"/>
        </w:rPr>
        <w:t>月</w:t>
      </w:r>
      <w:r w:rsidRPr="000B255D">
        <w:rPr>
          <w:rFonts w:hint="eastAsia"/>
        </w:rPr>
        <w:t>18</w:t>
      </w:r>
      <w:r w:rsidRPr="000B255D">
        <w:rPr>
          <w:rFonts w:hint="eastAsia"/>
        </w:rPr>
        <w:t>日に大阪湾にも黒船が来襲しました。ロシア海軍中将プチャーチン率いるディアナ号です。当時の大阪城代・土屋正寅らが対応し、結局、ディアナ号は大阪上陸を諦めて幕府が交渉の場に指定した下田沖に向かいました。しかしディアナ号が停泊していた</w:t>
      </w:r>
      <w:r w:rsidRPr="000B255D">
        <w:rPr>
          <w:rFonts w:hint="eastAsia"/>
        </w:rPr>
        <w:t>15</w:t>
      </w:r>
      <w:r w:rsidRPr="000B255D">
        <w:rPr>
          <w:rFonts w:hint="eastAsia"/>
        </w:rPr>
        <w:t>日間ほどは大阪中の誰もが家業そっちのけの大騒ぎだったそうです。ちなみに緒方洪庵の蘭学塾「適塾」の塾生が通訳を買って出</w:t>
      </w:r>
      <w:r w:rsidRPr="000B255D">
        <w:t>ましたが</w:t>
      </w:r>
      <w:r w:rsidRPr="000B255D">
        <w:rPr>
          <w:rFonts w:hint="eastAsia"/>
        </w:rPr>
        <w:t>、ロシア語とオランダ語なのでお互いチンプンカンプンで意思疎通は大変だったとか・・・。</w:t>
      </w:r>
    </w:p>
    <w:p w14:paraId="5229D74E" w14:textId="77777777" w:rsidR="00623FAD" w:rsidRPr="000B255D" w:rsidRDefault="00623FAD" w:rsidP="00623FAD">
      <w:r w:rsidRPr="000B255D">
        <w:rPr>
          <w:rFonts w:hint="eastAsia"/>
        </w:rPr>
        <w:t>画像：「かわら版・新聞江戸・明治三百事件」より大阪湊口江異船舶来之圖</w:t>
      </w:r>
    </w:p>
    <w:p w14:paraId="2A35B86F" w14:textId="77777777" w:rsidR="00623FAD" w:rsidRPr="000B255D" w:rsidRDefault="00623FAD" w:rsidP="00623FAD">
      <w:r w:rsidRPr="000B255D">
        <w:rPr>
          <w:rFonts w:hint="eastAsia"/>
        </w:rPr>
        <w:t>監修　陸奥賢さん　観光家／</w:t>
      </w:r>
      <w:r w:rsidRPr="000B255D">
        <w:t>コモンズ・デザイナー</w:t>
      </w:r>
      <w:r w:rsidRPr="000B255D">
        <w:rPr>
          <w:rFonts w:hint="eastAsia"/>
        </w:rPr>
        <w:t>／社会実験者</w:t>
      </w:r>
    </w:p>
    <w:p w14:paraId="69F13FC8" w14:textId="77777777" w:rsidR="00623FAD" w:rsidRPr="000B255D" w:rsidRDefault="00623FAD" w:rsidP="00623FAD"/>
    <w:p w14:paraId="6728C41B" w14:textId="77777777" w:rsidR="00623FAD" w:rsidRPr="000B255D" w:rsidRDefault="00623FAD" w:rsidP="00623FAD"/>
    <w:p w14:paraId="21F82198" w14:textId="77777777" w:rsidR="00623FAD" w:rsidRPr="000B255D" w:rsidRDefault="00623FAD" w:rsidP="00623FAD">
      <w:r w:rsidRPr="000B255D">
        <w:rPr>
          <w:rFonts w:hint="eastAsia"/>
        </w:rPr>
        <w:t>【市の制度や手続き・市のイベント情報に関するご案内】</w:t>
      </w:r>
    </w:p>
    <w:p w14:paraId="472D7945" w14:textId="77777777" w:rsidR="00623FAD" w:rsidRPr="000B255D" w:rsidRDefault="00623FAD" w:rsidP="00623FAD">
      <w:r w:rsidRPr="000B255D">
        <w:rPr>
          <w:rFonts w:hint="eastAsia"/>
        </w:rPr>
        <w:t>大阪市総合コールセンター（なにわコール）（</w:t>
      </w:r>
      <w:r w:rsidRPr="000B255D">
        <w:t>8</w:t>
      </w:r>
      <w:r w:rsidRPr="000B255D">
        <w:t>時～</w:t>
      </w:r>
      <w:r w:rsidRPr="000B255D">
        <w:t>21</w:t>
      </w:r>
      <w:r w:rsidRPr="000B255D">
        <w:t>時</w:t>
      </w:r>
      <w:r w:rsidRPr="000B255D">
        <w:rPr>
          <w:rFonts w:hint="eastAsia"/>
        </w:rPr>
        <w:t xml:space="preserve">　</w:t>
      </w:r>
      <w:r w:rsidRPr="000B255D">
        <w:t xml:space="preserve">年中無休）　</w:t>
      </w:r>
      <w:r w:rsidRPr="000B255D">
        <w:rPr>
          <w:rFonts w:hint="eastAsia"/>
        </w:rPr>
        <w:t xml:space="preserve">電話　</w:t>
      </w:r>
      <w:r w:rsidRPr="000B255D">
        <w:t>4301-7285</w:t>
      </w:r>
      <w:r w:rsidRPr="000B255D">
        <w:t xml:space="preserve">　ファックス　</w:t>
      </w:r>
      <w:r w:rsidRPr="000B255D">
        <w:t>6373-3302</w:t>
      </w:r>
    </w:p>
    <w:p w14:paraId="3692169F" w14:textId="77777777" w:rsidR="00623FAD" w:rsidRPr="000B255D" w:rsidRDefault="00623FAD" w:rsidP="00623FAD">
      <w:r w:rsidRPr="000B255D">
        <w:rPr>
          <w:rFonts w:hint="eastAsia"/>
        </w:rPr>
        <w:t>※区役所では、毎週金曜は</w:t>
      </w:r>
      <w:r w:rsidRPr="000B255D">
        <w:t>19</w:t>
      </w:r>
      <w:r w:rsidRPr="000B255D">
        <w:t>時まで、毎月第</w:t>
      </w:r>
      <w:r w:rsidRPr="000B255D">
        <w:t>4</w:t>
      </w:r>
      <w:r w:rsidRPr="000B255D">
        <w:t>日曜は</w:t>
      </w:r>
      <w:r w:rsidRPr="000B255D">
        <w:t>9</w:t>
      </w:r>
      <w:r w:rsidRPr="000B255D">
        <w:t>時から</w:t>
      </w:r>
      <w:r w:rsidRPr="000B255D">
        <w:t>17</w:t>
      </w:r>
      <w:r w:rsidRPr="000B255D">
        <w:t>時</w:t>
      </w:r>
      <w:r w:rsidRPr="000B255D">
        <w:t>30</w:t>
      </w:r>
      <w:r w:rsidRPr="000B255D">
        <w:t>分まで、一部の業務を行っています。</w:t>
      </w:r>
      <w:r w:rsidRPr="000B255D">
        <w:rPr>
          <w:rFonts w:hint="eastAsia"/>
        </w:rPr>
        <w:t>お問い合わせは</w:t>
      </w:r>
      <w:r w:rsidRPr="000B255D">
        <w:t xml:space="preserve">総務課（総務・人材育成）　</w:t>
      </w:r>
      <w:r w:rsidRPr="000B255D">
        <w:rPr>
          <w:rFonts w:hint="eastAsia"/>
        </w:rPr>
        <w:t xml:space="preserve">電話　</w:t>
      </w:r>
      <w:r w:rsidRPr="000B255D">
        <w:t>6576-9625</w:t>
      </w:r>
      <w:r w:rsidRPr="000B255D">
        <w:t xml:space="preserve">　ファックス　</w:t>
      </w:r>
      <w:r w:rsidRPr="000B255D">
        <w:t>6572-9511</w:t>
      </w:r>
    </w:p>
    <w:p w14:paraId="1D7AA157" w14:textId="77777777" w:rsidR="00623FAD" w:rsidRPr="000B255D" w:rsidRDefault="00623FAD" w:rsidP="00623FAD">
      <w:r w:rsidRPr="000B255D">
        <w:rPr>
          <w:rFonts w:hint="eastAsia"/>
        </w:rPr>
        <w:lastRenderedPageBreak/>
        <w:t xml:space="preserve">編集・発行　大阪市港区役所総務課　郵便番号　</w:t>
      </w:r>
      <w:r w:rsidRPr="000B255D">
        <w:rPr>
          <w:rFonts w:hint="eastAsia"/>
        </w:rPr>
        <w:t>552-8510</w:t>
      </w:r>
      <w:r w:rsidRPr="000B255D">
        <w:rPr>
          <w:rFonts w:hint="eastAsia"/>
        </w:rPr>
        <w:t xml:space="preserve">　大阪市港区市岡</w:t>
      </w:r>
      <w:r w:rsidRPr="000B255D">
        <w:rPr>
          <w:rFonts w:hint="eastAsia"/>
        </w:rPr>
        <w:t>1-15-25</w:t>
      </w:r>
    </w:p>
    <w:p w14:paraId="048C3657" w14:textId="77777777" w:rsidR="00623FAD" w:rsidRPr="000B255D" w:rsidRDefault="00623FAD" w:rsidP="00623FAD">
      <w:r w:rsidRPr="000B255D">
        <w:rPr>
          <w:rFonts w:hint="eastAsia"/>
        </w:rPr>
        <w:t xml:space="preserve">電話　</w:t>
      </w:r>
      <w:r w:rsidRPr="000B255D">
        <w:rPr>
          <w:rFonts w:hint="eastAsia"/>
        </w:rPr>
        <w:t>6576-9683</w:t>
      </w:r>
      <w:r w:rsidRPr="000B255D">
        <w:rPr>
          <w:rFonts w:hint="eastAsia"/>
        </w:rPr>
        <w:t xml:space="preserve">　ファックス　</w:t>
      </w:r>
      <w:r w:rsidRPr="000B255D">
        <w:rPr>
          <w:rFonts w:hint="eastAsia"/>
        </w:rPr>
        <w:t>6572-9511</w:t>
      </w:r>
    </w:p>
    <w:p w14:paraId="120D4FC5" w14:textId="77777777" w:rsidR="00623FAD" w:rsidRPr="000B255D" w:rsidRDefault="00623FAD" w:rsidP="00623FAD"/>
    <w:p w14:paraId="23B9F9D5" w14:textId="77777777" w:rsidR="00623FAD" w:rsidRPr="000B255D" w:rsidRDefault="00623FAD" w:rsidP="00623FAD"/>
    <w:p w14:paraId="3BF73296" w14:textId="77777777" w:rsidR="005B7DD6" w:rsidRPr="00623FAD" w:rsidRDefault="005B7DD6" w:rsidP="00607574"/>
    <w:sectPr w:rsidR="005B7DD6" w:rsidRPr="00623FAD" w:rsidSect="00064C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7800" w14:textId="77777777" w:rsidR="006F3FBA" w:rsidRDefault="006F3FBA" w:rsidP="004B3A55">
      <w:r>
        <w:separator/>
      </w:r>
    </w:p>
  </w:endnote>
  <w:endnote w:type="continuationSeparator" w:id="0">
    <w:p w14:paraId="30C517C2" w14:textId="77777777" w:rsidR="006F3FBA" w:rsidRDefault="006F3FBA" w:rsidP="004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DFB3" w14:textId="77777777" w:rsidR="006F3FBA" w:rsidRDefault="006F3FBA" w:rsidP="004B3A55">
      <w:r>
        <w:separator/>
      </w:r>
    </w:p>
  </w:footnote>
  <w:footnote w:type="continuationSeparator" w:id="0">
    <w:p w14:paraId="4D1E5FF0" w14:textId="77777777" w:rsidR="006F3FBA" w:rsidRDefault="006F3FBA" w:rsidP="004B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2E0567C"/>
    <w:multiLevelType w:val="hybridMultilevel"/>
    <w:tmpl w:val="22C07E9A"/>
    <w:lvl w:ilvl="0" w:tplc="DA2C5D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0320025">
    <w:abstractNumId w:val="4"/>
  </w:num>
  <w:num w:numId="2" w16cid:durableId="1727678692">
    <w:abstractNumId w:val="5"/>
  </w:num>
  <w:num w:numId="3" w16cid:durableId="1852986421">
    <w:abstractNumId w:val="17"/>
  </w:num>
  <w:num w:numId="4" w16cid:durableId="1899122806">
    <w:abstractNumId w:val="11"/>
  </w:num>
  <w:num w:numId="5" w16cid:durableId="846754035">
    <w:abstractNumId w:val="12"/>
  </w:num>
  <w:num w:numId="6" w16cid:durableId="1766803034">
    <w:abstractNumId w:val="16"/>
  </w:num>
  <w:num w:numId="7" w16cid:durableId="140466880">
    <w:abstractNumId w:val="15"/>
  </w:num>
  <w:num w:numId="8" w16cid:durableId="1380856488">
    <w:abstractNumId w:val="1"/>
  </w:num>
  <w:num w:numId="9" w16cid:durableId="336735905">
    <w:abstractNumId w:val="8"/>
  </w:num>
  <w:num w:numId="10" w16cid:durableId="1393965201">
    <w:abstractNumId w:val="2"/>
  </w:num>
  <w:num w:numId="11" w16cid:durableId="1468354587">
    <w:abstractNumId w:val="19"/>
  </w:num>
  <w:num w:numId="12" w16cid:durableId="776798574">
    <w:abstractNumId w:val="23"/>
  </w:num>
  <w:num w:numId="13" w16cid:durableId="1144081685">
    <w:abstractNumId w:val="10"/>
  </w:num>
  <w:num w:numId="14" w16cid:durableId="1163007007">
    <w:abstractNumId w:val="0"/>
  </w:num>
  <w:num w:numId="15" w16cid:durableId="1949073313">
    <w:abstractNumId w:val="9"/>
  </w:num>
  <w:num w:numId="16" w16cid:durableId="1486625273">
    <w:abstractNumId w:val="21"/>
  </w:num>
  <w:num w:numId="17" w16cid:durableId="2076198299">
    <w:abstractNumId w:val="3"/>
  </w:num>
  <w:num w:numId="18" w16cid:durableId="357704089">
    <w:abstractNumId w:val="6"/>
  </w:num>
  <w:num w:numId="19" w16cid:durableId="885607363">
    <w:abstractNumId w:val="20"/>
  </w:num>
  <w:num w:numId="20" w16cid:durableId="575700124">
    <w:abstractNumId w:val="7"/>
  </w:num>
  <w:num w:numId="21" w16cid:durableId="2129273637">
    <w:abstractNumId w:val="14"/>
  </w:num>
  <w:num w:numId="22" w16cid:durableId="666783237">
    <w:abstractNumId w:val="18"/>
  </w:num>
  <w:num w:numId="23" w16cid:durableId="541940478">
    <w:abstractNumId w:val="13"/>
  </w:num>
  <w:num w:numId="24" w16cid:durableId="431124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3"/>
    <w:rsid w:val="0000089B"/>
    <w:rsid w:val="000009F3"/>
    <w:rsid w:val="00000C9D"/>
    <w:rsid w:val="00000EFB"/>
    <w:rsid w:val="00001228"/>
    <w:rsid w:val="00001296"/>
    <w:rsid w:val="00001EF9"/>
    <w:rsid w:val="00002521"/>
    <w:rsid w:val="00003A50"/>
    <w:rsid w:val="000042F4"/>
    <w:rsid w:val="000050B0"/>
    <w:rsid w:val="000051CC"/>
    <w:rsid w:val="00005691"/>
    <w:rsid w:val="00005782"/>
    <w:rsid w:val="00005EC7"/>
    <w:rsid w:val="0000779D"/>
    <w:rsid w:val="00010CE8"/>
    <w:rsid w:val="00011C78"/>
    <w:rsid w:val="00011E29"/>
    <w:rsid w:val="00012556"/>
    <w:rsid w:val="0001386E"/>
    <w:rsid w:val="00015FA4"/>
    <w:rsid w:val="00016128"/>
    <w:rsid w:val="0001634F"/>
    <w:rsid w:val="000173E1"/>
    <w:rsid w:val="000177FC"/>
    <w:rsid w:val="00017D06"/>
    <w:rsid w:val="000205A4"/>
    <w:rsid w:val="00020885"/>
    <w:rsid w:val="00020A63"/>
    <w:rsid w:val="00021B24"/>
    <w:rsid w:val="00021C38"/>
    <w:rsid w:val="00021DA6"/>
    <w:rsid w:val="00022ADD"/>
    <w:rsid w:val="00022E36"/>
    <w:rsid w:val="00023152"/>
    <w:rsid w:val="00023F3D"/>
    <w:rsid w:val="00024005"/>
    <w:rsid w:val="00024969"/>
    <w:rsid w:val="00024EA3"/>
    <w:rsid w:val="0002605F"/>
    <w:rsid w:val="00026A97"/>
    <w:rsid w:val="00027C4A"/>
    <w:rsid w:val="00030092"/>
    <w:rsid w:val="00030715"/>
    <w:rsid w:val="00031353"/>
    <w:rsid w:val="00031CA3"/>
    <w:rsid w:val="000326E6"/>
    <w:rsid w:val="0003364B"/>
    <w:rsid w:val="00034641"/>
    <w:rsid w:val="00034902"/>
    <w:rsid w:val="00035173"/>
    <w:rsid w:val="00035B12"/>
    <w:rsid w:val="00035B2D"/>
    <w:rsid w:val="000364E9"/>
    <w:rsid w:val="00037036"/>
    <w:rsid w:val="000370F0"/>
    <w:rsid w:val="00037750"/>
    <w:rsid w:val="00037E83"/>
    <w:rsid w:val="000406CC"/>
    <w:rsid w:val="00040886"/>
    <w:rsid w:val="000408DD"/>
    <w:rsid w:val="00040AF1"/>
    <w:rsid w:val="00040B39"/>
    <w:rsid w:val="000413B6"/>
    <w:rsid w:val="0004159B"/>
    <w:rsid w:val="000421DC"/>
    <w:rsid w:val="00042311"/>
    <w:rsid w:val="00042845"/>
    <w:rsid w:val="0004286F"/>
    <w:rsid w:val="00042BDD"/>
    <w:rsid w:val="00042C52"/>
    <w:rsid w:val="00043753"/>
    <w:rsid w:val="00043AFA"/>
    <w:rsid w:val="00043C8E"/>
    <w:rsid w:val="00043D7D"/>
    <w:rsid w:val="0004499C"/>
    <w:rsid w:val="00044CF8"/>
    <w:rsid w:val="0004538C"/>
    <w:rsid w:val="0004540C"/>
    <w:rsid w:val="00045486"/>
    <w:rsid w:val="00045931"/>
    <w:rsid w:val="00046526"/>
    <w:rsid w:val="00046822"/>
    <w:rsid w:val="00046C36"/>
    <w:rsid w:val="00047751"/>
    <w:rsid w:val="00047764"/>
    <w:rsid w:val="00047AEE"/>
    <w:rsid w:val="00047F98"/>
    <w:rsid w:val="000508E2"/>
    <w:rsid w:val="000512E4"/>
    <w:rsid w:val="00051786"/>
    <w:rsid w:val="00052007"/>
    <w:rsid w:val="00052203"/>
    <w:rsid w:val="000525AB"/>
    <w:rsid w:val="000529BC"/>
    <w:rsid w:val="00053E3D"/>
    <w:rsid w:val="000566AD"/>
    <w:rsid w:val="000567CD"/>
    <w:rsid w:val="00056AD9"/>
    <w:rsid w:val="00060C8F"/>
    <w:rsid w:val="000611F0"/>
    <w:rsid w:val="0006156D"/>
    <w:rsid w:val="00061B09"/>
    <w:rsid w:val="000621D9"/>
    <w:rsid w:val="000630C8"/>
    <w:rsid w:val="0006457E"/>
    <w:rsid w:val="00064CCE"/>
    <w:rsid w:val="00065821"/>
    <w:rsid w:val="000664B5"/>
    <w:rsid w:val="00066DE7"/>
    <w:rsid w:val="00066EF2"/>
    <w:rsid w:val="000675DC"/>
    <w:rsid w:val="00067F1C"/>
    <w:rsid w:val="00067F29"/>
    <w:rsid w:val="000710EF"/>
    <w:rsid w:val="00071AF0"/>
    <w:rsid w:val="00071D39"/>
    <w:rsid w:val="00073633"/>
    <w:rsid w:val="00073866"/>
    <w:rsid w:val="000747DB"/>
    <w:rsid w:val="000749DB"/>
    <w:rsid w:val="0007538E"/>
    <w:rsid w:val="0007552D"/>
    <w:rsid w:val="000759B0"/>
    <w:rsid w:val="00075C55"/>
    <w:rsid w:val="00076EDF"/>
    <w:rsid w:val="000812B4"/>
    <w:rsid w:val="0008229D"/>
    <w:rsid w:val="00083470"/>
    <w:rsid w:val="00083601"/>
    <w:rsid w:val="000837B1"/>
    <w:rsid w:val="00084090"/>
    <w:rsid w:val="00084D47"/>
    <w:rsid w:val="00087663"/>
    <w:rsid w:val="00087770"/>
    <w:rsid w:val="00090A95"/>
    <w:rsid w:val="00091A36"/>
    <w:rsid w:val="000925BC"/>
    <w:rsid w:val="00092726"/>
    <w:rsid w:val="000927E3"/>
    <w:rsid w:val="00092E55"/>
    <w:rsid w:val="00093C90"/>
    <w:rsid w:val="00095378"/>
    <w:rsid w:val="0009570B"/>
    <w:rsid w:val="000965B3"/>
    <w:rsid w:val="00096657"/>
    <w:rsid w:val="000966F0"/>
    <w:rsid w:val="00096B9B"/>
    <w:rsid w:val="000974D6"/>
    <w:rsid w:val="000A1F2C"/>
    <w:rsid w:val="000A2E1E"/>
    <w:rsid w:val="000A3061"/>
    <w:rsid w:val="000A3CA1"/>
    <w:rsid w:val="000A43AE"/>
    <w:rsid w:val="000A4796"/>
    <w:rsid w:val="000A5001"/>
    <w:rsid w:val="000A5E70"/>
    <w:rsid w:val="000A6348"/>
    <w:rsid w:val="000A73E3"/>
    <w:rsid w:val="000B04B1"/>
    <w:rsid w:val="000B1206"/>
    <w:rsid w:val="000B22E6"/>
    <w:rsid w:val="000B23BB"/>
    <w:rsid w:val="000B29B1"/>
    <w:rsid w:val="000B4FE1"/>
    <w:rsid w:val="000B517A"/>
    <w:rsid w:val="000B62B6"/>
    <w:rsid w:val="000B71C8"/>
    <w:rsid w:val="000C02EB"/>
    <w:rsid w:val="000C0ABA"/>
    <w:rsid w:val="000C0D2F"/>
    <w:rsid w:val="000C10AC"/>
    <w:rsid w:val="000C1450"/>
    <w:rsid w:val="000C2EFF"/>
    <w:rsid w:val="000C2FEA"/>
    <w:rsid w:val="000C4AFE"/>
    <w:rsid w:val="000C703C"/>
    <w:rsid w:val="000C7EB5"/>
    <w:rsid w:val="000D01D4"/>
    <w:rsid w:val="000D09F5"/>
    <w:rsid w:val="000D0F47"/>
    <w:rsid w:val="000D0F76"/>
    <w:rsid w:val="000D1BDD"/>
    <w:rsid w:val="000D3DD6"/>
    <w:rsid w:val="000D47E8"/>
    <w:rsid w:val="000D4A32"/>
    <w:rsid w:val="000D4B39"/>
    <w:rsid w:val="000D5700"/>
    <w:rsid w:val="000D5D30"/>
    <w:rsid w:val="000D6294"/>
    <w:rsid w:val="000D6641"/>
    <w:rsid w:val="000D6AD2"/>
    <w:rsid w:val="000D6D8D"/>
    <w:rsid w:val="000D70FE"/>
    <w:rsid w:val="000D72A0"/>
    <w:rsid w:val="000D761F"/>
    <w:rsid w:val="000D7902"/>
    <w:rsid w:val="000E19C3"/>
    <w:rsid w:val="000E300A"/>
    <w:rsid w:val="000E30B0"/>
    <w:rsid w:val="000E3C65"/>
    <w:rsid w:val="000E4E2A"/>
    <w:rsid w:val="000E628A"/>
    <w:rsid w:val="000E6E06"/>
    <w:rsid w:val="000E7A8D"/>
    <w:rsid w:val="000E7FC0"/>
    <w:rsid w:val="000F150D"/>
    <w:rsid w:val="000F2B1C"/>
    <w:rsid w:val="000F3062"/>
    <w:rsid w:val="000F32C7"/>
    <w:rsid w:val="000F46DC"/>
    <w:rsid w:val="000F4A52"/>
    <w:rsid w:val="000F4FC2"/>
    <w:rsid w:val="000F63F7"/>
    <w:rsid w:val="000F67F3"/>
    <w:rsid w:val="000F6E0D"/>
    <w:rsid w:val="000F7288"/>
    <w:rsid w:val="000F7354"/>
    <w:rsid w:val="000F7E9C"/>
    <w:rsid w:val="00100000"/>
    <w:rsid w:val="00101A15"/>
    <w:rsid w:val="00101F20"/>
    <w:rsid w:val="00102DB2"/>
    <w:rsid w:val="0010322A"/>
    <w:rsid w:val="001036AA"/>
    <w:rsid w:val="00103B2C"/>
    <w:rsid w:val="00103D82"/>
    <w:rsid w:val="00103DAB"/>
    <w:rsid w:val="00103DD9"/>
    <w:rsid w:val="00104984"/>
    <w:rsid w:val="00104BAB"/>
    <w:rsid w:val="001059BC"/>
    <w:rsid w:val="00106542"/>
    <w:rsid w:val="00106606"/>
    <w:rsid w:val="00106AE0"/>
    <w:rsid w:val="001071B8"/>
    <w:rsid w:val="001110DC"/>
    <w:rsid w:val="00111BCB"/>
    <w:rsid w:val="00112102"/>
    <w:rsid w:val="001135DA"/>
    <w:rsid w:val="00113747"/>
    <w:rsid w:val="00113D10"/>
    <w:rsid w:val="001147A6"/>
    <w:rsid w:val="00114905"/>
    <w:rsid w:val="0011542A"/>
    <w:rsid w:val="0011604E"/>
    <w:rsid w:val="00117BA2"/>
    <w:rsid w:val="00120728"/>
    <w:rsid w:val="00120B54"/>
    <w:rsid w:val="00121B7C"/>
    <w:rsid w:val="001222F8"/>
    <w:rsid w:val="00122B57"/>
    <w:rsid w:val="00123BEB"/>
    <w:rsid w:val="001253CF"/>
    <w:rsid w:val="001254C6"/>
    <w:rsid w:val="001264E8"/>
    <w:rsid w:val="00126985"/>
    <w:rsid w:val="0012781A"/>
    <w:rsid w:val="00130115"/>
    <w:rsid w:val="00130150"/>
    <w:rsid w:val="00130381"/>
    <w:rsid w:val="00130BB9"/>
    <w:rsid w:val="00132227"/>
    <w:rsid w:val="00132E83"/>
    <w:rsid w:val="00133E12"/>
    <w:rsid w:val="001341DF"/>
    <w:rsid w:val="001345B6"/>
    <w:rsid w:val="00134724"/>
    <w:rsid w:val="00134EAD"/>
    <w:rsid w:val="00136D30"/>
    <w:rsid w:val="00137363"/>
    <w:rsid w:val="00137519"/>
    <w:rsid w:val="001375BC"/>
    <w:rsid w:val="00137C68"/>
    <w:rsid w:val="00137ED4"/>
    <w:rsid w:val="00140399"/>
    <w:rsid w:val="00140973"/>
    <w:rsid w:val="00140C4F"/>
    <w:rsid w:val="00140EE0"/>
    <w:rsid w:val="0014144D"/>
    <w:rsid w:val="00142134"/>
    <w:rsid w:val="00142A1C"/>
    <w:rsid w:val="00142F57"/>
    <w:rsid w:val="00143294"/>
    <w:rsid w:val="00143701"/>
    <w:rsid w:val="00143CFF"/>
    <w:rsid w:val="0014675D"/>
    <w:rsid w:val="001467A5"/>
    <w:rsid w:val="00146D17"/>
    <w:rsid w:val="00146F56"/>
    <w:rsid w:val="001477EF"/>
    <w:rsid w:val="00147FDD"/>
    <w:rsid w:val="0015001A"/>
    <w:rsid w:val="001512CC"/>
    <w:rsid w:val="001517EB"/>
    <w:rsid w:val="0015320F"/>
    <w:rsid w:val="0015387A"/>
    <w:rsid w:val="00154378"/>
    <w:rsid w:val="001564EA"/>
    <w:rsid w:val="001569CE"/>
    <w:rsid w:val="00157FC2"/>
    <w:rsid w:val="0016039A"/>
    <w:rsid w:val="001603EE"/>
    <w:rsid w:val="001616BC"/>
    <w:rsid w:val="00162046"/>
    <w:rsid w:val="001628F7"/>
    <w:rsid w:val="0016372D"/>
    <w:rsid w:val="00163A28"/>
    <w:rsid w:val="001649CF"/>
    <w:rsid w:val="00164F3D"/>
    <w:rsid w:val="001654D8"/>
    <w:rsid w:val="00165C27"/>
    <w:rsid w:val="00165E44"/>
    <w:rsid w:val="00166BD7"/>
    <w:rsid w:val="00167678"/>
    <w:rsid w:val="00167CB8"/>
    <w:rsid w:val="00170550"/>
    <w:rsid w:val="00170C01"/>
    <w:rsid w:val="00170C05"/>
    <w:rsid w:val="00170EDF"/>
    <w:rsid w:val="00170F57"/>
    <w:rsid w:val="00171E78"/>
    <w:rsid w:val="0017237D"/>
    <w:rsid w:val="00172825"/>
    <w:rsid w:val="00172FCE"/>
    <w:rsid w:val="00173D5C"/>
    <w:rsid w:val="001742B9"/>
    <w:rsid w:val="001750CE"/>
    <w:rsid w:val="001751B0"/>
    <w:rsid w:val="0017522B"/>
    <w:rsid w:val="001759B4"/>
    <w:rsid w:val="00175CC6"/>
    <w:rsid w:val="00176829"/>
    <w:rsid w:val="001800A4"/>
    <w:rsid w:val="001809FA"/>
    <w:rsid w:val="00181A1C"/>
    <w:rsid w:val="00181B1B"/>
    <w:rsid w:val="00181C5D"/>
    <w:rsid w:val="00183153"/>
    <w:rsid w:val="0018365F"/>
    <w:rsid w:val="00184FD3"/>
    <w:rsid w:val="001850E3"/>
    <w:rsid w:val="00185459"/>
    <w:rsid w:val="001857AA"/>
    <w:rsid w:val="00186FF4"/>
    <w:rsid w:val="00187B6B"/>
    <w:rsid w:val="00187F8C"/>
    <w:rsid w:val="00190874"/>
    <w:rsid w:val="00190972"/>
    <w:rsid w:val="00191F14"/>
    <w:rsid w:val="0019267D"/>
    <w:rsid w:val="0019338A"/>
    <w:rsid w:val="00194A6F"/>
    <w:rsid w:val="00196933"/>
    <w:rsid w:val="001A1207"/>
    <w:rsid w:val="001A14B4"/>
    <w:rsid w:val="001A2A93"/>
    <w:rsid w:val="001A3340"/>
    <w:rsid w:val="001A3582"/>
    <w:rsid w:val="001A6DC2"/>
    <w:rsid w:val="001A7019"/>
    <w:rsid w:val="001A7A1C"/>
    <w:rsid w:val="001A7EEC"/>
    <w:rsid w:val="001B0513"/>
    <w:rsid w:val="001B2380"/>
    <w:rsid w:val="001B26B2"/>
    <w:rsid w:val="001B3C3E"/>
    <w:rsid w:val="001B446E"/>
    <w:rsid w:val="001B6654"/>
    <w:rsid w:val="001B69E6"/>
    <w:rsid w:val="001B6A07"/>
    <w:rsid w:val="001B6CDF"/>
    <w:rsid w:val="001B70EC"/>
    <w:rsid w:val="001B75D6"/>
    <w:rsid w:val="001B7EC4"/>
    <w:rsid w:val="001C06FC"/>
    <w:rsid w:val="001C070D"/>
    <w:rsid w:val="001C07D8"/>
    <w:rsid w:val="001C16C0"/>
    <w:rsid w:val="001C2613"/>
    <w:rsid w:val="001C29E3"/>
    <w:rsid w:val="001C2A4A"/>
    <w:rsid w:val="001C2DBA"/>
    <w:rsid w:val="001C339C"/>
    <w:rsid w:val="001C390B"/>
    <w:rsid w:val="001C3DBB"/>
    <w:rsid w:val="001C5255"/>
    <w:rsid w:val="001C5B4B"/>
    <w:rsid w:val="001C5E5F"/>
    <w:rsid w:val="001C66B7"/>
    <w:rsid w:val="001C6FA9"/>
    <w:rsid w:val="001C769D"/>
    <w:rsid w:val="001C78A8"/>
    <w:rsid w:val="001D09CB"/>
    <w:rsid w:val="001D175A"/>
    <w:rsid w:val="001D1AB7"/>
    <w:rsid w:val="001D1DF1"/>
    <w:rsid w:val="001D1FD0"/>
    <w:rsid w:val="001D2588"/>
    <w:rsid w:val="001D2EDF"/>
    <w:rsid w:val="001D3ECD"/>
    <w:rsid w:val="001D4131"/>
    <w:rsid w:val="001D4549"/>
    <w:rsid w:val="001D4789"/>
    <w:rsid w:val="001D4EA1"/>
    <w:rsid w:val="001D5031"/>
    <w:rsid w:val="001D5A2B"/>
    <w:rsid w:val="001D7DBE"/>
    <w:rsid w:val="001E07C1"/>
    <w:rsid w:val="001E1090"/>
    <w:rsid w:val="001E1FC0"/>
    <w:rsid w:val="001E2475"/>
    <w:rsid w:val="001E2503"/>
    <w:rsid w:val="001E46D7"/>
    <w:rsid w:val="001E4816"/>
    <w:rsid w:val="001E489B"/>
    <w:rsid w:val="001E4E56"/>
    <w:rsid w:val="001E4F5B"/>
    <w:rsid w:val="001E4F9B"/>
    <w:rsid w:val="001E530C"/>
    <w:rsid w:val="001E59B2"/>
    <w:rsid w:val="001E62F9"/>
    <w:rsid w:val="001E68CF"/>
    <w:rsid w:val="001E6CC4"/>
    <w:rsid w:val="001E737E"/>
    <w:rsid w:val="001E79D9"/>
    <w:rsid w:val="001F04CC"/>
    <w:rsid w:val="001F0513"/>
    <w:rsid w:val="001F1ED6"/>
    <w:rsid w:val="001F230E"/>
    <w:rsid w:val="001F2787"/>
    <w:rsid w:val="001F2D51"/>
    <w:rsid w:val="001F2DB3"/>
    <w:rsid w:val="001F35E7"/>
    <w:rsid w:val="001F44C2"/>
    <w:rsid w:val="001F4DD6"/>
    <w:rsid w:val="001F566C"/>
    <w:rsid w:val="001F5ACF"/>
    <w:rsid w:val="001F74D0"/>
    <w:rsid w:val="001F76B8"/>
    <w:rsid w:val="001F78E6"/>
    <w:rsid w:val="001F7ABD"/>
    <w:rsid w:val="001F7E2E"/>
    <w:rsid w:val="00200396"/>
    <w:rsid w:val="0020118A"/>
    <w:rsid w:val="00202442"/>
    <w:rsid w:val="002036A7"/>
    <w:rsid w:val="002036E3"/>
    <w:rsid w:val="00204B16"/>
    <w:rsid w:val="00204CFA"/>
    <w:rsid w:val="00205C06"/>
    <w:rsid w:val="00205D97"/>
    <w:rsid w:val="00205EE4"/>
    <w:rsid w:val="002101A6"/>
    <w:rsid w:val="002103CD"/>
    <w:rsid w:val="00210876"/>
    <w:rsid w:val="002114BA"/>
    <w:rsid w:val="002126CD"/>
    <w:rsid w:val="002129A5"/>
    <w:rsid w:val="00212B54"/>
    <w:rsid w:val="00213ABF"/>
    <w:rsid w:val="002149E8"/>
    <w:rsid w:val="00215258"/>
    <w:rsid w:val="00216358"/>
    <w:rsid w:val="00216ACD"/>
    <w:rsid w:val="002170B4"/>
    <w:rsid w:val="00220540"/>
    <w:rsid w:val="00220953"/>
    <w:rsid w:val="00220F54"/>
    <w:rsid w:val="00221362"/>
    <w:rsid w:val="00221EF5"/>
    <w:rsid w:val="00222CEB"/>
    <w:rsid w:val="002235D1"/>
    <w:rsid w:val="002237D1"/>
    <w:rsid w:val="00224874"/>
    <w:rsid w:val="00225D31"/>
    <w:rsid w:val="0022678B"/>
    <w:rsid w:val="00227898"/>
    <w:rsid w:val="0023131D"/>
    <w:rsid w:val="00231CED"/>
    <w:rsid w:val="00231ED0"/>
    <w:rsid w:val="00232EDD"/>
    <w:rsid w:val="00233B15"/>
    <w:rsid w:val="00234BDA"/>
    <w:rsid w:val="00234DBD"/>
    <w:rsid w:val="002351CE"/>
    <w:rsid w:val="00235EF0"/>
    <w:rsid w:val="00236953"/>
    <w:rsid w:val="00236F85"/>
    <w:rsid w:val="00237B41"/>
    <w:rsid w:val="00237B59"/>
    <w:rsid w:val="00237CC2"/>
    <w:rsid w:val="00237F73"/>
    <w:rsid w:val="00240085"/>
    <w:rsid w:val="0024058D"/>
    <w:rsid w:val="0024063B"/>
    <w:rsid w:val="002421AC"/>
    <w:rsid w:val="00242D39"/>
    <w:rsid w:val="00242D4F"/>
    <w:rsid w:val="0024348C"/>
    <w:rsid w:val="00244318"/>
    <w:rsid w:val="002449EA"/>
    <w:rsid w:val="00244E1E"/>
    <w:rsid w:val="002459B9"/>
    <w:rsid w:val="00245ED7"/>
    <w:rsid w:val="00247D57"/>
    <w:rsid w:val="002506DF"/>
    <w:rsid w:val="00250BFB"/>
    <w:rsid w:val="002518B8"/>
    <w:rsid w:val="00251C3B"/>
    <w:rsid w:val="00252437"/>
    <w:rsid w:val="002528CB"/>
    <w:rsid w:val="00252A1A"/>
    <w:rsid w:val="00253614"/>
    <w:rsid w:val="00253748"/>
    <w:rsid w:val="00254356"/>
    <w:rsid w:val="002543F0"/>
    <w:rsid w:val="00257128"/>
    <w:rsid w:val="0025722A"/>
    <w:rsid w:val="0026038D"/>
    <w:rsid w:val="00260E6C"/>
    <w:rsid w:val="00261450"/>
    <w:rsid w:val="002622CB"/>
    <w:rsid w:val="00263974"/>
    <w:rsid w:val="00265115"/>
    <w:rsid w:val="00265A21"/>
    <w:rsid w:val="00267DC8"/>
    <w:rsid w:val="00270136"/>
    <w:rsid w:val="00270407"/>
    <w:rsid w:val="00271AD4"/>
    <w:rsid w:val="00271F4E"/>
    <w:rsid w:val="00272D2A"/>
    <w:rsid w:val="00272DBB"/>
    <w:rsid w:val="00272E20"/>
    <w:rsid w:val="0027316C"/>
    <w:rsid w:val="00273B54"/>
    <w:rsid w:val="00273B56"/>
    <w:rsid w:val="00274192"/>
    <w:rsid w:val="0027518F"/>
    <w:rsid w:val="002751E6"/>
    <w:rsid w:val="00275BDC"/>
    <w:rsid w:val="00275DCA"/>
    <w:rsid w:val="00276C21"/>
    <w:rsid w:val="00277B42"/>
    <w:rsid w:val="002804FE"/>
    <w:rsid w:val="00280B24"/>
    <w:rsid w:val="00280D1B"/>
    <w:rsid w:val="00281943"/>
    <w:rsid w:val="00281AE5"/>
    <w:rsid w:val="002839A1"/>
    <w:rsid w:val="00284760"/>
    <w:rsid w:val="00284E9C"/>
    <w:rsid w:val="00285488"/>
    <w:rsid w:val="00287104"/>
    <w:rsid w:val="00287E08"/>
    <w:rsid w:val="00290BED"/>
    <w:rsid w:val="00290C58"/>
    <w:rsid w:val="00291114"/>
    <w:rsid w:val="00291B20"/>
    <w:rsid w:val="00292A88"/>
    <w:rsid w:val="00293036"/>
    <w:rsid w:val="00293935"/>
    <w:rsid w:val="0029399B"/>
    <w:rsid w:val="00293EF0"/>
    <w:rsid w:val="00294858"/>
    <w:rsid w:val="002956C1"/>
    <w:rsid w:val="0029772E"/>
    <w:rsid w:val="002A0147"/>
    <w:rsid w:val="002A0541"/>
    <w:rsid w:val="002A0E9B"/>
    <w:rsid w:val="002A1008"/>
    <w:rsid w:val="002A13ED"/>
    <w:rsid w:val="002A1EB1"/>
    <w:rsid w:val="002A2E44"/>
    <w:rsid w:val="002A3246"/>
    <w:rsid w:val="002A3C98"/>
    <w:rsid w:val="002A40F4"/>
    <w:rsid w:val="002A6756"/>
    <w:rsid w:val="002A6FFD"/>
    <w:rsid w:val="002B018A"/>
    <w:rsid w:val="002B0B84"/>
    <w:rsid w:val="002B1029"/>
    <w:rsid w:val="002B1149"/>
    <w:rsid w:val="002B1494"/>
    <w:rsid w:val="002B18EC"/>
    <w:rsid w:val="002B197B"/>
    <w:rsid w:val="002B358E"/>
    <w:rsid w:val="002B3593"/>
    <w:rsid w:val="002B44D4"/>
    <w:rsid w:val="002B51A7"/>
    <w:rsid w:val="002B55DE"/>
    <w:rsid w:val="002B57EA"/>
    <w:rsid w:val="002B591D"/>
    <w:rsid w:val="002B5ED7"/>
    <w:rsid w:val="002B6CDB"/>
    <w:rsid w:val="002B7645"/>
    <w:rsid w:val="002C01A2"/>
    <w:rsid w:val="002C0EF7"/>
    <w:rsid w:val="002C235E"/>
    <w:rsid w:val="002C260F"/>
    <w:rsid w:val="002C27B6"/>
    <w:rsid w:val="002C2B19"/>
    <w:rsid w:val="002C4244"/>
    <w:rsid w:val="002C4737"/>
    <w:rsid w:val="002C7E40"/>
    <w:rsid w:val="002D0BE7"/>
    <w:rsid w:val="002D1E6A"/>
    <w:rsid w:val="002D572E"/>
    <w:rsid w:val="002D57D1"/>
    <w:rsid w:val="002D7312"/>
    <w:rsid w:val="002D7F1C"/>
    <w:rsid w:val="002D7FDA"/>
    <w:rsid w:val="002E182D"/>
    <w:rsid w:val="002E21D7"/>
    <w:rsid w:val="002E2374"/>
    <w:rsid w:val="002E24C6"/>
    <w:rsid w:val="002E26CA"/>
    <w:rsid w:val="002E26D5"/>
    <w:rsid w:val="002E428F"/>
    <w:rsid w:val="002E452A"/>
    <w:rsid w:val="002E531B"/>
    <w:rsid w:val="002E5441"/>
    <w:rsid w:val="002E7076"/>
    <w:rsid w:val="002E7F0A"/>
    <w:rsid w:val="002F0BD6"/>
    <w:rsid w:val="002F0D1F"/>
    <w:rsid w:val="002F31DE"/>
    <w:rsid w:val="002F39F0"/>
    <w:rsid w:val="002F4776"/>
    <w:rsid w:val="002F52EB"/>
    <w:rsid w:val="002F55B1"/>
    <w:rsid w:val="002F6680"/>
    <w:rsid w:val="002F7583"/>
    <w:rsid w:val="003009E5"/>
    <w:rsid w:val="00300D6E"/>
    <w:rsid w:val="00300F90"/>
    <w:rsid w:val="00301B2B"/>
    <w:rsid w:val="003026AE"/>
    <w:rsid w:val="00302812"/>
    <w:rsid w:val="0030291D"/>
    <w:rsid w:val="0030294A"/>
    <w:rsid w:val="00302EAB"/>
    <w:rsid w:val="0030317C"/>
    <w:rsid w:val="0030731C"/>
    <w:rsid w:val="003078AA"/>
    <w:rsid w:val="00307901"/>
    <w:rsid w:val="00311450"/>
    <w:rsid w:val="00311997"/>
    <w:rsid w:val="00311F4A"/>
    <w:rsid w:val="00311F87"/>
    <w:rsid w:val="003122BC"/>
    <w:rsid w:val="00312300"/>
    <w:rsid w:val="00312413"/>
    <w:rsid w:val="003125FF"/>
    <w:rsid w:val="0031262F"/>
    <w:rsid w:val="00312E07"/>
    <w:rsid w:val="00312F6B"/>
    <w:rsid w:val="00313208"/>
    <w:rsid w:val="00313753"/>
    <w:rsid w:val="00313AD4"/>
    <w:rsid w:val="00314EA2"/>
    <w:rsid w:val="00315C3B"/>
    <w:rsid w:val="00317DA3"/>
    <w:rsid w:val="00320E81"/>
    <w:rsid w:val="00321950"/>
    <w:rsid w:val="00321E28"/>
    <w:rsid w:val="00322DF8"/>
    <w:rsid w:val="003236E1"/>
    <w:rsid w:val="00323A1F"/>
    <w:rsid w:val="00324A15"/>
    <w:rsid w:val="00324F12"/>
    <w:rsid w:val="003250F2"/>
    <w:rsid w:val="00325695"/>
    <w:rsid w:val="00326852"/>
    <w:rsid w:val="003272FC"/>
    <w:rsid w:val="00330252"/>
    <w:rsid w:val="00330609"/>
    <w:rsid w:val="00331115"/>
    <w:rsid w:val="00331E38"/>
    <w:rsid w:val="00332594"/>
    <w:rsid w:val="00333239"/>
    <w:rsid w:val="0033362A"/>
    <w:rsid w:val="003337F1"/>
    <w:rsid w:val="003339FB"/>
    <w:rsid w:val="00334312"/>
    <w:rsid w:val="00334DA6"/>
    <w:rsid w:val="00335530"/>
    <w:rsid w:val="00335A3D"/>
    <w:rsid w:val="00337076"/>
    <w:rsid w:val="00337748"/>
    <w:rsid w:val="003377B8"/>
    <w:rsid w:val="00337A51"/>
    <w:rsid w:val="003410BB"/>
    <w:rsid w:val="00341291"/>
    <w:rsid w:val="003421A5"/>
    <w:rsid w:val="00342744"/>
    <w:rsid w:val="00342771"/>
    <w:rsid w:val="0034418C"/>
    <w:rsid w:val="0034471D"/>
    <w:rsid w:val="0034488F"/>
    <w:rsid w:val="00344C5E"/>
    <w:rsid w:val="00345618"/>
    <w:rsid w:val="00347B48"/>
    <w:rsid w:val="0035118C"/>
    <w:rsid w:val="003511FD"/>
    <w:rsid w:val="00351DB3"/>
    <w:rsid w:val="00353DB8"/>
    <w:rsid w:val="0035581A"/>
    <w:rsid w:val="00355FF3"/>
    <w:rsid w:val="00356E6E"/>
    <w:rsid w:val="00357729"/>
    <w:rsid w:val="0036034E"/>
    <w:rsid w:val="00360F7B"/>
    <w:rsid w:val="003613E7"/>
    <w:rsid w:val="003619A6"/>
    <w:rsid w:val="003626BA"/>
    <w:rsid w:val="00362BFE"/>
    <w:rsid w:val="00362E36"/>
    <w:rsid w:val="00363272"/>
    <w:rsid w:val="00364843"/>
    <w:rsid w:val="00364987"/>
    <w:rsid w:val="00364D65"/>
    <w:rsid w:val="003651BD"/>
    <w:rsid w:val="00365C7A"/>
    <w:rsid w:val="00365F63"/>
    <w:rsid w:val="003669DE"/>
    <w:rsid w:val="003674EE"/>
    <w:rsid w:val="003679E4"/>
    <w:rsid w:val="00370966"/>
    <w:rsid w:val="003710FA"/>
    <w:rsid w:val="00371221"/>
    <w:rsid w:val="003717E0"/>
    <w:rsid w:val="00371908"/>
    <w:rsid w:val="0037357C"/>
    <w:rsid w:val="00373A80"/>
    <w:rsid w:val="00374E57"/>
    <w:rsid w:val="00375388"/>
    <w:rsid w:val="00375615"/>
    <w:rsid w:val="00376242"/>
    <w:rsid w:val="00376AAC"/>
    <w:rsid w:val="003777A0"/>
    <w:rsid w:val="00377AD8"/>
    <w:rsid w:val="00377D2E"/>
    <w:rsid w:val="00381F2F"/>
    <w:rsid w:val="0038251B"/>
    <w:rsid w:val="0038266B"/>
    <w:rsid w:val="00382CB5"/>
    <w:rsid w:val="0038331B"/>
    <w:rsid w:val="00383CCA"/>
    <w:rsid w:val="00383D8F"/>
    <w:rsid w:val="00384BA5"/>
    <w:rsid w:val="0038528C"/>
    <w:rsid w:val="00385653"/>
    <w:rsid w:val="0038592C"/>
    <w:rsid w:val="00385951"/>
    <w:rsid w:val="00385C09"/>
    <w:rsid w:val="00386703"/>
    <w:rsid w:val="00386C38"/>
    <w:rsid w:val="003873BA"/>
    <w:rsid w:val="003874F4"/>
    <w:rsid w:val="00387A01"/>
    <w:rsid w:val="003903FE"/>
    <w:rsid w:val="00391D5A"/>
    <w:rsid w:val="003926D9"/>
    <w:rsid w:val="0039272C"/>
    <w:rsid w:val="00393424"/>
    <w:rsid w:val="0039456B"/>
    <w:rsid w:val="003947E6"/>
    <w:rsid w:val="003949FB"/>
    <w:rsid w:val="00395CD0"/>
    <w:rsid w:val="003967E8"/>
    <w:rsid w:val="00397F12"/>
    <w:rsid w:val="003A0216"/>
    <w:rsid w:val="003A1879"/>
    <w:rsid w:val="003A1B74"/>
    <w:rsid w:val="003A2963"/>
    <w:rsid w:val="003A3536"/>
    <w:rsid w:val="003A508D"/>
    <w:rsid w:val="003A57E7"/>
    <w:rsid w:val="003A6742"/>
    <w:rsid w:val="003A7A01"/>
    <w:rsid w:val="003A7A19"/>
    <w:rsid w:val="003B066B"/>
    <w:rsid w:val="003B2B2E"/>
    <w:rsid w:val="003B30E4"/>
    <w:rsid w:val="003B351F"/>
    <w:rsid w:val="003B4207"/>
    <w:rsid w:val="003B4CE2"/>
    <w:rsid w:val="003B5282"/>
    <w:rsid w:val="003B5488"/>
    <w:rsid w:val="003B55E4"/>
    <w:rsid w:val="003B5D2B"/>
    <w:rsid w:val="003B61DD"/>
    <w:rsid w:val="003B6249"/>
    <w:rsid w:val="003B6FD7"/>
    <w:rsid w:val="003C1308"/>
    <w:rsid w:val="003C1C79"/>
    <w:rsid w:val="003C327C"/>
    <w:rsid w:val="003C36E4"/>
    <w:rsid w:val="003C3F4E"/>
    <w:rsid w:val="003C4499"/>
    <w:rsid w:val="003C5477"/>
    <w:rsid w:val="003C5AD9"/>
    <w:rsid w:val="003C5DF5"/>
    <w:rsid w:val="003C63DE"/>
    <w:rsid w:val="003C6788"/>
    <w:rsid w:val="003C6C98"/>
    <w:rsid w:val="003C6D8C"/>
    <w:rsid w:val="003C6FCD"/>
    <w:rsid w:val="003C71EE"/>
    <w:rsid w:val="003C7624"/>
    <w:rsid w:val="003C7776"/>
    <w:rsid w:val="003C7C5B"/>
    <w:rsid w:val="003C7C6B"/>
    <w:rsid w:val="003D0886"/>
    <w:rsid w:val="003D1B25"/>
    <w:rsid w:val="003D229D"/>
    <w:rsid w:val="003D2A81"/>
    <w:rsid w:val="003D3123"/>
    <w:rsid w:val="003D3BA4"/>
    <w:rsid w:val="003D57AA"/>
    <w:rsid w:val="003D57D5"/>
    <w:rsid w:val="003D5BA2"/>
    <w:rsid w:val="003D5F21"/>
    <w:rsid w:val="003D706D"/>
    <w:rsid w:val="003D7299"/>
    <w:rsid w:val="003D730C"/>
    <w:rsid w:val="003D75C8"/>
    <w:rsid w:val="003E09E1"/>
    <w:rsid w:val="003E11AD"/>
    <w:rsid w:val="003E20DF"/>
    <w:rsid w:val="003E211E"/>
    <w:rsid w:val="003E2CCE"/>
    <w:rsid w:val="003E39D2"/>
    <w:rsid w:val="003E4CBB"/>
    <w:rsid w:val="003E51BA"/>
    <w:rsid w:val="003E71B6"/>
    <w:rsid w:val="003E781E"/>
    <w:rsid w:val="003F0ADC"/>
    <w:rsid w:val="003F10C2"/>
    <w:rsid w:val="003F21CC"/>
    <w:rsid w:val="003F3944"/>
    <w:rsid w:val="003F6EDE"/>
    <w:rsid w:val="003F6EEE"/>
    <w:rsid w:val="003F75B7"/>
    <w:rsid w:val="00400322"/>
    <w:rsid w:val="004008CA"/>
    <w:rsid w:val="00400971"/>
    <w:rsid w:val="00400C25"/>
    <w:rsid w:val="0040107F"/>
    <w:rsid w:val="00401242"/>
    <w:rsid w:val="004021EB"/>
    <w:rsid w:val="0040232E"/>
    <w:rsid w:val="004026CE"/>
    <w:rsid w:val="004033D4"/>
    <w:rsid w:val="00403AC4"/>
    <w:rsid w:val="00403D14"/>
    <w:rsid w:val="0040436B"/>
    <w:rsid w:val="004047ED"/>
    <w:rsid w:val="00405248"/>
    <w:rsid w:val="0040584D"/>
    <w:rsid w:val="00405891"/>
    <w:rsid w:val="00405D2F"/>
    <w:rsid w:val="004065CB"/>
    <w:rsid w:val="00406F17"/>
    <w:rsid w:val="00407434"/>
    <w:rsid w:val="004075CA"/>
    <w:rsid w:val="00407843"/>
    <w:rsid w:val="004108DE"/>
    <w:rsid w:val="004109CC"/>
    <w:rsid w:val="00410A09"/>
    <w:rsid w:val="00410A79"/>
    <w:rsid w:val="00410D1E"/>
    <w:rsid w:val="00411472"/>
    <w:rsid w:val="00411928"/>
    <w:rsid w:val="00411C1F"/>
    <w:rsid w:val="00412A76"/>
    <w:rsid w:val="00412D92"/>
    <w:rsid w:val="004143BF"/>
    <w:rsid w:val="0041579B"/>
    <w:rsid w:val="00415BD9"/>
    <w:rsid w:val="004162EA"/>
    <w:rsid w:val="00416D73"/>
    <w:rsid w:val="00417163"/>
    <w:rsid w:val="0041765A"/>
    <w:rsid w:val="00420177"/>
    <w:rsid w:val="00420214"/>
    <w:rsid w:val="00420319"/>
    <w:rsid w:val="004209F1"/>
    <w:rsid w:val="00420B6F"/>
    <w:rsid w:val="00420D6D"/>
    <w:rsid w:val="00420E00"/>
    <w:rsid w:val="0042115C"/>
    <w:rsid w:val="0042121D"/>
    <w:rsid w:val="00421793"/>
    <w:rsid w:val="004220EE"/>
    <w:rsid w:val="00422254"/>
    <w:rsid w:val="004229A6"/>
    <w:rsid w:val="00422A79"/>
    <w:rsid w:val="00422BD4"/>
    <w:rsid w:val="00422F78"/>
    <w:rsid w:val="004230C1"/>
    <w:rsid w:val="00423562"/>
    <w:rsid w:val="00423C3E"/>
    <w:rsid w:val="00423E69"/>
    <w:rsid w:val="0042403F"/>
    <w:rsid w:val="004240CD"/>
    <w:rsid w:val="00424435"/>
    <w:rsid w:val="00424649"/>
    <w:rsid w:val="00424A93"/>
    <w:rsid w:val="0042551B"/>
    <w:rsid w:val="0042636A"/>
    <w:rsid w:val="0042661D"/>
    <w:rsid w:val="00426876"/>
    <w:rsid w:val="00427213"/>
    <w:rsid w:val="00427BD7"/>
    <w:rsid w:val="00430072"/>
    <w:rsid w:val="004304EA"/>
    <w:rsid w:val="004312C3"/>
    <w:rsid w:val="00432298"/>
    <w:rsid w:val="00432ED8"/>
    <w:rsid w:val="00433B7B"/>
    <w:rsid w:val="004341D5"/>
    <w:rsid w:val="00434605"/>
    <w:rsid w:val="004348C7"/>
    <w:rsid w:val="004353F9"/>
    <w:rsid w:val="004375AD"/>
    <w:rsid w:val="00437D03"/>
    <w:rsid w:val="004400FE"/>
    <w:rsid w:val="0044180F"/>
    <w:rsid w:val="00441A51"/>
    <w:rsid w:val="00441D74"/>
    <w:rsid w:val="00441F93"/>
    <w:rsid w:val="004429A7"/>
    <w:rsid w:val="004431A6"/>
    <w:rsid w:val="004439F8"/>
    <w:rsid w:val="00443B7E"/>
    <w:rsid w:val="00443D7B"/>
    <w:rsid w:val="0044456C"/>
    <w:rsid w:val="004449A4"/>
    <w:rsid w:val="00444E8D"/>
    <w:rsid w:val="00446019"/>
    <w:rsid w:val="004463D3"/>
    <w:rsid w:val="00446BFC"/>
    <w:rsid w:val="00446FC9"/>
    <w:rsid w:val="0044767E"/>
    <w:rsid w:val="004502F0"/>
    <w:rsid w:val="0045140E"/>
    <w:rsid w:val="00451DCB"/>
    <w:rsid w:val="00451F0A"/>
    <w:rsid w:val="00452206"/>
    <w:rsid w:val="004522B6"/>
    <w:rsid w:val="00452548"/>
    <w:rsid w:val="004525E5"/>
    <w:rsid w:val="004538D0"/>
    <w:rsid w:val="00454E7A"/>
    <w:rsid w:val="00455B6D"/>
    <w:rsid w:val="00455D8C"/>
    <w:rsid w:val="00456D31"/>
    <w:rsid w:val="00457603"/>
    <w:rsid w:val="004604E0"/>
    <w:rsid w:val="004605FE"/>
    <w:rsid w:val="00460837"/>
    <w:rsid w:val="00460F23"/>
    <w:rsid w:val="00460F7F"/>
    <w:rsid w:val="0046121F"/>
    <w:rsid w:val="00461D20"/>
    <w:rsid w:val="00463166"/>
    <w:rsid w:val="00463167"/>
    <w:rsid w:val="004642C6"/>
    <w:rsid w:val="00464A58"/>
    <w:rsid w:val="00465FD7"/>
    <w:rsid w:val="00470496"/>
    <w:rsid w:val="00470754"/>
    <w:rsid w:val="00470DAA"/>
    <w:rsid w:val="00472165"/>
    <w:rsid w:val="004726A9"/>
    <w:rsid w:val="00473094"/>
    <w:rsid w:val="00473D55"/>
    <w:rsid w:val="0047590A"/>
    <w:rsid w:val="00476504"/>
    <w:rsid w:val="00476CA0"/>
    <w:rsid w:val="0047741D"/>
    <w:rsid w:val="004775C7"/>
    <w:rsid w:val="00477DB7"/>
    <w:rsid w:val="004814D2"/>
    <w:rsid w:val="004814FA"/>
    <w:rsid w:val="00481957"/>
    <w:rsid w:val="00482223"/>
    <w:rsid w:val="0048274B"/>
    <w:rsid w:val="0048342C"/>
    <w:rsid w:val="00483E56"/>
    <w:rsid w:val="00483EF7"/>
    <w:rsid w:val="00484CB7"/>
    <w:rsid w:val="0048552B"/>
    <w:rsid w:val="00485BAF"/>
    <w:rsid w:val="00486638"/>
    <w:rsid w:val="00486F79"/>
    <w:rsid w:val="00487120"/>
    <w:rsid w:val="00487BF9"/>
    <w:rsid w:val="0049050E"/>
    <w:rsid w:val="0049092A"/>
    <w:rsid w:val="00491F2D"/>
    <w:rsid w:val="0049207C"/>
    <w:rsid w:val="00492583"/>
    <w:rsid w:val="00493793"/>
    <w:rsid w:val="00493AC4"/>
    <w:rsid w:val="0049465B"/>
    <w:rsid w:val="0049486C"/>
    <w:rsid w:val="00495434"/>
    <w:rsid w:val="00495606"/>
    <w:rsid w:val="0049574D"/>
    <w:rsid w:val="00496C51"/>
    <w:rsid w:val="004A101B"/>
    <w:rsid w:val="004A10A1"/>
    <w:rsid w:val="004A120B"/>
    <w:rsid w:val="004A1FEC"/>
    <w:rsid w:val="004A2BDF"/>
    <w:rsid w:val="004A3242"/>
    <w:rsid w:val="004A3294"/>
    <w:rsid w:val="004A35B7"/>
    <w:rsid w:val="004A40C4"/>
    <w:rsid w:val="004A4B4A"/>
    <w:rsid w:val="004A4FAE"/>
    <w:rsid w:val="004A5531"/>
    <w:rsid w:val="004A5D69"/>
    <w:rsid w:val="004A6083"/>
    <w:rsid w:val="004A699F"/>
    <w:rsid w:val="004A6EE5"/>
    <w:rsid w:val="004A7507"/>
    <w:rsid w:val="004A754C"/>
    <w:rsid w:val="004B089D"/>
    <w:rsid w:val="004B1097"/>
    <w:rsid w:val="004B146B"/>
    <w:rsid w:val="004B1629"/>
    <w:rsid w:val="004B16BA"/>
    <w:rsid w:val="004B16BF"/>
    <w:rsid w:val="004B17C7"/>
    <w:rsid w:val="004B1902"/>
    <w:rsid w:val="004B1F16"/>
    <w:rsid w:val="004B2ACF"/>
    <w:rsid w:val="004B2CBC"/>
    <w:rsid w:val="004B3151"/>
    <w:rsid w:val="004B3A55"/>
    <w:rsid w:val="004B5AF3"/>
    <w:rsid w:val="004B6235"/>
    <w:rsid w:val="004B6BDF"/>
    <w:rsid w:val="004B6E84"/>
    <w:rsid w:val="004C04A4"/>
    <w:rsid w:val="004C0AE1"/>
    <w:rsid w:val="004C1764"/>
    <w:rsid w:val="004C334F"/>
    <w:rsid w:val="004C33EC"/>
    <w:rsid w:val="004C41AF"/>
    <w:rsid w:val="004C462F"/>
    <w:rsid w:val="004C4AB3"/>
    <w:rsid w:val="004C4BFE"/>
    <w:rsid w:val="004C4F8D"/>
    <w:rsid w:val="004C577A"/>
    <w:rsid w:val="004C5871"/>
    <w:rsid w:val="004C6443"/>
    <w:rsid w:val="004C67E7"/>
    <w:rsid w:val="004C7194"/>
    <w:rsid w:val="004C775A"/>
    <w:rsid w:val="004D0D2A"/>
    <w:rsid w:val="004D1697"/>
    <w:rsid w:val="004D1A1F"/>
    <w:rsid w:val="004D25A2"/>
    <w:rsid w:val="004D2D23"/>
    <w:rsid w:val="004D319A"/>
    <w:rsid w:val="004D331A"/>
    <w:rsid w:val="004D3BFF"/>
    <w:rsid w:val="004D4FB7"/>
    <w:rsid w:val="004D7D01"/>
    <w:rsid w:val="004E01C3"/>
    <w:rsid w:val="004E0A82"/>
    <w:rsid w:val="004E0DC2"/>
    <w:rsid w:val="004E1B99"/>
    <w:rsid w:val="004E1C31"/>
    <w:rsid w:val="004E2134"/>
    <w:rsid w:val="004E3895"/>
    <w:rsid w:val="004E465B"/>
    <w:rsid w:val="004E485B"/>
    <w:rsid w:val="004E4A59"/>
    <w:rsid w:val="004E5B70"/>
    <w:rsid w:val="004E6EEF"/>
    <w:rsid w:val="004F1207"/>
    <w:rsid w:val="004F1BAC"/>
    <w:rsid w:val="004F1F4A"/>
    <w:rsid w:val="004F357D"/>
    <w:rsid w:val="004F3939"/>
    <w:rsid w:val="004F41B5"/>
    <w:rsid w:val="004F4DAE"/>
    <w:rsid w:val="004F5480"/>
    <w:rsid w:val="004F5802"/>
    <w:rsid w:val="004F5B44"/>
    <w:rsid w:val="004F5BB4"/>
    <w:rsid w:val="004F5C93"/>
    <w:rsid w:val="004F6DE3"/>
    <w:rsid w:val="004F7313"/>
    <w:rsid w:val="004F7830"/>
    <w:rsid w:val="004F7BEF"/>
    <w:rsid w:val="00500115"/>
    <w:rsid w:val="0050079C"/>
    <w:rsid w:val="00500DFA"/>
    <w:rsid w:val="00500E8A"/>
    <w:rsid w:val="00501B7D"/>
    <w:rsid w:val="00502258"/>
    <w:rsid w:val="005030B5"/>
    <w:rsid w:val="00503899"/>
    <w:rsid w:val="00503BD9"/>
    <w:rsid w:val="00503C08"/>
    <w:rsid w:val="00503D47"/>
    <w:rsid w:val="0050412A"/>
    <w:rsid w:val="005049B9"/>
    <w:rsid w:val="00504D75"/>
    <w:rsid w:val="005058D1"/>
    <w:rsid w:val="00505A53"/>
    <w:rsid w:val="00507379"/>
    <w:rsid w:val="00507A6F"/>
    <w:rsid w:val="00507B4A"/>
    <w:rsid w:val="00507E8A"/>
    <w:rsid w:val="005109F1"/>
    <w:rsid w:val="00510FEF"/>
    <w:rsid w:val="005126B9"/>
    <w:rsid w:val="00512F7B"/>
    <w:rsid w:val="0051333A"/>
    <w:rsid w:val="00513FFF"/>
    <w:rsid w:val="005140E8"/>
    <w:rsid w:val="0051416E"/>
    <w:rsid w:val="0051469E"/>
    <w:rsid w:val="00514AA6"/>
    <w:rsid w:val="00514D22"/>
    <w:rsid w:val="005152CC"/>
    <w:rsid w:val="00515DAF"/>
    <w:rsid w:val="00515F46"/>
    <w:rsid w:val="005170DC"/>
    <w:rsid w:val="0051732F"/>
    <w:rsid w:val="005174E8"/>
    <w:rsid w:val="005174FA"/>
    <w:rsid w:val="005206AA"/>
    <w:rsid w:val="00520FFD"/>
    <w:rsid w:val="0052134B"/>
    <w:rsid w:val="0052135F"/>
    <w:rsid w:val="005214DB"/>
    <w:rsid w:val="00522021"/>
    <w:rsid w:val="0052247C"/>
    <w:rsid w:val="00523232"/>
    <w:rsid w:val="00523F2A"/>
    <w:rsid w:val="00524064"/>
    <w:rsid w:val="005243E0"/>
    <w:rsid w:val="0052470B"/>
    <w:rsid w:val="005250BE"/>
    <w:rsid w:val="005254D4"/>
    <w:rsid w:val="00525B5E"/>
    <w:rsid w:val="00527303"/>
    <w:rsid w:val="00527440"/>
    <w:rsid w:val="00527B58"/>
    <w:rsid w:val="00531B7E"/>
    <w:rsid w:val="00533230"/>
    <w:rsid w:val="0053369D"/>
    <w:rsid w:val="0053369E"/>
    <w:rsid w:val="00533C6F"/>
    <w:rsid w:val="00534440"/>
    <w:rsid w:val="0053487C"/>
    <w:rsid w:val="00534CC6"/>
    <w:rsid w:val="0053709C"/>
    <w:rsid w:val="0054086B"/>
    <w:rsid w:val="00541062"/>
    <w:rsid w:val="00541126"/>
    <w:rsid w:val="00541263"/>
    <w:rsid w:val="00541E54"/>
    <w:rsid w:val="00542DBD"/>
    <w:rsid w:val="00543094"/>
    <w:rsid w:val="005433FF"/>
    <w:rsid w:val="005443E4"/>
    <w:rsid w:val="005445A2"/>
    <w:rsid w:val="00545162"/>
    <w:rsid w:val="00545DB7"/>
    <w:rsid w:val="00546016"/>
    <w:rsid w:val="005461C5"/>
    <w:rsid w:val="00550179"/>
    <w:rsid w:val="0055087F"/>
    <w:rsid w:val="005510AE"/>
    <w:rsid w:val="00551887"/>
    <w:rsid w:val="00551E8D"/>
    <w:rsid w:val="00551F6D"/>
    <w:rsid w:val="00551F7D"/>
    <w:rsid w:val="00552860"/>
    <w:rsid w:val="0055434D"/>
    <w:rsid w:val="00554A1A"/>
    <w:rsid w:val="005552CA"/>
    <w:rsid w:val="00555C32"/>
    <w:rsid w:val="00555F35"/>
    <w:rsid w:val="005560A5"/>
    <w:rsid w:val="005567AE"/>
    <w:rsid w:val="005576A3"/>
    <w:rsid w:val="005607A0"/>
    <w:rsid w:val="00561E44"/>
    <w:rsid w:val="0056306A"/>
    <w:rsid w:val="0056332F"/>
    <w:rsid w:val="005636F3"/>
    <w:rsid w:val="00563E28"/>
    <w:rsid w:val="005642AD"/>
    <w:rsid w:val="0056498C"/>
    <w:rsid w:val="00565619"/>
    <w:rsid w:val="00565CDD"/>
    <w:rsid w:val="0056611F"/>
    <w:rsid w:val="00566708"/>
    <w:rsid w:val="00566AB4"/>
    <w:rsid w:val="00566BBE"/>
    <w:rsid w:val="0056766B"/>
    <w:rsid w:val="00567DAD"/>
    <w:rsid w:val="00567DF8"/>
    <w:rsid w:val="00567F3F"/>
    <w:rsid w:val="005704DB"/>
    <w:rsid w:val="005709F1"/>
    <w:rsid w:val="00570F79"/>
    <w:rsid w:val="005710BA"/>
    <w:rsid w:val="00571D75"/>
    <w:rsid w:val="005730C8"/>
    <w:rsid w:val="00573B38"/>
    <w:rsid w:val="00573DB6"/>
    <w:rsid w:val="00574137"/>
    <w:rsid w:val="005759FA"/>
    <w:rsid w:val="00576807"/>
    <w:rsid w:val="00577177"/>
    <w:rsid w:val="0057717B"/>
    <w:rsid w:val="00577CC0"/>
    <w:rsid w:val="005814E2"/>
    <w:rsid w:val="00581EF3"/>
    <w:rsid w:val="00583506"/>
    <w:rsid w:val="005836D2"/>
    <w:rsid w:val="005839CC"/>
    <w:rsid w:val="00584CF1"/>
    <w:rsid w:val="005854F8"/>
    <w:rsid w:val="00585E25"/>
    <w:rsid w:val="0058688A"/>
    <w:rsid w:val="005868DB"/>
    <w:rsid w:val="00586B92"/>
    <w:rsid w:val="00587668"/>
    <w:rsid w:val="00587ED2"/>
    <w:rsid w:val="0059246F"/>
    <w:rsid w:val="00592F15"/>
    <w:rsid w:val="00595F37"/>
    <w:rsid w:val="005960CF"/>
    <w:rsid w:val="0059625E"/>
    <w:rsid w:val="00596B65"/>
    <w:rsid w:val="005971D4"/>
    <w:rsid w:val="00597396"/>
    <w:rsid w:val="005A0AE6"/>
    <w:rsid w:val="005A0BCF"/>
    <w:rsid w:val="005A2225"/>
    <w:rsid w:val="005A27A0"/>
    <w:rsid w:val="005A30B9"/>
    <w:rsid w:val="005A4838"/>
    <w:rsid w:val="005A520B"/>
    <w:rsid w:val="005A534A"/>
    <w:rsid w:val="005A5546"/>
    <w:rsid w:val="005A612C"/>
    <w:rsid w:val="005A6984"/>
    <w:rsid w:val="005B0F68"/>
    <w:rsid w:val="005B0F9E"/>
    <w:rsid w:val="005B2145"/>
    <w:rsid w:val="005B22AE"/>
    <w:rsid w:val="005B28DB"/>
    <w:rsid w:val="005B3956"/>
    <w:rsid w:val="005B3D58"/>
    <w:rsid w:val="005B3F55"/>
    <w:rsid w:val="005B4334"/>
    <w:rsid w:val="005B5817"/>
    <w:rsid w:val="005B5F98"/>
    <w:rsid w:val="005B7993"/>
    <w:rsid w:val="005B7CDD"/>
    <w:rsid w:val="005B7DD6"/>
    <w:rsid w:val="005C1163"/>
    <w:rsid w:val="005C16E9"/>
    <w:rsid w:val="005C1F9F"/>
    <w:rsid w:val="005C337A"/>
    <w:rsid w:val="005C36D5"/>
    <w:rsid w:val="005C3875"/>
    <w:rsid w:val="005C4474"/>
    <w:rsid w:val="005C4958"/>
    <w:rsid w:val="005C49C9"/>
    <w:rsid w:val="005C4ACF"/>
    <w:rsid w:val="005C4B84"/>
    <w:rsid w:val="005C5116"/>
    <w:rsid w:val="005C51D6"/>
    <w:rsid w:val="005C5431"/>
    <w:rsid w:val="005C649D"/>
    <w:rsid w:val="005C6AFE"/>
    <w:rsid w:val="005C713F"/>
    <w:rsid w:val="005C7D48"/>
    <w:rsid w:val="005D0687"/>
    <w:rsid w:val="005D0DFA"/>
    <w:rsid w:val="005D1151"/>
    <w:rsid w:val="005D13EC"/>
    <w:rsid w:val="005D1DB3"/>
    <w:rsid w:val="005D1ED2"/>
    <w:rsid w:val="005D1FDA"/>
    <w:rsid w:val="005D2EDC"/>
    <w:rsid w:val="005D37C9"/>
    <w:rsid w:val="005D418F"/>
    <w:rsid w:val="005D43CE"/>
    <w:rsid w:val="005D47F8"/>
    <w:rsid w:val="005D494E"/>
    <w:rsid w:val="005D57B5"/>
    <w:rsid w:val="005D5957"/>
    <w:rsid w:val="005D5C66"/>
    <w:rsid w:val="005D5EB0"/>
    <w:rsid w:val="005D67CF"/>
    <w:rsid w:val="005D6E3F"/>
    <w:rsid w:val="005D6E8B"/>
    <w:rsid w:val="005D7153"/>
    <w:rsid w:val="005D72E3"/>
    <w:rsid w:val="005D7629"/>
    <w:rsid w:val="005D7B05"/>
    <w:rsid w:val="005D7C40"/>
    <w:rsid w:val="005E0EF6"/>
    <w:rsid w:val="005E13B7"/>
    <w:rsid w:val="005E13E0"/>
    <w:rsid w:val="005E1EDE"/>
    <w:rsid w:val="005E2E5A"/>
    <w:rsid w:val="005E2F94"/>
    <w:rsid w:val="005E3012"/>
    <w:rsid w:val="005E3AA4"/>
    <w:rsid w:val="005E3C56"/>
    <w:rsid w:val="005E4FBB"/>
    <w:rsid w:val="005E54F3"/>
    <w:rsid w:val="005E5C94"/>
    <w:rsid w:val="005E5F24"/>
    <w:rsid w:val="005E723A"/>
    <w:rsid w:val="005F09EE"/>
    <w:rsid w:val="005F138A"/>
    <w:rsid w:val="005F257F"/>
    <w:rsid w:val="005F2F0B"/>
    <w:rsid w:val="005F340F"/>
    <w:rsid w:val="005F5509"/>
    <w:rsid w:val="005F58C4"/>
    <w:rsid w:val="005F5E04"/>
    <w:rsid w:val="005F60C9"/>
    <w:rsid w:val="005F65DA"/>
    <w:rsid w:val="005F663D"/>
    <w:rsid w:val="005F6676"/>
    <w:rsid w:val="005F690C"/>
    <w:rsid w:val="005F6F99"/>
    <w:rsid w:val="005F7298"/>
    <w:rsid w:val="0060081F"/>
    <w:rsid w:val="00600882"/>
    <w:rsid w:val="006018FA"/>
    <w:rsid w:val="00601C89"/>
    <w:rsid w:val="006033FA"/>
    <w:rsid w:val="00603477"/>
    <w:rsid w:val="006043B0"/>
    <w:rsid w:val="006045C7"/>
    <w:rsid w:val="00604E3E"/>
    <w:rsid w:val="006054E3"/>
    <w:rsid w:val="0060591C"/>
    <w:rsid w:val="006062BD"/>
    <w:rsid w:val="006067CC"/>
    <w:rsid w:val="00607574"/>
    <w:rsid w:val="0060762D"/>
    <w:rsid w:val="006077D0"/>
    <w:rsid w:val="006100CA"/>
    <w:rsid w:val="00612C56"/>
    <w:rsid w:val="006131E1"/>
    <w:rsid w:val="00613389"/>
    <w:rsid w:val="00613C36"/>
    <w:rsid w:val="00613E45"/>
    <w:rsid w:val="006143B6"/>
    <w:rsid w:val="00614651"/>
    <w:rsid w:val="00614758"/>
    <w:rsid w:val="00615593"/>
    <w:rsid w:val="00616432"/>
    <w:rsid w:val="00616666"/>
    <w:rsid w:val="00616985"/>
    <w:rsid w:val="00617363"/>
    <w:rsid w:val="00617E7F"/>
    <w:rsid w:val="006205F4"/>
    <w:rsid w:val="00622492"/>
    <w:rsid w:val="0062253D"/>
    <w:rsid w:val="00623E34"/>
    <w:rsid w:val="00623FAD"/>
    <w:rsid w:val="00624E1D"/>
    <w:rsid w:val="006271F8"/>
    <w:rsid w:val="006300BB"/>
    <w:rsid w:val="00630181"/>
    <w:rsid w:val="006306A7"/>
    <w:rsid w:val="0063080A"/>
    <w:rsid w:val="006309B8"/>
    <w:rsid w:val="00630F53"/>
    <w:rsid w:val="00631BD1"/>
    <w:rsid w:val="00631C4B"/>
    <w:rsid w:val="00632910"/>
    <w:rsid w:val="00632AFC"/>
    <w:rsid w:val="006333CF"/>
    <w:rsid w:val="00633AC2"/>
    <w:rsid w:val="006344A8"/>
    <w:rsid w:val="006344B8"/>
    <w:rsid w:val="006351FC"/>
    <w:rsid w:val="00635243"/>
    <w:rsid w:val="0063547B"/>
    <w:rsid w:val="00635956"/>
    <w:rsid w:val="00636382"/>
    <w:rsid w:val="00636699"/>
    <w:rsid w:val="00636718"/>
    <w:rsid w:val="00636A4C"/>
    <w:rsid w:val="00636EE6"/>
    <w:rsid w:val="00637873"/>
    <w:rsid w:val="00637DEE"/>
    <w:rsid w:val="006403E4"/>
    <w:rsid w:val="006415CB"/>
    <w:rsid w:val="00641A1E"/>
    <w:rsid w:val="00641BBE"/>
    <w:rsid w:val="00641FF6"/>
    <w:rsid w:val="0064218D"/>
    <w:rsid w:val="006427FA"/>
    <w:rsid w:val="0064280B"/>
    <w:rsid w:val="00643137"/>
    <w:rsid w:val="0064317F"/>
    <w:rsid w:val="006436D6"/>
    <w:rsid w:val="00644811"/>
    <w:rsid w:val="006449C6"/>
    <w:rsid w:val="006458B7"/>
    <w:rsid w:val="00645DCC"/>
    <w:rsid w:val="00646B24"/>
    <w:rsid w:val="0064723E"/>
    <w:rsid w:val="0064766A"/>
    <w:rsid w:val="00650DAA"/>
    <w:rsid w:val="00651348"/>
    <w:rsid w:val="0065207A"/>
    <w:rsid w:val="0065249F"/>
    <w:rsid w:val="00652500"/>
    <w:rsid w:val="00652F6C"/>
    <w:rsid w:val="006531BD"/>
    <w:rsid w:val="00653313"/>
    <w:rsid w:val="006561D4"/>
    <w:rsid w:val="006576E0"/>
    <w:rsid w:val="00657AF9"/>
    <w:rsid w:val="00660365"/>
    <w:rsid w:val="00660C81"/>
    <w:rsid w:val="00661484"/>
    <w:rsid w:val="0066164D"/>
    <w:rsid w:val="00662BF5"/>
    <w:rsid w:val="00662CC1"/>
    <w:rsid w:val="00663340"/>
    <w:rsid w:val="00666259"/>
    <w:rsid w:val="00666B0F"/>
    <w:rsid w:val="006679F0"/>
    <w:rsid w:val="00670F94"/>
    <w:rsid w:val="006710C6"/>
    <w:rsid w:val="0067194F"/>
    <w:rsid w:val="00673109"/>
    <w:rsid w:val="00673A2B"/>
    <w:rsid w:val="006742CA"/>
    <w:rsid w:val="006757A7"/>
    <w:rsid w:val="00676746"/>
    <w:rsid w:val="00676EFA"/>
    <w:rsid w:val="00677E2D"/>
    <w:rsid w:val="006804FC"/>
    <w:rsid w:val="00681DC2"/>
    <w:rsid w:val="00682AA4"/>
    <w:rsid w:val="00683C86"/>
    <w:rsid w:val="006852E4"/>
    <w:rsid w:val="006853E9"/>
    <w:rsid w:val="00685AE6"/>
    <w:rsid w:val="00685C1B"/>
    <w:rsid w:val="00686080"/>
    <w:rsid w:val="006877C0"/>
    <w:rsid w:val="00687BFB"/>
    <w:rsid w:val="00690952"/>
    <w:rsid w:val="00691BDC"/>
    <w:rsid w:val="00691CB9"/>
    <w:rsid w:val="00692E97"/>
    <w:rsid w:val="0069333B"/>
    <w:rsid w:val="0069511B"/>
    <w:rsid w:val="006961E6"/>
    <w:rsid w:val="006A0416"/>
    <w:rsid w:val="006A070B"/>
    <w:rsid w:val="006A0EA0"/>
    <w:rsid w:val="006A114D"/>
    <w:rsid w:val="006A1460"/>
    <w:rsid w:val="006A2727"/>
    <w:rsid w:val="006A27FC"/>
    <w:rsid w:val="006A3F49"/>
    <w:rsid w:val="006A44CE"/>
    <w:rsid w:val="006A48B5"/>
    <w:rsid w:val="006A4E64"/>
    <w:rsid w:val="006A50B5"/>
    <w:rsid w:val="006A5C8D"/>
    <w:rsid w:val="006A64E0"/>
    <w:rsid w:val="006A6D8B"/>
    <w:rsid w:val="006A781A"/>
    <w:rsid w:val="006A78EC"/>
    <w:rsid w:val="006A797F"/>
    <w:rsid w:val="006B030B"/>
    <w:rsid w:val="006B09D0"/>
    <w:rsid w:val="006B0F2E"/>
    <w:rsid w:val="006B1186"/>
    <w:rsid w:val="006B1FAF"/>
    <w:rsid w:val="006B1FCA"/>
    <w:rsid w:val="006B2137"/>
    <w:rsid w:val="006B214A"/>
    <w:rsid w:val="006B2AC4"/>
    <w:rsid w:val="006B2BAD"/>
    <w:rsid w:val="006B3BB8"/>
    <w:rsid w:val="006B4561"/>
    <w:rsid w:val="006B5963"/>
    <w:rsid w:val="006B6F64"/>
    <w:rsid w:val="006B785D"/>
    <w:rsid w:val="006B796E"/>
    <w:rsid w:val="006B7AA3"/>
    <w:rsid w:val="006B7C26"/>
    <w:rsid w:val="006C00D9"/>
    <w:rsid w:val="006C0B6E"/>
    <w:rsid w:val="006C16A1"/>
    <w:rsid w:val="006C18E4"/>
    <w:rsid w:val="006C19B3"/>
    <w:rsid w:val="006C20AF"/>
    <w:rsid w:val="006C24C9"/>
    <w:rsid w:val="006C2685"/>
    <w:rsid w:val="006C2773"/>
    <w:rsid w:val="006C2E19"/>
    <w:rsid w:val="006C2FBB"/>
    <w:rsid w:val="006C401E"/>
    <w:rsid w:val="006C4BE0"/>
    <w:rsid w:val="006C4D4B"/>
    <w:rsid w:val="006C55B3"/>
    <w:rsid w:val="006C58D7"/>
    <w:rsid w:val="006C59AD"/>
    <w:rsid w:val="006C60E4"/>
    <w:rsid w:val="006C724E"/>
    <w:rsid w:val="006D006F"/>
    <w:rsid w:val="006D0584"/>
    <w:rsid w:val="006D0589"/>
    <w:rsid w:val="006D0EC6"/>
    <w:rsid w:val="006D1610"/>
    <w:rsid w:val="006D1A97"/>
    <w:rsid w:val="006D235D"/>
    <w:rsid w:val="006D276A"/>
    <w:rsid w:val="006D2912"/>
    <w:rsid w:val="006D2D46"/>
    <w:rsid w:val="006D2ECA"/>
    <w:rsid w:val="006D4FC8"/>
    <w:rsid w:val="006D6054"/>
    <w:rsid w:val="006D6A62"/>
    <w:rsid w:val="006D6EC3"/>
    <w:rsid w:val="006D707A"/>
    <w:rsid w:val="006D744D"/>
    <w:rsid w:val="006D7A1E"/>
    <w:rsid w:val="006D7BD2"/>
    <w:rsid w:val="006E01CF"/>
    <w:rsid w:val="006E03C8"/>
    <w:rsid w:val="006E0D2E"/>
    <w:rsid w:val="006E0D65"/>
    <w:rsid w:val="006E1817"/>
    <w:rsid w:val="006E38A9"/>
    <w:rsid w:val="006E4110"/>
    <w:rsid w:val="006E49BA"/>
    <w:rsid w:val="006E4BC7"/>
    <w:rsid w:val="006E4E1B"/>
    <w:rsid w:val="006E58D7"/>
    <w:rsid w:val="006E7AD9"/>
    <w:rsid w:val="006F05DF"/>
    <w:rsid w:val="006F1001"/>
    <w:rsid w:val="006F1170"/>
    <w:rsid w:val="006F23C9"/>
    <w:rsid w:val="006F247A"/>
    <w:rsid w:val="006F3912"/>
    <w:rsid w:val="006F3FBA"/>
    <w:rsid w:val="006F7ACB"/>
    <w:rsid w:val="00700BC4"/>
    <w:rsid w:val="00700F28"/>
    <w:rsid w:val="00700FCA"/>
    <w:rsid w:val="00701614"/>
    <w:rsid w:val="007019C4"/>
    <w:rsid w:val="00702F2C"/>
    <w:rsid w:val="00703075"/>
    <w:rsid w:val="007031E1"/>
    <w:rsid w:val="00703A61"/>
    <w:rsid w:val="00703E81"/>
    <w:rsid w:val="00704880"/>
    <w:rsid w:val="00705C45"/>
    <w:rsid w:val="00706621"/>
    <w:rsid w:val="00707475"/>
    <w:rsid w:val="0071007D"/>
    <w:rsid w:val="007112DA"/>
    <w:rsid w:val="00712B55"/>
    <w:rsid w:val="00713B4E"/>
    <w:rsid w:val="007144AC"/>
    <w:rsid w:val="00714E61"/>
    <w:rsid w:val="00715308"/>
    <w:rsid w:val="00715734"/>
    <w:rsid w:val="007165FD"/>
    <w:rsid w:val="00716D5B"/>
    <w:rsid w:val="007170DB"/>
    <w:rsid w:val="0072049E"/>
    <w:rsid w:val="00720CEA"/>
    <w:rsid w:val="00720DD2"/>
    <w:rsid w:val="0072158C"/>
    <w:rsid w:val="00721822"/>
    <w:rsid w:val="00721EFB"/>
    <w:rsid w:val="007221FA"/>
    <w:rsid w:val="007221FD"/>
    <w:rsid w:val="00722494"/>
    <w:rsid w:val="007225F5"/>
    <w:rsid w:val="00722683"/>
    <w:rsid w:val="007226ED"/>
    <w:rsid w:val="00722E40"/>
    <w:rsid w:val="00722FFA"/>
    <w:rsid w:val="007245CB"/>
    <w:rsid w:val="007259B1"/>
    <w:rsid w:val="0072647F"/>
    <w:rsid w:val="00726812"/>
    <w:rsid w:val="00726FEB"/>
    <w:rsid w:val="007272FF"/>
    <w:rsid w:val="0072739A"/>
    <w:rsid w:val="007276E1"/>
    <w:rsid w:val="007279CF"/>
    <w:rsid w:val="007279F9"/>
    <w:rsid w:val="00730541"/>
    <w:rsid w:val="00730B71"/>
    <w:rsid w:val="00731138"/>
    <w:rsid w:val="00731BD9"/>
    <w:rsid w:val="00732FC0"/>
    <w:rsid w:val="00733749"/>
    <w:rsid w:val="00733A8A"/>
    <w:rsid w:val="00733F7D"/>
    <w:rsid w:val="0073474D"/>
    <w:rsid w:val="00735200"/>
    <w:rsid w:val="007355A8"/>
    <w:rsid w:val="00736416"/>
    <w:rsid w:val="007374BF"/>
    <w:rsid w:val="00737CA1"/>
    <w:rsid w:val="00737EF9"/>
    <w:rsid w:val="00740556"/>
    <w:rsid w:val="00740718"/>
    <w:rsid w:val="007409DB"/>
    <w:rsid w:val="00740BDD"/>
    <w:rsid w:val="00741379"/>
    <w:rsid w:val="007417E4"/>
    <w:rsid w:val="007418A8"/>
    <w:rsid w:val="00741A42"/>
    <w:rsid w:val="007427F2"/>
    <w:rsid w:val="00742CA9"/>
    <w:rsid w:val="00742D52"/>
    <w:rsid w:val="00743386"/>
    <w:rsid w:val="00743D15"/>
    <w:rsid w:val="00744DD3"/>
    <w:rsid w:val="00745E18"/>
    <w:rsid w:val="00746781"/>
    <w:rsid w:val="00746E24"/>
    <w:rsid w:val="0074777C"/>
    <w:rsid w:val="00747A07"/>
    <w:rsid w:val="00747BC4"/>
    <w:rsid w:val="007501AF"/>
    <w:rsid w:val="00750A4C"/>
    <w:rsid w:val="00750AC1"/>
    <w:rsid w:val="00750EC0"/>
    <w:rsid w:val="007519DB"/>
    <w:rsid w:val="00751A37"/>
    <w:rsid w:val="0075245A"/>
    <w:rsid w:val="00753261"/>
    <w:rsid w:val="007532FF"/>
    <w:rsid w:val="007537F5"/>
    <w:rsid w:val="007554BF"/>
    <w:rsid w:val="0075560F"/>
    <w:rsid w:val="007559C4"/>
    <w:rsid w:val="00755C13"/>
    <w:rsid w:val="00755F26"/>
    <w:rsid w:val="00755F44"/>
    <w:rsid w:val="0075608F"/>
    <w:rsid w:val="007560DA"/>
    <w:rsid w:val="00756995"/>
    <w:rsid w:val="00761402"/>
    <w:rsid w:val="00761482"/>
    <w:rsid w:val="007615AA"/>
    <w:rsid w:val="007624DF"/>
    <w:rsid w:val="0076323D"/>
    <w:rsid w:val="0076359B"/>
    <w:rsid w:val="00763A07"/>
    <w:rsid w:val="007642B1"/>
    <w:rsid w:val="007651F4"/>
    <w:rsid w:val="007655AF"/>
    <w:rsid w:val="0076632E"/>
    <w:rsid w:val="00766A5E"/>
    <w:rsid w:val="0076740D"/>
    <w:rsid w:val="00767830"/>
    <w:rsid w:val="0077046C"/>
    <w:rsid w:val="00770687"/>
    <w:rsid w:val="00772971"/>
    <w:rsid w:val="00772D4A"/>
    <w:rsid w:val="007738C4"/>
    <w:rsid w:val="00773DEA"/>
    <w:rsid w:val="007740D5"/>
    <w:rsid w:val="007743EF"/>
    <w:rsid w:val="00774BC8"/>
    <w:rsid w:val="00775ABE"/>
    <w:rsid w:val="00775F12"/>
    <w:rsid w:val="007760B9"/>
    <w:rsid w:val="007766BA"/>
    <w:rsid w:val="00777190"/>
    <w:rsid w:val="00777A5E"/>
    <w:rsid w:val="00777EA4"/>
    <w:rsid w:val="00780087"/>
    <w:rsid w:val="00781862"/>
    <w:rsid w:val="00781BAC"/>
    <w:rsid w:val="007821E1"/>
    <w:rsid w:val="007829C5"/>
    <w:rsid w:val="0078395C"/>
    <w:rsid w:val="00783B02"/>
    <w:rsid w:val="007845C5"/>
    <w:rsid w:val="00784A7B"/>
    <w:rsid w:val="007861FD"/>
    <w:rsid w:val="007867D2"/>
    <w:rsid w:val="00787915"/>
    <w:rsid w:val="00791FEC"/>
    <w:rsid w:val="0079203B"/>
    <w:rsid w:val="007935EA"/>
    <w:rsid w:val="00795781"/>
    <w:rsid w:val="00795A0D"/>
    <w:rsid w:val="00796C1E"/>
    <w:rsid w:val="00797086"/>
    <w:rsid w:val="00797B60"/>
    <w:rsid w:val="00797C4A"/>
    <w:rsid w:val="00797C96"/>
    <w:rsid w:val="007A0113"/>
    <w:rsid w:val="007A056A"/>
    <w:rsid w:val="007A06EE"/>
    <w:rsid w:val="007A2DF3"/>
    <w:rsid w:val="007A3EE2"/>
    <w:rsid w:val="007A3F2D"/>
    <w:rsid w:val="007A409A"/>
    <w:rsid w:val="007A5949"/>
    <w:rsid w:val="007A5B86"/>
    <w:rsid w:val="007A5DF8"/>
    <w:rsid w:val="007A6A35"/>
    <w:rsid w:val="007A73E5"/>
    <w:rsid w:val="007A7926"/>
    <w:rsid w:val="007A7A48"/>
    <w:rsid w:val="007B0CC5"/>
    <w:rsid w:val="007B18A2"/>
    <w:rsid w:val="007B1AB7"/>
    <w:rsid w:val="007B29D2"/>
    <w:rsid w:val="007B2C1A"/>
    <w:rsid w:val="007B3401"/>
    <w:rsid w:val="007B4C2B"/>
    <w:rsid w:val="007B4DC9"/>
    <w:rsid w:val="007B7819"/>
    <w:rsid w:val="007B7C40"/>
    <w:rsid w:val="007C0EB2"/>
    <w:rsid w:val="007C0FBB"/>
    <w:rsid w:val="007C1776"/>
    <w:rsid w:val="007C1981"/>
    <w:rsid w:val="007C1A5E"/>
    <w:rsid w:val="007C2F3B"/>
    <w:rsid w:val="007C3D61"/>
    <w:rsid w:val="007C41F0"/>
    <w:rsid w:val="007C4263"/>
    <w:rsid w:val="007C4424"/>
    <w:rsid w:val="007C47FF"/>
    <w:rsid w:val="007C495A"/>
    <w:rsid w:val="007C49D5"/>
    <w:rsid w:val="007C4D62"/>
    <w:rsid w:val="007C4FEB"/>
    <w:rsid w:val="007C61F7"/>
    <w:rsid w:val="007C66DF"/>
    <w:rsid w:val="007C68E4"/>
    <w:rsid w:val="007C7A36"/>
    <w:rsid w:val="007D0719"/>
    <w:rsid w:val="007D08CB"/>
    <w:rsid w:val="007D0FB3"/>
    <w:rsid w:val="007D177A"/>
    <w:rsid w:val="007D1D58"/>
    <w:rsid w:val="007D21D8"/>
    <w:rsid w:val="007D2710"/>
    <w:rsid w:val="007D2B17"/>
    <w:rsid w:val="007D3169"/>
    <w:rsid w:val="007D3682"/>
    <w:rsid w:val="007D384F"/>
    <w:rsid w:val="007D3AC2"/>
    <w:rsid w:val="007D3F39"/>
    <w:rsid w:val="007D526F"/>
    <w:rsid w:val="007D6C7B"/>
    <w:rsid w:val="007E05CD"/>
    <w:rsid w:val="007E19F6"/>
    <w:rsid w:val="007E1DD5"/>
    <w:rsid w:val="007E2797"/>
    <w:rsid w:val="007E286F"/>
    <w:rsid w:val="007E2B32"/>
    <w:rsid w:val="007E4386"/>
    <w:rsid w:val="007E67B4"/>
    <w:rsid w:val="007E6D85"/>
    <w:rsid w:val="007F029A"/>
    <w:rsid w:val="007F105E"/>
    <w:rsid w:val="007F12E8"/>
    <w:rsid w:val="007F1493"/>
    <w:rsid w:val="007F4422"/>
    <w:rsid w:val="007F4E2C"/>
    <w:rsid w:val="007F4EDF"/>
    <w:rsid w:val="007F61B2"/>
    <w:rsid w:val="007F779E"/>
    <w:rsid w:val="007F781F"/>
    <w:rsid w:val="007F7FA3"/>
    <w:rsid w:val="0080060B"/>
    <w:rsid w:val="008012E0"/>
    <w:rsid w:val="008017C0"/>
    <w:rsid w:val="00802125"/>
    <w:rsid w:val="00802286"/>
    <w:rsid w:val="00803C55"/>
    <w:rsid w:val="00803D80"/>
    <w:rsid w:val="008041C0"/>
    <w:rsid w:val="008047F4"/>
    <w:rsid w:val="00804AC8"/>
    <w:rsid w:val="0080528B"/>
    <w:rsid w:val="008054C3"/>
    <w:rsid w:val="008054E0"/>
    <w:rsid w:val="00805E15"/>
    <w:rsid w:val="00806E81"/>
    <w:rsid w:val="008076F2"/>
    <w:rsid w:val="008078D3"/>
    <w:rsid w:val="00807B12"/>
    <w:rsid w:val="00807B18"/>
    <w:rsid w:val="008106C1"/>
    <w:rsid w:val="00810E63"/>
    <w:rsid w:val="00812E89"/>
    <w:rsid w:val="00812F21"/>
    <w:rsid w:val="008131E2"/>
    <w:rsid w:val="0081337D"/>
    <w:rsid w:val="00813E83"/>
    <w:rsid w:val="00815CEE"/>
    <w:rsid w:val="008166A0"/>
    <w:rsid w:val="00817562"/>
    <w:rsid w:val="00817C85"/>
    <w:rsid w:val="00820A08"/>
    <w:rsid w:val="00820D79"/>
    <w:rsid w:val="00820DFC"/>
    <w:rsid w:val="0082133C"/>
    <w:rsid w:val="00821E37"/>
    <w:rsid w:val="00822647"/>
    <w:rsid w:val="008227A2"/>
    <w:rsid w:val="00822C12"/>
    <w:rsid w:val="00823A39"/>
    <w:rsid w:val="00823FCB"/>
    <w:rsid w:val="00824462"/>
    <w:rsid w:val="00824A1F"/>
    <w:rsid w:val="00825DC0"/>
    <w:rsid w:val="0082606A"/>
    <w:rsid w:val="00826F36"/>
    <w:rsid w:val="00827252"/>
    <w:rsid w:val="008273A6"/>
    <w:rsid w:val="00827A92"/>
    <w:rsid w:val="008304AA"/>
    <w:rsid w:val="00830BE8"/>
    <w:rsid w:val="00831A0F"/>
    <w:rsid w:val="0083201C"/>
    <w:rsid w:val="00832299"/>
    <w:rsid w:val="00832801"/>
    <w:rsid w:val="00832C51"/>
    <w:rsid w:val="00832F92"/>
    <w:rsid w:val="00834259"/>
    <w:rsid w:val="008343ED"/>
    <w:rsid w:val="0083489D"/>
    <w:rsid w:val="00834D3C"/>
    <w:rsid w:val="00834E61"/>
    <w:rsid w:val="00835315"/>
    <w:rsid w:val="008354DE"/>
    <w:rsid w:val="00837B7E"/>
    <w:rsid w:val="00840078"/>
    <w:rsid w:val="00841945"/>
    <w:rsid w:val="008419EF"/>
    <w:rsid w:val="00841D7A"/>
    <w:rsid w:val="00842615"/>
    <w:rsid w:val="00843471"/>
    <w:rsid w:val="008435B5"/>
    <w:rsid w:val="008436E3"/>
    <w:rsid w:val="008442D6"/>
    <w:rsid w:val="008447DF"/>
    <w:rsid w:val="008449F8"/>
    <w:rsid w:val="00845689"/>
    <w:rsid w:val="008458E0"/>
    <w:rsid w:val="00845927"/>
    <w:rsid w:val="00845C3D"/>
    <w:rsid w:val="00845E28"/>
    <w:rsid w:val="00846028"/>
    <w:rsid w:val="00846041"/>
    <w:rsid w:val="0084694A"/>
    <w:rsid w:val="008477CD"/>
    <w:rsid w:val="00847A0A"/>
    <w:rsid w:val="00850390"/>
    <w:rsid w:val="00851638"/>
    <w:rsid w:val="00851F3E"/>
    <w:rsid w:val="008537DF"/>
    <w:rsid w:val="00853B8B"/>
    <w:rsid w:val="00853BB4"/>
    <w:rsid w:val="008549DC"/>
    <w:rsid w:val="00854BED"/>
    <w:rsid w:val="008556A0"/>
    <w:rsid w:val="0085576A"/>
    <w:rsid w:val="008557BA"/>
    <w:rsid w:val="00855FD0"/>
    <w:rsid w:val="008562B5"/>
    <w:rsid w:val="00856440"/>
    <w:rsid w:val="0085658C"/>
    <w:rsid w:val="00857495"/>
    <w:rsid w:val="008607F7"/>
    <w:rsid w:val="0086116A"/>
    <w:rsid w:val="00861589"/>
    <w:rsid w:val="008631F0"/>
    <w:rsid w:val="008635DB"/>
    <w:rsid w:val="00863F28"/>
    <w:rsid w:val="00864116"/>
    <w:rsid w:val="00865021"/>
    <w:rsid w:val="008669D7"/>
    <w:rsid w:val="008670CB"/>
    <w:rsid w:val="0087033D"/>
    <w:rsid w:val="0087170C"/>
    <w:rsid w:val="0087178C"/>
    <w:rsid w:val="00872180"/>
    <w:rsid w:val="00873B34"/>
    <w:rsid w:val="008746D3"/>
    <w:rsid w:val="00874991"/>
    <w:rsid w:val="00874AF3"/>
    <w:rsid w:val="00874D4E"/>
    <w:rsid w:val="00874D98"/>
    <w:rsid w:val="00875722"/>
    <w:rsid w:val="00875A46"/>
    <w:rsid w:val="00876311"/>
    <w:rsid w:val="008764C5"/>
    <w:rsid w:val="00876615"/>
    <w:rsid w:val="00876684"/>
    <w:rsid w:val="00877217"/>
    <w:rsid w:val="0087795F"/>
    <w:rsid w:val="00880828"/>
    <w:rsid w:val="00881945"/>
    <w:rsid w:val="00881D5F"/>
    <w:rsid w:val="008820BD"/>
    <w:rsid w:val="0088234B"/>
    <w:rsid w:val="008824AD"/>
    <w:rsid w:val="00883049"/>
    <w:rsid w:val="008856C9"/>
    <w:rsid w:val="0088609A"/>
    <w:rsid w:val="00886DCF"/>
    <w:rsid w:val="00887673"/>
    <w:rsid w:val="00887FC3"/>
    <w:rsid w:val="0089019D"/>
    <w:rsid w:val="00890660"/>
    <w:rsid w:val="0089112B"/>
    <w:rsid w:val="00891414"/>
    <w:rsid w:val="0089271D"/>
    <w:rsid w:val="00892790"/>
    <w:rsid w:val="00892CA9"/>
    <w:rsid w:val="008942BF"/>
    <w:rsid w:val="00894A16"/>
    <w:rsid w:val="00894DA6"/>
    <w:rsid w:val="00895E54"/>
    <w:rsid w:val="00895EDD"/>
    <w:rsid w:val="008969DE"/>
    <w:rsid w:val="00896D56"/>
    <w:rsid w:val="00896F1D"/>
    <w:rsid w:val="00897657"/>
    <w:rsid w:val="00897806"/>
    <w:rsid w:val="00897D3B"/>
    <w:rsid w:val="00897EDF"/>
    <w:rsid w:val="008A0AEA"/>
    <w:rsid w:val="008A1664"/>
    <w:rsid w:val="008A1C40"/>
    <w:rsid w:val="008A2BBB"/>
    <w:rsid w:val="008A2BD2"/>
    <w:rsid w:val="008A33B3"/>
    <w:rsid w:val="008A3DF1"/>
    <w:rsid w:val="008A3F9C"/>
    <w:rsid w:val="008A412B"/>
    <w:rsid w:val="008A5156"/>
    <w:rsid w:val="008A59C8"/>
    <w:rsid w:val="008A6520"/>
    <w:rsid w:val="008A66B0"/>
    <w:rsid w:val="008A68BC"/>
    <w:rsid w:val="008A7742"/>
    <w:rsid w:val="008A7AF8"/>
    <w:rsid w:val="008B0A84"/>
    <w:rsid w:val="008B14B8"/>
    <w:rsid w:val="008B1838"/>
    <w:rsid w:val="008B1CA8"/>
    <w:rsid w:val="008B1FF2"/>
    <w:rsid w:val="008B2642"/>
    <w:rsid w:val="008B2A18"/>
    <w:rsid w:val="008B32E1"/>
    <w:rsid w:val="008B36B3"/>
    <w:rsid w:val="008B55C7"/>
    <w:rsid w:val="008B5E85"/>
    <w:rsid w:val="008B6120"/>
    <w:rsid w:val="008B71C3"/>
    <w:rsid w:val="008B7455"/>
    <w:rsid w:val="008C0D03"/>
    <w:rsid w:val="008C0E4D"/>
    <w:rsid w:val="008C1254"/>
    <w:rsid w:val="008C2006"/>
    <w:rsid w:val="008C4BCF"/>
    <w:rsid w:val="008C4D64"/>
    <w:rsid w:val="008C5BFC"/>
    <w:rsid w:val="008C63D3"/>
    <w:rsid w:val="008C6B79"/>
    <w:rsid w:val="008C78FF"/>
    <w:rsid w:val="008C7B64"/>
    <w:rsid w:val="008C7E44"/>
    <w:rsid w:val="008C7F27"/>
    <w:rsid w:val="008D130B"/>
    <w:rsid w:val="008D255D"/>
    <w:rsid w:val="008D3303"/>
    <w:rsid w:val="008D51BD"/>
    <w:rsid w:val="008D5868"/>
    <w:rsid w:val="008D58FA"/>
    <w:rsid w:val="008D6A30"/>
    <w:rsid w:val="008D719F"/>
    <w:rsid w:val="008E0073"/>
    <w:rsid w:val="008E00E4"/>
    <w:rsid w:val="008E1881"/>
    <w:rsid w:val="008E1EF2"/>
    <w:rsid w:val="008E3B4A"/>
    <w:rsid w:val="008E3D40"/>
    <w:rsid w:val="008E4045"/>
    <w:rsid w:val="008E46D3"/>
    <w:rsid w:val="008E488B"/>
    <w:rsid w:val="008E4B4A"/>
    <w:rsid w:val="008E4FC4"/>
    <w:rsid w:val="008E540F"/>
    <w:rsid w:val="008E5A06"/>
    <w:rsid w:val="008E5F31"/>
    <w:rsid w:val="008E6F72"/>
    <w:rsid w:val="008F1364"/>
    <w:rsid w:val="008F1805"/>
    <w:rsid w:val="008F2385"/>
    <w:rsid w:val="008F2AD5"/>
    <w:rsid w:val="008F2FC4"/>
    <w:rsid w:val="008F33B8"/>
    <w:rsid w:val="008F374E"/>
    <w:rsid w:val="008F3AA8"/>
    <w:rsid w:val="008F3DF8"/>
    <w:rsid w:val="008F413F"/>
    <w:rsid w:val="008F4BA5"/>
    <w:rsid w:val="008F5658"/>
    <w:rsid w:val="008F571C"/>
    <w:rsid w:val="008F5AC3"/>
    <w:rsid w:val="008F5DC3"/>
    <w:rsid w:val="008F69AB"/>
    <w:rsid w:val="008F6AEA"/>
    <w:rsid w:val="008F6BCE"/>
    <w:rsid w:val="008F7112"/>
    <w:rsid w:val="008F71C7"/>
    <w:rsid w:val="008F73C5"/>
    <w:rsid w:val="008F788D"/>
    <w:rsid w:val="009012F3"/>
    <w:rsid w:val="00901361"/>
    <w:rsid w:val="00902620"/>
    <w:rsid w:val="00904014"/>
    <w:rsid w:val="00904697"/>
    <w:rsid w:val="009051FA"/>
    <w:rsid w:val="00905247"/>
    <w:rsid w:val="00905F9A"/>
    <w:rsid w:val="00906A43"/>
    <w:rsid w:val="00906DF2"/>
    <w:rsid w:val="00907650"/>
    <w:rsid w:val="00910421"/>
    <w:rsid w:val="0091123D"/>
    <w:rsid w:val="00911BF4"/>
    <w:rsid w:val="00911F79"/>
    <w:rsid w:val="00912DFB"/>
    <w:rsid w:val="0091322B"/>
    <w:rsid w:val="009134A4"/>
    <w:rsid w:val="009139D2"/>
    <w:rsid w:val="00913AE5"/>
    <w:rsid w:val="00913D49"/>
    <w:rsid w:val="009149F3"/>
    <w:rsid w:val="0091503E"/>
    <w:rsid w:val="00915329"/>
    <w:rsid w:val="00916A1C"/>
    <w:rsid w:val="009171DF"/>
    <w:rsid w:val="0091758C"/>
    <w:rsid w:val="00920269"/>
    <w:rsid w:val="0092076E"/>
    <w:rsid w:val="00921E2C"/>
    <w:rsid w:val="00922313"/>
    <w:rsid w:val="00922E2A"/>
    <w:rsid w:val="00922ECB"/>
    <w:rsid w:val="0092305E"/>
    <w:rsid w:val="00923A4B"/>
    <w:rsid w:val="00924066"/>
    <w:rsid w:val="00924667"/>
    <w:rsid w:val="0092478F"/>
    <w:rsid w:val="009247E4"/>
    <w:rsid w:val="00924A20"/>
    <w:rsid w:val="009251E2"/>
    <w:rsid w:val="00926519"/>
    <w:rsid w:val="00927537"/>
    <w:rsid w:val="009301B3"/>
    <w:rsid w:val="00931CAF"/>
    <w:rsid w:val="00932A32"/>
    <w:rsid w:val="00936FB6"/>
    <w:rsid w:val="0093757C"/>
    <w:rsid w:val="009375C1"/>
    <w:rsid w:val="009377C5"/>
    <w:rsid w:val="00937DF7"/>
    <w:rsid w:val="00940BF9"/>
    <w:rsid w:val="009443FE"/>
    <w:rsid w:val="00945BE3"/>
    <w:rsid w:val="009477B1"/>
    <w:rsid w:val="0095005E"/>
    <w:rsid w:val="009501FF"/>
    <w:rsid w:val="009503CF"/>
    <w:rsid w:val="009515A5"/>
    <w:rsid w:val="0095170A"/>
    <w:rsid w:val="00951887"/>
    <w:rsid w:val="0095219D"/>
    <w:rsid w:val="0095245C"/>
    <w:rsid w:val="00953F9D"/>
    <w:rsid w:val="0095444C"/>
    <w:rsid w:val="00954E86"/>
    <w:rsid w:val="00955113"/>
    <w:rsid w:val="009554DA"/>
    <w:rsid w:val="0095574F"/>
    <w:rsid w:val="0095585F"/>
    <w:rsid w:val="00955AD5"/>
    <w:rsid w:val="00955D31"/>
    <w:rsid w:val="00955D38"/>
    <w:rsid w:val="00956351"/>
    <w:rsid w:val="00956B7D"/>
    <w:rsid w:val="00956EF8"/>
    <w:rsid w:val="009579DA"/>
    <w:rsid w:val="00957AA2"/>
    <w:rsid w:val="009605B4"/>
    <w:rsid w:val="00961A4D"/>
    <w:rsid w:val="00962446"/>
    <w:rsid w:val="009626B4"/>
    <w:rsid w:val="00962E27"/>
    <w:rsid w:val="009652E7"/>
    <w:rsid w:val="009659AC"/>
    <w:rsid w:val="00966696"/>
    <w:rsid w:val="00966FB7"/>
    <w:rsid w:val="009673D6"/>
    <w:rsid w:val="009678E6"/>
    <w:rsid w:val="00967E3B"/>
    <w:rsid w:val="009705AB"/>
    <w:rsid w:val="009708A6"/>
    <w:rsid w:val="00971FEA"/>
    <w:rsid w:val="00972859"/>
    <w:rsid w:val="00973977"/>
    <w:rsid w:val="009739EE"/>
    <w:rsid w:val="00973E1A"/>
    <w:rsid w:val="00975591"/>
    <w:rsid w:val="00975ECD"/>
    <w:rsid w:val="009775BB"/>
    <w:rsid w:val="0097799C"/>
    <w:rsid w:val="009804F8"/>
    <w:rsid w:val="009806CD"/>
    <w:rsid w:val="00980A01"/>
    <w:rsid w:val="00980DFE"/>
    <w:rsid w:val="00981933"/>
    <w:rsid w:val="00981AA2"/>
    <w:rsid w:val="0098219F"/>
    <w:rsid w:val="009823A5"/>
    <w:rsid w:val="009823B5"/>
    <w:rsid w:val="00986445"/>
    <w:rsid w:val="00986DA5"/>
    <w:rsid w:val="00987472"/>
    <w:rsid w:val="009905D2"/>
    <w:rsid w:val="009914A3"/>
    <w:rsid w:val="00991695"/>
    <w:rsid w:val="00992486"/>
    <w:rsid w:val="00992658"/>
    <w:rsid w:val="009930A5"/>
    <w:rsid w:val="009951C5"/>
    <w:rsid w:val="009959DE"/>
    <w:rsid w:val="00996A37"/>
    <w:rsid w:val="00996BF7"/>
    <w:rsid w:val="0099708A"/>
    <w:rsid w:val="009971DD"/>
    <w:rsid w:val="00997D64"/>
    <w:rsid w:val="009A0389"/>
    <w:rsid w:val="009A0C4D"/>
    <w:rsid w:val="009A1DB1"/>
    <w:rsid w:val="009A1DC7"/>
    <w:rsid w:val="009A2FCE"/>
    <w:rsid w:val="009A4776"/>
    <w:rsid w:val="009A4CFA"/>
    <w:rsid w:val="009A5AAC"/>
    <w:rsid w:val="009A6F6B"/>
    <w:rsid w:val="009A7506"/>
    <w:rsid w:val="009B1C71"/>
    <w:rsid w:val="009B3443"/>
    <w:rsid w:val="009B392E"/>
    <w:rsid w:val="009B4FCE"/>
    <w:rsid w:val="009B53B1"/>
    <w:rsid w:val="009B5FBF"/>
    <w:rsid w:val="009B6789"/>
    <w:rsid w:val="009B729A"/>
    <w:rsid w:val="009B7A20"/>
    <w:rsid w:val="009C109E"/>
    <w:rsid w:val="009C1C49"/>
    <w:rsid w:val="009C2298"/>
    <w:rsid w:val="009C2BFF"/>
    <w:rsid w:val="009C4CAA"/>
    <w:rsid w:val="009C4DDA"/>
    <w:rsid w:val="009C5A64"/>
    <w:rsid w:val="009C5D67"/>
    <w:rsid w:val="009C5DF8"/>
    <w:rsid w:val="009C608B"/>
    <w:rsid w:val="009C60EF"/>
    <w:rsid w:val="009C6A1D"/>
    <w:rsid w:val="009C7D3D"/>
    <w:rsid w:val="009C7DC1"/>
    <w:rsid w:val="009D089F"/>
    <w:rsid w:val="009D0BB6"/>
    <w:rsid w:val="009D140F"/>
    <w:rsid w:val="009D1506"/>
    <w:rsid w:val="009D156B"/>
    <w:rsid w:val="009D15BD"/>
    <w:rsid w:val="009D205F"/>
    <w:rsid w:val="009D360A"/>
    <w:rsid w:val="009D3983"/>
    <w:rsid w:val="009D3CDF"/>
    <w:rsid w:val="009D437D"/>
    <w:rsid w:val="009D4E50"/>
    <w:rsid w:val="009D5935"/>
    <w:rsid w:val="009D5EA1"/>
    <w:rsid w:val="009D6A64"/>
    <w:rsid w:val="009D6F9C"/>
    <w:rsid w:val="009D7F83"/>
    <w:rsid w:val="009E02EA"/>
    <w:rsid w:val="009E0B02"/>
    <w:rsid w:val="009E1BF4"/>
    <w:rsid w:val="009E23B4"/>
    <w:rsid w:val="009E2A4C"/>
    <w:rsid w:val="009E2EDB"/>
    <w:rsid w:val="009E2FF4"/>
    <w:rsid w:val="009E38F8"/>
    <w:rsid w:val="009E3EA8"/>
    <w:rsid w:val="009E52A8"/>
    <w:rsid w:val="009E538A"/>
    <w:rsid w:val="009E5804"/>
    <w:rsid w:val="009E61F6"/>
    <w:rsid w:val="009E722D"/>
    <w:rsid w:val="009F00BA"/>
    <w:rsid w:val="009F14E8"/>
    <w:rsid w:val="009F2010"/>
    <w:rsid w:val="009F2040"/>
    <w:rsid w:val="009F2927"/>
    <w:rsid w:val="009F2F26"/>
    <w:rsid w:val="009F34C5"/>
    <w:rsid w:val="009F3561"/>
    <w:rsid w:val="009F35F0"/>
    <w:rsid w:val="009F4657"/>
    <w:rsid w:val="009F46C2"/>
    <w:rsid w:val="009F471B"/>
    <w:rsid w:val="009F4755"/>
    <w:rsid w:val="009F4BE8"/>
    <w:rsid w:val="009F4DB3"/>
    <w:rsid w:val="009F599B"/>
    <w:rsid w:val="009F5F01"/>
    <w:rsid w:val="009F63F2"/>
    <w:rsid w:val="009F7B22"/>
    <w:rsid w:val="00A00327"/>
    <w:rsid w:val="00A00BD4"/>
    <w:rsid w:val="00A018E9"/>
    <w:rsid w:val="00A01B7C"/>
    <w:rsid w:val="00A02033"/>
    <w:rsid w:val="00A02106"/>
    <w:rsid w:val="00A02C62"/>
    <w:rsid w:val="00A02FDE"/>
    <w:rsid w:val="00A031DE"/>
    <w:rsid w:val="00A03E66"/>
    <w:rsid w:val="00A03EAC"/>
    <w:rsid w:val="00A04FF1"/>
    <w:rsid w:val="00A05DBE"/>
    <w:rsid w:val="00A06249"/>
    <w:rsid w:val="00A0752B"/>
    <w:rsid w:val="00A1193C"/>
    <w:rsid w:val="00A1219B"/>
    <w:rsid w:val="00A129A3"/>
    <w:rsid w:val="00A13ABE"/>
    <w:rsid w:val="00A13C4B"/>
    <w:rsid w:val="00A144AA"/>
    <w:rsid w:val="00A156D4"/>
    <w:rsid w:val="00A1584B"/>
    <w:rsid w:val="00A162C5"/>
    <w:rsid w:val="00A175CF"/>
    <w:rsid w:val="00A22D27"/>
    <w:rsid w:val="00A23925"/>
    <w:rsid w:val="00A23EC8"/>
    <w:rsid w:val="00A24126"/>
    <w:rsid w:val="00A25439"/>
    <w:rsid w:val="00A260E3"/>
    <w:rsid w:val="00A263FD"/>
    <w:rsid w:val="00A268DC"/>
    <w:rsid w:val="00A2796D"/>
    <w:rsid w:val="00A27B9E"/>
    <w:rsid w:val="00A3009F"/>
    <w:rsid w:val="00A30435"/>
    <w:rsid w:val="00A30AAF"/>
    <w:rsid w:val="00A31FA0"/>
    <w:rsid w:val="00A34237"/>
    <w:rsid w:val="00A3453F"/>
    <w:rsid w:val="00A362C7"/>
    <w:rsid w:val="00A366EF"/>
    <w:rsid w:val="00A37F5E"/>
    <w:rsid w:val="00A40968"/>
    <w:rsid w:val="00A419B1"/>
    <w:rsid w:val="00A41F81"/>
    <w:rsid w:val="00A422CE"/>
    <w:rsid w:val="00A42CA2"/>
    <w:rsid w:val="00A43EBC"/>
    <w:rsid w:val="00A4409D"/>
    <w:rsid w:val="00A44117"/>
    <w:rsid w:val="00A4535C"/>
    <w:rsid w:val="00A45A3D"/>
    <w:rsid w:val="00A45FBD"/>
    <w:rsid w:val="00A46098"/>
    <w:rsid w:val="00A465D8"/>
    <w:rsid w:val="00A46E00"/>
    <w:rsid w:val="00A46EF6"/>
    <w:rsid w:val="00A4762D"/>
    <w:rsid w:val="00A503D4"/>
    <w:rsid w:val="00A51058"/>
    <w:rsid w:val="00A5224D"/>
    <w:rsid w:val="00A52978"/>
    <w:rsid w:val="00A54B98"/>
    <w:rsid w:val="00A54D60"/>
    <w:rsid w:val="00A54FCB"/>
    <w:rsid w:val="00A55897"/>
    <w:rsid w:val="00A55EA4"/>
    <w:rsid w:val="00A55FD4"/>
    <w:rsid w:val="00A56E09"/>
    <w:rsid w:val="00A56E79"/>
    <w:rsid w:val="00A57207"/>
    <w:rsid w:val="00A57B5D"/>
    <w:rsid w:val="00A57D4A"/>
    <w:rsid w:val="00A60DD0"/>
    <w:rsid w:val="00A61BBC"/>
    <w:rsid w:val="00A62619"/>
    <w:rsid w:val="00A6264B"/>
    <w:rsid w:val="00A626BB"/>
    <w:rsid w:val="00A637C2"/>
    <w:rsid w:val="00A64092"/>
    <w:rsid w:val="00A65ABB"/>
    <w:rsid w:val="00A65C17"/>
    <w:rsid w:val="00A6641E"/>
    <w:rsid w:val="00A66794"/>
    <w:rsid w:val="00A6732F"/>
    <w:rsid w:val="00A67B2D"/>
    <w:rsid w:val="00A70246"/>
    <w:rsid w:val="00A7058F"/>
    <w:rsid w:val="00A7098F"/>
    <w:rsid w:val="00A70FE6"/>
    <w:rsid w:val="00A71244"/>
    <w:rsid w:val="00A713B0"/>
    <w:rsid w:val="00A720F9"/>
    <w:rsid w:val="00A72C9B"/>
    <w:rsid w:val="00A72DF9"/>
    <w:rsid w:val="00A73C23"/>
    <w:rsid w:val="00A74879"/>
    <w:rsid w:val="00A748F6"/>
    <w:rsid w:val="00A74B36"/>
    <w:rsid w:val="00A755F1"/>
    <w:rsid w:val="00A75CCC"/>
    <w:rsid w:val="00A76B65"/>
    <w:rsid w:val="00A76F35"/>
    <w:rsid w:val="00A77A22"/>
    <w:rsid w:val="00A77DDD"/>
    <w:rsid w:val="00A82AE2"/>
    <w:rsid w:val="00A82E69"/>
    <w:rsid w:val="00A82E97"/>
    <w:rsid w:val="00A82EE8"/>
    <w:rsid w:val="00A84770"/>
    <w:rsid w:val="00A848F7"/>
    <w:rsid w:val="00A849A4"/>
    <w:rsid w:val="00A85278"/>
    <w:rsid w:val="00A86409"/>
    <w:rsid w:val="00A868DE"/>
    <w:rsid w:val="00A8702E"/>
    <w:rsid w:val="00A90811"/>
    <w:rsid w:val="00A91063"/>
    <w:rsid w:val="00A919CB"/>
    <w:rsid w:val="00A91BC1"/>
    <w:rsid w:val="00A921CB"/>
    <w:rsid w:val="00A92992"/>
    <w:rsid w:val="00A92A8B"/>
    <w:rsid w:val="00A92C66"/>
    <w:rsid w:val="00A92D06"/>
    <w:rsid w:val="00A9355F"/>
    <w:rsid w:val="00A939E1"/>
    <w:rsid w:val="00A93AA4"/>
    <w:rsid w:val="00A93F0F"/>
    <w:rsid w:val="00A94819"/>
    <w:rsid w:val="00A94CF9"/>
    <w:rsid w:val="00A94D2F"/>
    <w:rsid w:val="00A955F7"/>
    <w:rsid w:val="00A96475"/>
    <w:rsid w:val="00A964DF"/>
    <w:rsid w:val="00A96893"/>
    <w:rsid w:val="00A979F3"/>
    <w:rsid w:val="00AA0603"/>
    <w:rsid w:val="00AA1CCB"/>
    <w:rsid w:val="00AA28C3"/>
    <w:rsid w:val="00AA3562"/>
    <w:rsid w:val="00AA3816"/>
    <w:rsid w:val="00AA3DC7"/>
    <w:rsid w:val="00AA46DD"/>
    <w:rsid w:val="00AA4774"/>
    <w:rsid w:val="00AA544A"/>
    <w:rsid w:val="00AA580A"/>
    <w:rsid w:val="00AA6248"/>
    <w:rsid w:val="00AA7D40"/>
    <w:rsid w:val="00AB0060"/>
    <w:rsid w:val="00AB1243"/>
    <w:rsid w:val="00AB18F6"/>
    <w:rsid w:val="00AB2C9B"/>
    <w:rsid w:val="00AB3AC7"/>
    <w:rsid w:val="00AB446E"/>
    <w:rsid w:val="00AB4AA6"/>
    <w:rsid w:val="00AB6372"/>
    <w:rsid w:val="00AB72CF"/>
    <w:rsid w:val="00AB7581"/>
    <w:rsid w:val="00AB7E7E"/>
    <w:rsid w:val="00AC02EA"/>
    <w:rsid w:val="00AC0A02"/>
    <w:rsid w:val="00AC0D8C"/>
    <w:rsid w:val="00AC151D"/>
    <w:rsid w:val="00AC1526"/>
    <w:rsid w:val="00AC1716"/>
    <w:rsid w:val="00AC2B09"/>
    <w:rsid w:val="00AC337E"/>
    <w:rsid w:val="00AC3A56"/>
    <w:rsid w:val="00AC3DBF"/>
    <w:rsid w:val="00AC3F12"/>
    <w:rsid w:val="00AC4509"/>
    <w:rsid w:val="00AC4B3B"/>
    <w:rsid w:val="00AC53AC"/>
    <w:rsid w:val="00AC55D5"/>
    <w:rsid w:val="00AC5FF4"/>
    <w:rsid w:val="00AC6F9E"/>
    <w:rsid w:val="00AD0F9A"/>
    <w:rsid w:val="00AD0FEA"/>
    <w:rsid w:val="00AD1E82"/>
    <w:rsid w:val="00AD2748"/>
    <w:rsid w:val="00AD3253"/>
    <w:rsid w:val="00AD3DDA"/>
    <w:rsid w:val="00AD59F9"/>
    <w:rsid w:val="00AD7E84"/>
    <w:rsid w:val="00AE01C1"/>
    <w:rsid w:val="00AE0259"/>
    <w:rsid w:val="00AE17EA"/>
    <w:rsid w:val="00AE231C"/>
    <w:rsid w:val="00AE28B0"/>
    <w:rsid w:val="00AE3388"/>
    <w:rsid w:val="00AE3E5E"/>
    <w:rsid w:val="00AE4780"/>
    <w:rsid w:val="00AE4CB7"/>
    <w:rsid w:val="00AE6716"/>
    <w:rsid w:val="00AF05FB"/>
    <w:rsid w:val="00AF0FCD"/>
    <w:rsid w:val="00AF1CE2"/>
    <w:rsid w:val="00AF2F14"/>
    <w:rsid w:val="00AF35A0"/>
    <w:rsid w:val="00AF488C"/>
    <w:rsid w:val="00AF4BCB"/>
    <w:rsid w:val="00AF5004"/>
    <w:rsid w:val="00AF5249"/>
    <w:rsid w:val="00B008FE"/>
    <w:rsid w:val="00B015B0"/>
    <w:rsid w:val="00B016B9"/>
    <w:rsid w:val="00B0196C"/>
    <w:rsid w:val="00B021F3"/>
    <w:rsid w:val="00B0265B"/>
    <w:rsid w:val="00B028FE"/>
    <w:rsid w:val="00B02B2E"/>
    <w:rsid w:val="00B02F23"/>
    <w:rsid w:val="00B037EF"/>
    <w:rsid w:val="00B040A2"/>
    <w:rsid w:val="00B0423D"/>
    <w:rsid w:val="00B0477E"/>
    <w:rsid w:val="00B04B06"/>
    <w:rsid w:val="00B0548D"/>
    <w:rsid w:val="00B055BE"/>
    <w:rsid w:val="00B05D9E"/>
    <w:rsid w:val="00B064F7"/>
    <w:rsid w:val="00B066CE"/>
    <w:rsid w:val="00B06849"/>
    <w:rsid w:val="00B06D8A"/>
    <w:rsid w:val="00B073EB"/>
    <w:rsid w:val="00B07EE5"/>
    <w:rsid w:val="00B10917"/>
    <w:rsid w:val="00B11406"/>
    <w:rsid w:val="00B11E8E"/>
    <w:rsid w:val="00B11F44"/>
    <w:rsid w:val="00B13F56"/>
    <w:rsid w:val="00B142F0"/>
    <w:rsid w:val="00B14AD8"/>
    <w:rsid w:val="00B14BAB"/>
    <w:rsid w:val="00B15AC3"/>
    <w:rsid w:val="00B15B6F"/>
    <w:rsid w:val="00B15C55"/>
    <w:rsid w:val="00B16BBE"/>
    <w:rsid w:val="00B178FC"/>
    <w:rsid w:val="00B17B9D"/>
    <w:rsid w:val="00B201DE"/>
    <w:rsid w:val="00B2053B"/>
    <w:rsid w:val="00B21854"/>
    <w:rsid w:val="00B234CD"/>
    <w:rsid w:val="00B2442C"/>
    <w:rsid w:val="00B24454"/>
    <w:rsid w:val="00B244E1"/>
    <w:rsid w:val="00B24911"/>
    <w:rsid w:val="00B24A63"/>
    <w:rsid w:val="00B24B24"/>
    <w:rsid w:val="00B26639"/>
    <w:rsid w:val="00B2755A"/>
    <w:rsid w:val="00B2763B"/>
    <w:rsid w:val="00B3051E"/>
    <w:rsid w:val="00B30970"/>
    <w:rsid w:val="00B30AD8"/>
    <w:rsid w:val="00B31DF1"/>
    <w:rsid w:val="00B31EED"/>
    <w:rsid w:val="00B32DC0"/>
    <w:rsid w:val="00B32E6A"/>
    <w:rsid w:val="00B338A3"/>
    <w:rsid w:val="00B34188"/>
    <w:rsid w:val="00B3427E"/>
    <w:rsid w:val="00B35465"/>
    <w:rsid w:val="00B35CCC"/>
    <w:rsid w:val="00B3638F"/>
    <w:rsid w:val="00B36847"/>
    <w:rsid w:val="00B37E36"/>
    <w:rsid w:val="00B401A2"/>
    <w:rsid w:val="00B4090E"/>
    <w:rsid w:val="00B409C4"/>
    <w:rsid w:val="00B41BC3"/>
    <w:rsid w:val="00B42712"/>
    <w:rsid w:val="00B42E33"/>
    <w:rsid w:val="00B4335C"/>
    <w:rsid w:val="00B452D4"/>
    <w:rsid w:val="00B45444"/>
    <w:rsid w:val="00B45FE6"/>
    <w:rsid w:val="00B462D2"/>
    <w:rsid w:val="00B463FD"/>
    <w:rsid w:val="00B46A86"/>
    <w:rsid w:val="00B474C7"/>
    <w:rsid w:val="00B475E5"/>
    <w:rsid w:val="00B47647"/>
    <w:rsid w:val="00B47674"/>
    <w:rsid w:val="00B47F41"/>
    <w:rsid w:val="00B50028"/>
    <w:rsid w:val="00B50473"/>
    <w:rsid w:val="00B518ED"/>
    <w:rsid w:val="00B51C17"/>
    <w:rsid w:val="00B5200C"/>
    <w:rsid w:val="00B5276D"/>
    <w:rsid w:val="00B527CF"/>
    <w:rsid w:val="00B52BB1"/>
    <w:rsid w:val="00B52D2D"/>
    <w:rsid w:val="00B52D33"/>
    <w:rsid w:val="00B54797"/>
    <w:rsid w:val="00B54ABE"/>
    <w:rsid w:val="00B54EE8"/>
    <w:rsid w:val="00B560DB"/>
    <w:rsid w:val="00B56670"/>
    <w:rsid w:val="00B5678C"/>
    <w:rsid w:val="00B56C07"/>
    <w:rsid w:val="00B5703E"/>
    <w:rsid w:val="00B57556"/>
    <w:rsid w:val="00B616F6"/>
    <w:rsid w:val="00B62D11"/>
    <w:rsid w:val="00B63415"/>
    <w:rsid w:val="00B634B1"/>
    <w:rsid w:val="00B646E7"/>
    <w:rsid w:val="00B66C41"/>
    <w:rsid w:val="00B6736B"/>
    <w:rsid w:val="00B675FF"/>
    <w:rsid w:val="00B679BC"/>
    <w:rsid w:val="00B67F8B"/>
    <w:rsid w:val="00B70215"/>
    <w:rsid w:val="00B7022C"/>
    <w:rsid w:val="00B70763"/>
    <w:rsid w:val="00B70FE6"/>
    <w:rsid w:val="00B726D0"/>
    <w:rsid w:val="00B7345C"/>
    <w:rsid w:val="00B73B1F"/>
    <w:rsid w:val="00B73C25"/>
    <w:rsid w:val="00B74059"/>
    <w:rsid w:val="00B743AD"/>
    <w:rsid w:val="00B7458D"/>
    <w:rsid w:val="00B7493C"/>
    <w:rsid w:val="00B75094"/>
    <w:rsid w:val="00B75A50"/>
    <w:rsid w:val="00B75B65"/>
    <w:rsid w:val="00B7632D"/>
    <w:rsid w:val="00B76A29"/>
    <w:rsid w:val="00B76D14"/>
    <w:rsid w:val="00B77097"/>
    <w:rsid w:val="00B77374"/>
    <w:rsid w:val="00B80C3E"/>
    <w:rsid w:val="00B825E9"/>
    <w:rsid w:val="00B82BBD"/>
    <w:rsid w:val="00B82C93"/>
    <w:rsid w:val="00B83ABE"/>
    <w:rsid w:val="00B83B95"/>
    <w:rsid w:val="00B841BB"/>
    <w:rsid w:val="00B84768"/>
    <w:rsid w:val="00B851C9"/>
    <w:rsid w:val="00B8570D"/>
    <w:rsid w:val="00B86816"/>
    <w:rsid w:val="00B86C4A"/>
    <w:rsid w:val="00B86EAF"/>
    <w:rsid w:val="00B87090"/>
    <w:rsid w:val="00B90D35"/>
    <w:rsid w:val="00B90ECC"/>
    <w:rsid w:val="00B92D07"/>
    <w:rsid w:val="00B932B5"/>
    <w:rsid w:val="00B938E0"/>
    <w:rsid w:val="00B93A94"/>
    <w:rsid w:val="00B94199"/>
    <w:rsid w:val="00B94781"/>
    <w:rsid w:val="00B953E2"/>
    <w:rsid w:val="00B95B12"/>
    <w:rsid w:val="00B97134"/>
    <w:rsid w:val="00B97332"/>
    <w:rsid w:val="00BA02B6"/>
    <w:rsid w:val="00BA065B"/>
    <w:rsid w:val="00BA0BE9"/>
    <w:rsid w:val="00BA2AC3"/>
    <w:rsid w:val="00BA2B6C"/>
    <w:rsid w:val="00BA42F0"/>
    <w:rsid w:val="00BA44A5"/>
    <w:rsid w:val="00BA6197"/>
    <w:rsid w:val="00BA6E02"/>
    <w:rsid w:val="00BA78BB"/>
    <w:rsid w:val="00BA7DAE"/>
    <w:rsid w:val="00BB1076"/>
    <w:rsid w:val="00BB1A85"/>
    <w:rsid w:val="00BB367F"/>
    <w:rsid w:val="00BB3BF3"/>
    <w:rsid w:val="00BB4C07"/>
    <w:rsid w:val="00BB5D30"/>
    <w:rsid w:val="00BB60A4"/>
    <w:rsid w:val="00BB6F1E"/>
    <w:rsid w:val="00BB7EFA"/>
    <w:rsid w:val="00BC0EF9"/>
    <w:rsid w:val="00BC116B"/>
    <w:rsid w:val="00BC13CA"/>
    <w:rsid w:val="00BC24B3"/>
    <w:rsid w:val="00BC3CA0"/>
    <w:rsid w:val="00BC6394"/>
    <w:rsid w:val="00BC68B7"/>
    <w:rsid w:val="00BC6B3D"/>
    <w:rsid w:val="00BC706B"/>
    <w:rsid w:val="00BC7923"/>
    <w:rsid w:val="00BC796E"/>
    <w:rsid w:val="00BD062C"/>
    <w:rsid w:val="00BD1734"/>
    <w:rsid w:val="00BD1C78"/>
    <w:rsid w:val="00BD1D60"/>
    <w:rsid w:val="00BD25ED"/>
    <w:rsid w:val="00BD2A1E"/>
    <w:rsid w:val="00BD2F13"/>
    <w:rsid w:val="00BD333D"/>
    <w:rsid w:val="00BD3F1D"/>
    <w:rsid w:val="00BD5272"/>
    <w:rsid w:val="00BD531D"/>
    <w:rsid w:val="00BD5E6C"/>
    <w:rsid w:val="00BD6A33"/>
    <w:rsid w:val="00BD764F"/>
    <w:rsid w:val="00BD7A70"/>
    <w:rsid w:val="00BD7FA8"/>
    <w:rsid w:val="00BE0005"/>
    <w:rsid w:val="00BE075B"/>
    <w:rsid w:val="00BE0A8A"/>
    <w:rsid w:val="00BE162E"/>
    <w:rsid w:val="00BE177A"/>
    <w:rsid w:val="00BE17FB"/>
    <w:rsid w:val="00BE1B3D"/>
    <w:rsid w:val="00BE282E"/>
    <w:rsid w:val="00BE292D"/>
    <w:rsid w:val="00BE30BE"/>
    <w:rsid w:val="00BE4606"/>
    <w:rsid w:val="00BE4804"/>
    <w:rsid w:val="00BE4C99"/>
    <w:rsid w:val="00BE5ACB"/>
    <w:rsid w:val="00BE64CE"/>
    <w:rsid w:val="00BE76D1"/>
    <w:rsid w:val="00BF0404"/>
    <w:rsid w:val="00BF0C78"/>
    <w:rsid w:val="00BF0F4F"/>
    <w:rsid w:val="00BF1138"/>
    <w:rsid w:val="00BF1EAA"/>
    <w:rsid w:val="00BF2935"/>
    <w:rsid w:val="00BF3DC7"/>
    <w:rsid w:val="00BF43E0"/>
    <w:rsid w:val="00BF4EBB"/>
    <w:rsid w:val="00BF63F4"/>
    <w:rsid w:val="00BF72A9"/>
    <w:rsid w:val="00BF7F78"/>
    <w:rsid w:val="00C001AE"/>
    <w:rsid w:val="00C01C84"/>
    <w:rsid w:val="00C01E8C"/>
    <w:rsid w:val="00C034DA"/>
    <w:rsid w:val="00C0498F"/>
    <w:rsid w:val="00C04E36"/>
    <w:rsid w:val="00C05315"/>
    <w:rsid w:val="00C06C2E"/>
    <w:rsid w:val="00C07256"/>
    <w:rsid w:val="00C10E0A"/>
    <w:rsid w:val="00C10EF8"/>
    <w:rsid w:val="00C11077"/>
    <w:rsid w:val="00C11994"/>
    <w:rsid w:val="00C11C6D"/>
    <w:rsid w:val="00C1261F"/>
    <w:rsid w:val="00C12A0C"/>
    <w:rsid w:val="00C13405"/>
    <w:rsid w:val="00C13561"/>
    <w:rsid w:val="00C137CB"/>
    <w:rsid w:val="00C13C2B"/>
    <w:rsid w:val="00C14677"/>
    <w:rsid w:val="00C14A43"/>
    <w:rsid w:val="00C14CD5"/>
    <w:rsid w:val="00C14E6F"/>
    <w:rsid w:val="00C1656A"/>
    <w:rsid w:val="00C16853"/>
    <w:rsid w:val="00C16C4E"/>
    <w:rsid w:val="00C17330"/>
    <w:rsid w:val="00C20498"/>
    <w:rsid w:val="00C20755"/>
    <w:rsid w:val="00C21B4D"/>
    <w:rsid w:val="00C22781"/>
    <w:rsid w:val="00C24A85"/>
    <w:rsid w:val="00C2500B"/>
    <w:rsid w:val="00C2521F"/>
    <w:rsid w:val="00C25EFF"/>
    <w:rsid w:val="00C27447"/>
    <w:rsid w:val="00C27D93"/>
    <w:rsid w:val="00C27E7C"/>
    <w:rsid w:val="00C3084A"/>
    <w:rsid w:val="00C31050"/>
    <w:rsid w:val="00C31EAE"/>
    <w:rsid w:val="00C31EEC"/>
    <w:rsid w:val="00C32BFF"/>
    <w:rsid w:val="00C32C08"/>
    <w:rsid w:val="00C32DF0"/>
    <w:rsid w:val="00C330F3"/>
    <w:rsid w:val="00C34C27"/>
    <w:rsid w:val="00C357CE"/>
    <w:rsid w:val="00C35861"/>
    <w:rsid w:val="00C35D5F"/>
    <w:rsid w:val="00C361C1"/>
    <w:rsid w:val="00C3721F"/>
    <w:rsid w:val="00C37B1D"/>
    <w:rsid w:val="00C37F30"/>
    <w:rsid w:val="00C401E4"/>
    <w:rsid w:val="00C40E39"/>
    <w:rsid w:val="00C40FEC"/>
    <w:rsid w:val="00C41401"/>
    <w:rsid w:val="00C41D52"/>
    <w:rsid w:val="00C42034"/>
    <w:rsid w:val="00C42ADF"/>
    <w:rsid w:val="00C42CD8"/>
    <w:rsid w:val="00C43E55"/>
    <w:rsid w:val="00C44EE4"/>
    <w:rsid w:val="00C4511B"/>
    <w:rsid w:val="00C452B0"/>
    <w:rsid w:val="00C45CDF"/>
    <w:rsid w:val="00C4682B"/>
    <w:rsid w:val="00C46A5C"/>
    <w:rsid w:val="00C473F5"/>
    <w:rsid w:val="00C4756B"/>
    <w:rsid w:val="00C47C4F"/>
    <w:rsid w:val="00C510A0"/>
    <w:rsid w:val="00C5176D"/>
    <w:rsid w:val="00C51916"/>
    <w:rsid w:val="00C51C2C"/>
    <w:rsid w:val="00C51DD0"/>
    <w:rsid w:val="00C53A31"/>
    <w:rsid w:val="00C53B52"/>
    <w:rsid w:val="00C541F4"/>
    <w:rsid w:val="00C54806"/>
    <w:rsid w:val="00C54F12"/>
    <w:rsid w:val="00C55DEA"/>
    <w:rsid w:val="00C5637B"/>
    <w:rsid w:val="00C564E4"/>
    <w:rsid w:val="00C57327"/>
    <w:rsid w:val="00C57AC5"/>
    <w:rsid w:val="00C57AFE"/>
    <w:rsid w:val="00C57D25"/>
    <w:rsid w:val="00C607F1"/>
    <w:rsid w:val="00C61CE2"/>
    <w:rsid w:val="00C61EE6"/>
    <w:rsid w:val="00C61F34"/>
    <w:rsid w:val="00C61F87"/>
    <w:rsid w:val="00C62CE3"/>
    <w:rsid w:val="00C630CF"/>
    <w:rsid w:val="00C637B1"/>
    <w:rsid w:val="00C6393B"/>
    <w:rsid w:val="00C66352"/>
    <w:rsid w:val="00C66B04"/>
    <w:rsid w:val="00C66CA1"/>
    <w:rsid w:val="00C66FB5"/>
    <w:rsid w:val="00C703BF"/>
    <w:rsid w:val="00C7045E"/>
    <w:rsid w:val="00C710CB"/>
    <w:rsid w:val="00C71BFB"/>
    <w:rsid w:val="00C725FA"/>
    <w:rsid w:val="00C73291"/>
    <w:rsid w:val="00C737E2"/>
    <w:rsid w:val="00C7395E"/>
    <w:rsid w:val="00C7412D"/>
    <w:rsid w:val="00C7418B"/>
    <w:rsid w:val="00C74482"/>
    <w:rsid w:val="00C74986"/>
    <w:rsid w:val="00C75561"/>
    <w:rsid w:val="00C75631"/>
    <w:rsid w:val="00C757AF"/>
    <w:rsid w:val="00C76A92"/>
    <w:rsid w:val="00C800AE"/>
    <w:rsid w:val="00C80689"/>
    <w:rsid w:val="00C80931"/>
    <w:rsid w:val="00C810EC"/>
    <w:rsid w:val="00C819D8"/>
    <w:rsid w:val="00C81C1A"/>
    <w:rsid w:val="00C81C88"/>
    <w:rsid w:val="00C82A5B"/>
    <w:rsid w:val="00C82F30"/>
    <w:rsid w:val="00C8330E"/>
    <w:rsid w:val="00C836E9"/>
    <w:rsid w:val="00C84CF2"/>
    <w:rsid w:val="00C84E01"/>
    <w:rsid w:val="00C85FF2"/>
    <w:rsid w:val="00C86805"/>
    <w:rsid w:val="00C86E9E"/>
    <w:rsid w:val="00C87914"/>
    <w:rsid w:val="00C904F9"/>
    <w:rsid w:val="00C90683"/>
    <w:rsid w:val="00C90D57"/>
    <w:rsid w:val="00C9103E"/>
    <w:rsid w:val="00C915E4"/>
    <w:rsid w:val="00C927A8"/>
    <w:rsid w:val="00C92E28"/>
    <w:rsid w:val="00C93952"/>
    <w:rsid w:val="00C9482E"/>
    <w:rsid w:val="00C966D8"/>
    <w:rsid w:val="00C96BC5"/>
    <w:rsid w:val="00C96BFB"/>
    <w:rsid w:val="00C975EC"/>
    <w:rsid w:val="00C97987"/>
    <w:rsid w:val="00C97B7B"/>
    <w:rsid w:val="00C97CF8"/>
    <w:rsid w:val="00C97D0B"/>
    <w:rsid w:val="00CA02A4"/>
    <w:rsid w:val="00CA033D"/>
    <w:rsid w:val="00CA0428"/>
    <w:rsid w:val="00CA05A7"/>
    <w:rsid w:val="00CA0DC6"/>
    <w:rsid w:val="00CA1922"/>
    <w:rsid w:val="00CA1E3D"/>
    <w:rsid w:val="00CA2276"/>
    <w:rsid w:val="00CA25ED"/>
    <w:rsid w:val="00CA2720"/>
    <w:rsid w:val="00CA2A39"/>
    <w:rsid w:val="00CA2BFD"/>
    <w:rsid w:val="00CA31C7"/>
    <w:rsid w:val="00CA3337"/>
    <w:rsid w:val="00CA35A4"/>
    <w:rsid w:val="00CA4093"/>
    <w:rsid w:val="00CA4BE7"/>
    <w:rsid w:val="00CA4E38"/>
    <w:rsid w:val="00CA4FA1"/>
    <w:rsid w:val="00CA56A8"/>
    <w:rsid w:val="00CA57BB"/>
    <w:rsid w:val="00CA6439"/>
    <w:rsid w:val="00CA7490"/>
    <w:rsid w:val="00CA79D8"/>
    <w:rsid w:val="00CA7C65"/>
    <w:rsid w:val="00CA7CE0"/>
    <w:rsid w:val="00CB0B91"/>
    <w:rsid w:val="00CB10E6"/>
    <w:rsid w:val="00CB12BD"/>
    <w:rsid w:val="00CB1D73"/>
    <w:rsid w:val="00CB29FE"/>
    <w:rsid w:val="00CB2F48"/>
    <w:rsid w:val="00CB3BD7"/>
    <w:rsid w:val="00CB3E22"/>
    <w:rsid w:val="00CB4539"/>
    <w:rsid w:val="00CB4550"/>
    <w:rsid w:val="00CB50B2"/>
    <w:rsid w:val="00CB556A"/>
    <w:rsid w:val="00CB58FE"/>
    <w:rsid w:val="00CB7089"/>
    <w:rsid w:val="00CB72E7"/>
    <w:rsid w:val="00CB77B8"/>
    <w:rsid w:val="00CC13D5"/>
    <w:rsid w:val="00CC1E05"/>
    <w:rsid w:val="00CC2886"/>
    <w:rsid w:val="00CC325B"/>
    <w:rsid w:val="00CC41D5"/>
    <w:rsid w:val="00CC5270"/>
    <w:rsid w:val="00CC6A12"/>
    <w:rsid w:val="00CC7B47"/>
    <w:rsid w:val="00CD02A4"/>
    <w:rsid w:val="00CD0319"/>
    <w:rsid w:val="00CD0F9A"/>
    <w:rsid w:val="00CD1DA2"/>
    <w:rsid w:val="00CD2344"/>
    <w:rsid w:val="00CD2C94"/>
    <w:rsid w:val="00CD45BE"/>
    <w:rsid w:val="00CD509D"/>
    <w:rsid w:val="00CD5E7D"/>
    <w:rsid w:val="00CD5FCD"/>
    <w:rsid w:val="00CD6C3D"/>
    <w:rsid w:val="00CD6C9D"/>
    <w:rsid w:val="00CD7046"/>
    <w:rsid w:val="00CD7EA2"/>
    <w:rsid w:val="00CD7F41"/>
    <w:rsid w:val="00CE0C77"/>
    <w:rsid w:val="00CE1857"/>
    <w:rsid w:val="00CE1CAB"/>
    <w:rsid w:val="00CE1D35"/>
    <w:rsid w:val="00CE271A"/>
    <w:rsid w:val="00CE2858"/>
    <w:rsid w:val="00CE3AB7"/>
    <w:rsid w:val="00CE3C0C"/>
    <w:rsid w:val="00CE5538"/>
    <w:rsid w:val="00CE6CFE"/>
    <w:rsid w:val="00CE775E"/>
    <w:rsid w:val="00CE7D6C"/>
    <w:rsid w:val="00CF0BEC"/>
    <w:rsid w:val="00CF0DCD"/>
    <w:rsid w:val="00CF17DD"/>
    <w:rsid w:val="00CF1B9E"/>
    <w:rsid w:val="00CF1C41"/>
    <w:rsid w:val="00CF2211"/>
    <w:rsid w:val="00CF29F8"/>
    <w:rsid w:val="00CF3345"/>
    <w:rsid w:val="00CF43F7"/>
    <w:rsid w:val="00CF44A2"/>
    <w:rsid w:val="00CF5532"/>
    <w:rsid w:val="00CF5AC1"/>
    <w:rsid w:val="00CF65AC"/>
    <w:rsid w:val="00CF6761"/>
    <w:rsid w:val="00CF6B0D"/>
    <w:rsid w:val="00CF6DF1"/>
    <w:rsid w:val="00D014FF"/>
    <w:rsid w:val="00D01FEF"/>
    <w:rsid w:val="00D025CE"/>
    <w:rsid w:val="00D02BC1"/>
    <w:rsid w:val="00D02CEF"/>
    <w:rsid w:val="00D02FF9"/>
    <w:rsid w:val="00D03EA5"/>
    <w:rsid w:val="00D0411F"/>
    <w:rsid w:val="00D049D8"/>
    <w:rsid w:val="00D05DFB"/>
    <w:rsid w:val="00D05F23"/>
    <w:rsid w:val="00D0651C"/>
    <w:rsid w:val="00D06528"/>
    <w:rsid w:val="00D06A38"/>
    <w:rsid w:val="00D06A6A"/>
    <w:rsid w:val="00D06BC9"/>
    <w:rsid w:val="00D06BE7"/>
    <w:rsid w:val="00D06E9E"/>
    <w:rsid w:val="00D074E8"/>
    <w:rsid w:val="00D07843"/>
    <w:rsid w:val="00D101C0"/>
    <w:rsid w:val="00D10772"/>
    <w:rsid w:val="00D133D6"/>
    <w:rsid w:val="00D1377A"/>
    <w:rsid w:val="00D14649"/>
    <w:rsid w:val="00D1594F"/>
    <w:rsid w:val="00D15ADA"/>
    <w:rsid w:val="00D16038"/>
    <w:rsid w:val="00D165C8"/>
    <w:rsid w:val="00D16F32"/>
    <w:rsid w:val="00D17EC5"/>
    <w:rsid w:val="00D2071F"/>
    <w:rsid w:val="00D2080F"/>
    <w:rsid w:val="00D21245"/>
    <w:rsid w:val="00D21D7D"/>
    <w:rsid w:val="00D2226D"/>
    <w:rsid w:val="00D22BB6"/>
    <w:rsid w:val="00D22DA5"/>
    <w:rsid w:val="00D235D8"/>
    <w:rsid w:val="00D23990"/>
    <w:rsid w:val="00D23F20"/>
    <w:rsid w:val="00D24860"/>
    <w:rsid w:val="00D26858"/>
    <w:rsid w:val="00D26D26"/>
    <w:rsid w:val="00D270A5"/>
    <w:rsid w:val="00D279B1"/>
    <w:rsid w:val="00D3101F"/>
    <w:rsid w:val="00D311CF"/>
    <w:rsid w:val="00D32C73"/>
    <w:rsid w:val="00D32F43"/>
    <w:rsid w:val="00D330D1"/>
    <w:rsid w:val="00D33530"/>
    <w:rsid w:val="00D33738"/>
    <w:rsid w:val="00D33DAF"/>
    <w:rsid w:val="00D340B4"/>
    <w:rsid w:val="00D341EC"/>
    <w:rsid w:val="00D34B6F"/>
    <w:rsid w:val="00D36303"/>
    <w:rsid w:val="00D36510"/>
    <w:rsid w:val="00D36C26"/>
    <w:rsid w:val="00D371C8"/>
    <w:rsid w:val="00D40319"/>
    <w:rsid w:val="00D40E6A"/>
    <w:rsid w:val="00D4123D"/>
    <w:rsid w:val="00D41B30"/>
    <w:rsid w:val="00D42F4E"/>
    <w:rsid w:val="00D4361A"/>
    <w:rsid w:val="00D43A60"/>
    <w:rsid w:val="00D4528F"/>
    <w:rsid w:val="00D46B61"/>
    <w:rsid w:val="00D4781F"/>
    <w:rsid w:val="00D5012F"/>
    <w:rsid w:val="00D508AA"/>
    <w:rsid w:val="00D50DFF"/>
    <w:rsid w:val="00D515E3"/>
    <w:rsid w:val="00D51735"/>
    <w:rsid w:val="00D5199F"/>
    <w:rsid w:val="00D522EA"/>
    <w:rsid w:val="00D5255A"/>
    <w:rsid w:val="00D52754"/>
    <w:rsid w:val="00D52783"/>
    <w:rsid w:val="00D52B3D"/>
    <w:rsid w:val="00D53085"/>
    <w:rsid w:val="00D538E1"/>
    <w:rsid w:val="00D54040"/>
    <w:rsid w:val="00D54CFA"/>
    <w:rsid w:val="00D5510B"/>
    <w:rsid w:val="00D567AC"/>
    <w:rsid w:val="00D56800"/>
    <w:rsid w:val="00D57080"/>
    <w:rsid w:val="00D574FD"/>
    <w:rsid w:val="00D57DE0"/>
    <w:rsid w:val="00D57F76"/>
    <w:rsid w:val="00D60378"/>
    <w:rsid w:val="00D61368"/>
    <w:rsid w:val="00D61D6B"/>
    <w:rsid w:val="00D629D8"/>
    <w:rsid w:val="00D63037"/>
    <w:rsid w:val="00D63BE3"/>
    <w:rsid w:val="00D6408F"/>
    <w:rsid w:val="00D641C5"/>
    <w:rsid w:val="00D64820"/>
    <w:rsid w:val="00D64FC8"/>
    <w:rsid w:val="00D654C4"/>
    <w:rsid w:val="00D6563B"/>
    <w:rsid w:val="00D67132"/>
    <w:rsid w:val="00D67220"/>
    <w:rsid w:val="00D672B0"/>
    <w:rsid w:val="00D70152"/>
    <w:rsid w:val="00D70B63"/>
    <w:rsid w:val="00D712EC"/>
    <w:rsid w:val="00D71407"/>
    <w:rsid w:val="00D717BB"/>
    <w:rsid w:val="00D71A40"/>
    <w:rsid w:val="00D71CC4"/>
    <w:rsid w:val="00D729E6"/>
    <w:rsid w:val="00D72EAE"/>
    <w:rsid w:val="00D7328B"/>
    <w:rsid w:val="00D73AFD"/>
    <w:rsid w:val="00D73E7C"/>
    <w:rsid w:val="00D741AD"/>
    <w:rsid w:val="00D7485D"/>
    <w:rsid w:val="00D75032"/>
    <w:rsid w:val="00D75521"/>
    <w:rsid w:val="00D755F7"/>
    <w:rsid w:val="00D76DED"/>
    <w:rsid w:val="00D77220"/>
    <w:rsid w:val="00D804D7"/>
    <w:rsid w:val="00D81D36"/>
    <w:rsid w:val="00D81ED5"/>
    <w:rsid w:val="00D82004"/>
    <w:rsid w:val="00D8213F"/>
    <w:rsid w:val="00D82757"/>
    <w:rsid w:val="00D82928"/>
    <w:rsid w:val="00D82B12"/>
    <w:rsid w:val="00D82CBA"/>
    <w:rsid w:val="00D83A2B"/>
    <w:rsid w:val="00D846A5"/>
    <w:rsid w:val="00D84F0F"/>
    <w:rsid w:val="00D85521"/>
    <w:rsid w:val="00D856A7"/>
    <w:rsid w:val="00D85BC7"/>
    <w:rsid w:val="00D85CE8"/>
    <w:rsid w:val="00D86ADD"/>
    <w:rsid w:val="00D87A6C"/>
    <w:rsid w:val="00D87CFA"/>
    <w:rsid w:val="00D90694"/>
    <w:rsid w:val="00D911DC"/>
    <w:rsid w:val="00D914B2"/>
    <w:rsid w:val="00D91996"/>
    <w:rsid w:val="00D91F72"/>
    <w:rsid w:val="00D92469"/>
    <w:rsid w:val="00D927C7"/>
    <w:rsid w:val="00D93584"/>
    <w:rsid w:val="00D9369F"/>
    <w:rsid w:val="00D9413F"/>
    <w:rsid w:val="00D95014"/>
    <w:rsid w:val="00D95564"/>
    <w:rsid w:val="00D95797"/>
    <w:rsid w:val="00D95EC3"/>
    <w:rsid w:val="00D9609B"/>
    <w:rsid w:val="00D9612B"/>
    <w:rsid w:val="00D961A0"/>
    <w:rsid w:val="00D96609"/>
    <w:rsid w:val="00D969BE"/>
    <w:rsid w:val="00D975F0"/>
    <w:rsid w:val="00DA0277"/>
    <w:rsid w:val="00DA174D"/>
    <w:rsid w:val="00DA1AAE"/>
    <w:rsid w:val="00DA1E2F"/>
    <w:rsid w:val="00DA309A"/>
    <w:rsid w:val="00DA473C"/>
    <w:rsid w:val="00DA5384"/>
    <w:rsid w:val="00DA56B9"/>
    <w:rsid w:val="00DA5AD2"/>
    <w:rsid w:val="00DA5AEB"/>
    <w:rsid w:val="00DA5DC4"/>
    <w:rsid w:val="00DA660E"/>
    <w:rsid w:val="00DA68A5"/>
    <w:rsid w:val="00DA6B0C"/>
    <w:rsid w:val="00DA79CD"/>
    <w:rsid w:val="00DA7E5A"/>
    <w:rsid w:val="00DA7F47"/>
    <w:rsid w:val="00DB02BF"/>
    <w:rsid w:val="00DB06DD"/>
    <w:rsid w:val="00DB08E6"/>
    <w:rsid w:val="00DB0A0A"/>
    <w:rsid w:val="00DB1AC3"/>
    <w:rsid w:val="00DB1D48"/>
    <w:rsid w:val="00DB1D4E"/>
    <w:rsid w:val="00DB2423"/>
    <w:rsid w:val="00DB2F9C"/>
    <w:rsid w:val="00DB3017"/>
    <w:rsid w:val="00DB34C5"/>
    <w:rsid w:val="00DB3E70"/>
    <w:rsid w:val="00DB4536"/>
    <w:rsid w:val="00DB46AC"/>
    <w:rsid w:val="00DB4FEA"/>
    <w:rsid w:val="00DB546A"/>
    <w:rsid w:val="00DB552B"/>
    <w:rsid w:val="00DB602A"/>
    <w:rsid w:val="00DB625E"/>
    <w:rsid w:val="00DB7CD1"/>
    <w:rsid w:val="00DC0662"/>
    <w:rsid w:val="00DC0AF4"/>
    <w:rsid w:val="00DC0D4A"/>
    <w:rsid w:val="00DC1EE8"/>
    <w:rsid w:val="00DC1FCD"/>
    <w:rsid w:val="00DC2B0D"/>
    <w:rsid w:val="00DC340E"/>
    <w:rsid w:val="00DC51DC"/>
    <w:rsid w:val="00DC5706"/>
    <w:rsid w:val="00DC6FC0"/>
    <w:rsid w:val="00DD02DC"/>
    <w:rsid w:val="00DD0F71"/>
    <w:rsid w:val="00DD0FEA"/>
    <w:rsid w:val="00DD18CE"/>
    <w:rsid w:val="00DD212E"/>
    <w:rsid w:val="00DD2B1C"/>
    <w:rsid w:val="00DD3156"/>
    <w:rsid w:val="00DD37B9"/>
    <w:rsid w:val="00DD39E4"/>
    <w:rsid w:val="00DD3AEC"/>
    <w:rsid w:val="00DD3C8E"/>
    <w:rsid w:val="00DD3DB0"/>
    <w:rsid w:val="00DD41D6"/>
    <w:rsid w:val="00DD5B38"/>
    <w:rsid w:val="00DD5C50"/>
    <w:rsid w:val="00DD6135"/>
    <w:rsid w:val="00DD65BC"/>
    <w:rsid w:val="00DD682E"/>
    <w:rsid w:val="00DD6E2E"/>
    <w:rsid w:val="00DE0403"/>
    <w:rsid w:val="00DE1AA9"/>
    <w:rsid w:val="00DE1C91"/>
    <w:rsid w:val="00DE2D06"/>
    <w:rsid w:val="00DE2E62"/>
    <w:rsid w:val="00DE48E8"/>
    <w:rsid w:val="00DE6371"/>
    <w:rsid w:val="00DE646F"/>
    <w:rsid w:val="00DE6782"/>
    <w:rsid w:val="00DE7AC2"/>
    <w:rsid w:val="00DE7E96"/>
    <w:rsid w:val="00DF005C"/>
    <w:rsid w:val="00DF1001"/>
    <w:rsid w:val="00DF1388"/>
    <w:rsid w:val="00DF1689"/>
    <w:rsid w:val="00DF1F89"/>
    <w:rsid w:val="00DF22D1"/>
    <w:rsid w:val="00DF2448"/>
    <w:rsid w:val="00DF43C1"/>
    <w:rsid w:val="00DF49AE"/>
    <w:rsid w:val="00DF4A1B"/>
    <w:rsid w:val="00DF4F40"/>
    <w:rsid w:val="00DF512B"/>
    <w:rsid w:val="00DF6746"/>
    <w:rsid w:val="00DF75F3"/>
    <w:rsid w:val="00DF7D22"/>
    <w:rsid w:val="00DF7E79"/>
    <w:rsid w:val="00E0221A"/>
    <w:rsid w:val="00E041EE"/>
    <w:rsid w:val="00E04C81"/>
    <w:rsid w:val="00E0698B"/>
    <w:rsid w:val="00E07438"/>
    <w:rsid w:val="00E07C0E"/>
    <w:rsid w:val="00E07F97"/>
    <w:rsid w:val="00E10028"/>
    <w:rsid w:val="00E10112"/>
    <w:rsid w:val="00E106DB"/>
    <w:rsid w:val="00E10D7C"/>
    <w:rsid w:val="00E11095"/>
    <w:rsid w:val="00E110A4"/>
    <w:rsid w:val="00E117A3"/>
    <w:rsid w:val="00E11A97"/>
    <w:rsid w:val="00E12400"/>
    <w:rsid w:val="00E126DD"/>
    <w:rsid w:val="00E12734"/>
    <w:rsid w:val="00E1282B"/>
    <w:rsid w:val="00E1308B"/>
    <w:rsid w:val="00E138E0"/>
    <w:rsid w:val="00E13DC1"/>
    <w:rsid w:val="00E1424B"/>
    <w:rsid w:val="00E14CDD"/>
    <w:rsid w:val="00E155FF"/>
    <w:rsid w:val="00E1618F"/>
    <w:rsid w:val="00E163A2"/>
    <w:rsid w:val="00E1675F"/>
    <w:rsid w:val="00E16D1C"/>
    <w:rsid w:val="00E1752A"/>
    <w:rsid w:val="00E20195"/>
    <w:rsid w:val="00E20448"/>
    <w:rsid w:val="00E20BFE"/>
    <w:rsid w:val="00E21094"/>
    <w:rsid w:val="00E21671"/>
    <w:rsid w:val="00E22C80"/>
    <w:rsid w:val="00E237B7"/>
    <w:rsid w:val="00E2390C"/>
    <w:rsid w:val="00E24901"/>
    <w:rsid w:val="00E249E6"/>
    <w:rsid w:val="00E2574D"/>
    <w:rsid w:val="00E25FF9"/>
    <w:rsid w:val="00E270A4"/>
    <w:rsid w:val="00E31192"/>
    <w:rsid w:val="00E31B6E"/>
    <w:rsid w:val="00E3267E"/>
    <w:rsid w:val="00E32B98"/>
    <w:rsid w:val="00E33333"/>
    <w:rsid w:val="00E34967"/>
    <w:rsid w:val="00E35A86"/>
    <w:rsid w:val="00E4097C"/>
    <w:rsid w:val="00E41458"/>
    <w:rsid w:val="00E422C4"/>
    <w:rsid w:val="00E42F94"/>
    <w:rsid w:val="00E433C9"/>
    <w:rsid w:val="00E4344A"/>
    <w:rsid w:val="00E468E0"/>
    <w:rsid w:val="00E474E3"/>
    <w:rsid w:val="00E47F11"/>
    <w:rsid w:val="00E50654"/>
    <w:rsid w:val="00E50E30"/>
    <w:rsid w:val="00E51091"/>
    <w:rsid w:val="00E51593"/>
    <w:rsid w:val="00E51CFE"/>
    <w:rsid w:val="00E53638"/>
    <w:rsid w:val="00E53695"/>
    <w:rsid w:val="00E53AEB"/>
    <w:rsid w:val="00E55500"/>
    <w:rsid w:val="00E55C15"/>
    <w:rsid w:val="00E575C5"/>
    <w:rsid w:val="00E5768A"/>
    <w:rsid w:val="00E604CA"/>
    <w:rsid w:val="00E61649"/>
    <w:rsid w:val="00E6272C"/>
    <w:rsid w:val="00E6286F"/>
    <w:rsid w:val="00E62A4D"/>
    <w:rsid w:val="00E62AC8"/>
    <w:rsid w:val="00E62D3B"/>
    <w:rsid w:val="00E644E8"/>
    <w:rsid w:val="00E645EE"/>
    <w:rsid w:val="00E656EE"/>
    <w:rsid w:val="00E65C30"/>
    <w:rsid w:val="00E660A7"/>
    <w:rsid w:val="00E708E6"/>
    <w:rsid w:val="00E709F0"/>
    <w:rsid w:val="00E71369"/>
    <w:rsid w:val="00E72563"/>
    <w:rsid w:val="00E72DB4"/>
    <w:rsid w:val="00E73663"/>
    <w:rsid w:val="00E75111"/>
    <w:rsid w:val="00E75207"/>
    <w:rsid w:val="00E8023E"/>
    <w:rsid w:val="00E80355"/>
    <w:rsid w:val="00E827A2"/>
    <w:rsid w:val="00E829A1"/>
    <w:rsid w:val="00E83188"/>
    <w:rsid w:val="00E8469D"/>
    <w:rsid w:val="00E849BB"/>
    <w:rsid w:val="00E84B5B"/>
    <w:rsid w:val="00E87112"/>
    <w:rsid w:val="00E87C95"/>
    <w:rsid w:val="00E9037A"/>
    <w:rsid w:val="00E90BC7"/>
    <w:rsid w:val="00E9158B"/>
    <w:rsid w:val="00E921E4"/>
    <w:rsid w:val="00E92233"/>
    <w:rsid w:val="00E922F0"/>
    <w:rsid w:val="00E92605"/>
    <w:rsid w:val="00E93ADA"/>
    <w:rsid w:val="00E94347"/>
    <w:rsid w:val="00E9499D"/>
    <w:rsid w:val="00E949BB"/>
    <w:rsid w:val="00E94B13"/>
    <w:rsid w:val="00E95590"/>
    <w:rsid w:val="00E959D2"/>
    <w:rsid w:val="00E96284"/>
    <w:rsid w:val="00E96A63"/>
    <w:rsid w:val="00E97728"/>
    <w:rsid w:val="00E97A76"/>
    <w:rsid w:val="00EA0358"/>
    <w:rsid w:val="00EA0B38"/>
    <w:rsid w:val="00EA145E"/>
    <w:rsid w:val="00EA2122"/>
    <w:rsid w:val="00EA291A"/>
    <w:rsid w:val="00EA46ED"/>
    <w:rsid w:val="00EA502C"/>
    <w:rsid w:val="00EA52EE"/>
    <w:rsid w:val="00EA655B"/>
    <w:rsid w:val="00EA69FE"/>
    <w:rsid w:val="00EA7220"/>
    <w:rsid w:val="00EA7BE9"/>
    <w:rsid w:val="00EB1C76"/>
    <w:rsid w:val="00EB2336"/>
    <w:rsid w:val="00EB268E"/>
    <w:rsid w:val="00EB3873"/>
    <w:rsid w:val="00EB3B17"/>
    <w:rsid w:val="00EB3C89"/>
    <w:rsid w:val="00EB43CC"/>
    <w:rsid w:val="00EB5799"/>
    <w:rsid w:val="00EB740C"/>
    <w:rsid w:val="00EB7892"/>
    <w:rsid w:val="00EB7C5C"/>
    <w:rsid w:val="00EB7D29"/>
    <w:rsid w:val="00EC04C9"/>
    <w:rsid w:val="00EC0665"/>
    <w:rsid w:val="00EC0AEB"/>
    <w:rsid w:val="00EC0B31"/>
    <w:rsid w:val="00EC1A3A"/>
    <w:rsid w:val="00EC1E83"/>
    <w:rsid w:val="00EC2291"/>
    <w:rsid w:val="00EC2811"/>
    <w:rsid w:val="00EC2A49"/>
    <w:rsid w:val="00EC3942"/>
    <w:rsid w:val="00EC40A2"/>
    <w:rsid w:val="00EC4B7F"/>
    <w:rsid w:val="00EC527F"/>
    <w:rsid w:val="00EC5951"/>
    <w:rsid w:val="00EC5961"/>
    <w:rsid w:val="00EC638C"/>
    <w:rsid w:val="00EC6B2C"/>
    <w:rsid w:val="00EC7287"/>
    <w:rsid w:val="00EC7947"/>
    <w:rsid w:val="00ED0FB3"/>
    <w:rsid w:val="00ED26A4"/>
    <w:rsid w:val="00ED2EC8"/>
    <w:rsid w:val="00ED3791"/>
    <w:rsid w:val="00ED3CC3"/>
    <w:rsid w:val="00ED4738"/>
    <w:rsid w:val="00ED478F"/>
    <w:rsid w:val="00ED4CC6"/>
    <w:rsid w:val="00ED4DDC"/>
    <w:rsid w:val="00ED65FF"/>
    <w:rsid w:val="00ED703B"/>
    <w:rsid w:val="00EE0311"/>
    <w:rsid w:val="00EE0580"/>
    <w:rsid w:val="00EE27FC"/>
    <w:rsid w:val="00EE47FF"/>
    <w:rsid w:val="00EE5DEE"/>
    <w:rsid w:val="00EE5E0C"/>
    <w:rsid w:val="00EE61F5"/>
    <w:rsid w:val="00EE6299"/>
    <w:rsid w:val="00EE70E0"/>
    <w:rsid w:val="00EE75D5"/>
    <w:rsid w:val="00EF08D8"/>
    <w:rsid w:val="00EF1082"/>
    <w:rsid w:val="00EF1439"/>
    <w:rsid w:val="00EF197F"/>
    <w:rsid w:val="00EF21E9"/>
    <w:rsid w:val="00EF2312"/>
    <w:rsid w:val="00EF2AA9"/>
    <w:rsid w:val="00EF3E45"/>
    <w:rsid w:val="00EF4B33"/>
    <w:rsid w:val="00EF5E4B"/>
    <w:rsid w:val="00EF60D5"/>
    <w:rsid w:val="00EF62F0"/>
    <w:rsid w:val="00EF6970"/>
    <w:rsid w:val="00EF6AFF"/>
    <w:rsid w:val="00F0055D"/>
    <w:rsid w:val="00F01DCB"/>
    <w:rsid w:val="00F0239C"/>
    <w:rsid w:val="00F0258D"/>
    <w:rsid w:val="00F05BF0"/>
    <w:rsid w:val="00F06361"/>
    <w:rsid w:val="00F06E33"/>
    <w:rsid w:val="00F07AA4"/>
    <w:rsid w:val="00F07C2C"/>
    <w:rsid w:val="00F107D4"/>
    <w:rsid w:val="00F112EC"/>
    <w:rsid w:val="00F113B8"/>
    <w:rsid w:val="00F1187E"/>
    <w:rsid w:val="00F12834"/>
    <w:rsid w:val="00F12F5F"/>
    <w:rsid w:val="00F13BAF"/>
    <w:rsid w:val="00F15486"/>
    <w:rsid w:val="00F17C36"/>
    <w:rsid w:val="00F205BA"/>
    <w:rsid w:val="00F21156"/>
    <w:rsid w:val="00F211EE"/>
    <w:rsid w:val="00F219E1"/>
    <w:rsid w:val="00F22112"/>
    <w:rsid w:val="00F2251C"/>
    <w:rsid w:val="00F22575"/>
    <w:rsid w:val="00F2265F"/>
    <w:rsid w:val="00F226F2"/>
    <w:rsid w:val="00F238D8"/>
    <w:rsid w:val="00F23D64"/>
    <w:rsid w:val="00F2452C"/>
    <w:rsid w:val="00F2453C"/>
    <w:rsid w:val="00F25255"/>
    <w:rsid w:val="00F25464"/>
    <w:rsid w:val="00F275DD"/>
    <w:rsid w:val="00F278A3"/>
    <w:rsid w:val="00F27FCF"/>
    <w:rsid w:val="00F30733"/>
    <w:rsid w:val="00F327C8"/>
    <w:rsid w:val="00F32A1F"/>
    <w:rsid w:val="00F33C4E"/>
    <w:rsid w:val="00F34377"/>
    <w:rsid w:val="00F34828"/>
    <w:rsid w:val="00F34C05"/>
    <w:rsid w:val="00F352D3"/>
    <w:rsid w:val="00F35350"/>
    <w:rsid w:val="00F35954"/>
    <w:rsid w:val="00F3695A"/>
    <w:rsid w:val="00F36D51"/>
    <w:rsid w:val="00F37405"/>
    <w:rsid w:val="00F3766C"/>
    <w:rsid w:val="00F37F4A"/>
    <w:rsid w:val="00F37FF1"/>
    <w:rsid w:val="00F402FB"/>
    <w:rsid w:val="00F41833"/>
    <w:rsid w:val="00F42E82"/>
    <w:rsid w:val="00F432E9"/>
    <w:rsid w:val="00F434AC"/>
    <w:rsid w:val="00F43EB1"/>
    <w:rsid w:val="00F45180"/>
    <w:rsid w:val="00F4522F"/>
    <w:rsid w:val="00F4532D"/>
    <w:rsid w:val="00F459E6"/>
    <w:rsid w:val="00F46DCF"/>
    <w:rsid w:val="00F47349"/>
    <w:rsid w:val="00F473DD"/>
    <w:rsid w:val="00F47BF1"/>
    <w:rsid w:val="00F50BF0"/>
    <w:rsid w:val="00F5101D"/>
    <w:rsid w:val="00F521D3"/>
    <w:rsid w:val="00F52250"/>
    <w:rsid w:val="00F524D5"/>
    <w:rsid w:val="00F531C3"/>
    <w:rsid w:val="00F53A77"/>
    <w:rsid w:val="00F54024"/>
    <w:rsid w:val="00F5505E"/>
    <w:rsid w:val="00F55716"/>
    <w:rsid w:val="00F5690A"/>
    <w:rsid w:val="00F57CE2"/>
    <w:rsid w:val="00F57EDF"/>
    <w:rsid w:val="00F60601"/>
    <w:rsid w:val="00F6130A"/>
    <w:rsid w:val="00F613BC"/>
    <w:rsid w:val="00F6173F"/>
    <w:rsid w:val="00F6272A"/>
    <w:rsid w:val="00F62BB1"/>
    <w:rsid w:val="00F63484"/>
    <w:rsid w:val="00F63FC2"/>
    <w:rsid w:val="00F64489"/>
    <w:rsid w:val="00F6477B"/>
    <w:rsid w:val="00F64EC0"/>
    <w:rsid w:val="00F65199"/>
    <w:rsid w:val="00F6556C"/>
    <w:rsid w:val="00F65890"/>
    <w:rsid w:val="00F6620F"/>
    <w:rsid w:val="00F6623B"/>
    <w:rsid w:val="00F66566"/>
    <w:rsid w:val="00F67534"/>
    <w:rsid w:val="00F676C3"/>
    <w:rsid w:val="00F67805"/>
    <w:rsid w:val="00F70882"/>
    <w:rsid w:val="00F70971"/>
    <w:rsid w:val="00F70D4D"/>
    <w:rsid w:val="00F71D55"/>
    <w:rsid w:val="00F731C2"/>
    <w:rsid w:val="00F743B8"/>
    <w:rsid w:val="00F7479F"/>
    <w:rsid w:val="00F74871"/>
    <w:rsid w:val="00F7487D"/>
    <w:rsid w:val="00F751D5"/>
    <w:rsid w:val="00F75C39"/>
    <w:rsid w:val="00F771B4"/>
    <w:rsid w:val="00F7725E"/>
    <w:rsid w:val="00F779B3"/>
    <w:rsid w:val="00F77ED4"/>
    <w:rsid w:val="00F81029"/>
    <w:rsid w:val="00F8130E"/>
    <w:rsid w:val="00F828E4"/>
    <w:rsid w:val="00F82D9F"/>
    <w:rsid w:val="00F83136"/>
    <w:rsid w:val="00F83A71"/>
    <w:rsid w:val="00F83D11"/>
    <w:rsid w:val="00F84030"/>
    <w:rsid w:val="00F84A18"/>
    <w:rsid w:val="00F84BDB"/>
    <w:rsid w:val="00F84D76"/>
    <w:rsid w:val="00F853E8"/>
    <w:rsid w:val="00F873A3"/>
    <w:rsid w:val="00F87BAB"/>
    <w:rsid w:val="00F87D0E"/>
    <w:rsid w:val="00F91983"/>
    <w:rsid w:val="00F92366"/>
    <w:rsid w:val="00F93767"/>
    <w:rsid w:val="00F94C6A"/>
    <w:rsid w:val="00F94F29"/>
    <w:rsid w:val="00F95A0E"/>
    <w:rsid w:val="00F95A25"/>
    <w:rsid w:val="00F961F9"/>
    <w:rsid w:val="00F96502"/>
    <w:rsid w:val="00F969E5"/>
    <w:rsid w:val="00FA0006"/>
    <w:rsid w:val="00FA13E0"/>
    <w:rsid w:val="00FA1861"/>
    <w:rsid w:val="00FA1E21"/>
    <w:rsid w:val="00FA2179"/>
    <w:rsid w:val="00FA23D2"/>
    <w:rsid w:val="00FA4A84"/>
    <w:rsid w:val="00FA4C9C"/>
    <w:rsid w:val="00FA5023"/>
    <w:rsid w:val="00FA50EF"/>
    <w:rsid w:val="00FA6013"/>
    <w:rsid w:val="00FA6A1A"/>
    <w:rsid w:val="00FA7020"/>
    <w:rsid w:val="00FB02CF"/>
    <w:rsid w:val="00FB0C9A"/>
    <w:rsid w:val="00FB17A6"/>
    <w:rsid w:val="00FB1AF1"/>
    <w:rsid w:val="00FB27A3"/>
    <w:rsid w:val="00FB2BBB"/>
    <w:rsid w:val="00FB335E"/>
    <w:rsid w:val="00FB3576"/>
    <w:rsid w:val="00FB532C"/>
    <w:rsid w:val="00FB53B2"/>
    <w:rsid w:val="00FB5B7C"/>
    <w:rsid w:val="00FB6271"/>
    <w:rsid w:val="00FB6A16"/>
    <w:rsid w:val="00FB6F13"/>
    <w:rsid w:val="00FB7F16"/>
    <w:rsid w:val="00FC27A9"/>
    <w:rsid w:val="00FC31DC"/>
    <w:rsid w:val="00FC3714"/>
    <w:rsid w:val="00FC3983"/>
    <w:rsid w:val="00FC40A3"/>
    <w:rsid w:val="00FC4458"/>
    <w:rsid w:val="00FC4E9E"/>
    <w:rsid w:val="00FC55E5"/>
    <w:rsid w:val="00FC5E44"/>
    <w:rsid w:val="00FC673B"/>
    <w:rsid w:val="00FC7E37"/>
    <w:rsid w:val="00FD03A1"/>
    <w:rsid w:val="00FD0C6E"/>
    <w:rsid w:val="00FD13DF"/>
    <w:rsid w:val="00FD1455"/>
    <w:rsid w:val="00FD1716"/>
    <w:rsid w:val="00FD3BE3"/>
    <w:rsid w:val="00FD40D9"/>
    <w:rsid w:val="00FD461D"/>
    <w:rsid w:val="00FD5894"/>
    <w:rsid w:val="00FD601F"/>
    <w:rsid w:val="00FD63F0"/>
    <w:rsid w:val="00FD6E57"/>
    <w:rsid w:val="00FE0C93"/>
    <w:rsid w:val="00FE4939"/>
    <w:rsid w:val="00FE57CB"/>
    <w:rsid w:val="00FE5B0F"/>
    <w:rsid w:val="00FE633F"/>
    <w:rsid w:val="00FE664A"/>
    <w:rsid w:val="00FE6C3A"/>
    <w:rsid w:val="00FE6D84"/>
    <w:rsid w:val="00FE7C88"/>
    <w:rsid w:val="00FF18DD"/>
    <w:rsid w:val="00FF2033"/>
    <w:rsid w:val="00FF2185"/>
    <w:rsid w:val="00FF29E4"/>
    <w:rsid w:val="00FF2BCD"/>
    <w:rsid w:val="00FF3522"/>
    <w:rsid w:val="00FF3B32"/>
    <w:rsid w:val="00FF4892"/>
    <w:rsid w:val="00FF490C"/>
    <w:rsid w:val="00FF5DED"/>
    <w:rsid w:val="00FF6265"/>
    <w:rsid w:val="00FF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F41D3"/>
  <w15:chartTrackingRefBased/>
  <w15:docId w15:val="{33366E6A-5FB2-47C2-92B6-6F37EA3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11"/>
    <w:pPr>
      <w:widowControl w:val="0"/>
      <w:jc w:val="both"/>
    </w:pPr>
  </w:style>
  <w:style w:type="paragraph" w:styleId="1">
    <w:name w:val="heading 1"/>
    <w:basedOn w:val="a"/>
    <w:next w:val="a"/>
    <w:link w:val="10"/>
    <w:uiPriority w:val="9"/>
    <w:qFormat/>
    <w:rsid w:val="00FA186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502F0"/>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AD274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55"/>
    <w:pPr>
      <w:tabs>
        <w:tab w:val="center" w:pos="4252"/>
        <w:tab w:val="right" w:pos="8504"/>
      </w:tabs>
      <w:snapToGrid w:val="0"/>
    </w:pPr>
  </w:style>
  <w:style w:type="character" w:customStyle="1" w:styleId="a4">
    <w:name w:val="ヘッダー (文字)"/>
    <w:basedOn w:val="a0"/>
    <w:link w:val="a3"/>
    <w:uiPriority w:val="99"/>
    <w:rsid w:val="004B3A55"/>
  </w:style>
  <w:style w:type="paragraph" w:styleId="a5">
    <w:name w:val="footer"/>
    <w:basedOn w:val="a"/>
    <w:link w:val="a6"/>
    <w:uiPriority w:val="99"/>
    <w:unhideWhenUsed/>
    <w:rsid w:val="004B3A55"/>
    <w:pPr>
      <w:tabs>
        <w:tab w:val="center" w:pos="4252"/>
        <w:tab w:val="right" w:pos="8504"/>
      </w:tabs>
      <w:snapToGrid w:val="0"/>
    </w:pPr>
  </w:style>
  <w:style w:type="character" w:customStyle="1" w:styleId="a6">
    <w:name w:val="フッター (文字)"/>
    <w:basedOn w:val="a0"/>
    <w:link w:val="a5"/>
    <w:uiPriority w:val="99"/>
    <w:rsid w:val="004B3A55"/>
  </w:style>
  <w:style w:type="character" w:customStyle="1" w:styleId="10">
    <w:name w:val="見出し 1 (文字)"/>
    <w:basedOn w:val="a0"/>
    <w:link w:val="1"/>
    <w:uiPriority w:val="9"/>
    <w:rsid w:val="00FA1861"/>
    <w:rPr>
      <w:rFonts w:asciiTheme="majorHAnsi" w:eastAsiaTheme="majorEastAsia" w:hAnsiTheme="majorHAnsi" w:cstheme="majorBidi"/>
      <w:sz w:val="24"/>
      <w:szCs w:val="24"/>
    </w:rPr>
  </w:style>
  <w:style w:type="paragraph" w:styleId="a7">
    <w:name w:val="Date"/>
    <w:basedOn w:val="a"/>
    <w:next w:val="a"/>
    <w:link w:val="a8"/>
    <w:uiPriority w:val="99"/>
    <w:semiHidden/>
    <w:unhideWhenUsed/>
    <w:rsid w:val="00927537"/>
  </w:style>
  <w:style w:type="character" w:customStyle="1" w:styleId="a8">
    <w:name w:val="日付 (文字)"/>
    <w:basedOn w:val="a0"/>
    <w:link w:val="a7"/>
    <w:uiPriority w:val="99"/>
    <w:semiHidden/>
    <w:rsid w:val="00927537"/>
  </w:style>
  <w:style w:type="paragraph" w:styleId="a9">
    <w:name w:val="List Paragraph"/>
    <w:basedOn w:val="a"/>
    <w:uiPriority w:val="34"/>
    <w:qFormat/>
    <w:rsid w:val="002B7645"/>
    <w:pPr>
      <w:ind w:leftChars="400" w:left="840"/>
    </w:pPr>
  </w:style>
  <w:style w:type="character" w:styleId="aa">
    <w:name w:val="Hyperlink"/>
    <w:basedOn w:val="a0"/>
    <w:uiPriority w:val="99"/>
    <w:unhideWhenUsed/>
    <w:rsid w:val="009443FE"/>
    <w:rPr>
      <w:color w:val="0563C1" w:themeColor="hyperlink"/>
      <w:u w:val="single"/>
    </w:rPr>
  </w:style>
  <w:style w:type="character" w:styleId="ab">
    <w:name w:val="Unresolved Mention"/>
    <w:basedOn w:val="a0"/>
    <w:uiPriority w:val="99"/>
    <w:semiHidden/>
    <w:unhideWhenUsed/>
    <w:rsid w:val="009443FE"/>
    <w:rPr>
      <w:color w:val="605E5C"/>
      <w:shd w:val="clear" w:color="auto" w:fill="E1DFDD"/>
    </w:rPr>
  </w:style>
  <w:style w:type="character" w:styleId="ac">
    <w:name w:val="FollowedHyperlink"/>
    <w:basedOn w:val="a0"/>
    <w:uiPriority w:val="99"/>
    <w:semiHidden/>
    <w:unhideWhenUsed/>
    <w:rsid w:val="005567AE"/>
    <w:rPr>
      <w:color w:val="954F72" w:themeColor="followedHyperlink"/>
      <w:u w:val="single"/>
    </w:rPr>
  </w:style>
  <w:style w:type="character" w:customStyle="1" w:styleId="11">
    <w:name w:val="未解決のメンション1"/>
    <w:basedOn w:val="a0"/>
    <w:uiPriority w:val="99"/>
    <w:semiHidden/>
    <w:unhideWhenUsed/>
    <w:rsid w:val="00CC5270"/>
    <w:rPr>
      <w:color w:val="605E5C"/>
      <w:shd w:val="clear" w:color="auto" w:fill="E1DFDD"/>
    </w:rPr>
  </w:style>
  <w:style w:type="paragraph" w:styleId="ad">
    <w:name w:val="Revision"/>
    <w:hidden/>
    <w:uiPriority w:val="99"/>
    <w:semiHidden/>
    <w:rsid w:val="00CC5270"/>
  </w:style>
  <w:style w:type="character" w:customStyle="1" w:styleId="20">
    <w:name w:val="見出し 2 (文字)"/>
    <w:basedOn w:val="a0"/>
    <w:link w:val="2"/>
    <w:uiPriority w:val="9"/>
    <w:semiHidden/>
    <w:rsid w:val="004502F0"/>
    <w:rPr>
      <w:rFonts w:asciiTheme="majorHAnsi" w:eastAsiaTheme="majorEastAsia" w:hAnsiTheme="majorHAnsi" w:cstheme="majorBidi"/>
    </w:rPr>
  </w:style>
  <w:style w:type="character" w:customStyle="1" w:styleId="50">
    <w:name w:val="見出し 5 (文字)"/>
    <w:basedOn w:val="a0"/>
    <w:link w:val="5"/>
    <w:uiPriority w:val="9"/>
    <w:semiHidden/>
    <w:rsid w:val="00AD274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444">
      <w:bodyDiv w:val="1"/>
      <w:marLeft w:val="0"/>
      <w:marRight w:val="0"/>
      <w:marTop w:val="0"/>
      <w:marBottom w:val="0"/>
      <w:divBdr>
        <w:top w:val="none" w:sz="0" w:space="0" w:color="auto"/>
        <w:left w:val="none" w:sz="0" w:space="0" w:color="auto"/>
        <w:bottom w:val="none" w:sz="0" w:space="0" w:color="auto"/>
        <w:right w:val="none" w:sz="0" w:space="0" w:color="auto"/>
      </w:divBdr>
    </w:div>
    <w:div w:id="19404393">
      <w:bodyDiv w:val="1"/>
      <w:marLeft w:val="0"/>
      <w:marRight w:val="0"/>
      <w:marTop w:val="0"/>
      <w:marBottom w:val="0"/>
      <w:divBdr>
        <w:top w:val="none" w:sz="0" w:space="0" w:color="auto"/>
        <w:left w:val="none" w:sz="0" w:space="0" w:color="auto"/>
        <w:bottom w:val="none" w:sz="0" w:space="0" w:color="auto"/>
        <w:right w:val="none" w:sz="0" w:space="0" w:color="auto"/>
      </w:divBdr>
    </w:div>
    <w:div w:id="38210639">
      <w:bodyDiv w:val="1"/>
      <w:marLeft w:val="0"/>
      <w:marRight w:val="0"/>
      <w:marTop w:val="0"/>
      <w:marBottom w:val="0"/>
      <w:divBdr>
        <w:top w:val="none" w:sz="0" w:space="0" w:color="auto"/>
        <w:left w:val="none" w:sz="0" w:space="0" w:color="auto"/>
        <w:bottom w:val="none" w:sz="0" w:space="0" w:color="auto"/>
        <w:right w:val="none" w:sz="0" w:space="0" w:color="auto"/>
      </w:divBdr>
    </w:div>
    <w:div w:id="41102651">
      <w:bodyDiv w:val="1"/>
      <w:marLeft w:val="0"/>
      <w:marRight w:val="0"/>
      <w:marTop w:val="0"/>
      <w:marBottom w:val="0"/>
      <w:divBdr>
        <w:top w:val="none" w:sz="0" w:space="0" w:color="auto"/>
        <w:left w:val="none" w:sz="0" w:space="0" w:color="auto"/>
        <w:bottom w:val="none" w:sz="0" w:space="0" w:color="auto"/>
        <w:right w:val="none" w:sz="0" w:space="0" w:color="auto"/>
      </w:divBdr>
    </w:div>
    <w:div w:id="57746382">
      <w:bodyDiv w:val="1"/>
      <w:marLeft w:val="0"/>
      <w:marRight w:val="0"/>
      <w:marTop w:val="0"/>
      <w:marBottom w:val="0"/>
      <w:divBdr>
        <w:top w:val="none" w:sz="0" w:space="0" w:color="auto"/>
        <w:left w:val="none" w:sz="0" w:space="0" w:color="auto"/>
        <w:bottom w:val="none" w:sz="0" w:space="0" w:color="auto"/>
        <w:right w:val="none" w:sz="0" w:space="0" w:color="auto"/>
      </w:divBdr>
    </w:div>
    <w:div w:id="92822908">
      <w:bodyDiv w:val="1"/>
      <w:marLeft w:val="0"/>
      <w:marRight w:val="0"/>
      <w:marTop w:val="0"/>
      <w:marBottom w:val="0"/>
      <w:divBdr>
        <w:top w:val="none" w:sz="0" w:space="0" w:color="auto"/>
        <w:left w:val="none" w:sz="0" w:space="0" w:color="auto"/>
        <w:bottom w:val="none" w:sz="0" w:space="0" w:color="auto"/>
        <w:right w:val="none" w:sz="0" w:space="0" w:color="auto"/>
      </w:divBdr>
    </w:div>
    <w:div w:id="95685720">
      <w:bodyDiv w:val="1"/>
      <w:marLeft w:val="0"/>
      <w:marRight w:val="0"/>
      <w:marTop w:val="0"/>
      <w:marBottom w:val="0"/>
      <w:divBdr>
        <w:top w:val="none" w:sz="0" w:space="0" w:color="auto"/>
        <w:left w:val="none" w:sz="0" w:space="0" w:color="auto"/>
        <w:bottom w:val="none" w:sz="0" w:space="0" w:color="auto"/>
        <w:right w:val="none" w:sz="0" w:space="0" w:color="auto"/>
      </w:divBdr>
    </w:div>
    <w:div w:id="106589391">
      <w:bodyDiv w:val="1"/>
      <w:marLeft w:val="0"/>
      <w:marRight w:val="0"/>
      <w:marTop w:val="0"/>
      <w:marBottom w:val="0"/>
      <w:divBdr>
        <w:top w:val="none" w:sz="0" w:space="0" w:color="auto"/>
        <w:left w:val="none" w:sz="0" w:space="0" w:color="auto"/>
        <w:bottom w:val="none" w:sz="0" w:space="0" w:color="auto"/>
        <w:right w:val="none" w:sz="0" w:space="0" w:color="auto"/>
      </w:divBdr>
    </w:div>
    <w:div w:id="117719676">
      <w:bodyDiv w:val="1"/>
      <w:marLeft w:val="0"/>
      <w:marRight w:val="0"/>
      <w:marTop w:val="0"/>
      <w:marBottom w:val="0"/>
      <w:divBdr>
        <w:top w:val="none" w:sz="0" w:space="0" w:color="auto"/>
        <w:left w:val="none" w:sz="0" w:space="0" w:color="auto"/>
        <w:bottom w:val="none" w:sz="0" w:space="0" w:color="auto"/>
        <w:right w:val="none" w:sz="0" w:space="0" w:color="auto"/>
      </w:divBdr>
    </w:div>
    <w:div w:id="118766029">
      <w:bodyDiv w:val="1"/>
      <w:marLeft w:val="0"/>
      <w:marRight w:val="0"/>
      <w:marTop w:val="0"/>
      <w:marBottom w:val="0"/>
      <w:divBdr>
        <w:top w:val="none" w:sz="0" w:space="0" w:color="auto"/>
        <w:left w:val="none" w:sz="0" w:space="0" w:color="auto"/>
        <w:bottom w:val="none" w:sz="0" w:space="0" w:color="auto"/>
        <w:right w:val="none" w:sz="0" w:space="0" w:color="auto"/>
      </w:divBdr>
    </w:div>
    <w:div w:id="147477300">
      <w:bodyDiv w:val="1"/>
      <w:marLeft w:val="0"/>
      <w:marRight w:val="0"/>
      <w:marTop w:val="0"/>
      <w:marBottom w:val="0"/>
      <w:divBdr>
        <w:top w:val="none" w:sz="0" w:space="0" w:color="auto"/>
        <w:left w:val="none" w:sz="0" w:space="0" w:color="auto"/>
        <w:bottom w:val="none" w:sz="0" w:space="0" w:color="auto"/>
        <w:right w:val="none" w:sz="0" w:space="0" w:color="auto"/>
      </w:divBdr>
    </w:div>
    <w:div w:id="181941001">
      <w:bodyDiv w:val="1"/>
      <w:marLeft w:val="0"/>
      <w:marRight w:val="0"/>
      <w:marTop w:val="0"/>
      <w:marBottom w:val="0"/>
      <w:divBdr>
        <w:top w:val="none" w:sz="0" w:space="0" w:color="auto"/>
        <w:left w:val="none" w:sz="0" w:space="0" w:color="auto"/>
        <w:bottom w:val="none" w:sz="0" w:space="0" w:color="auto"/>
        <w:right w:val="none" w:sz="0" w:space="0" w:color="auto"/>
      </w:divBdr>
    </w:div>
    <w:div w:id="227035836">
      <w:bodyDiv w:val="1"/>
      <w:marLeft w:val="0"/>
      <w:marRight w:val="0"/>
      <w:marTop w:val="0"/>
      <w:marBottom w:val="0"/>
      <w:divBdr>
        <w:top w:val="none" w:sz="0" w:space="0" w:color="auto"/>
        <w:left w:val="none" w:sz="0" w:space="0" w:color="auto"/>
        <w:bottom w:val="none" w:sz="0" w:space="0" w:color="auto"/>
        <w:right w:val="none" w:sz="0" w:space="0" w:color="auto"/>
      </w:divBdr>
    </w:div>
    <w:div w:id="238760430">
      <w:bodyDiv w:val="1"/>
      <w:marLeft w:val="0"/>
      <w:marRight w:val="0"/>
      <w:marTop w:val="0"/>
      <w:marBottom w:val="0"/>
      <w:divBdr>
        <w:top w:val="none" w:sz="0" w:space="0" w:color="auto"/>
        <w:left w:val="none" w:sz="0" w:space="0" w:color="auto"/>
        <w:bottom w:val="none" w:sz="0" w:space="0" w:color="auto"/>
        <w:right w:val="none" w:sz="0" w:space="0" w:color="auto"/>
      </w:divBdr>
    </w:div>
    <w:div w:id="245918881">
      <w:bodyDiv w:val="1"/>
      <w:marLeft w:val="0"/>
      <w:marRight w:val="0"/>
      <w:marTop w:val="0"/>
      <w:marBottom w:val="0"/>
      <w:divBdr>
        <w:top w:val="none" w:sz="0" w:space="0" w:color="auto"/>
        <w:left w:val="none" w:sz="0" w:space="0" w:color="auto"/>
        <w:bottom w:val="none" w:sz="0" w:space="0" w:color="auto"/>
        <w:right w:val="none" w:sz="0" w:space="0" w:color="auto"/>
      </w:divBdr>
    </w:div>
    <w:div w:id="248663566">
      <w:bodyDiv w:val="1"/>
      <w:marLeft w:val="0"/>
      <w:marRight w:val="0"/>
      <w:marTop w:val="0"/>
      <w:marBottom w:val="0"/>
      <w:divBdr>
        <w:top w:val="none" w:sz="0" w:space="0" w:color="auto"/>
        <w:left w:val="none" w:sz="0" w:space="0" w:color="auto"/>
        <w:bottom w:val="none" w:sz="0" w:space="0" w:color="auto"/>
        <w:right w:val="none" w:sz="0" w:space="0" w:color="auto"/>
      </w:divBdr>
    </w:div>
    <w:div w:id="263807131">
      <w:bodyDiv w:val="1"/>
      <w:marLeft w:val="0"/>
      <w:marRight w:val="0"/>
      <w:marTop w:val="0"/>
      <w:marBottom w:val="0"/>
      <w:divBdr>
        <w:top w:val="none" w:sz="0" w:space="0" w:color="auto"/>
        <w:left w:val="none" w:sz="0" w:space="0" w:color="auto"/>
        <w:bottom w:val="none" w:sz="0" w:space="0" w:color="auto"/>
        <w:right w:val="none" w:sz="0" w:space="0" w:color="auto"/>
      </w:divBdr>
    </w:div>
    <w:div w:id="270939621">
      <w:bodyDiv w:val="1"/>
      <w:marLeft w:val="0"/>
      <w:marRight w:val="0"/>
      <w:marTop w:val="0"/>
      <w:marBottom w:val="0"/>
      <w:divBdr>
        <w:top w:val="none" w:sz="0" w:space="0" w:color="auto"/>
        <w:left w:val="none" w:sz="0" w:space="0" w:color="auto"/>
        <w:bottom w:val="none" w:sz="0" w:space="0" w:color="auto"/>
        <w:right w:val="none" w:sz="0" w:space="0" w:color="auto"/>
      </w:divBdr>
    </w:div>
    <w:div w:id="282272095">
      <w:bodyDiv w:val="1"/>
      <w:marLeft w:val="0"/>
      <w:marRight w:val="0"/>
      <w:marTop w:val="0"/>
      <w:marBottom w:val="0"/>
      <w:divBdr>
        <w:top w:val="none" w:sz="0" w:space="0" w:color="auto"/>
        <w:left w:val="none" w:sz="0" w:space="0" w:color="auto"/>
        <w:bottom w:val="none" w:sz="0" w:space="0" w:color="auto"/>
        <w:right w:val="none" w:sz="0" w:space="0" w:color="auto"/>
      </w:divBdr>
    </w:div>
    <w:div w:id="297611083">
      <w:bodyDiv w:val="1"/>
      <w:marLeft w:val="0"/>
      <w:marRight w:val="0"/>
      <w:marTop w:val="0"/>
      <w:marBottom w:val="0"/>
      <w:divBdr>
        <w:top w:val="none" w:sz="0" w:space="0" w:color="auto"/>
        <w:left w:val="none" w:sz="0" w:space="0" w:color="auto"/>
        <w:bottom w:val="none" w:sz="0" w:space="0" w:color="auto"/>
        <w:right w:val="none" w:sz="0" w:space="0" w:color="auto"/>
      </w:divBdr>
    </w:div>
    <w:div w:id="297884209">
      <w:bodyDiv w:val="1"/>
      <w:marLeft w:val="0"/>
      <w:marRight w:val="0"/>
      <w:marTop w:val="0"/>
      <w:marBottom w:val="0"/>
      <w:divBdr>
        <w:top w:val="none" w:sz="0" w:space="0" w:color="auto"/>
        <w:left w:val="none" w:sz="0" w:space="0" w:color="auto"/>
        <w:bottom w:val="none" w:sz="0" w:space="0" w:color="auto"/>
        <w:right w:val="none" w:sz="0" w:space="0" w:color="auto"/>
      </w:divBdr>
    </w:div>
    <w:div w:id="351613888">
      <w:bodyDiv w:val="1"/>
      <w:marLeft w:val="0"/>
      <w:marRight w:val="0"/>
      <w:marTop w:val="0"/>
      <w:marBottom w:val="0"/>
      <w:divBdr>
        <w:top w:val="none" w:sz="0" w:space="0" w:color="auto"/>
        <w:left w:val="none" w:sz="0" w:space="0" w:color="auto"/>
        <w:bottom w:val="none" w:sz="0" w:space="0" w:color="auto"/>
        <w:right w:val="none" w:sz="0" w:space="0" w:color="auto"/>
      </w:divBdr>
    </w:div>
    <w:div w:id="356976788">
      <w:bodyDiv w:val="1"/>
      <w:marLeft w:val="0"/>
      <w:marRight w:val="0"/>
      <w:marTop w:val="0"/>
      <w:marBottom w:val="0"/>
      <w:divBdr>
        <w:top w:val="none" w:sz="0" w:space="0" w:color="auto"/>
        <w:left w:val="none" w:sz="0" w:space="0" w:color="auto"/>
        <w:bottom w:val="none" w:sz="0" w:space="0" w:color="auto"/>
        <w:right w:val="none" w:sz="0" w:space="0" w:color="auto"/>
      </w:divBdr>
    </w:div>
    <w:div w:id="394741045">
      <w:bodyDiv w:val="1"/>
      <w:marLeft w:val="0"/>
      <w:marRight w:val="0"/>
      <w:marTop w:val="0"/>
      <w:marBottom w:val="0"/>
      <w:divBdr>
        <w:top w:val="none" w:sz="0" w:space="0" w:color="auto"/>
        <w:left w:val="none" w:sz="0" w:space="0" w:color="auto"/>
        <w:bottom w:val="none" w:sz="0" w:space="0" w:color="auto"/>
        <w:right w:val="none" w:sz="0" w:space="0" w:color="auto"/>
      </w:divBdr>
    </w:div>
    <w:div w:id="399206768">
      <w:bodyDiv w:val="1"/>
      <w:marLeft w:val="0"/>
      <w:marRight w:val="0"/>
      <w:marTop w:val="0"/>
      <w:marBottom w:val="0"/>
      <w:divBdr>
        <w:top w:val="none" w:sz="0" w:space="0" w:color="auto"/>
        <w:left w:val="none" w:sz="0" w:space="0" w:color="auto"/>
        <w:bottom w:val="none" w:sz="0" w:space="0" w:color="auto"/>
        <w:right w:val="none" w:sz="0" w:space="0" w:color="auto"/>
      </w:divBdr>
    </w:div>
    <w:div w:id="420102169">
      <w:bodyDiv w:val="1"/>
      <w:marLeft w:val="0"/>
      <w:marRight w:val="0"/>
      <w:marTop w:val="0"/>
      <w:marBottom w:val="0"/>
      <w:divBdr>
        <w:top w:val="none" w:sz="0" w:space="0" w:color="auto"/>
        <w:left w:val="none" w:sz="0" w:space="0" w:color="auto"/>
        <w:bottom w:val="none" w:sz="0" w:space="0" w:color="auto"/>
        <w:right w:val="none" w:sz="0" w:space="0" w:color="auto"/>
      </w:divBdr>
    </w:div>
    <w:div w:id="445195505">
      <w:bodyDiv w:val="1"/>
      <w:marLeft w:val="0"/>
      <w:marRight w:val="0"/>
      <w:marTop w:val="0"/>
      <w:marBottom w:val="0"/>
      <w:divBdr>
        <w:top w:val="none" w:sz="0" w:space="0" w:color="auto"/>
        <w:left w:val="none" w:sz="0" w:space="0" w:color="auto"/>
        <w:bottom w:val="none" w:sz="0" w:space="0" w:color="auto"/>
        <w:right w:val="none" w:sz="0" w:space="0" w:color="auto"/>
      </w:divBdr>
    </w:div>
    <w:div w:id="493568744">
      <w:bodyDiv w:val="1"/>
      <w:marLeft w:val="0"/>
      <w:marRight w:val="0"/>
      <w:marTop w:val="0"/>
      <w:marBottom w:val="0"/>
      <w:divBdr>
        <w:top w:val="none" w:sz="0" w:space="0" w:color="auto"/>
        <w:left w:val="none" w:sz="0" w:space="0" w:color="auto"/>
        <w:bottom w:val="none" w:sz="0" w:space="0" w:color="auto"/>
        <w:right w:val="none" w:sz="0" w:space="0" w:color="auto"/>
      </w:divBdr>
    </w:div>
    <w:div w:id="495459005">
      <w:bodyDiv w:val="1"/>
      <w:marLeft w:val="0"/>
      <w:marRight w:val="0"/>
      <w:marTop w:val="0"/>
      <w:marBottom w:val="0"/>
      <w:divBdr>
        <w:top w:val="none" w:sz="0" w:space="0" w:color="auto"/>
        <w:left w:val="none" w:sz="0" w:space="0" w:color="auto"/>
        <w:bottom w:val="none" w:sz="0" w:space="0" w:color="auto"/>
        <w:right w:val="none" w:sz="0" w:space="0" w:color="auto"/>
      </w:divBdr>
    </w:div>
    <w:div w:id="500394728">
      <w:bodyDiv w:val="1"/>
      <w:marLeft w:val="0"/>
      <w:marRight w:val="0"/>
      <w:marTop w:val="0"/>
      <w:marBottom w:val="0"/>
      <w:divBdr>
        <w:top w:val="none" w:sz="0" w:space="0" w:color="auto"/>
        <w:left w:val="none" w:sz="0" w:space="0" w:color="auto"/>
        <w:bottom w:val="none" w:sz="0" w:space="0" w:color="auto"/>
        <w:right w:val="none" w:sz="0" w:space="0" w:color="auto"/>
      </w:divBdr>
    </w:div>
    <w:div w:id="505246426">
      <w:bodyDiv w:val="1"/>
      <w:marLeft w:val="0"/>
      <w:marRight w:val="0"/>
      <w:marTop w:val="0"/>
      <w:marBottom w:val="0"/>
      <w:divBdr>
        <w:top w:val="none" w:sz="0" w:space="0" w:color="auto"/>
        <w:left w:val="none" w:sz="0" w:space="0" w:color="auto"/>
        <w:bottom w:val="none" w:sz="0" w:space="0" w:color="auto"/>
        <w:right w:val="none" w:sz="0" w:space="0" w:color="auto"/>
      </w:divBdr>
    </w:div>
    <w:div w:id="505829828">
      <w:bodyDiv w:val="1"/>
      <w:marLeft w:val="0"/>
      <w:marRight w:val="0"/>
      <w:marTop w:val="0"/>
      <w:marBottom w:val="0"/>
      <w:divBdr>
        <w:top w:val="none" w:sz="0" w:space="0" w:color="auto"/>
        <w:left w:val="none" w:sz="0" w:space="0" w:color="auto"/>
        <w:bottom w:val="none" w:sz="0" w:space="0" w:color="auto"/>
        <w:right w:val="none" w:sz="0" w:space="0" w:color="auto"/>
      </w:divBdr>
    </w:div>
    <w:div w:id="517472712">
      <w:bodyDiv w:val="1"/>
      <w:marLeft w:val="0"/>
      <w:marRight w:val="0"/>
      <w:marTop w:val="0"/>
      <w:marBottom w:val="0"/>
      <w:divBdr>
        <w:top w:val="none" w:sz="0" w:space="0" w:color="auto"/>
        <w:left w:val="none" w:sz="0" w:space="0" w:color="auto"/>
        <w:bottom w:val="none" w:sz="0" w:space="0" w:color="auto"/>
        <w:right w:val="none" w:sz="0" w:space="0" w:color="auto"/>
      </w:divBdr>
    </w:div>
    <w:div w:id="527450964">
      <w:bodyDiv w:val="1"/>
      <w:marLeft w:val="0"/>
      <w:marRight w:val="0"/>
      <w:marTop w:val="0"/>
      <w:marBottom w:val="0"/>
      <w:divBdr>
        <w:top w:val="none" w:sz="0" w:space="0" w:color="auto"/>
        <w:left w:val="none" w:sz="0" w:space="0" w:color="auto"/>
        <w:bottom w:val="none" w:sz="0" w:space="0" w:color="auto"/>
        <w:right w:val="none" w:sz="0" w:space="0" w:color="auto"/>
      </w:divBdr>
    </w:div>
    <w:div w:id="541014185">
      <w:bodyDiv w:val="1"/>
      <w:marLeft w:val="0"/>
      <w:marRight w:val="0"/>
      <w:marTop w:val="0"/>
      <w:marBottom w:val="0"/>
      <w:divBdr>
        <w:top w:val="none" w:sz="0" w:space="0" w:color="auto"/>
        <w:left w:val="none" w:sz="0" w:space="0" w:color="auto"/>
        <w:bottom w:val="none" w:sz="0" w:space="0" w:color="auto"/>
        <w:right w:val="none" w:sz="0" w:space="0" w:color="auto"/>
      </w:divBdr>
    </w:div>
    <w:div w:id="559219162">
      <w:bodyDiv w:val="1"/>
      <w:marLeft w:val="0"/>
      <w:marRight w:val="0"/>
      <w:marTop w:val="0"/>
      <w:marBottom w:val="0"/>
      <w:divBdr>
        <w:top w:val="none" w:sz="0" w:space="0" w:color="auto"/>
        <w:left w:val="none" w:sz="0" w:space="0" w:color="auto"/>
        <w:bottom w:val="none" w:sz="0" w:space="0" w:color="auto"/>
        <w:right w:val="none" w:sz="0" w:space="0" w:color="auto"/>
      </w:divBdr>
    </w:div>
    <w:div w:id="580531478">
      <w:bodyDiv w:val="1"/>
      <w:marLeft w:val="0"/>
      <w:marRight w:val="0"/>
      <w:marTop w:val="0"/>
      <w:marBottom w:val="0"/>
      <w:divBdr>
        <w:top w:val="none" w:sz="0" w:space="0" w:color="auto"/>
        <w:left w:val="none" w:sz="0" w:space="0" w:color="auto"/>
        <w:bottom w:val="none" w:sz="0" w:space="0" w:color="auto"/>
        <w:right w:val="none" w:sz="0" w:space="0" w:color="auto"/>
      </w:divBdr>
    </w:div>
    <w:div w:id="605817434">
      <w:bodyDiv w:val="1"/>
      <w:marLeft w:val="0"/>
      <w:marRight w:val="0"/>
      <w:marTop w:val="0"/>
      <w:marBottom w:val="0"/>
      <w:divBdr>
        <w:top w:val="none" w:sz="0" w:space="0" w:color="auto"/>
        <w:left w:val="none" w:sz="0" w:space="0" w:color="auto"/>
        <w:bottom w:val="none" w:sz="0" w:space="0" w:color="auto"/>
        <w:right w:val="none" w:sz="0" w:space="0" w:color="auto"/>
      </w:divBdr>
    </w:div>
    <w:div w:id="630987752">
      <w:bodyDiv w:val="1"/>
      <w:marLeft w:val="0"/>
      <w:marRight w:val="0"/>
      <w:marTop w:val="0"/>
      <w:marBottom w:val="0"/>
      <w:divBdr>
        <w:top w:val="none" w:sz="0" w:space="0" w:color="auto"/>
        <w:left w:val="none" w:sz="0" w:space="0" w:color="auto"/>
        <w:bottom w:val="none" w:sz="0" w:space="0" w:color="auto"/>
        <w:right w:val="none" w:sz="0" w:space="0" w:color="auto"/>
      </w:divBdr>
    </w:div>
    <w:div w:id="640352298">
      <w:bodyDiv w:val="1"/>
      <w:marLeft w:val="0"/>
      <w:marRight w:val="0"/>
      <w:marTop w:val="0"/>
      <w:marBottom w:val="0"/>
      <w:divBdr>
        <w:top w:val="none" w:sz="0" w:space="0" w:color="auto"/>
        <w:left w:val="none" w:sz="0" w:space="0" w:color="auto"/>
        <w:bottom w:val="none" w:sz="0" w:space="0" w:color="auto"/>
        <w:right w:val="none" w:sz="0" w:space="0" w:color="auto"/>
      </w:divBdr>
    </w:div>
    <w:div w:id="650450426">
      <w:bodyDiv w:val="1"/>
      <w:marLeft w:val="0"/>
      <w:marRight w:val="0"/>
      <w:marTop w:val="0"/>
      <w:marBottom w:val="0"/>
      <w:divBdr>
        <w:top w:val="none" w:sz="0" w:space="0" w:color="auto"/>
        <w:left w:val="none" w:sz="0" w:space="0" w:color="auto"/>
        <w:bottom w:val="none" w:sz="0" w:space="0" w:color="auto"/>
        <w:right w:val="none" w:sz="0" w:space="0" w:color="auto"/>
      </w:divBdr>
    </w:div>
    <w:div w:id="726222377">
      <w:bodyDiv w:val="1"/>
      <w:marLeft w:val="0"/>
      <w:marRight w:val="0"/>
      <w:marTop w:val="0"/>
      <w:marBottom w:val="0"/>
      <w:divBdr>
        <w:top w:val="none" w:sz="0" w:space="0" w:color="auto"/>
        <w:left w:val="none" w:sz="0" w:space="0" w:color="auto"/>
        <w:bottom w:val="none" w:sz="0" w:space="0" w:color="auto"/>
        <w:right w:val="none" w:sz="0" w:space="0" w:color="auto"/>
      </w:divBdr>
    </w:div>
    <w:div w:id="762070178">
      <w:bodyDiv w:val="1"/>
      <w:marLeft w:val="0"/>
      <w:marRight w:val="0"/>
      <w:marTop w:val="0"/>
      <w:marBottom w:val="0"/>
      <w:divBdr>
        <w:top w:val="none" w:sz="0" w:space="0" w:color="auto"/>
        <w:left w:val="none" w:sz="0" w:space="0" w:color="auto"/>
        <w:bottom w:val="none" w:sz="0" w:space="0" w:color="auto"/>
        <w:right w:val="none" w:sz="0" w:space="0" w:color="auto"/>
      </w:divBdr>
    </w:div>
    <w:div w:id="762149200">
      <w:bodyDiv w:val="1"/>
      <w:marLeft w:val="0"/>
      <w:marRight w:val="0"/>
      <w:marTop w:val="0"/>
      <w:marBottom w:val="0"/>
      <w:divBdr>
        <w:top w:val="none" w:sz="0" w:space="0" w:color="auto"/>
        <w:left w:val="none" w:sz="0" w:space="0" w:color="auto"/>
        <w:bottom w:val="none" w:sz="0" w:space="0" w:color="auto"/>
        <w:right w:val="none" w:sz="0" w:space="0" w:color="auto"/>
      </w:divBdr>
    </w:div>
    <w:div w:id="772439968">
      <w:bodyDiv w:val="1"/>
      <w:marLeft w:val="0"/>
      <w:marRight w:val="0"/>
      <w:marTop w:val="0"/>
      <w:marBottom w:val="0"/>
      <w:divBdr>
        <w:top w:val="none" w:sz="0" w:space="0" w:color="auto"/>
        <w:left w:val="none" w:sz="0" w:space="0" w:color="auto"/>
        <w:bottom w:val="none" w:sz="0" w:space="0" w:color="auto"/>
        <w:right w:val="none" w:sz="0" w:space="0" w:color="auto"/>
      </w:divBdr>
    </w:div>
    <w:div w:id="773011905">
      <w:bodyDiv w:val="1"/>
      <w:marLeft w:val="0"/>
      <w:marRight w:val="0"/>
      <w:marTop w:val="0"/>
      <w:marBottom w:val="0"/>
      <w:divBdr>
        <w:top w:val="none" w:sz="0" w:space="0" w:color="auto"/>
        <w:left w:val="none" w:sz="0" w:space="0" w:color="auto"/>
        <w:bottom w:val="none" w:sz="0" w:space="0" w:color="auto"/>
        <w:right w:val="none" w:sz="0" w:space="0" w:color="auto"/>
      </w:divBdr>
    </w:div>
    <w:div w:id="787968526">
      <w:bodyDiv w:val="1"/>
      <w:marLeft w:val="0"/>
      <w:marRight w:val="0"/>
      <w:marTop w:val="0"/>
      <w:marBottom w:val="0"/>
      <w:divBdr>
        <w:top w:val="none" w:sz="0" w:space="0" w:color="auto"/>
        <w:left w:val="none" w:sz="0" w:space="0" w:color="auto"/>
        <w:bottom w:val="none" w:sz="0" w:space="0" w:color="auto"/>
        <w:right w:val="none" w:sz="0" w:space="0" w:color="auto"/>
      </w:divBdr>
    </w:div>
    <w:div w:id="800417267">
      <w:bodyDiv w:val="1"/>
      <w:marLeft w:val="0"/>
      <w:marRight w:val="0"/>
      <w:marTop w:val="0"/>
      <w:marBottom w:val="0"/>
      <w:divBdr>
        <w:top w:val="none" w:sz="0" w:space="0" w:color="auto"/>
        <w:left w:val="none" w:sz="0" w:space="0" w:color="auto"/>
        <w:bottom w:val="none" w:sz="0" w:space="0" w:color="auto"/>
        <w:right w:val="none" w:sz="0" w:space="0" w:color="auto"/>
      </w:divBdr>
    </w:div>
    <w:div w:id="821850943">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54271018">
      <w:bodyDiv w:val="1"/>
      <w:marLeft w:val="0"/>
      <w:marRight w:val="0"/>
      <w:marTop w:val="0"/>
      <w:marBottom w:val="0"/>
      <w:divBdr>
        <w:top w:val="none" w:sz="0" w:space="0" w:color="auto"/>
        <w:left w:val="none" w:sz="0" w:space="0" w:color="auto"/>
        <w:bottom w:val="none" w:sz="0" w:space="0" w:color="auto"/>
        <w:right w:val="none" w:sz="0" w:space="0" w:color="auto"/>
      </w:divBdr>
    </w:div>
    <w:div w:id="870071472">
      <w:bodyDiv w:val="1"/>
      <w:marLeft w:val="0"/>
      <w:marRight w:val="0"/>
      <w:marTop w:val="0"/>
      <w:marBottom w:val="0"/>
      <w:divBdr>
        <w:top w:val="none" w:sz="0" w:space="0" w:color="auto"/>
        <w:left w:val="none" w:sz="0" w:space="0" w:color="auto"/>
        <w:bottom w:val="none" w:sz="0" w:space="0" w:color="auto"/>
        <w:right w:val="none" w:sz="0" w:space="0" w:color="auto"/>
      </w:divBdr>
    </w:div>
    <w:div w:id="886721194">
      <w:bodyDiv w:val="1"/>
      <w:marLeft w:val="0"/>
      <w:marRight w:val="0"/>
      <w:marTop w:val="0"/>
      <w:marBottom w:val="0"/>
      <w:divBdr>
        <w:top w:val="none" w:sz="0" w:space="0" w:color="auto"/>
        <w:left w:val="none" w:sz="0" w:space="0" w:color="auto"/>
        <w:bottom w:val="none" w:sz="0" w:space="0" w:color="auto"/>
        <w:right w:val="none" w:sz="0" w:space="0" w:color="auto"/>
      </w:divBdr>
    </w:div>
    <w:div w:id="902444025">
      <w:bodyDiv w:val="1"/>
      <w:marLeft w:val="0"/>
      <w:marRight w:val="0"/>
      <w:marTop w:val="0"/>
      <w:marBottom w:val="0"/>
      <w:divBdr>
        <w:top w:val="none" w:sz="0" w:space="0" w:color="auto"/>
        <w:left w:val="none" w:sz="0" w:space="0" w:color="auto"/>
        <w:bottom w:val="none" w:sz="0" w:space="0" w:color="auto"/>
        <w:right w:val="none" w:sz="0" w:space="0" w:color="auto"/>
      </w:divBdr>
    </w:div>
    <w:div w:id="902788872">
      <w:bodyDiv w:val="1"/>
      <w:marLeft w:val="0"/>
      <w:marRight w:val="0"/>
      <w:marTop w:val="0"/>
      <w:marBottom w:val="0"/>
      <w:divBdr>
        <w:top w:val="none" w:sz="0" w:space="0" w:color="auto"/>
        <w:left w:val="none" w:sz="0" w:space="0" w:color="auto"/>
        <w:bottom w:val="none" w:sz="0" w:space="0" w:color="auto"/>
        <w:right w:val="none" w:sz="0" w:space="0" w:color="auto"/>
      </w:divBdr>
    </w:div>
    <w:div w:id="922031463">
      <w:bodyDiv w:val="1"/>
      <w:marLeft w:val="0"/>
      <w:marRight w:val="0"/>
      <w:marTop w:val="0"/>
      <w:marBottom w:val="0"/>
      <w:divBdr>
        <w:top w:val="none" w:sz="0" w:space="0" w:color="auto"/>
        <w:left w:val="none" w:sz="0" w:space="0" w:color="auto"/>
        <w:bottom w:val="none" w:sz="0" w:space="0" w:color="auto"/>
        <w:right w:val="none" w:sz="0" w:space="0" w:color="auto"/>
      </w:divBdr>
    </w:div>
    <w:div w:id="922688569">
      <w:bodyDiv w:val="1"/>
      <w:marLeft w:val="0"/>
      <w:marRight w:val="0"/>
      <w:marTop w:val="0"/>
      <w:marBottom w:val="0"/>
      <w:divBdr>
        <w:top w:val="none" w:sz="0" w:space="0" w:color="auto"/>
        <w:left w:val="none" w:sz="0" w:space="0" w:color="auto"/>
        <w:bottom w:val="none" w:sz="0" w:space="0" w:color="auto"/>
        <w:right w:val="none" w:sz="0" w:space="0" w:color="auto"/>
      </w:divBdr>
    </w:div>
    <w:div w:id="927469838">
      <w:bodyDiv w:val="1"/>
      <w:marLeft w:val="0"/>
      <w:marRight w:val="0"/>
      <w:marTop w:val="0"/>
      <w:marBottom w:val="0"/>
      <w:divBdr>
        <w:top w:val="none" w:sz="0" w:space="0" w:color="auto"/>
        <w:left w:val="none" w:sz="0" w:space="0" w:color="auto"/>
        <w:bottom w:val="none" w:sz="0" w:space="0" w:color="auto"/>
        <w:right w:val="none" w:sz="0" w:space="0" w:color="auto"/>
      </w:divBdr>
    </w:div>
    <w:div w:id="988361111">
      <w:bodyDiv w:val="1"/>
      <w:marLeft w:val="0"/>
      <w:marRight w:val="0"/>
      <w:marTop w:val="0"/>
      <w:marBottom w:val="0"/>
      <w:divBdr>
        <w:top w:val="none" w:sz="0" w:space="0" w:color="auto"/>
        <w:left w:val="none" w:sz="0" w:space="0" w:color="auto"/>
        <w:bottom w:val="none" w:sz="0" w:space="0" w:color="auto"/>
        <w:right w:val="none" w:sz="0" w:space="0" w:color="auto"/>
      </w:divBdr>
    </w:div>
    <w:div w:id="992371909">
      <w:bodyDiv w:val="1"/>
      <w:marLeft w:val="0"/>
      <w:marRight w:val="0"/>
      <w:marTop w:val="0"/>
      <w:marBottom w:val="0"/>
      <w:divBdr>
        <w:top w:val="none" w:sz="0" w:space="0" w:color="auto"/>
        <w:left w:val="none" w:sz="0" w:space="0" w:color="auto"/>
        <w:bottom w:val="none" w:sz="0" w:space="0" w:color="auto"/>
        <w:right w:val="none" w:sz="0" w:space="0" w:color="auto"/>
      </w:divBdr>
    </w:div>
    <w:div w:id="1030884834">
      <w:bodyDiv w:val="1"/>
      <w:marLeft w:val="0"/>
      <w:marRight w:val="0"/>
      <w:marTop w:val="0"/>
      <w:marBottom w:val="0"/>
      <w:divBdr>
        <w:top w:val="none" w:sz="0" w:space="0" w:color="auto"/>
        <w:left w:val="none" w:sz="0" w:space="0" w:color="auto"/>
        <w:bottom w:val="none" w:sz="0" w:space="0" w:color="auto"/>
        <w:right w:val="none" w:sz="0" w:space="0" w:color="auto"/>
      </w:divBdr>
    </w:div>
    <w:div w:id="1035497877">
      <w:bodyDiv w:val="1"/>
      <w:marLeft w:val="0"/>
      <w:marRight w:val="0"/>
      <w:marTop w:val="0"/>
      <w:marBottom w:val="0"/>
      <w:divBdr>
        <w:top w:val="none" w:sz="0" w:space="0" w:color="auto"/>
        <w:left w:val="none" w:sz="0" w:space="0" w:color="auto"/>
        <w:bottom w:val="none" w:sz="0" w:space="0" w:color="auto"/>
        <w:right w:val="none" w:sz="0" w:space="0" w:color="auto"/>
      </w:divBdr>
    </w:div>
    <w:div w:id="1048147355">
      <w:bodyDiv w:val="1"/>
      <w:marLeft w:val="0"/>
      <w:marRight w:val="0"/>
      <w:marTop w:val="0"/>
      <w:marBottom w:val="0"/>
      <w:divBdr>
        <w:top w:val="none" w:sz="0" w:space="0" w:color="auto"/>
        <w:left w:val="none" w:sz="0" w:space="0" w:color="auto"/>
        <w:bottom w:val="none" w:sz="0" w:space="0" w:color="auto"/>
        <w:right w:val="none" w:sz="0" w:space="0" w:color="auto"/>
      </w:divBdr>
    </w:div>
    <w:div w:id="1050416507">
      <w:bodyDiv w:val="1"/>
      <w:marLeft w:val="0"/>
      <w:marRight w:val="0"/>
      <w:marTop w:val="0"/>
      <w:marBottom w:val="0"/>
      <w:divBdr>
        <w:top w:val="none" w:sz="0" w:space="0" w:color="auto"/>
        <w:left w:val="none" w:sz="0" w:space="0" w:color="auto"/>
        <w:bottom w:val="none" w:sz="0" w:space="0" w:color="auto"/>
        <w:right w:val="none" w:sz="0" w:space="0" w:color="auto"/>
      </w:divBdr>
    </w:div>
    <w:div w:id="1083649804">
      <w:bodyDiv w:val="1"/>
      <w:marLeft w:val="0"/>
      <w:marRight w:val="0"/>
      <w:marTop w:val="0"/>
      <w:marBottom w:val="0"/>
      <w:divBdr>
        <w:top w:val="none" w:sz="0" w:space="0" w:color="auto"/>
        <w:left w:val="none" w:sz="0" w:space="0" w:color="auto"/>
        <w:bottom w:val="none" w:sz="0" w:space="0" w:color="auto"/>
        <w:right w:val="none" w:sz="0" w:space="0" w:color="auto"/>
      </w:divBdr>
    </w:div>
    <w:div w:id="1101680365">
      <w:bodyDiv w:val="1"/>
      <w:marLeft w:val="0"/>
      <w:marRight w:val="0"/>
      <w:marTop w:val="0"/>
      <w:marBottom w:val="0"/>
      <w:divBdr>
        <w:top w:val="none" w:sz="0" w:space="0" w:color="auto"/>
        <w:left w:val="none" w:sz="0" w:space="0" w:color="auto"/>
        <w:bottom w:val="none" w:sz="0" w:space="0" w:color="auto"/>
        <w:right w:val="none" w:sz="0" w:space="0" w:color="auto"/>
      </w:divBdr>
    </w:div>
    <w:div w:id="1111320677">
      <w:bodyDiv w:val="1"/>
      <w:marLeft w:val="0"/>
      <w:marRight w:val="0"/>
      <w:marTop w:val="0"/>
      <w:marBottom w:val="0"/>
      <w:divBdr>
        <w:top w:val="none" w:sz="0" w:space="0" w:color="auto"/>
        <w:left w:val="none" w:sz="0" w:space="0" w:color="auto"/>
        <w:bottom w:val="none" w:sz="0" w:space="0" w:color="auto"/>
        <w:right w:val="none" w:sz="0" w:space="0" w:color="auto"/>
      </w:divBdr>
    </w:div>
    <w:div w:id="1113013416">
      <w:bodyDiv w:val="1"/>
      <w:marLeft w:val="0"/>
      <w:marRight w:val="0"/>
      <w:marTop w:val="0"/>
      <w:marBottom w:val="0"/>
      <w:divBdr>
        <w:top w:val="none" w:sz="0" w:space="0" w:color="auto"/>
        <w:left w:val="none" w:sz="0" w:space="0" w:color="auto"/>
        <w:bottom w:val="none" w:sz="0" w:space="0" w:color="auto"/>
        <w:right w:val="none" w:sz="0" w:space="0" w:color="auto"/>
      </w:divBdr>
    </w:div>
    <w:div w:id="1129472358">
      <w:bodyDiv w:val="1"/>
      <w:marLeft w:val="0"/>
      <w:marRight w:val="0"/>
      <w:marTop w:val="0"/>
      <w:marBottom w:val="0"/>
      <w:divBdr>
        <w:top w:val="none" w:sz="0" w:space="0" w:color="auto"/>
        <w:left w:val="none" w:sz="0" w:space="0" w:color="auto"/>
        <w:bottom w:val="none" w:sz="0" w:space="0" w:color="auto"/>
        <w:right w:val="none" w:sz="0" w:space="0" w:color="auto"/>
      </w:divBdr>
    </w:div>
    <w:div w:id="1140927980">
      <w:bodyDiv w:val="1"/>
      <w:marLeft w:val="0"/>
      <w:marRight w:val="0"/>
      <w:marTop w:val="0"/>
      <w:marBottom w:val="0"/>
      <w:divBdr>
        <w:top w:val="none" w:sz="0" w:space="0" w:color="auto"/>
        <w:left w:val="none" w:sz="0" w:space="0" w:color="auto"/>
        <w:bottom w:val="none" w:sz="0" w:space="0" w:color="auto"/>
        <w:right w:val="none" w:sz="0" w:space="0" w:color="auto"/>
      </w:divBdr>
    </w:div>
    <w:div w:id="1145198797">
      <w:bodyDiv w:val="1"/>
      <w:marLeft w:val="0"/>
      <w:marRight w:val="0"/>
      <w:marTop w:val="0"/>
      <w:marBottom w:val="0"/>
      <w:divBdr>
        <w:top w:val="none" w:sz="0" w:space="0" w:color="auto"/>
        <w:left w:val="none" w:sz="0" w:space="0" w:color="auto"/>
        <w:bottom w:val="none" w:sz="0" w:space="0" w:color="auto"/>
        <w:right w:val="none" w:sz="0" w:space="0" w:color="auto"/>
      </w:divBdr>
    </w:div>
    <w:div w:id="1166818566">
      <w:bodyDiv w:val="1"/>
      <w:marLeft w:val="0"/>
      <w:marRight w:val="0"/>
      <w:marTop w:val="0"/>
      <w:marBottom w:val="0"/>
      <w:divBdr>
        <w:top w:val="none" w:sz="0" w:space="0" w:color="auto"/>
        <w:left w:val="none" w:sz="0" w:space="0" w:color="auto"/>
        <w:bottom w:val="none" w:sz="0" w:space="0" w:color="auto"/>
        <w:right w:val="none" w:sz="0" w:space="0" w:color="auto"/>
      </w:divBdr>
    </w:div>
    <w:div w:id="1176916931">
      <w:bodyDiv w:val="1"/>
      <w:marLeft w:val="0"/>
      <w:marRight w:val="0"/>
      <w:marTop w:val="0"/>
      <w:marBottom w:val="0"/>
      <w:divBdr>
        <w:top w:val="none" w:sz="0" w:space="0" w:color="auto"/>
        <w:left w:val="none" w:sz="0" w:space="0" w:color="auto"/>
        <w:bottom w:val="none" w:sz="0" w:space="0" w:color="auto"/>
        <w:right w:val="none" w:sz="0" w:space="0" w:color="auto"/>
      </w:divBdr>
    </w:div>
    <w:div w:id="1184780806">
      <w:bodyDiv w:val="1"/>
      <w:marLeft w:val="0"/>
      <w:marRight w:val="0"/>
      <w:marTop w:val="0"/>
      <w:marBottom w:val="0"/>
      <w:divBdr>
        <w:top w:val="none" w:sz="0" w:space="0" w:color="auto"/>
        <w:left w:val="none" w:sz="0" w:space="0" w:color="auto"/>
        <w:bottom w:val="none" w:sz="0" w:space="0" w:color="auto"/>
        <w:right w:val="none" w:sz="0" w:space="0" w:color="auto"/>
      </w:divBdr>
    </w:div>
    <w:div w:id="1223640704">
      <w:bodyDiv w:val="1"/>
      <w:marLeft w:val="0"/>
      <w:marRight w:val="0"/>
      <w:marTop w:val="0"/>
      <w:marBottom w:val="0"/>
      <w:divBdr>
        <w:top w:val="none" w:sz="0" w:space="0" w:color="auto"/>
        <w:left w:val="none" w:sz="0" w:space="0" w:color="auto"/>
        <w:bottom w:val="none" w:sz="0" w:space="0" w:color="auto"/>
        <w:right w:val="none" w:sz="0" w:space="0" w:color="auto"/>
      </w:divBdr>
    </w:div>
    <w:div w:id="1292662713">
      <w:bodyDiv w:val="1"/>
      <w:marLeft w:val="0"/>
      <w:marRight w:val="0"/>
      <w:marTop w:val="0"/>
      <w:marBottom w:val="0"/>
      <w:divBdr>
        <w:top w:val="none" w:sz="0" w:space="0" w:color="auto"/>
        <w:left w:val="none" w:sz="0" w:space="0" w:color="auto"/>
        <w:bottom w:val="none" w:sz="0" w:space="0" w:color="auto"/>
        <w:right w:val="none" w:sz="0" w:space="0" w:color="auto"/>
      </w:divBdr>
    </w:div>
    <w:div w:id="1292789963">
      <w:bodyDiv w:val="1"/>
      <w:marLeft w:val="0"/>
      <w:marRight w:val="0"/>
      <w:marTop w:val="0"/>
      <w:marBottom w:val="0"/>
      <w:divBdr>
        <w:top w:val="none" w:sz="0" w:space="0" w:color="auto"/>
        <w:left w:val="none" w:sz="0" w:space="0" w:color="auto"/>
        <w:bottom w:val="none" w:sz="0" w:space="0" w:color="auto"/>
        <w:right w:val="none" w:sz="0" w:space="0" w:color="auto"/>
      </w:divBdr>
    </w:div>
    <w:div w:id="1306011963">
      <w:bodyDiv w:val="1"/>
      <w:marLeft w:val="0"/>
      <w:marRight w:val="0"/>
      <w:marTop w:val="0"/>
      <w:marBottom w:val="0"/>
      <w:divBdr>
        <w:top w:val="none" w:sz="0" w:space="0" w:color="auto"/>
        <w:left w:val="none" w:sz="0" w:space="0" w:color="auto"/>
        <w:bottom w:val="none" w:sz="0" w:space="0" w:color="auto"/>
        <w:right w:val="none" w:sz="0" w:space="0" w:color="auto"/>
      </w:divBdr>
    </w:div>
    <w:div w:id="1344938804">
      <w:bodyDiv w:val="1"/>
      <w:marLeft w:val="0"/>
      <w:marRight w:val="0"/>
      <w:marTop w:val="0"/>
      <w:marBottom w:val="0"/>
      <w:divBdr>
        <w:top w:val="none" w:sz="0" w:space="0" w:color="auto"/>
        <w:left w:val="none" w:sz="0" w:space="0" w:color="auto"/>
        <w:bottom w:val="none" w:sz="0" w:space="0" w:color="auto"/>
        <w:right w:val="none" w:sz="0" w:space="0" w:color="auto"/>
      </w:divBdr>
    </w:div>
    <w:div w:id="1362126998">
      <w:bodyDiv w:val="1"/>
      <w:marLeft w:val="0"/>
      <w:marRight w:val="0"/>
      <w:marTop w:val="0"/>
      <w:marBottom w:val="0"/>
      <w:divBdr>
        <w:top w:val="none" w:sz="0" w:space="0" w:color="auto"/>
        <w:left w:val="none" w:sz="0" w:space="0" w:color="auto"/>
        <w:bottom w:val="none" w:sz="0" w:space="0" w:color="auto"/>
        <w:right w:val="none" w:sz="0" w:space="0" w:color="auto"/>
      </w:divBdr>
    </w:div>
    <w:div w:id="1372880525">
      <w:bodyDiv w:val="1"/>
      <w:marLeft w:val="0"/>
      <w:marRight w:val="0"/>
      <w:marTop w:val="0"/>
      <w:marBottom w:val="0"/>
      <w:divBdr>
        <w:top w:val="none" w:sz="0" w:space="0" w:color="auto"/>
        <w:left w:val="none" w:sz="0" w:space="0" w:color="auto"/>
        <w:bottom w:val="none" w:sz="0" w:space="0" w:color="auto"/>
        <w:right w:val="none" w:sz="0" w:space="0" w:color="auto"/>
      </w:divBdr>
    </w:div>
    <w:div w:id="1388258888">
      <w:bodyDiv w:val="1"/>
      <w:marLeft w:val="0"/>
      <w:marRight w:val="0"/>
      <w:marTop w:val="0"/>
      <w:marBottom w:val="0"/>
      <w:divBdr>
        <w:top w:val="none" w:sz="0" w:space="0" w:color="auto"/>
        <w:left w:val="none" w:sz="0" w:space="0" w:color="auto"/>
        <w:bottom w:val="none" w:sz="0" w:space="0" w:color="auto"/>
        <w:right w:val="none" w:sz="0" w:space="0" w:color="auto"/>
      </w:divBdr>
    </w:div>
    <w:div w:id="1389375567">
      <w:bodyDiv w:val="1"/>
      <w:marLeft w:val="0"/>
      <w:marRight w:val="0"/>
      <w:marTop w:val="0"/>
      <w:marBottom w:val="0"/>
      <w:divBdr>
        <w:top w:val="none" w:sz="0" w:space="0" w:color="auto"/>
        <w:left w:val="none" w:sz="0" w:space="0" w:color="auto"/>
        <w:bottom w:val="none" w:sz="0" w:space="0" w:color="auto"/>
        <w:right w:val="none" w:sz="0" w:space="0" w:color="auto"/>
      </w:divBdr>
    </w:div>
    <w:div w:id="1422262964">
      <w:bodyDiv w:val="1"/>
      <w:marLeft w:val="0"/>
      <w:marRight w:val="0"/>
      <w:marTop w:val="0"/>
      <w:marBottom w:val="0"/>
      <w:divBdr>
        <w:top w:val="none" w:sz="0" w:space="0" w:color="auto"/>
        <w:left w:val="none" w:sz="0" w:space="0" w:color="auto"/>
        <w:bottom w:val="none" w:sz="0" w:space="0" w:color="auto"/>
        <w:right w:val="none" w:sz="0" w:space="0" w:color="auto"/>
      </w:divBdr>
    </w:div>
    <w:div w:id="1427654319">
      <w:bodyDiv w:val="1"/>
      <w:marLeft w:val="0"/>
      <w:marRight w:val="0"/>
      <w:marTop w:val="0"/>
      <w:marBottom w:val="0"/>
      <w:divBdr>
        <w:top w:val="none" w:sz="0" w:space="0" w:color="auto"/>
        <w:left w:val="none" w:sz="0" w:space="0" w:color="auto"/>
        <w:bottom w:val="none" w:sz="0" w:space="0" w:color="auto"/>
        <w:right w:val="none" w:sz="0" w:space="0" w:color="auto"/>
      </w:divBdr>
    </w:div>
    <w:div w:id="1445466109">
      <w:bodyDiv w:val="1"/>
      <w:marLeft w:val="0"/>
      <w:marRight w:val="0"/>
      <w:marTop w:val="0"/>
      <w:marBottom w:val="0"/>
      <w:divBdr>
        <w:top w:val="none" w:sz="0" w:space="0" w:color="auto"/>
        <w:left w:val="none" w:sz="0" w:space="0" w:color="auto"/>
        <w:bottom w:val="none" w:sz="0" w:space="0" w:color="auto"/>
        <w:right w:val="none" w:sz="0" w:space="0" w:color="auto"/>
      </w:divBdr>
    </w:div>
    <w:div w:id="1455904856">
      <w:bodyDiv w:val="1"/>
      <w:marLeft w:val="0"/>
      <w:marRight w:val="0"/>
      <w:marTop w:val="0"/>
      <w:marBottom w:val="0"/>
      <w:divBdr>
        <w:top w:val="none" w:sz="0" w:space="0" w:color="auto"/>
        <w:left w:val="none" w:sz="0" w:space="0" w:color="auto"/>
        <w:bottom w:val="none" w:sz="0" w:space="0" w:color="auto"/>
        <w:right w:val="none" w:sz="0" w:space="0" w:color="auto"/>
      </w:divBdr>
    </w:div>
    <w:div w:id="1460146208">
      <w:bodyDiv w:val="1"/>
      <w:marLeft w:val="0"/>
      <w:marRight w:val="0"/>
      <w:marTop w:val="0"/>
      <w:marBottom w:val="0"/>
      <w:divBdr>
        <w:top w:val="none" w:sz="0" w:space="0" w:color="auto"/>
        <w:left w:val="none" w:sz="0" w:space="0" w:color="auto"/>
        <w:bottom w:val="none" w:sz="0" w:space="0" w:color="auto"/>
        <w:right w:val="none" w:sz="0" w:space="0" w:color="auto"/>
      </w:divBdr>
    </w:div>
    <w:div w:id="1479999703">
      <w:bodyDiv w:val="1"/>
      <w:marLeft w:val="0"/>
      <w:marRight w:val="0"/>
      <w:marTop w:val="0"/>
      <w:marBottom w:val="0"/>
      <w:divBdr>
        <w:top w:val="none" w:sz="0" w:space="0" w:color="auto"/>
        <w:left w:val="none" w:sz="0" w:space="0" w:color="auto"/>
        <w:bottom w:val="none" w:sz="0" w:space="0" w:color="auto"/>
        <w:right w:val="none" w:sz="0" w:space="0" w:color="auto"/>
      </w:divBdr>
    </w:div>
    <w:div w:id="1482234366">
      <w:bodyDiv w:val="1"/>
      <w:marLeft w:val="0"/>
      <w:marRight w:val="0"/>
      <w:marTop w:val="0"/>
      <w:marBottom w:val="0"/>
      <w:divBdr>
        <w:top w:val="none" w:sz="0" w:space="0" w:color="auto"/>
        <w:left w:val="none" w:sz="0" w:space="0" w:color="auto"/>
        <w:bottom w:val="none" w:sz="0" w:space="0" w:color="auto"/>
        <w:right w:val="none" w:sz="0" w:space="0" w:color="auto"/>
      </w:divBdr>
    </w:div>
    <w:div w:id="1491867827">
      <w:bodyDiv w:val="1"/>
      <w:marLeft w:val="0"/>
      <w:marRight w:val="0"/>
      <w:marTop w:val="0"/>
      <w:marBottom w:val="0"/>
      <w:divBdr>
        <w:top w:val="none" w:sz="0" w:space="0" w:color="auto"/>
        <w:left w:val="none" w:sz="0" w:space="0" w:color="auto"/>
        <w:bottom w:val="none" w:sz="0" w:space="0" w:color="auto"/>
        <w:right w:val="none" w:sz="0" w:space="0" w:color="auto"/>
      </w:divBdr>
    </w:div>
    <w:div w:id="1504197568">
      <w:bodyDiv w:val="1"/>
      <w:marLeft w:val="0"/>
      <w:marRight w:val="0"/>
      <w:marTop w:val="0"/>
      <w:marBottom w:val="0"/>
      <w:divBdr>
        <w:top w:val="none" w:sz="0" w:space="0" w:color="auto"/>
        <w:left w:val="none" w:sz="0" w:space="0" w:color="auto"/>
        <w:bottom w:val="none" w:sz="0" w:space="0" w:color="auto"/>
        <w:right w:val="none" w:sz="0" w:space="0" w:color="auto"/>
      </w:divBdr>
    </w:div>
    <w:div w:id="1506551010">
      <w:bodyDiv w:val="1"/>
      <w:marLeft w:val="0"/>
      <w:marRight w:val="0"/>
      <w:marTop w:val="0"/>
      <w:marBottom w:val="0"/>
      <w:divBdr>
        <w:top w:val="none" w:sz="0" w:space="0" w:color="auto"/>
        <w:left w:val="none" w:sz="0" w:space="0" w:color="auto"/>
        <w:bottom w:val="none" w:sz="0" w:space="0" w:color="auto"/>
        <w:right w:val="none" w:sz="0" w:space="0" w:color="auto"/>
      </w:divBdr>
    </w:div>
    <w:div w:id="1593002224">
      <w:bodyDiv w:val="1"/>
      <w:marLeft w:val="0"/>
      <w:marRight w:val="0"/>
      <w:marTop w:val="0"/>
      <w:marBottom w:val="0"/>
      <w:divBdr>
        <w:top w:val="none" w:sz="0" w:space="0" w:color="auto"/>
        <w:left w:val="none" w:sz="0" w:space="0" w:color="auto"/>
        <w:bottom w:val="none" w:sz="0" w:space="0" w:color="auto"/>
        <w:right w:val="none" w:sz="0" w:space="0" w:color="auto"/>
      </w:divBdr>
    </w:div>
    <w:div w:id="1635720338">
      <w:bodyDiv w:val="1"/>
      <w:marLeft w:val="0"/>
      <w:marRight w:val="0"/>
      <w:marTop w:val="0"/>
      <w:marBottom w:val="0"/>
      <w:divBdr>
        <w:top w:val="none" w:sz="0" w:space="0" w:color="auto"/>
        <w:left w:val="none" w:sz="0" w:space="0" w:color="auto"/>
        <w:bottom w:val="none" w:sz="0" w:space="0" w:color="auto"/>
        <w:right w:val="none" w:sz="0" w:space="0" w:color="auto"/>
      </w:divBdr>
    </w:div>
    <w:div w:id="1661929457">
      <w:bodyDiv w:val="1"/>
      <w:marLeft w:val="0"/>
      <w:marRight w:val="0"/>
      <w:marTop w:val="0"/>
      <w:marBottom w:val="0"/>
      <w:divBdr>
        <w:top w:val="none" w:sz="0" w:space="0" w:color="auto"/>
        <w:left w:val="none" w:sz="0" w:space="0" w:color="auto"/>
        <w:bottom w:val="none" w:sz="0" w:space="0" w:color="auto"/>
        <w:right w:val="none" w:sz="0" w:space="0" w:color="auto"/>
      </w:divBdr>
    </w:div>
    <w:div w:id="1664353219">
      <w:bodyDiv w:val="1"/>
      <w:marLeft w:val="0"/>
      <w:marRight w:val="0"/>
      <w:marTop w:val="0"/>
      <w:marBottom w:val="0"/>
      <w:divBdr>
        <w:top w:val="none" w:sz="0" w:space="0" w:color="auto"/>
        <w:left w:val="none" w:sz="0" w:space="0" w:color="auto"/>
        <w:bottom w:val="none" w:sz="0" w:space="0" w:color="auto"/>
        <w:right w:val="none" w:sz="0" w:space="0" w:color="auto"/>
      </w:divBdr>
    </w:div>
    <w:div w:id="1669752653">
      <w:bodyDiv w:val="1"/>
      <w:marLeft w:val="0"/>
      <w:marRight w:val="0"/>
      <w:marTop w:val="0"/>
      <w:marBottom w:val="0"/>
      <w:divBdr>
        <w:top w:val="none" w:sz="0" w:space="0" w:color="auto"/>
        <w:left w:val="none" w:sz="0" w:space="0" w:color="auto"/>
        <w:bottom w:val="none" w:sz="0" w:space="0" w:color="auto"/>
        <w:right w:val="none" w:sz="0" w:space="0" w:color="auto"/>
      </w:divBdr>
    </w:div>
    <w:div w:id="1684814981">
      <w:bodyDiv w:val="1"/>
      <w:marLeft w:val="0"/>
      <w:marRight w:val="0"/>
      <w:marTop w:val="0"/>
      <w:marBottom w:val="0"/>
      <w:divBdr>
        <w:top w:val="none" w:sz="0" w:space="0" w:color="auto"/>
        <w:left w:val="none" w:sz="0" w:space="0" w:color="auto"/>
        <w:bottom w:val="none" w:sz="0" w:space="0" w:color="auto"/>
        <w:right w:val="none" w:sz="0" w:space="0" w:color="auto"/>
      </w:divBdr>
    </w:div>
    <w:div w:id="1695613495">
      <w:bodyDiv w:val="1"/>
      <w:marLeft w:val="0"/>
      <w:marRight w:val="0"/>
      <w:marTop w:val="0"/>
      <w:marBottom w:val="0"/>
      <w:divBdr>
        <w:top w:val="none" w:sz="0" w:space="0" w:color="auto"/>
        <w:left w:val="none" w:sz="0" w:space="0" w:color="auto"/>
        <w:bottom w:val="none" w:sz="0" w:space="0" w:color="auto"/>
        <w:right w:val="none" w:sz="0" w:space="0" w:color="auto"/>
      </w:divBdr>
    </w:div>
    <w:div w:id="1715081403">
      <w:bodyDiv w:val="1"/>
      <w:marLeft w:val="0"/>
      <w:marRight w:val="0"/>
      <w:marTop w:val="0"/>
      <w:marBottom w:val="0"/>
      <w:divBdr>
        <w:top w:val="none" w:sz="0" w:space="0" w:color="auto"/>
        <w:left w:val="none" w:sz="0" w:space="0" w:color="auto"/>
        <w:bottom w:val="none" w:sz="0" w:space="0" w:color="auto"/>
        <w:right w:val="none" w:sz="0" w:space="0" w:color="auto"/>
      </w:divBdr>
    </w:div>
    <w:div w:id="1751150554">
      <w:bodyDiv w:val="1"/>
      <w:marLeft w:val="0"/>
      <w:marRight w:val="0"/>
      <w:marTop w:val="0"/>
      <w:marBottom w:val="0"/>
      <w:divBdr>
        <w:top w:val="none" w:sz="0" w:space="0" w:color="auto"/>
        <w:left w:val="none" w:sz="0" w:space="0" w:color="auto"/>
        <w:bottom w:val="none" w:sz="0" w:space="0" w:color="auto"/>
        <w:right w:val="none" w:sz="0" w:space="0" w:color="auto"/>
      </w:divBdr>
    </w:div>
    <w:div w:id="1751385203">
      <w:bodyDiv w:val="1"/>
      <w:marLeft w:val="0"/>
      <w:marRight w:val="0"/>
      <w:marTop w:val="0"/>
      <w:marBottom w:val="0"/>
      <w:divBdr>
        <w:top w:val="none" w:sz="0" w:space="0" w:color="auto"/>
        <w:left w:val="none" w:sz="0" w:space="0" w:color="auto"/>
        <w:bottom w:val="none" w:sz="0" w:space="0" w:color="auto"/>
        <w:right w:val="none" w:sz="0" w:space="0" w:color="auto"/>
      </w:divBdr>
    </w:div>
    <w:div w:id="1751805661">
      <w:bodyDiv w:val="1"/>
      <w:marLeft w:val="0"/>
      <w:marRight w:val="0"/>
      <w:marTop w:val="0"/>
      <w:marBottom w:val="0"/>
      <w:divBdr>
        <w:top w:val="none" w:sz="0" w:space="0" w:color="auto"/>
        <w:left w:val="none" w:sz="0" w:space="0" w:color="auto"/>
        <w:bottom w:val="none" w:sz="0" w:space="0" w:color="auto"/>
        <w:right w:val="none" w:sz="0" w:space="0" w:color="auto"/>
      </w:divBdr>
    </w:div>
    <w:div w:id="1770543292">
      <w:bodyDiv w:val="1"/>
      <w:marLeft w:val="0"/>
      <w:marRight w:val="0"/>
      <w:marTop w:val="0"/>
      <w:marBottom w:val="0"/>
      <w:divBdr>
        <w:top w:val="none" w:sz="0" w:space="0" w:color="auto"/>
        <w:left w:val="none" w:sz="0" w:space="0" w:color="auto"/>
        <w:bottom w:val="none" w:sz="0" w:space="0" w:color="auto"/>
        <w:right w:val="none" w:sz="0" w:space="0" w:color="auto"/>
      </w:divBdr>
    </w:div>
    <w:div w:id="1774786812">
      <w:bodyDiv w:val="1"/>
      <w:marLeft w:val="0"/>
      <w:marRight w:val="0"/>
      <w:marTop w:val="0"/>
      <w:marBottom w:val="0"/>
      <w:divBdr>
        <w:top w:val="none" w:sz="0" w:space="0" w:color="auto"/>
        <w:left w:val="none" w:sz="0" w:space="0" w:color="auto"/>
        <w:bottom w:val="none" w:sz="0" w:space="0" w:color="auto"/>
        <w:right w:val="none" w:sz="0" w:space="0" w:color="auto"/>
      </w:divBdr>
    </w:div>
    <w:div w:id="1779372550">
      <w:bodyDiv w:val="1"/>
      <w:marLeft w:val="0"/>
      <w:marRight w:val="0"/>
      <w:marTop w:val="0"/>
      <w:marBottom w:val="0"/>
      <w:divBdr>
        <w:top w:val="none" w:sz="0" w:space="0" w:color="auto"/>
        <w:left w:val="none" w:sz="0" w:space="0" w:color="auto"/>
        <w:bottom w:val="none" w:sz="0" w:space="0" w:color="auto"/>
        <w:right w:val="none" w:sz="0" w:space="0" w:color="auto"/>
      </w:divBdr>
    </w:div>
    <w:div w:id="1787503799">
      <w:bodyDiv w:val="1"/>
      <w:marLeft w:val="0"/>
      <w:marRight w:val="0"/>
      <w:marTop w:val="0"/>
      <w:marBottom w:val="0"/>
      <w:divBdr>
        <w:top w:val="none" w:sz="0" w:space="0" w:color="auto"/>
        <w:left w:val="none" w:sz="0" w:space="0" w:color="auto"/>
        <w:bottom w:val="none" w:sz="0" w:space="0" w:color="auto"/>
        <w:right w:val="none" w:sz="0" w:space="0" w:color="auto"/>
      </w:divBdr>
    </w:div>
    <w:div w:id="1821731146">
      <w:bodyDiv w:val="1"/>
      <w:marLeft w:val="0"/>
      <w:marRight w:val="0"/>
      <w:marTop w:val="0"/>
      <w:marBottom w:val="0"/>
      <w:divBdr>
        <w:top w:val="none" w:sz="0" w:space="0" w:color="auto"/>
        <w:left w:val="none" w:sz="0" w:space="0" w:color="auto"/>
        <w:bottom w:val="none" w:sz="0" w:space="0" w:color="auto"/>
        <w:right w:val="none" w:sz="0" w:space="0" w:color="auto"/>
      </w:divBdr>
    </w:div>
    <w:div w:id="1835144658">
      <w:bodyDiv w:val="1"/>
      <w:marLeft w:val="0"/>
      <w:marRight w:val="0"/>
      <w:marTop w:val="0"/>
      <w:marBottom w:val="0"/>
      <w:divBdr>
        <w:top w:val="none" w:sz="0" w:space="0" w:color="auto"/>
        <w:left w:val="none" w:sz="0" w:space="0" w:color="auto"/>
        <w:bottom w:val="none" w:sz="0" w:space="0" w:color="auto"/>
        <w:right w:val="none" w:sz="0" w:space="0" w:color="auto"/>
      </w:divBdr>
    </w:div>
    <w:div w:id="1840585146">
      <w:bodyDiv w:val="1"/>
      <w:marLeft w:val="0"/>
      <w:marRight w:val="0"/>
      <w:marTop w:val="0"/>
      <w:marBottom w:val="0"/>
      <w:divBdr>
        <w:top w:val="none" w:sz="0" w:space="0" w:color="auto"/>
        <w:left w:val="none" w:sz="0" w:space="0" w:color="auto"/>
        <w:bottom w:val="none" w:sz="0" w:space="0" w:color="auto"/>
        <w:right w:val="none" w:sz="0" w:space="0" w:color="auto"/>
      </w:divBdr>
    </w:div>
    <w:div w:id="1870072067">
      <w:bodyDiv w:val="1"/>
      <w:marLeft w:val="0"/>
      <w:marRight w:val="0"/>
      <w:marTop w:val="0"/>
      <w:marBottom w:val="0"/>
      <w:divBdr>
        <w:top w:val="none" w:sz="0" w:space="0" w:color="auto"/>
        <w:left w:val="none" w:sz="0" w:space="0" w:color="auto"/>
        <w:bottom w:val="none" w:sz="0" w:space="0" w:color="auto"/>
        <w:right w:val="none" w:sz="0" w:space="0" w:color="auto"/>
      </w:divBdr>
    </w:div>
    <w:div w:id="1877040192">
      <w:bodyDiv w:val="1"/>
      <w:marLeft w:val="0"/>
      <w:marRight w:val="0"/>
      <w:marTop w:val="0"/>
      <w:marBottom w:val="0"/>
      <w:divBdr>
        <w:top w:val="none" w:sz="0" w:space="0" w:color="auto"/>
        <w:left w:val="none" w:sz="0" w:space="0" w:color="auto"/>
        <w:bottom w:val="none" w:sz="0" w:space="0" w:color="auto"/>
        <w:right w:val="none" w:sz="0" w:space="0" w:color="auto"/>
      </w:divBdr>
    </w:div>
    <w:div w:id="1914121902">
      <w:bodyDiv w:val="1"/>
      <w:marLeft w:val="0"/>
      <w:marRight w:val="0"/>
      <w:marTop w:val="0"/>
      <w:marBottom w:val="0"/>
      <w:divBdr>
        <w:top w:val="none" w:sz="0" w:space="0" w:color="auto"/>
        <w:left w:val="none" w:sz="0" w:space="0" w:color="auto"/>
        <w:bottom w:val="none" w:sz="0" w:space="0" w:color="auto"/>
        <w:right w:val="none" w:sz="0" w:space="0" w:color="auto"/>
      </w:divBdr>
    </w:div>
    <w:div w:id="1920477340">
      <w:bodyDiv w:val="1"/>
      <w:marLeft w:val="0"/>
      <w:marRight w:val="0"/>
      <w:marTop w:val="0"/>
      <w:marBottom w:val="0"/>
      <w:divBdr>
        <w:top w:val="none" w:sz="0" w:space="0" w:color="auto"/>
        <w:left w:val="none" w:sz="0" w:space="0" w:color="auto"/>
        <w:bottom w:val="none" w:sz="0" w:space="0" w:color="auto"/>
        <w:right w:val="none" w:sz="0" w:space="0" w:color="auto"/>
      </w:divBdr>
    </w:div>
    <w:div w:id="1922131901">
      <w:bodyDiv w:val="1"/>
      <w:marLeft w:val="0"/>
      <w:marRight w:val="0"/>
      <w:marTop w:val="0"/>
      <w:marBottom w:val="0"/>
      <w:divBdr>
        <w:top w:val="none" w:sz="0" w:space="0" w:color="auto"/>
        <w:left w:val="none" w:sz="0" w:space="0" w:color="auto"/>
        <w:bottom w:val="none" w:sz="0" w:space="0" w:color="auto"/>
        <w:right w:val="none" w:sz="0" w:space="0" w:color="auto"/>
      </w:divBdr>
    </w:div>
    <w:div w:id="1967154251">
      <w:bodyDiv w:val="1"/>
      <w:marLeft w:val="0"/>
      <w:marRight w:val="0"/>
      <w:marTop w:val="0"/>
      <w:marBottom w:val="0"/>
      <w:divBdr>
        <w:top w:val="none" w:sz="0" w:space="0" w:color="auto"/>
        <w:left w:val="none" w:sz="0" w:space="0" w:color="auto"/>
        <w:bottom w:val="none" w:sz="0" w:space="0" w:color="auto"/>
        <w:right w:val="none" w:sz="0" w:space="0" w:color="auto"/>
      </w:divBdr>
    </w:div>
    <w:div w:id="1981109349">
      <w:bodyDiv w:val="1"/>
      <w:marLeft w:val="0"/>
      <w:marRight w:val="0"/>
      <w:marTop w:val="0"/>
      <w:marBottom w:val="0"/>
      <w:divBdr>
        <w:top w:val="none" w:sz="0" w:space="0" w:color="auto"/>
        <w:left w:val="none" w:sz="0" w:space="0" w:color="auto"/>
        <w:bottom w:val="none" w:sz="0" w:space="0" w:color="auto"/>
        <w:right w:val="none" w:sz="0" w:space="0" w:color="auto"/>
      </w:divBdr>
    </w:div>
    <w:div w:id="1999535344">
      <w:bodyDiv w:val="1"/>
      <w:marLeft w:val="0"/>
      <w:marRight w:val="0"/>
      <w:marTop w:val="0"/>
      <w:marBottom w:val="0"/>
      <w:divBdr>
        <w:top w:val="none" w:sz="0" w:space="0" w:color="auto"/>
        <w:left w:val="none" w:sz="0" w:space="0" w:color="auto"/>
        <w:bottom w:val="none" w:sz="0" w:space="0" w:color="auto"/>
        <w:right w:val="none" w:sz="0" w:space="0" w:color="auto"/>
      </w:divBdr>
    </w:div>
    <w:div w:id="2000183830">
      <w:bodyDiv w:val="1"/>
      <w:marLeft w:val="0"/>
      <w:marRight w:val="0"/>
      <w:marTop w:val="0"/>
      <w:marBottom w:val="0"/>
      <w:divBdr>
        <w:top w:val="none" w:sz="0" w:space="0" w:color="auto"/>
        <w:left w:val="none" w:sz="0" w:space="0" w:color="auto"/>
        <w:bottom w:val="none" w:sz="0" w:space="0" w:color="auto"/>
        <w:right w:val="none" w:sz="0" w:space="0" w:color="auto"/>
      </w:divBdr>
    </w:div>
    <w:div w:id="2003730058">
      <w:bodyDiv w:val="1"/>
      <w:marLeft w:val="0"/>
      <w:marRight w:val="0"/>
      <w:marTop w:val="0"/>
      <w:marBottom w:val="0"/>
      <w:divBdr>
        <w:top w:val="none" w:sz="0" w:space="0" w:color="auto"/>
        <w:left w:val="none" w:sz="0" w:space="0" w:color="auto"/>
        <w:bottom w:val="none" w:sz="0" w:space="0" w:color="auto"/>
        <w:right w:val="none" w:sz="0" w:space="0" w:color="auto"/>
      </w:divBdr>
    </w:div>
    <w:div w:id="2012684670">
      <w:bodyDiv w:val="1"/>
      <w:marLeft w:val="0"/>
      <w:marRight w:val="0"/>
      <w:marTop w:val="0"/>
      <w:marBottom w:val="0"/>
      <w:divBdr>
        <w:top w:val="none" w:sz="0" w:space="0" w:color="auto"/>
        <w:left w:val="none" w:sz="0" w:space="0" w:color="auto"/>
        <w:bottom w:val="none" w:sz="0" w:space="0" w:color="auto"/>
        <w:right w:val="none" w:sz="0" w:space="0" w:color="auto"/>
      </w:divBdr>
    </w:div>
    <w:div w:id="2023697389">
      <w:bodyDiv w:val="1"/>
      <w:marLeft w:val="0"/>
      <w:marRight w:val="0"/>
      <w:marTop w:val="0"/>
      <w:marBottom w:val="0"/>
      <w:divBdr>
        <w:top w:val="none" w:sz="0" w:space="0" w:color="auto"/>
        <w:left w:val="none" w:sz="0" w:space="0" w:color="auto"/>
        <w:bottom w:val="none" w:sz="0" w:space="0" w:color="auto"/>
        <w:right w:val="none" w:sz="0" w:space="0" w:color="auto"/>
      </w:divBdr>
    </w:div>
    <w:div w:id="2026245572">
      <w:bodyDiv w:val="1"/>
      <w:marLeft w:val="0"/>
      <w:marRight w:val="0"/>
      <w:marTop w:val="0"/>
      <w:marBottom w:val="0"/>
      <w:divBdr>
        <w:top w:val="none" w:sz="0" w:space="0" w:color="auto"/>
        <w:left w:val="none" w:sz="0" w:space="0" w:color="auto"/>
        <w:bottom w:val="none" w:sz="0" w:space="0" w:color="auto"/>
        <w:right w:val="none" w:sz="0" w:space="0" w:color="auto"/>
      </w:divBdr>
    </w:div>
    <w:div w:id="2058433449">
      <w:bodyDiv w:val="1"/>
      <w:marLeft w:val="0"/>
      <w:marRight w:val="0"/>
      <w:marTop w:val="0"/>
      <w:marBottom w:val="0"/>
      <w:divBdr>
        <w:top w:val="none" w:sz="0" w:space="0" w:color="auto"/>
        <w:left w:val="none" w:sz="0" w:space="0" w:color="auto"/>
        <w:bottom w:val="none" w:sz="0" w:space="0" w:color="auto"/>
        <w:right w:val="none" w:sz="0" w:space="0" w:color="auto"/>
      </w:divBdr>
    </w:div>
    <w:div w:id="2086103820">
      <w:bodyDiv w:val="1"/>
      <w:marLeft w:val="0"/>
      <w:marRight w:val="0"/>
      <w:marTop w:val="0"/>
      <w:marBottom w:val="0"/>
      <w:divBdr>
        <w:top w:val="none" w:sz="0" w:space="0" w:color="auto"/>
        <w:left w:val="none" w:sz="0" w:space="0" w:color="auto"/>
        <w:bottom w:val="none" w:sz="0" w:space="0" w:color="auto"/>
        <w:right w:val="none" w:sz="0" w:space="0" w:color="auto"/>
      </w:divBdr>
    </w:div>
    <w:div w:id="2095123989">
      <w:bodyDiv w:val="1"/>
      <w:marLeft w:val="0"/>
      <w:marRight w:val="0"/>
      <w:marTop w:val="0"/>
      <w:marBottom w:val="0"/>
      <w:divBdr>
        <w:top w:val="none" w:sz="0" w:space="0" w:color="auto"/>
        <w:left w:val="none" w:sz="0" w:space="0" w:color="auto"/>
        <w:bottom w:val="none" w:sz="0" w:space="0" w:color="auto"/>
        <w:right w:val="none" w:sz="0" w:space="0" w:color="auto"/>
      </w:divBdr>
    </w:div>
    <w:div w:id="2099447594">
      <w:bodyDiv w:val="1"/>
      <w:marLeft w:val="0"/>
      <w:marRight w:val="0"/>
      <w:marTop w:val="0"/>
      <w:marBottom w:val="0"/>
      <w:divBdr>
        <w:top w:val="none" w:sz="0" w:space="0" w:color="auto"/>
        <w:left w:val="none" w:sz="0" w:space="0" w:color="auto"/>
        <w:bottom w:val="none" w:sz="0" w:space="0" w:color="auto"/>
        <w:right w:val="none" w:sz="0" w:space="0" w:color="auto"/>
      </w:divBdr>
    </w:div>
    <w:div w:id="2141067863">
      <w:bodyDiv w:val="1"/>
      <w:marLeft w:val="0"/>
      <w:marRight w:val="0"/>
      <w:marTop w:val="0"/>
      <w:marBottom w:val="0"/>
      <w:divBdr>
        <w:top w:val="none" w:sz="0" w:space="0" w:color="auto"/>
        <w:left w:val="none" w:sz="0" w:space="0" w:color="auto"/>
        <w:bottom w:val="none" w:sz="0" w:space="0" w:color="auto"/>
        <w:right w:val="none" w:sz="0" w:space="0" w:color="auto"/>
      </w:divBdr>
    </w:div>
    <w:div w:id="21412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3457</Words>
  <Characters>19707</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藤塚 志乃舞</dc:creator>
  <cp:keywords/>
  <dc:description/>
  <cp:lastModifiedBy>比嘉　天斗 / HIGA Tento</cp:lastModifiedBy>
  <cp:revision>3</cp:revision>
  <dcterms:created xsi:type="dcterms:W3CDTF">2025-08-21T04:42:00Z</dcterms:created>
  <dcterms:modified xsi:type="dcterms:W3CDTF">2025-08-28T09:33:00Z</dcterms:modified>
</cp:coreProperties>
</file>