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436B" w14:textId="77777777" w:rsidR="00146B63" w:rsidRPr="00146B63" w:rsidRDefault="00146B63" w:rsidP="00146B63">
      <w:r w:rsidRPr="00146B63">
        <w:rPr>
          <w:rFonts w:hint="eastAsia"/>
        </w:rPr>
        <w:t>【</w:t>
      </w:r>
      <w:r w:rsidRPr="00146B63">
        <w:rPr>
          <w:rFonts w:hint="eastAsia"/>
        </w:rPr>
        <w:t>1</w:t>
      </w:r>
      <w:r w:rsidRPr="00146B63">
        <w:rPr>
          <w:rFonts w:hint="eastAsia"/>
        </w:rPr>
        <w:t>面】</w:t>
      </w:r>
    </w:p>
    <w:p w14:paraId="6A63124C" w14:textId="77777777" w:rsidR="00146B63" w:rsidRPr="00146B63" w:rsidRDefault="00146B63" w:rsidP="00146B63"/>
    <w:p w14:paraId="75C1D0D0" w14:textId="77777777" w:rsidR="00146B63" w:rsidRPr="00146B63" w:rsidRDefault="00146B63" w:rsidP="00146B63">
      <w:r w:rsidRPr="00146B63">
        <w:rPr>
          <w:rFonts w:hint="eastAsia"/>
        </w:rPr>
        <w:t>広報みなと　未来と世界にひらくまち・港区</w:t>
      </w:r>
    </w:p>
    <w:p w14:paraId="2774A849" w14:textId="77777777" w:rsidR="00146B63" w:rsidRPr="00146B63" w:rsidRDefault="00146B63" w:rsidP="00146B63">
      <w:r w:rsidRPr="00146B63">
        <w:rPr>
          <w:rFonts w:hint="eastAsia"/>
        </w:rPr>
        <w:t>M</w:t>
      </w:r>
      <w:r w:rsidRPr="00146B63">
        <w:t>INATO</w:t>
      </w:r>
    </w:p>
    <w:p w14:paraId="4168C193" w14:textId="2A6419AB" w:rsidR="00146B63" w:rsidRPr="00146B63" w:rsidRDefault="00146B63" w:rsidP="00146B63">
      <w:r w:rsidRPr="00146B63">
        <w:rPr>
          <w:rFonts w:hint="eastAsia"/>
        </w:rPr>
        <w:t>No.356</w:t>
      </w:r>
      <w:r w:rsidRPr="00146B63">
        <w:rPr>
          <w:rFonts w:hint="eastAsia"/>
        </w:rPr>
        <w:t xml:space="preserve">　</w:t>
      </w:r>
      <w:r w:rsidRPr="00146B63">
        <w:t>令和</w:t>
      </w:r>
      <w:r w:rsidR="003A3AF1">
        <w:rPr>
          <w:rFonts w:hint="eastAsia"/>
        </w:rPr>
        <w:t>８</w:t>
      </w:r>
      <w:r w:rsidRPr="00146B63">
        <w:t xml:space="preserve">年　</w:t>
      </w:r>
      <w:r w:rsidRPr="00146B63">
        <w:t>2026</w:t>
      </w:r>
      <w:r w:rsidRPr="00146B63">
        <w:t xml:space="preserve">年　</w:t>
      </w:r>
      <w:r w:rsidRPr="00146B63">
        <w:t>1</w:t>
      </w:r>
      <w:r w:rsidRPr="00146B63">
        <w:t>月号</w:t>
      </w:r>
    </w:p>
    <w:p w14:paraId="6AD7020F" w14:textId="77777777" w:rsidR="00146B63" w:rsidRPr="00146B63" w:rsidRDefault="00146B63" w:rsidP="00146B63">
      <w:r w:rsidRPr="00146B63">
        <w:rPr>
          <w:rFonts w:hint="eastAsia"/>
        </w:rPr>
        <w:t>広報紙（こうほうし）を多言語（た</w:t>
      </w:r>
      <w:r w:rsidRPr="00146B63">
        <w:t>げんご</w:t>
      </w:r>
      <w:r w:rsidRPr="00146B63">
        <w:rPr>
          <w:rFonts w:hint="eastAsia"/>
        </w:rPr>
        <w:t>）でよめます</w:t>
      </w:r>
    </w:p>
    <w:p w14:paraId="5576FB99" w14:textId="77777777" w:rsidR="00146B63" w:rsidRPr="00146B63" w:rsidRDefault="00146B63" w:rsidP="00146B63">
      <w:r w:rsidRPr="00146B63">
        <w:rPr>
          <w:rFonts w:hint="eastAsia"/>
        </w:rPr>
        <w:t>●</w:t>
      </w:r>
      <w:r w:rsidRPr="00146B63">
        <w:t>English</w:t>
      </w:r>
      <w:r w:rsidRPr="00146B63">
        <w:t>（英語）</w:t>
      </w:r>
    </w:p>
    <w:p w14:paraId="509F0A0D" w14:textId="77777777" w:rsidR="00146B63" w:rsidRPr="00146B63" w:rsidRDefault="00146B63" w:rsidP="00146B63">
      <w:r w:rsidRPr="00146B63">
        <w:rPr>
          <w:rFonts w:hint="eastAsia"/>
        </w:rPr>
        <w:t>●中文簡体（中国語簡体字）</w:t>
      </w:r>
    </w:p>
    <w:p w14:paraId="00517D07" w14:textId="77777777" w:rsidR="00146B63" w:rsidRPr="00146B63" w:rsidRDefault="00146B63" w:rsidP="00146B63">
      <w:r w:rsidRPr="00146B63">
        <w:rPr>
          <w:rFonts w:hint="eastAsia"/>
        </w:rPr>
        <w:t>●</w:t>
      </w:r>
      <w:r w:rsidRPr="00146B63">
        <w:rPr>
          <w:rFonts w:ascii="Batang" w:eastAsia="Batang" w:hAnsi="Batang" w:cs="Batang" w:hint="eastAsia"/>
        </w:rPr>
        <w:t>한글</w:t>
      </w:r>
      <w:r w:rsidRPr="00146B63">
        <w:rPr>
          <w:rFonts w:hint="eastAsia"/>
        </w:rPr>
        <w:t>（ハングル）</w:t>
      </w:r>
    </w:p>
    <w:p w14:paraId="51362306" w14:textId="77777777" w:rsidR="00146B63" w:rsidRPr="00146B63" w:rsidRDefault="00146B63" w:rsidP="00146B63">
      <w:r w:rsidRPr="00146B63">
        <w:rPr>
          <w:rFonts w:hint="eastAsia"/>
        </w:rPr>
        <w:t>●</w:t>
      </w:r>
      <w:r w:rsidRPr="00146B63">
        <w:t>Ti</w:t>
      </w:r>
      <w:r w:rsidRPr="00146B63">
        <w:rPr>
          <w:rFonts w:ascii="Calibri" w:hAnsi="Calibri" w:cs="Calibri"/>
        </w:rPr>
        <w:t>ế</w:t>
      </w:r>
      <w:r w:rsidRPr="00146B63">
        <w:t>ngVi</w:t>
      </w:r>
      <w:r w:rsidRPr="00146B63">
        <w:rPr>
          <w:rFonts w:ascii="Calibri" w:hAnsi="Calibri" w:cs="Calibri"/>
        </w:rPr>
        <w:t>ệ</w:t>
      </w:r>
      <w:r w:rsidRPr="00146B63">
        <w:t>t</w:t>
      </w:r>
      <w:r w:rsidRPr="00146B63">
        <w:t>（ベトナム語）など</w:t>
      </w:r>
    </w:p>
    <w:p w14:paraId="24EA80D6" w14:textId="77777777" w:rsidR="00146B63" w:rsidRPr="00146B63" w:rsidRDefault="00146B63" w:rsidP="00146B63">
      <w:r w:rsidRPr="00146B63">
        <w:rPr>
          <w:rFonts w:hint="eastAsia"/>
        </w:rPr>
        <w:t>※機械翻訳のため、訳は完全ではありません</w:t>
      </w:r>
    </w:p>
    <w:p w14:paraId="535D69EF" w14:textId="77777777" w:rsidR="00146B63" w:rsidRPr="00146B63" w:rsidRDefault="00146B63" w:rsidP="00146B63">
      <w:r w:rsidRPr="00146B63">
        <w:rPr>
          <w:rFonts w:hint="eastAsia"/>
        </w:rPr>
        <w:t xml:space="preserve">港区の花　</w:t>
      </w:r>
      <w:r w:rsidRPr="00146B63">
        <w:t>ヒマワリ</w:t>
      </w:r>
      <w:r w:rsidRPr="00146B63">
        <w:rPr>
          <w:rFonts w:hint="eastAsia"/>
        </w:rPr>
        <w:t xml:space="preserve">　</w:t>
      </w:r>
      <w:r w:rsidRPr="00146B63">
        <w:t>サクラ</w:t>
      </w:r>
    </w:p>
    <w:p w14:paraId="41B5C7A5" w14:textId="77777777" w:rsidR="00146B63" w:rsidRPr="00146B63" w:rsidRDefault="00146B63" w:rsidP="00146B63"/>
    <w:p w14:paraId="75B8EC44" w14:textId="77777777" w:rsidR="00146B63" w:rsidRPr="00146B63" w:rsidRDefault="00146B63" w:rsidP="00146B63">
      <w:bookmarkStart w:id="0" w:name="_Hlk75261582"/>
      <w:r w:rsidRPr="00146B63">
        <w:rPr>
          <w:rFonts w:hint="eastAsia"/>
        </w:rPr>
        <w:t>二十歳を迎えられるみなさん、おめでとうございます</w:t>
      </w:r>
      <w:r w:rsidRPr="00146B63">
        <w:rPr>
          <w:rFonts w:hint="eastAsia"/>
        </w:rPr>
        <w:t>!</w:t>
      </w:r>
    </w:p>
    <w:p w14:paraId="524CD90C" w14:textId="77777777" w:rsidR="00146B63" w:rsidRPr="00146B63" w:rsidRDefault="00146B63" w:rsidP="00146B63">
      <w:r w:rsidRPr="00146B63">
        <w:rPr>
          <w:rFonts w:hint="eastAsia"/>
        </w:rPr>
        <w:t>港区　はたちの声</w:t>
      </w:r>
    </w:p>
    <w:p w14:paraId="692F945F" w14:textId="77777777" w:rsidR="00146B63" w:rsidRPr="00146B63" w:rsidRDefault="00146B63" w:rsidP="00146B63"/>
    <w:p w14:paraId="615BF9BE" w14:textId="77777777" w:rsidR="00146B63" w:rsidRPr="00146B63" w:rsidRDefault="00146B63" w:rsidP="00146B63">
      <w:r w:rsidRPr="00146B63">
        <w:rPr>
          <w:rFonts w:hint="eastAsia"/>
        </w:rPr>
        <w:t xml:space="preserve">総代表　井上　</w:t>
      </w:r>
      <w:r w:rsidRPr="00146B63">
        <w:t>駿之介（</w:t>
      </w:r>
      <w:r w:rsidRPr="00146B63">
        <w:rPr>
          <w:rFonts w:hint="eastAsia"/>
        </w:rPr>
        <w:t>しゅんの</w:t>
      </w:r>
      <w:r w:rsidRPr="00146B63">
        <w:t xml:space="preserve">すけ）さん　</w:t>
      </w:r>
      <w:r w:rsidRPr="00146B63">
        <w:rPr>
          <w:rFonts w:hint="eastAsia"/>
        </w:rPr>
        <w:t>市岡東中学校卒業</w:t>
      </w:r>
    </w:p>
    <w:p w14:paraId="2088EA2F" w14:textId="77777777" w:rsidR="00146B63" w:rsidRPr="00146B63" w:rsidRDefault="00146B63" w:rsidP="00146B63">
      <w:r w:rsidRPr="00146B63">
        <w:rPr>
          <w:rFonts w:hint="eastAsia"/>
        </w:rPr>
        <w:t>世界一楽しかったと言える人生にする</w:t>
      </w:r>
      <w:r w:rsidRPr="00146B63">
        <w:rPr>
          <w:rFonts w:hint="eastAsia"/>
        </w:rPr>
        <w:t>!</w:t>
      </w:r>
    </w:p>
    <w:p w14:paraId="3F8CBFBA" w14:textId="77777777" w:rsidR="00146B63" w:rsidRPr="00146B63" w:rsidRDefault="00146B63" w:rsidP="00146B63"/>
    <w:p w14:paraId="15A41452" w14:textId="77777777" w:rsidR="00146B63" w:rsidRPr="00146B63" w:rsidRDefault="00146B63" w:rsidP="00146B63">
      <w:r w:rsidRPr="00146B63">
        <w:rPr>
          <w:rFonts w:hint="eastAsia"/>
        </w:rPr>
        <w:t xml:space="preserve">総代表　山岡　</w:t>
      </w:r>
      <w:r w:rsidRPr="00146B63">
        <w:t>楓（</w:t>
      </w:r>
      <w:r w:rsidRPr="00146B63">
        <w:rPr>
          <w:rFonts w:hint="eastAsia"/>
        </w:rPr>
        <w:t>ふう</w:t>
      </w:r>
      <w:r w:rsidRPr="00146B63">
        <w:t xml:space="preserve">）さん　</w:t>
      </w:r>
      <w:r w:rsidRPr="00146B63">
        <w:rPr>
          <w:rFonts w:hint="eastAsia"/>
        </w:rPr>
        <w:t>市岡東中学校卒業</w:t>
      </w:r>
    </w:p>
    <w:p w14:paraId="52AC47C8" w14:textId="77777777" w:rsidR="00146B63" w:rsidRPr="00146B63" w:rsidRDefault="00146B63" w:rsidP="00146B63">
      <w:r w:rsidRPr="00146B63">
        <w:rPr>
          <w:rFonts w:hint="eastAsia"/>
        </w:rPr>
        <w:t>日本と世界を繋ぐグランドスタッフをめざし、輝く女性になりたい</w:t>
      </w:r>
      <w:r w:rsidRPr="00146B63">
        <w:rPr>
          <w:rFonts w:hint="eastAsia"/>
        </w:rPr>
        <w:t>!</w:t>
      </w:r>
    </w:p>
    <w:p w14:paraId="364AB420" w14:textId="77777777" w:rsidR="00146B63" w:rsidRPr="00146B63" w:rsidRDefault="00146B63" w:rsidP="00146B63"/>
    <w:p w14:paraId="6AECFBC0" w14:textId="77777777" w:rsidR="00146B63" w:rsidRPr="00146B63" w:rsidRDefault="00146B63" w:rsidP="00146B63">
      <w:r w:rsidRPr="00146B63">
        <w:rPr>
          <w:rFonts w:hint="eastAsia"/>
        </w:rPr>
        <w:t xml:space="preserve">後藤　</w:t>
      </w:r>
      <w:r w:rsidRPr="00146B63">
        <w:t>楓（</w:t>
      </w:r>
      <w:r w:rsidRPr="00146B63">
        <w:rPr>
          <w:rFonts w:hint="eastAsia"/>
        </w:rPr>
        <w:t>かえで</w:t>
      </w:r>
      <w:r w:rsidRPr="00146B63">
        <w:t xml:space="preserve">）さん　</w:t>
      </w:r>
      <w:r w:rsidRPr="00146B63">
        <w:rPr>
          <w:rFonts w:hint="eastAsia"/>
        </w:rPr>
        <w:t>港南中学校卒業</w:t>
      </w:r>
    </w:p>
    <w:p w14:paraId="2082E392" w14:textId="77777777" w:rsidR="00146B63" w:rsidRPr="00146B63" w:rsidRDefault="00146B63" w:rsidP="00146B63">
      <w:r w:rsidRPr="00146B63">
        <w:rPr>
          <w:rFonts w:hint="eastAsia"/>
        </w:rPr>
        <w:t>ここまで支えてくれた方への感謝と、社会人の自覚を持ち、挑戦の日々へ恐れず突き進みます。</w:t>
      </w:r>
    </w:p>
    <w:p w14:paraId="58612464" w14:textId="77777777" w:rsidR="00146B63" w:rsidRPr="00146B63" w:rsidRDefault="00146B63" w:rsidP="00146B63"/>
    <w:p w14:paraId="21BDEDB1" w14:textId="77777777" w:rsidR="00146B63" w:rsidRPr="00146B63" w:rsidRDefault="00146B63" w:rsidP="00146B63">
      <w:r w:rsidRPr="00146B63">
        <w:rPr>
          <w:rFonts w:hint="eastAsia"/>
        </w:rPr>
        <w:t xml:space="preserve">髙山　</w:t>
      </w:r>
      <w:r w:rsidRPr="00146B63">
        <w:t>寧彩（</w:t>
      </w:r>
      <w:r w:rsidRPr="00146B63">
        <w:rPr>
          <w:rFonts w:hint="eastAsia"/>
        </w:rPr>
        <w:t>ねいり</w:t>
      </w:r>
      <w:r w:rsidRPr="00146B63">
        <w:t>）さん　港</w:t>
      </w:r>
      <w:r w:rsidRPr="00146B63">
        <w:rPr>
          <w:rFonts w:hint="eastAsia"/>
        </w:rPr>
        <w:t>南</w:t>
      </w:r>
      <w:r w:rsidRPr="00146B63">
        <w:t>中学校卒業</w:t>
      </w:r>
    </w:p>
    <w:p w14:paraId="0E545F38" w14:textId="77777777" w:rsidR="00146B63" w:rsidRPr="00146B63" w:rsidRDefault="00146B63" w:rsidP="00146B63">
      <w:r w:rsidRPr="00146B63">
        <w:rPr>
          <w:rFonts w:hint="eastAsia"/>
        </w:rPr>
        <w:t>カナダで英語を学び持ち前</w:t>
      </w:r>
      <w:r w:rsidRPr="00146B63">
        <w:t>の強運を活かし世界中を飛</w:t>
      </w:r>
      <w:r w:rsidRPr="00146B63">
        <w:rPr>
          <w:rFonts w:hint="eastAsia"/>
        </w:rPr>
        <w:t>び回るスターになります</w:t>
      </w:r>
      <w:r w:rsidRPr="00146B63">
        <w:rPr>
          <w:rFonts w:hint="eastAsia"/>
        </w:rPr>
        <w:t>!</w:t>
      </w:r>
    </w:p>
    <w:p w14:paraId="55D5987F" w14:textId="77777777" w:rsidR="00146B63" w:rsidRPr="00146B63" w:rsidRDefault="00146B63" w:rsidP="00146B63"/>
    <w:p w14:paraId="7E481FF7" w14:textId="77777777" w:rsidR="00146B63" w:rsidRPr="00146B63" w:rsidRDefault="00146B63" w:rsidP="00146B63">
      <w:r w:rsidRPr="00146B63">
        <w:rPr>
          <w:rFonts w:hint="eastAsia"/>
        </w:rPr>
        <w:t xml:space="preserve">伊東　</w:t>
      </w:r>
      <w:r w:rsidRPr="00146B63">
        <w:t>希（</w:t>
      </w:r>
      <w:r w:rsidRPr="00146B63">
        <w:rPr>
          <w:rFonts w:hint="eastAsia"/>
        </w:rPr>
        <w:t>きずき</w:t>
      </w:r>
      <w:r w:rsidRPr="00146B63">
        <w:t xml:space="preserve">）さん　</w:t>
      </w:r>
      <w:r w:rsidRPr="00146B63">
        <w:rPr>
          <w:rFonts w:hint="eastAsia"/>
        </w:rPr>
        <w:t>港中学校卒業</w:t>
      </w:r>
    </w:p>
    <w:p w14:paraId="2FFF5326" w14:textId="77777777" w:rsidR="00146B63" w:rsidRPr="00146B63" w:rsidRDefault="00146B63" w:rsidP="00146B63">
      <w:r w:rsidRPr="00146B63">
        <w:rPr>
          <w:rFonts w:hint="eastAsia"/>
        </w:rPr>
        <w:t>私は体育教師になり、今まで</w:t>
      </w:r>
      <w:r w:rsidRPr="00146B63">
        <w:t>お世話になった恩師や家族に</w:t>
      </w:r>
      <w:r w:rsidRPr="00146B63">
        <w:rPr>
          <w:rFonts w:hint="eastAsia"/>
        </w:rPr>
        <w:t>恩返しをすることが目標です。</w:t>
      </w:r>
    </w:p>
    <w:p w14:paraId="71259B90" w14:textId="77777777" w:rsidR="00146B63" w:rsidRPr="00146B63" w:rsidRDefault="00146B63" w:rsidP="00146B63"/>
    <w:p w14:paraId="4ACDDD72" w14:textId="77777777" w:rsidR="00146B63" w:rsidRPr="00146B63" w:rsidRDefault="00146B63" w:rsidP="00146B63">
      <w:r w:rsidRPr="00146B63">
        <w:rPr>
          <w:rFonts w:hint="eastAsia"/>
        </w:rPr>
        <w:t xml:space="preserve">越智　</w:t>
      </w:r>
      <w:r w:rsidRPr="00146B63">
        <w:t>章衣（</w:t>
      </w:r>
      <w:r w:rsidRPr="00146B63">
        <w:rPr>
          <w:rFonts w:hint="eastAsia"/>
        </w:rPr>
        <w:t>しょうい</w:t>
      </w:r>
      <w:r w:rsidRPr="00146B63">
        <w:t xml:space="preserve">）さん　</w:t>
      </w:r>
      <w:r w:rsidRPr="00146B63">
        <w:rPr>
          <w:rFonts w:hint="eastAsia"/>
        </w:rPr>
        <w:t>港中学校卒業</w:t>
      </w:r>
    </w:p>
    <w:p w14:paraId="56B53B40" w14:textId="77777777" w:rsidR="00146B63" w:rsidRPr="00146B63" w:rsidRDefault="00146B63" w:rsidP="00146B63">
      <w:r w:rsidRPr="00146B63">
        <w:rPr>
          <w:rFonts w:hint="eastAsia"/>
        </w:rPr>
        <w:t>二十歳になりいままでお世</w:t>
      </w:r>
      <w:r w:rsidRPr="00146B63">
        <w:t>話になってきた人育ててく</w:t>
      </w:r>
      <w:r w:rsidRPr="00146B63">
        <w:rPr>
          <w:rFonts w:hint="eastAsia"/>
        </w:rPr>
        <w:t>れた人に感謝していきたい。</w:t>
      </w:r>
    </w:p>
    <w:p w14:paraId="01AEE21E" w14:textId="77777777" w:rsidR="00146B63" w:rsidRPr="00146B63" w:rsidRDefault="00146B63" w:rsidP="00146B63"/>
    <w:p w14:paraId="2D254089" w14:textId="77777777" w:rsidR="00146B63" w:rsidRPr="00146B63" w:rsidRDefault="00146B63" w:rsidP="00146B63">
      <w:r w:rsidRPr="00146B63">
        <w:rPr>
          <w:rFonts w:hint="eastAsia"/>
        </w:rPr>
        <w:t xml:space="preserve">春日　</w:t>
      </w:r>
      <w:r w:rsidRPr="00146B63">
        <w:t>星鳴（</w:t>
      </w:r>
      <w:r w:rsidRPr="00146B63">
        <w:rPr>
          <w:rFonts w:hint="eastAsia"/>
        </w:rPr>
        <w:t>せ</w:t>
      </w:r>
      <w:r w:rsidRPr="00146B63">
        <w:t xml:space="preserve">な）さん　</w:t>
      </w:r>
      <w:r w:rsidRPr="00146B63">
        <w:rPr>
          <w:rFonts w:hint="eastAsia"/>
        </w:rPr>
        <w:t>築港</w:t>
      </w:r>
      <w:r w:rsidRPr="00146B63">
        <w:t>中学校卒業</w:t>
      </w:r>
    </w:p>
    <w:p w14:paraId="0929A4FD" w14:textId="77777777" w:rsidR="00146B63" w:rsidRPr="00146B63" w:rsidRDefault="00146B63" w:rsidP="00146B63">
      <w:r w:rsidRPr="00146B63">
        <w:rPr>
          <w:rFonts w:hint="eastAsia"/>
        </w:rPr>
        <w:lastRenderedPageBreak/>
        <w:t>今まで支えてくださった</w:t>
      </w:r>
      <w:r w:rsidRPr="00146B63">
        <w:t>人に恩返しできるよう、立</w:t>
      </w:r>
      <w:r w:rsidRPr="00146B63">
        <w:rPr>
          <w:rFonts w:hint="eastAsia"/>
        </w:rPr>
        <w:t>派な看護師になりたい。</w:t>
      </w:r>
    </w:p>
    <w:p w14:paraId="1DAB2088" w14:textId="77777777" w:rsidR="00146B63" w:rsidRPr="00146B63" w:rsidRDefault="00146B63" w:rsidP="00146B63"/>
    <w:p w14:paraId="490BB1BC" w14:textId="77777777" w:rsidR="00146B63" w:rsidRPr="00146B63" w:rsidRDefault="00146B63" w:rsidP="00146B63">
      <w:r w:rsidRPr="00146B63">
        <w:rPr>
          <w:rFonts w:hint="eastAsia"/>
        </w:rPr>
        <w:t xml:space="preserve">田巻　</w:t>
      </w:r>
      <w:r w:rsidRPr="00146B63">
        <w:t>一航（</w:t>
      </w:r>
      <w:r w:rsidRPr="00146B63">
        <w:rPr>
          <w:rFonts w:hint="eastAsia"/>
        </w:rPr>
        <w:t>いっこう</w:t>
      </w:r>
      <w:r w:rsidRPr="00146B63">
        <w:t xml:space="preserve">）さん　</w:t>
      </w:r>
      <w:r w:rsidRPr="00146B63">
        <w:rPr>
          <w:rFonts w:hint="eastAsia"/>
        </w:rPr>
        <w:t>築港中学校卒業</w:t>
      </w:r>
    </w:p>
    <w:p w14:paraId="60AE5934" w14:textId="77777777" w:rsidR="00146B63" w:rsidRPr="00146B63" w:rsidRDefault="00146B63" w:rsidP="00146B63">
      <w:r w:rsidRPr="00146B63">
        <w:rPr>
          <w:rFonts w:hint="eastAsia"/>
        </w:rPr>
        <w:t>みんなを笑顔にできるような大人になりたい。</w:t>
      </w:r>
    </w:p>
    <w:p w14:paraId="1BA10CEA" w14:textId="77777777" w:rsidR="00146B63" w:rsidRPr="00146B63" w:rsidRDefault="00146B63" w:rsidP="00146B63"/>
    <w:p w14:paraId="0C792B80" w14:textId="77777777" w:rsidR="00146B63" w:rsidRPr="00146B63" w:rsidRDefault="00146B63" w:rsidP="00146B63">
      <w:r w:rsidRPr="00146B63">
        <w:rPr>
          <w:rFonts w:hint="eastAsia"/>
        </w:rPr>
        <w:t>川本</w:t>
      </w:r>
      <w:r w:rsidRPr="00146B63">
        <w:t xml:space="preserve">　一瑳（</w:t>
      </w:r>
      <w:r w:rsidRPr="00146B63">
        <w:rPr>
          <w:rFonts w:hint="eastAsia"/>
        </w:rPr>
        <w:t>いっさ</w:t>
      </w:r>
      <w:r w:rsidRPr="00146B63">
        <w:t xml:space="preserve">）さん　</w:t>
      </w:r>
      <w:r w:rsidRPr="00146B63">
        <w:rPr>
          <w:rFonts w:hint="eastAsia"/>
        </w:rPr>
        <w:t>市岡中学校卒業</w:t>
      </w:r>
    </w:p>
    <w:p w14:paraId="1F8693B6" w14:textId="77777777" w:rsidR="00146B63" w:rsidRPr="00146B63" w:rsidRDefault="00146B63" w:rsidP="00146B63">
      <w:r w:rsidRPr="00146B63">
        <w:rPr>
          <w:rFonts w:hint="eastAsia"/>
        </w:rPr>
        <w:t>海外で働き、広い視野で色々な世界を見て、自由な人生を歩みます</w:t>
      </w:r>
      <w:r w:rsidRPr="00146B63">
        <w:rPr>
          <w:rFonts w:hint="eastAsia"/>
        </w:rPr>
        <w:t>!</w:t>
      </w:r>
    </w:p>
    <w:p w14:paraId="08DD682A" w14:textId="77777777" w:rsidR="00146B63" w:rsidRPr="00146B63" w:rsidRDefault="00146B63" w:rsidP="00146B63"/>
    <w:p w14:paraId="30F1CBD4" w14:textId="77777777" w:rsidR="00146B63" w:rsidRPr="00146B63" w:rsidRDefault="00146B63" w:rsidP="00146B63">
      <w:r w:rsidRPr="00146B63">
        <w:rPr>
          <w:rFonts w:hint="eastAsia"/>
        </w:rPr>
        <w:t>西木戸</w:t>
      </w:r>
      <w:r w:rsidRPr="00146B63">
        <w:t xml:space="preserve">　友伸（</w:t>
      </w:r>
      <w:r w:rsidRPr="00146B63">
        <w:rPr>
          <w:rFonts w:hint="eastAsia"/>
        </w:rPr>
        <w:t>ゆうしん</w:t>
      </w:r>
      <w:r w:rsidRPr="00146B63">
        <w:t xml:space="preserve">）さん　</w:t>
      </w:r>
      <w:r w:rsidRPr="00146B63">
        <w:rPr>
          <w:rFonts w:hint="eastAsia"/>
        </w:rPr>
        <w:t>市岡中学校卒業</w:t>
      </w:r>
    </w:p>
    <w:p w14:paraId="4725632D" w14:textId="77777777" w:rsidR="00146B63" w:rsidRPr="00146B63" w:rsidRDefault="00146B63" w:rsidP="00146B63">
      <w:r w:rsidRPr="00146B63">
        <w:rPr>
          <w:rFonts w:hint="eastAsia"/>
        </w:rPr>
        <w:t>両親、今まで出会ってきた人のおかげで今日を迎えることができました。感謝感激</w:t>
      </w:r>
      <w:r w:rsidRPr="00146B63">
        <w:rPr>
          <w:rFonts w:hint="eastAsia"/>
        </w:rPr>
        <w:t>!</w:t>
      </w:r>
    </w:p>
    <w:p w14:paraId="005A830D" w14:textId="77777777" w:rsidR="00146B63" w:rsidRPr="00146B63" w:rsidRDefault="00146B63" w:rsidP="00146B63"/>
    <w:p w14:paraId="2B624B10" w14:textId="77777777" w:rsidR="00146B63" w:rsidRPr="00146B63" w:rsidRDefault="00146B63" w:rsidP="00146B63">
      <w:r w:rsidRPr="00146B63">
        <w:rPr>
          <w:rFonts w:hint="eastAsia"/>
        </w:rPr>
        <w:t>杉林</w:t>
      </w:r>
      <w:r w:rsidRPr="00146B63">
        <w:t xml:space="preserve">　稜真（</w:t>
      </w:r>
      <w:r w:rsidRPr="00146B63">
        <w:rPr>
          <w:rFonts w:hint="eastAsia"/>
        </w:rPr>
        <w:t>りょうま</w:t>
      </w:r>
      <w:r w:rsidRPr="00146B63">
        <w:t xml:space="preserve">）さん　</w:t>
      </w:r>
      <w:r w:rsidRPr="00146B63">
        <w:rPr>
          <w:rFonts w:hint="eastAsia"/>
        </w:rPr>
        <w:t>市岡東中学校卒業</w:t>
      </w:r>
    </w:p>
    <w:p w14:paraId="74E66746" w14:textId="77777777" w:rsidR="00146B63" w:rsidRPr="00146B63" w:rsidRDefault="00146B63" w:rsidP="00146B63">
      <w:r w:rsidRPr="00146B63">
        <w:rPr>
          <w:rFonts w:hint="eastAsia"/>
        </w:rPr>
        <w:t>周りの人を笑顔にできるような人生にする。</w:t>
      </w:r>
    </w:p>
    <w:p w14:paraId="4614D513" w14:textId="77777777" w:rsidR="00146B63" w:rsidRPr="00146B63" w:rsidRDefault="00146B63" w:rsidP="00146B63"/>
    <w:p w14:paraId="283F226E" w14:textId="77777777" w:rsidR="00146B63" w:rsidRPr="00146B63" w:rsidRDefault="00146B63" w:rsidP="00146B63">
      <w:r w:rsidRPr="00146B63">
        <w:rPr>
          <w:rFonts w:hint="eastAsia"/>
        </w:rPr>
        <w:t>中田</w:t>
      </w:r>
      <w:r w:rsidRPr="00146B63">
        <w:t xml:space="preserve">　小遥（</w:t>
      </w:r>
      <w:r w:rsidRPr="00146B63">
        <w:rPr>
          <w:rFonts w:hint="eastAsia"/>
        </w:rPr>
        <w:t>こ</w:t>
      </w:r>
      <w:r w:rsidRPr="00146B63">
        <w:t xml:space="preserve">はる）さん　</w:t>
      </w:r>
      <w:r w:rsidRPr="00146B63">
        <w:rPr>
          <w:rFonts w:hint="eastAsia"/>
        </w:rPr>
        <w:t>市岡東中学校卒業</w:t>
      </w:r>
    </w:p>
    <w:p w14:paraId="1918985A" w14:textId="77777777" w:rsidR="00146B63" w:rsidRPr="00146B63" w:rsidRDefault="00146B63" w:rsidP="00146B63">
      <w:r w:rsidRPr="00146B63">
        <w:rPr>
          <w:rFonts w:hint="eastAsia"/>
        </w:rPr>
        <w:t>小さな</w:t>
      </w:r>
      <w:r w:rsidRPr="00146B63">
        <w:t>幸せに感謝して</w:t>
      </w:r>
      <w:r w:rsidRPr="00146B63">
        <w:rPr>
          <w:rFonts w:hint="eastAsia"/>
        </w:rPr>
        <w:t>たのしく生きる</w:t>
      </w:r>
      <w:r w:rsidRPr="00146B63">
        <w:t>♫</w:t>
      </w:r>
    </w:p>
    <w:p w14:paraId="5F99659F" w14:textId="77777777" w:rsidR="00146B63" w:rsidRPr="00146B63" w:rsidRDefault="00146B63" w:rsidP="00146B63"/>
    <w:p w14:paraId="1ADC760E" w14:textId="77777777" w:rsidR="00146B63" w:rsidRPr="00146B63" w:rsidRDefault="00146B63" w:rsidP="00146B63">
      <w:r w:rsidRPr="00146B63">
        <w:rPr>
          <w:rFonts w:hint="eastAsia"/>
        </w:rPr>
        <w:t>港区</w:t>
      </w:r>
      <w:r w:rsidRPr="00146B63">
        <w:t>成人の日記念のつどい（はたちの祝い）開催</w:t>
      </w:r>
    </w:p>
    <w:p w14:paraId="16A9C324" w14:textId="77777777" w:rsidR="00146B63" w:rsidRPr="00146B63" w:rsidRDefault="00146B63" w:rsidP="00146B63">
      <w:r w:rsidRPr="00146B63">
        <w:rPr>
          <w:rFonts w:hint="eastAsia"/>
        </w:rPr>
        <w:t xml:space="preserve">日時　</w:t>
      </w:r>
      <w:r w:rsidRPr="00146B63">
        <w:t>1</w:t>
      </w:r>
      <w:r w:rsidRPr="00146B63">
        <w:t>月</w:t>
      </w:r>
      <w:r w:rsidRPr="00146B63">
        <w:t>11</w:t>
      </w:r>
      <w:r w:rsidRPr="00146B63">
        <w:t>日（日）</w:t>
      </w:r>
      <w:r w:rsidRPr="00146B63">
        <w:t>10</w:t>
      </w:r>
      <w:r w:rsidRPr="00146B63">
        <w:t>時</w:t>
      </w:r>
      <w:r w:rsidRPr="00146B63">
        <w:t>30</w:t>
      </w:r>
      <w:r w:rsidRPr="00146B63">
        <w:t>分～</w:t>
      </w:r>
      <w:r w:rsidRPr="00146B63">
        <w:t>11</w:t>
      </w:r>
      <w:r w:rsidRPr="00146B63">
        <w:t>時</w:t>
      </w:r>
      <w:r w:rsidRPr="00146B63">
        <w:t>30</w:t>
      </w:r>
      <w:r w:rsidRPr="00146B63">
        <w:t>分（受付</w:t>
      </w:r>
      <w:r w:rsidRPr="00146B63">
        <w:t>10</w:t>
      </w:r>
      <w:r w:rsidRPr="00146B63">
        <w:t>時～）</w:t>
      </w:r>
    </w:p>
    <w:p w14:paraId="09AFFD92" w14:textId="77777777" w:rsidR="00146B63" w:rsidRPr="00146B63" w:rsidRDefault="00146B63" w:rsidP="00146B63">
      <w:r w:rsidRPr="00146B63">
        <w:rPr>
          <w:rFonts w:hint="eastAsia"/>
        </w:rPr>
        <w:t>場所　アートホテル大阪ベイタワー</w:t>
      </w:r>
      <w:r w:rsidRPr="00146B63">
        <w:t>4</w:t>
      </w:r>
      <w:r w:rsidRPr="00146B63">
        <w:t>階　アートグランドボールルーム</w:t>
      </w:r>
    </w:p>
    <w:p w14:paraId="3F9F7413" w14:textId="77777777" w:rsidR="00146B63" w:rsidRPr="00146B63" w:rsidRDefault="00146B63" w:rsidP="00146B63">
      <w:r w:rsidRPr="00146B63">
        <w:rPr>
          <w:rFonts w:hint="eastAsia"/>
        </w:rPr>
        <w:t>対象　平成</w:t>
      </w:r>
      <w:r w:rsidRPr="00146B63">
        <w:t>17</w:t>
      </w:r>
      <w:r w:rsidRPr="00146B63">
        <w:t>年</w:t>
      </w:r>
      <w:r w:rsidRPr="00146B63">
        <w:t>4</w:t>
      </w:r>
      <w:r w:rsidRPr="00146B63">
        <w:t>月</w:t>
      </w:r>
      <w:r w:rsidRPr="00146B63">
        <w:t>2</w:t>
      </w:r>
      <w:r w:rsidRPr="00146B63">
        <w:t>日～平成</w:t>
      </w:r>
      <w:r w:rsidRPr="00146B63">
        <w:t>18</w:t>
      </w:r>
      <w:r w:rsidRPr="00146B63">
        <w:t>年</w:t>
      </w:r>
      <w:r w:rsidRPr="00146B63">
        <w:t>4</w:t>
      </w:r>
      <w:r w:rsidRPr="00146B63">
        <w:t>月</w:t>
      </w:r>
      <w:r w:rsidRPr="00146B63">
        <w:t>1</w:t>
      </w:r>
      <w:r w:rsidRPr="00146B63">
        <w:t>日生まれの方</w:t>
      </w:r>
    </w:p>
    <w:p w14:paraId="6334D2EB" w14:textId="77777777" w:rsidR="00146B63" w:rsidRPr="00146B63" w:rsidRDefault="00146B63" w:rsidP="00146B63">
      <w:r w:rsidRPr="00146B63">
        <w:rPr>
          <w:rFonts w:hint="eastAsia"/>
        </w:rPr>
        <w:t>内容　記念式典（手話通訳あり）・各中学校</w:t>
      </w:r>
      <w:r w:rsidRPr="00146B63">
        <w:t>DVD</w:t>
      </w:r>
      <w:r w:rsidRPr="00146B63">
        <w:t>放映等</w:t>
      </w:r>
    </w:p>
    <w:p w14:paraId="7C8C6F4A" w14:textId="77777777" w:rsidR="00146B63" w:rsidRPr="00146B63" w:rsidRDefault="00146B63" w:rsidP="00146B63">
      <w:r w:rsidRPr="00146B63">
        <w:rPr>
          <w:rFonts w:hint="eastAsia"/>
        </w:rPr>
        <w:t>※最新の開催情報については、港区ホームページをご確認ください</w:t>
      </w:r>
    </w:p>
    <w:p w14:paraId="329655A1" w14:textId="77777777" w:rsidR="00146B63" w:rsidRPr="00146B63" w:rsidRDefault="00146B63" w:rsidP="00146B63">
      <w:r w:rsidRPr="00146B63">
        <w:rPr>
          <w:rFonts w:hint="eastAsia"/>
        </w:rPr>
        <w:t>※案内状を</w:t>
      </w:r>
      <w:r w:rsidRPr="00146B63">
        <w:t>12</w:t>
      </w:r>
      <w:r w:rsidRPr="00146B63">
        <w:t>月上旬に郵送しています。</w:t>
      </w:r>
      <w:r w:rsidRPr="00146B63">
        <w:rPr>
          <w:rFonts w:hint="eastAsia"/>
        </w:rPr>
        <w:t>なお、当日の参加に案内状は不要です。</w:t>
      </w:r>
    </w:p>
    <w:p w14:paraId="4C5FE31F" w14:textId="77777777" w:rsidR="00146B63" w:rsidRPr="00146B63" w:rsidRDefault="00146B63" w:rsidP="00146B63">
      <w:r w:rsidRPr="00146B63">
        <w:rPr>
          <w:rFonts w:hint="eastAsia"/>
        </w:rPr>
        <w:t>問合せ　協働まちづくり推進課（教育・人権啓発）　電話</w:t>
      </w:r>
      <w:r w:rsidRPr="00146B63">
        <w:t>6576-9975</w:t>
      </w:r>
      <w:r w:rsidRPr="00146B63">
        <w:t xml:space="preserve">　ファックス</w:t>
      </w:r>
      <w:r w:rsidRPr="00146B63">
        <w:t>6572-9512</w:t>
      </w:r>
    </w:p>
    <w:p w14:paraId="1598E9BE" w14:textId="77777777" w:rsidR="00146B63" w:rsidRPr="00146B63" w:rsidRDefault="00146B63" w:rsidP="00146B63"/>
    <w:p w14:paraId="264BCA75" w14:textId="77777777" w:rsidR="00146B63" w:rsidRPr="00146B63" w:rsidRDefault="00146B63" w:rsidP="00146B63"/>
    <w:p w14:paraId="44A2B954" w14:textId="77777777" w:rsidR="00146B63" w:rsidRPr="00146B63" w:rsidRDefault="00146B63" w:rsidP="00146B63">
      <w:r w:rsidRPr="00146B63">
        <w:rPr>
          <w:rFonts w:hint="eastAsia"/>
        </w:rPr>
        <w:t xml:space="preserve">港区の面積　</w:t>
      </w:r>
      <w:r w:rsidRPr="00146B63">
        <w:t>7.86</w:t>
      </w:r>
      <w:r w:rsidRPr="00146B63">
        <w:rPr>
          <w:rFonts w:hint="eastAsia"/>
        </w:rPr>
        <w:t xml:space="preserve">㎢　港区の人口　</w:t>
      </w:r>
      <w:r w:rsidRPr="00146B63">
        <w:t>80,</w:t>
      </w:r>
      <w:r w:rsidRPr="00146B63">
        <w:rPr>
          <w:rFonts w:hint="eastAsia"/>
        </w:rPr>
        <w:t>653</w:t>
      </w:r>
      <w:r w:rsidRPr="00146B63">
        <w:t>人（男</w:t>
      </w:r>
      <w:r w:rsidRPr="00146B63">
        <w:t>39,</w:t>
      </w:r>
      <w:r w:rsidRPr="00146B63">
        <w:rPr>
          <w:rFonts w:hint="eastAsia"/>
        </w:rPr>
        <w:t>217</w:t>
      </w:r>
      <w:r w:rsidRPr="00146B63">
        <w:t>人</w:t>
      </w:r>
      <w:r w:rsidRPr="00146B63">
        <w:rPr>
          <w:rFonts w:hint="eastAsia"/>
        </w:rPr>
        <w:t xml:space="preserve">　</w:t>
      </w:r>
      <w:r w:rsidRPr="00146B63">
        <w:t>女</w:t>
      </w:r>
      <w:r w:rsidRPr="00146B63">
        <w:t>41,4</w:t>
      </w:r>
      <w:r w:rsidRPr="00146B63">
        <w:rPr>
          <w:rFonts w:hint="eastAsia"/>
        </w:rPr>
        <w:t>36</w:t>
      </w:r>
      <w:r w:rsidRPr="00146B63">
        <w:t>人）前月比</w:t>
      </w:r>
      <w:r w:rsidRPr="00146B63">
        <w:rPr>
          <w:rFonts w:hint="eastAsia"/>
        </w:rPr>
        <w:t>-0</w:t>
      </w:r>
      <w:r w:rsidRPr="00146B63">
        <w:rPr>
          <w:rFonts w:hint="eastAsia"/>
        </w:rPr>
        <w:t xml:space="preserve">　</w:t>
      </w:r>
      <w:r w:rsidRPr="00146B63">
        <w:t>区の世帯数</w:t>
      </w:r>
      <w:r w:rsidRPr="00146B63">
        <w:rPr>
          <w:rFonts w:hint="eastAsia"/>
        </w:rPr>
        <w:t>：</w:t>
      </w:r>
      <w:r w:rsidRPr="00146B63">
        <w:t>45,</w:t>
      </w:r>
      <w:r w:rsidRPr="00146B63">
        <w:rPr>
          <w:rFonts w:hint="eastAsia"/>
        </w:rPr>
        <w:t>685</w:t>
      </w:r>
      <w:r w:rsidRPr="00146B63">
        <w:rPr>
          <w:rFonts w:hint="eastAsia"/>
        </w:rPr>
        <w:t xml:space="preserve">世帯　</w:t>
      </w:r>
      <w:r w:rsidRPr="00146B63">
        <w:t>前月比</w:t>
      </w:r>
      <w:r w:rsidRPr="00146B63">
        <w:rPr>
          <w:rFonts w:hint="eastAsia"/>
        </w:rPr>
        <w:t>-15</w:t>
      </w:r>
      <w:r w:rsidRPr="00146B63">
        <w:t>（</w:t>
      </w:r>
      <w:r w:rsidRPr="00146B63">
        <w:t>202</w:t>
      </w:r>
      <w:r w:rsidRPr="00146B63">
        <w:rPr>
          <w:rFonts w:hint="eastAsia"/>
        </w:rPr>
        <w:t>5</w:t>
      </w:r>
      <w:r w:rsidRPr="00146B63">
        <w:t>年</w:t>
      </w:r>
      <w:r w:rsidRPr="00146B63">
        <w:rPr>
          <w:rFonts w:hint="eastAsia"/>
        </w:rPr>
        <w:t>12</w:t>
      </w:r>
      <w:r w:rsidRPr="00146B63">
        <w:rPr>
          <w:rFonts w:hint="eastAsia"/>
        </w:rPr>
        <w:t>月</w:t>
      </w:r>
      <w:r w:rsidRPr="00146B63">
        <w:t>1</w:t>
      </w:r>
      <w:r w:rsidRPr="00146B63">
        <w:t>日現在推計）</w:t>
      </w:r>
    </w:p>
    <w:p w14:paraId="31ACA8A7" w14:textId="77777777" w:rsidR="00146B63" w:rsidRPr="00146B63" w:rsidRDefault="00146B63" w:rsidP="00146B63">
      <w:r w:rsidRPr="00146B63">
        <w:rPr>
          <w:rFonts w:hint="eastAsia"/>
        </w:rPr>
        <w:t>X</w:t>
      </w:r>
      <w:r w:rsidRPr="00146B63">
        <w:rPr>
          <w:rFonts w:hint="eastAsia"/>
        </w:rPr>
        <w:t xml:space="preserve">　</w:t>
      </w:r>
      <w:r w:rsidRPr="00146B63">
        <w:rPr>
          <w:rFonts w:hint="eastAsia"/>
        </w:rPr>
        <w:t>@minatokuyakusyo</w:t>
      </w:r>
      <w:r w:rsidRPr="00146B63">
        <w:rPr>
          <w:rFonts w:hint="eastAsia"/>
        </w:rPr>
        <w:t xml:space="preserve">　</w:t>
      </w:r>
      <w:r w:rsidRPr="00146B63">
        <w:rPr>
          <w:rFonts w:hint="eastAsia"/>
        </w:rPr>
        <w:t>LINE</w:t>
      </w:r>
      <w:r w:rsidRPr="00146B63">
        <w:rPr>
          <w:rFonts w:hint="eastAsia"/>
        </w:rPr>
        <w:t xml:space="preserve">　</w:t>
      </w:r>
      <w:r w:rsidRPr="00146B63">
        <w:rPr>
          <w:rFonts w:hint="eastAsia"/>
        </w:rPr>
        <w:t>@osakacity</w:t>
      </w:r>
      <w:r w:rsidRPr="00146B63">
        <w:rPr>
          <w:rFonts w:hint="eastAsia"/>
        </w:rPr>
        <w:t xml:space="preserve">　</w:t>
      </w:r>
    </w:p>
    <w:p w14:paraId="47CEE00A" w14:textId="77777777" w:rsidR="00146B63" w:rsidRPr="00146B63" w:rsidRDefault="00146B63" w:rsidP="00146B63">
      <w:r w:rsidRPr="00146B63">
        <w:rPr>
          <w:rFonts w:hint="eastAsia"/>
        </w:rPr>
        <w:t>「広報みなと」は</w:t>
      </w:r>
      <w:r w:rsidRPr="00146B63">
        <w:rPr>
          <w:rFonts w:hint="eastAsia"/>
        </w:rPr>
        <w:t>50,000</w:t>
      </w:r>
      <w:r w:rsidRPr="00146B63">
        <w:rPr>
          <w:rFonts w:hint="eastAsia"/>
        </w:rPr>
        <w:t>部発行し、</w:t>
      </w:r>
      <w:r w:rsidRPr="00146B63">
        <w:rPr>
          <w:rFonts w:hint="eastAsia"/>
        </w:rPr>
        <w:t>1</w:t>
      </w:r>
      <w:r w:rsidRPr="00146B63">
        <w:rPr>
          <w:rFonts w:hint="eastAsia"/>
        </w:rPr>
        <w:t>部あたりの発行単価（配布費用含む）は約</w:t>
      </w:r>
      <w:r w:rsidRPr="00146B63">
        <w:rPr>
          <w:rFonts w:hint="eastAsia"/>
        </w:rPr>
        <w:t>31</w:t>
      </w:r>
      <w:r w:rsidRPr="00146B63">
        <w:rPr>
          <w:rFonts w:hint="eastAsia"/>
        </w:rPr>
        <w:t>円です（そのうち</w:t>
      </w:r>
      <w:r w:rsidRPr="00146B63">
        <w:rPr>
          <w:rFonts w:hint="eastAsia"/>
        </w:rPr>
        <w:t>2</w:t>
      </w:r>
      <w:r w:rsidRPr="00146B63">
        <w:rPr>
          <w:rFonts w:hint="eastAsia"/>
        </w:rPr>
        <w:t>円を広告収入で賄っています）。この広報紙は再生紙を使用しています。</w:t>
      </w:r>
    </w:p>
    <w:bookmarkEnd w:id="0"/>
    <w:p w14:paraId="6675C383" w14:textId="77777777" w:rsidR="00146B63" w:rsidRPr="00146B63" w:rsidRDefault="00146B63" w:rsidP="00146B63"/>
    <w:p w14:paraId="77612615" w14:textId="2BE4BE61" w:rsidR="00501E87" w:rsidRDefault="00501E87">
      <w:pPr>
        <w:widowControl/>
        <w:jc w:val="left"/>
      </w:pPr>
      <w:r>
        <w:br w:type="page"/>
      </w:r>
    </w:p>
    <w:p w14:paraId="18B74DF0" w14:textId="77777777" w:rsidR="00501E87" w:rsidRPr="008C4775" w:rsidRDefault="00501E87" w:rsidP="00501E87">
      <w:r w:rsidRPr="008C4775">
        <w:rPr>
          <w:rFonts w:hint="eastAsia"/>
        </w:rPr>
        <w:lastRenderedPageBreak/>
        <w:t>【</w:t>
      </w:r>
      <w:r w:rsidRPr="008C4775">
        <w:rPr>
          <w:rFonts w:hint="eastAsia"/>
        </w:rPr>
        <w:t>2</w:t>
      </w:r>
      <w:r w:rsidRPr="008C4775">
        <w:rPr>
          <w:rFonts w:hint="eastAsia"/>
        </w:rPr>
        <w:t>面】</w:t>
      </w:r>
    </w:p>
    <w:p w14:paraId="4B35B6EC" w14:textId="77777777" w:rsidR="00501E87" w:rsidRPr="008C4775" w:rsidRDefault="00501E87" w:rsidP="00501E87"/>
    <w:p w14:paraId="66B74CB1" w14:textId="77777777" w:rsidR="00501E87" w:rsidRPr="008C4775" w:rsidRDefault="00501E87" w:rsidP="00501E87">
      <w:r w:rsidRPr="008C4775">
        <w:rPr>
          <w:rFonts w:hint="eastAsia"/>
        </w:rPr>
        <w:t>港区役所は</w:t>
      </w:r>
      <w:r w:rsidRPr="008C4775">
        <w:t>SDGs</w:t>
      </w:r>
      <w:r w:rsidRPr="008C4775">
        <w:t>を推進しています</w:t>
      </w:r>
      <w:r w:rsidRPr="008C4775">
        <w:rPr>
          <w:rFonts w:hint="eastAsia"/>
        </w:rPr>
        <w:t xml:space="preserve">　</w:t>
      </w:r>
      <w:r w:rsidRPr="008C4775">
        <w:t>SustainableDevelopmentGoals</w:t>
      </w:r>
    </w:p>
    <w:p w14:paraId="21061970" w14:textId="77777777" w:rsidR="00501E87" w:rsidRPr="008C4775" w:rsidRDefault="00501E87" w:rsidP="00501E87">
      <w:r w:rsidRPr="008C4775">
        <w:rPr>
          <w:rFonts w:hint="eastAsia"/>
        </w:rPr>
        <w:t>1</w:t>
      </w:r>
      <w:r w:rsidRPr="008C4775">
        <w:rPr>
          <w:rFonts w:hint="eastAsia"/>
        </w:rPr>
        <w:t xml:space="preserve">　</w:t>
      </w:r>
      <w:r w:rsidRPr="008C4775">
        <w:t>貧困をなくそう</w:t>
      </w:r>
      <w:r w:rsidRPr="008C4775">
        <w:rPr>
          <w:rFonts w:hint="eastAsia"/>
        </w:rPr>
        <w:t xml:space="preserve">　</w:t>
      </w:r>
      <w:r w:rsidRPr="008C4775">
        <w:t>3</w:t>
      </w:r>
      <w:r w:rsidRPr="008C4775">
        <w:t xml:space="preserve">　すべての人に健康と福祉を</w:t>
      </w:r>
      <w:r w:rsidRPr="008C4775">
        <w:rPr>
          <w:rFonts w:hint="eastAsia"/>
        </w:rPr>
        <w:t xml:space="preserve">　</w:t>
      </w:r>
      <w:r w:rsidRPr="008C4775">
        <w:t>4</w:t>
      </w:r>
      <w:r w:rsidRPr="008C4775">
        <w:t xml:space="preserve">　質の高い教育をみんなに</w:t>
      </w:r>
      <w:r w:rsidRPr="008C4775">
        <w:rPr>
          <w:rFonts w:hint="eastAsia"/>
        </w:rPr>
        <w:t xml:space="preserve">　</w:t>
      </w:r>
      <w:r w:rsidRPr="008C4775">
        <w:t>11</w:t>
      </w:r>
      <w:r w:rsidRPr="008C4775">
        <w:t xml:space="preserve">　住み続けられるまちづくりを</w:t>
      </w:r>
      <w:r w:rsidRPr="008C4775">
        <w:rPr>
          <w:rFonts w:hint="eastAsia"/>
        </w:rPr>
        <w:t xml:space="preserve">　</w:t>
      </w:r>
      <w:r w:rsidRPr="008C4775">
        <w:t>16</w:t>
      </w:r>
      <w:r w:rsidRPr="008C4775">
        <w:t xml:space="preserve">　平和と公正をすべての人に</w:t>
      </w:r>
    </w:p>
    <w:p w14:paraId="020AB030" w14:textId="77777777" w:rsidR="00501E87" w:rsidRPr="008C4775" w:rsidRDefault="00501E87" w:rsidP="00501E87"/>
    <w:p w14:paraId="6F15D463" w14:textId="77777777" w:rsidR="00501E87" w:rsidRPr="008C4775" w:rsidRDefault="00501E87" w:rsidP="00501E87"/>
    <w:p w14:paraId="3381C797" w14:textId="77777777" w:rsidR="00501E87" w:rsidRPr="008C4775" w:rsidRDefault="00501E87" w:rsidP="00501E87">
      <w:r w:rsidRPr="008C4775">
        <w:rPr>
          <w:rFonts w:hint="eastAsia"/>
        </w:rPr>
        <w:t>お知らせ</w:t>
      </w:r>
    </w:p>
    <w:p w14:paraId="14D2AC5F" w14:textId="77777777" w:rsidR="00501E87" w:rsidRPr="008C4775" w:rsidRDefault="00501E87" w:rsidP="00501E87"/>
    <w:p w14:paraId="712B7B0C" w14:textId="77777777" w:rsidR="00501E87" w:rsidRPr="008C4775" w:rsidRDefault="00501E87" w:rsidP="00501E87">
      <w:r w:rsidRPr="008C4775">
        <w:rPr>
          <w:rFonts w:hint="eastAsia"/>
        </w:rPr>
        <w:t>市民税・府民税の事前申告受付について</w:t>
      </w:r>
    </w:p>
    <w:p w14:paraId="2C1C6097" w14:textId="77777777" w:rsidR="00501E87" w:rsidRPr="008C4775" w:rsidRDefault="00501E87" w:rsidP="00501E87">
      <w:r w:rsidRPr="008C4775">
        <w:rPr>
          <w:rFonts w:hint="eastAsia"/>
        </w:rPr>
        <w:t>市民税・府民税の申告受付について、申告期間</w:t>
      </w:r>
      <w:r w:rsidRPr="008C4775">
        <w:t>[2</w:t>
      </w:r>
      <w:r w:rsidRPr="008C4775">
        <w:t>月</w:t>
      </w:r>
      <w:r w:rsidRPr="008C4775">
        <w:t>16</w:t>
      </w:r>
      <w:r w:rsidRPr="008C4775">
        <w:t>日（月）から</w:t>
      </w:r>
      <w:r w:rsidRPr="008C4775">
        <w:t>3</w:t>
      </w:r>
      <w:r w:rsidRPr="008C4775">
        <w:t>月</w:t>
      </w:r>
      <w:r w:rsidRPr="008C4775">
        <w:t>16</w:t>
      </w:r>
      <w:r w:rsidRPr="008C4775">
        <w:t>日（月）</w:t>
      </w:r>
      <w:r w:rsidRPr="008C4775">
        <w:t>]</w:t>
      </w:r>
      <w:r w:rsidRPr="008C4775">
        <w:t>の窓口の混雑緩和のた</w:t>
      </w:r>
      <w:r w:rsidRPr="008C4775">
        <w:rPr>
          <w:rFonts w:hint="eastAsia"/>
        </w:rPr>
        <w:t>め、次のとおり事前申告受付会場を開設します。なお、市民税・府民税の申告は大阪市行政オンラインシステムや送付による受付も行っておりますので、ご利用をお願いします。</w:t>
      </w:r>
    </w:p>
    <w:p w14:paraId="57B2439E" w14:textId="77777777" w:rsidR="00501E87" w:rsidRPr="008C4775" w:rsidRDefault="00501E87" w:rsidP="00501E87">
      <w:r w:rsidRPr="008C4775">
        <w:rPr>
          <w:rFonts w:hint="eastAsia"/>
        </w:rPr>
        <w:t xml:space="preserve">日時　</w:t>
      </w:r>
      <w:r w:rsidRPr="008C4775">
        <w:t>2</w:t>
      </w:r>
      <w:r w:rsidRPr="008C4775">
        <w:t>月</w:t>
      </w:r>
      <w:r w:rsidRPr="008C4775">
        <w:t>2</w:t>
      </w:r>
      <w:r w:rsidRPr="008C4775">
        <w:t>日（月）～</w:t>
      </w:r>
      <w:r w:rsidRPr="008C4775">
        <w:t>13</w:t>
      </w:r>
      <w:r w:rsidRPr="008C4775">
        <w:t>日（金）</w:t>
      </w:r>
      <w:r w:rsidRPr="008C4775">
        <w:rPr>
          <w:rFonts w:hint="eastAsia"/>
        </w:rPr>
        <w:t>※平日</w:t>
      </w:r>
      <w:r w:rsidRPr="008C4775">
        <w:t>9</w:t>
      </w:r>
      <w:r w:rsidRPr="008C4775">
        <w:t>時～</w:t>
      </w:r>
      <w:r w:rsidRPr="008C4775">
        <w:t>17</w:t>
      </w:r>
      <w:r w:rsidRPr="008C4775">
        <w:t>時</w:t>
      </w:r>
      <w:r w:rsidRPr="008C4775">
        <w:t>30</w:t>
      </w:r>
      <w:r w:rsidRPr="008C4775">
        <w:t>分（金曜は</w:t>
      </w:r>
      <w:r w:rsidRPr="008C4775">
        <w:t>9</w:t>
      </w:r>
      <w:r w:rsidRPr="008C4775">
        <w:t>時～</w:t>
      </w:r>
      <w:r w:rsidRPr="008C4775">
        <w:t>19</w:t>
      </w:r>
      <w:r w:rsidRPr="008C4775">
        <w:t>時）</w:t>
      </w:r>
    </w:p>
    <w:p w14:paraId="6CD8D82A" w14:textId="77777777" w:rsidR="00501E87" w:rsidRPr="008C4775" w:rsidRDefault="00501E87" w:rsidP="00501E87">
      <w:r w:rsidRPr="008C4775">
        <w:rPr>
          <w:rFonts w:hint="eastAsia"/>
        </w:rPr>
        <w:t>場所　弁天町市税事務所</w:t>
      </w:r>
    </w:p>
    <w:p w14:paraId="55E9C64E" w14:textId="77777777" w:rsidR="00501E87" w:rsidRPr="008C4775" w:rsidRDefault="00501E87" w:rsidP="00501E87">
      <w:r w:rsidRPr="008C4775">
        <w:rPr>
          <w:rFonts w:hint="eastAsia"/>
        </w:rPr>
        <w:t>ご注意</w:t>
      </w:r>
      <w:r w:rsidRPr="008C4775">
        <w:t xml:space="preserve">　</w:t>
      </w:r>
      <w:r w:rsidRPr="008C4775">
        <w:rPr>
          <w:rFonts w:hint="eastAsia"/>
        </w:rPr>
        <w:t>所得税の確定申告等については港税務署（電話</w:t>
      </w:r>
      <w:r w:rsidRPr="008C4775">
        <w:t xml:space="preserve">　</w:t>
      </w:r>
      <w:r w:rsidRPr="008C4775">
        <w:t>06-6572-3901</w:t>
      </w:r>
      <w:r w:rsidRPr="008C4775">
        <w:t>）に</w:t>
      </w:r>
      <w:r w:rsidRPr="008C4775">
        <w:rPr>
          <w:rFonts w:hint="eastAsia"/>
        </w:rPr>
        <w:t>お問い合わせください。</w:t>
      </w:r>
    </w:p>
    <w:p w14:paraId="046992B4" w14:textId="77777777" w:rsidR="00501E87" w:rsidRPr="008C4775" w:rsidRDefault="00501E87" w:rsidP="00501E87"/>
    <w:p w14:paraId="612DBA3D" w14:textId="77777777" w:rsidR="00501E87" w:rsidRPr="008C4775" w:rsidRDefault="00501E87" w:rsidP="00501E87">
      <w:r w:rsidRPr="008C4775">
        <w:rPr>
          <w:rFonts w:hint="eastAsia"/>
        </w:rPr>
        <w:t>市税の納期限のお知らせ</w:t>
      </w:r>
    </w:p>
    <w:p w14:paraId="324E8E80" w14:textId="77777777" w:rsidR="00501E87" w:rsidRPr="008C4775" w:rsidRDefault="00501E87" w:rsidP="00501E87">
      <w:r w:rsidRPr="008C4775">
        <w:rPr>
          <w:rFonts w:hint="eastAsia"/>
        </w:rPr>
        <w:t>市民税・府民税・森林環境税（普通徴収）第</w:t>
      </w:r>
      <w:r w:rsidRPr="008C4775">
        <w:t>4</w:t>
      </w:r>
      <w:r w:rsidRPr="008C4775">
        <w:t>期分の納</w:t>
      </w:r>
      <w:r w:rsidRPr="008C4775">
        <w:rPr>
          <w:rFonts w:hint="eastAsia"/>
        </w:rPr>
        <w:t>期限は</w:t>
      </w:r>
      <w:r w:rsidRPr="008C4775">
        <w:t>2</w:t>
      </w:r>
      <w:r w:rsidRPr="008C4775">
        <w:t>月</w:t>
      </w:r>
      <w:r w:rsidRPr="008C4775">
        <w:t>2</w:t>
      </w:r>
      <w:r w:rsidRPr="008C4775">
        <w:t>日（月）です。なお、予測しない失業や大</w:t>
      </w:r>
      <w:r w:rsidRPr="008C4775">
        <w:rPr>
          <w:rFonts w:hint="eastAsia"/>
        </w:rPr>
        <w:t>幅な所得減少（前年の</w:t>
      </w:r>
      <w:r w:rsidRPr="008C4775">
        <w:t>6</w:t>
      </w:r>
      <w:r w:rsidRPr="008C4775">
        <w:t>割以下）が見込まれる場合は</w:t>
      </w:r>
      <w:r w:rsidRPr="008C4775">
        <w:rPr>
          <w:rFonts w:hint="eastAsia"/>
        </w:rPr>
        <w:t>申請により審査のうえ、減額・免除されることがあります。市税の納付には安全・確実・便利な口座振替・自動払込（</w:t>
      </w:r>
      <w:r w:rsidRPr="008C4775">
        <w:t>Web</w:t>
      </w:r>
      <w:r w:rsidRPr="008C4775">
        <w:t>で申込み可能）をぜひご利用くださ</w:t>
      </w:r>
      <w:r w:rsidRPr="008C4775">
        <w:rPr>
          <w:rFonts w:hint="eastAsia"/>
        </w:rPr>
        <w:t>い。また、スマートフォン決済アプリ（各種</w:t>
      </w:r>
      <w:r w:rsidRPr="008C4775">
        <w:t>Pay</w:t>
      </w:r>
      <w:r w:rsidRPr="008C4775">
        <w:t>等）、ク</w:t>
      </w:r>
      <w:r w:rsidRPr="008C4775">
        <w:rPr>
          <w:rFonts w:hint="eastAsia"/>
        </w:rPr>
        <w:t>レジットカードによる納付も可能です。納</w:t>
      </w:r>
      <w:r w:rsidRPr="008C4775">
        <w:t>付方法等の詳細については、大阪市</w:t>
      </w:r>
      <w:r w:rsidRPr="008C4775">
        <w:rPr>
          <w:rFonts w:hint="eastAsia"/>
        </w:rPr>
        <w:t>ホームページをご確認ください。</w:t>
      </w:r>
    </w:p>
    <w:p w14:paraId="0ABDA443" w14:textId="77777777" w:rsidR="00501E87" w:rsidRPr="008C4775" w:rsidRDefault="00501E87" w:rsidP="00501E87">
      <w:r w:rsidRPr="008C4775">
        <w:rPr>
          <w:rFonts w:hint="eastAsia"/>
        </w:rPr>
        <w:t xml:space="preserve">問合せ　弁天町市税事務所　</w:t>
      </w:r>
      <w:r w:rsidRPr="008C4775">
        <w:t>市民税等グループ（個人市民税担当）　電話</w:t>
      </w:r>
      <w:r w:rsidRPr="008C4775">
        <w:t>4395-2953</w:t>
      </w:r>
      <w:r w:rsidRPr="008C4775">
        <w:t xml:space="preserve">　ファックス　</w:t>
      </w:r>
      <w:r w:rsidRPr="008C4775">
        <w:t>4395-2810</w:t>
      </w:r>
      <w:r w:rsidRPr="008C4775">
        <w:rPr>
          <w:rFonts w:ascii="ＭＳ 明朝" w:eastAsia="ＭＳ 明朝" w:hAnsi="ＭＳ 明朝" w:cs="ＭＳ 明朝" w:hint="eastAsia"/>
        </w:rPr>
        <w:t>※</w:t>
      </w:r>
      <w:r w:rsidRPr="008C4775">
        <w:t>問合せ可能日時：平日</w:t>
      </w:r>
      <w:r w:rsidRPr="008C4775">
        <w:t>9</w:t>
      </w:r>
      <w:r w:rsidRPr="008C4775">
        <w:t>時～</w:t>
      </w:r>
      <w:r w:rsidRPr="008C4775">
        <w:t>17</w:t>
      </w:r>
      <w:r w:rsidRPr="008C4775">
        <w:t>時</w:t>
      </w:r>
      <w:r w:rsidRPr="008C4775">
        <w:t>30</w:t>
      </w:r>
      <w:r w:rsidRPr="008C4775">
        <w:t>分（金曜は</w:t>
      </w:r>
      <w:r w:rsidRPr="008C4775">
        <w:t>9</w:t>
      </w:r>
      <w:r w:rsidRPr="008C4775">
        <w:t>時～</w:t>
      </w:r>
      <w:r w:rsidRPr="008C4775">
        <w:t>19</w:t>
      </w:r>
      <w:r w:rsidRPr="008C4775">
        <w:t>時）</w:t>
      </w:r>
    </w:p>
    <w:p w14:paraId="28535710" w14:textId="77777777" w:rsidR="00501E87" w:rsidRPr="008C4775" w:rsidRDefault="00501E87" w:rsidP="00501E87"/>
    <w:p w14:paraId="203FC78C" w14:textId="77777777" w:rsidR="00501E87" w:rsidRPr="008C4775" w:rsidRDefault="00501E87" w:rsidP="00501E87"/>
    <w:p w14:paraId="49D70B51" w14:textId="77777777" w:rsidR="00501E87" w:rsidRPr="008C4775" w:rsidRDefault="00501E87" w:rsidP="00501E87">
      <w:r w:rsidRPr="008C4775">
        <w:rPr>
          <w:rFonts w:hint="eastAsia"/>
        </w:rPr>
        <w:t>固定資産税について</w:t>
      </w:r>
      <w:r w:rsidRPr="008C4775">
        <w:t>2</w:t>
      </w:r>
      <w:r w:rsidRPr="008C4775">
        <w:t>月</w:t>
      </w:r>
      <w:r w:rsidRPr="008C4775">
        <w:t>2</w:t>
      </w:r>
      <w:r w:rsidRPr="008C4775">
        <w:t>日（月）までの申告をお願いします</w:t>
      </w:r>
    </w:p>
    <w:p w14:paraId="59DA0AE0" w14:textId="77777777" w:rsidR="00501E87" w:rsidRPr="008C4775" w:rsidRDefault="00501E87" w:rsidP="00501E87">
      <w:r w:rsidRPr="008C4775">
        <w:rPr>
          <w:rFonts w:hint="eastAsia"/>
        </w:rPr>
        <w:t>❶償却資産の申告</w:t>
      </w:r>
    </w:p>
    <w:p w14:paraId="1CE01529" w14:textId="77777777" w:rsidR="00501E87" w:rsidRPr="008C4775" w:rsidRDefault="00501E87" w:rsidP="00501E87">
      <w:r w:rsidRPr="008C4775">
        <w:t>1</w:t>
      </w:r>
      <w:r w:rsidRPr="008C4775">
        <w:t>月</w:t>
      </w:r>
      <w:r w:rsidRPr="008C4775">
        <w:t>1</w:t>
      </w:r>
      <w:r w:rsidRPr="008C4775">
        <w:t>日現在、事業用の償却資産をお持ちの方は、船場</w:t>
      </w:r>
      <w:r w:rsidRPr="008C4775">
        <w:rPr>
          <w:rFonts w:hint="eastAsia"/>
        </w:rPr>
        <w:t>法人市税事務所へ申告書を提出してください。</w:t>
      </w:r>
      <w:r w:rsidRPr="008C4775">
        <w:t>eLTAX</w:t>
      </w:r>
      <w:r w:rsidRPr="008C4775">
        <w:t>（エルタックス）での電子申告</w:t>
      </w:r>
      <w:r w:rsidRPr="008C4775">
        <w:rPr>
          <w:rFonts w:hint="eastAsia"/>
        </w:rPr>
        <w:t>をぜひご利用ください。</w:t>
      </w:r>
    </w:p>
    <w:p w14:paraId="5B987AF1" w14:textId="77777777" w:rsidR="00501E87" w:rsidRPr="008C4775" w:rsidRDefault="00501E87" w:rsidP="00501E87">
      <w:r w:rsidRPr="008C4775">
        <w:rPr>
          <w:rFonts w:ascii="Cambria Math" w:hAnsi="Cambria Math" w:cs="Cambria Math"/>
        </w:rPr>
        <w:t>❷</w:t>
      </w:r>
      <w:r w:rsidRPr="008C4775">
        <w:rPr>
          <w:rFonts w:hint="eastAsia"/>
        </w:rPr>
        <w:t>住宅用地に関する（異動）申告書</w:t>
      </w:r>
    </w:p>
    <w:p w14:paraId="03B16079" w14:textId="77777777" w:rsidR="00501E87" w:rsidRPr="008C4775" w:rsidRDefault="00501E87" w:rsidP="00501E87">
      <w:r w:rsidRPr="008C4775">
        <w:rPr>
          <w:rFonts w:hint="eastAsia"/>
        </w:rPr>
        <w:t>令和</w:t>
      </w:r>
      <w:r w:rsidRPr="008C4775">
        <w:t>7</w:t>
      </w:r>
      <w:r w:rsidRPr="008C4775">
        <w:t>年中に住宅の新築・増改築・用途変更・取壊しが</w:t>
      </w:r>
      <w:r w:rsidRPr="008C4775">
        <w:rPr>
          <w:rFonts w:hint="eastAsia"/>
        </w:rPr>
        <w:t>あった土地をお持ちの方は、資産が</w:t>
      </w:r>
      <w:r w:rsidRPr="008C4775">
        <w:rPr>
          <w:rFonts w:hint="eastAsia"/>
        </w:rPr>
        <w:lastRenderedPageBreak/>
        <w:t>所在する区を担当する市税事務所へ申告書を提出してください。※申告方法や申告書のダウンロードは大阪市ホームページをご覧ください。</w:t>
      </w:r>
    </w:p>
    <w:p w14:paraId="46CEAB2B" w14:textId="77777777" w:rsidR="00501E87" w:rsidRPr="008C4775" w:rsidRDefault="00501E87" w:rsidP="00501E87">
      <w:r w:rsidRPr="008C4775">
        <w:rPr>
          <w:rFonts w:hint="eastAsia"/>
        </w:rPr>
        <w:t>問合せ</w:t>
      </w:r>
    </w:p>
    <w:p w14:paraId="018966B8" w14:textId="77777777" w:rsidR="00501E87" w:rsidRPr="008C4775" w:rsidRDefault="00501E87" w:rsidP="00501E87">
      <w:r w:rsidRPr="008C4775">
        <w:rPr>
          <w:rFonts w:hint="eastAsia"/>
        </w:rPr>
        <w:t>固定資産税・都市計画税（土地・家屋）について</w:t>
      </w:r>
    </w:p>
    <w:p w14:paraId="0F364902" w14:textId="77777777" w:rsidR="00501E87" w:rsidRPr="008C4775" w:rsidRDefault="00501E87" w:rsidP="00501E87">
      <w:r w:rsidRPr="008C4775">
        <w:rPr>
          <w:rFonts w:hint="eastAsia"/>
        </w:rPr>
        <w:t xml:space="preserve">弁天町市税事務所　固定資産税グループ　電話　</w:t>
      </w:r>
      <w:r w:rsidRPr="008C4775">
        <w:t>4395-2957</w:t>
      </w:r>
      <w:r w:rsidRPr="008C4775">
        <w:t>（土地）、</w:t>
      </w:r>
      <w:r w:rsidRPr="008C4775">
        <w:t>4395-2958</w:t>
      </w:r>
      <w:r w:rsidRPr="008C4775">
        <w:t xml:space="preserve">（家屋）　ファックス　</w:t>
      </w:r>
      <w:r w:rsidRPr="008C4775">
        <w:t>7777-4505</w:t>
      </w:r>
      <w:r w:rsidRPr="008C4775">
        <w:t xml:space="preserve">　</w:t>
      </w:r>
      <w:r w:rsidRPr="008C4775">
        <w:rPr>
          <w:rFonts w:ascii="ＭＳ 明朝" w:eastAsia="ＭＳ 明朝" w:hAnsi="ＭＳ 明朝" w:cs="ＭＳ 明朝" w:hint="eastAsia"/>
        </w:rPr>
        <w:t>※</w:t>
      </w:r>
      <w:r w:rsidRPr="008C4775">
        <w:t>問合せ可能日時：平日</w:t>
      </w:r>
      <w:r w:rsidRPr="008C4775">
        <w:t>9</w:t>
      </w:r>
      <w:r w:rsidRPr="008C4775">
        <w:t>時～</w:t>
      </w:r>
      <w:r w:rsidRPr="008C4775">
        <w:t>17</w:t>
      </w:r>
      <w:r w:rsidRPr="008C4775">
        <w:t>時</w:t>
      </w:r>
      <w:r w:rsidRPr="008C4775">
        <w:t>30</w:t>
      </w:r>
      <w:r w:rsidRPr="008C4775">
        <w:t>分（金曜は</w:t>
      </w:r>
      <w:r w:rsidRPr="008C4775">
        <w:t>9</w:t>
      </w:r>
      <w:r w:rsidRPr="008C4775">
        <w:t>時～</w:t>
      </w:r>
      <w:r w:rsidRPr="008C4775">
        <w:t>19</w:t>
      </w:r>
      <w:r w:rsidRPr="008C4775">
        <w:t>時）</w:t>
      </w:r>
    </w:p>
    <w:p w14:paraId="309B92FE" w14:textId="77777777" w:rsidR="00501E87" w:rsidRPr="008C4775" w:rsidRDefault="00501E87" w:rsidP="00501E87">
      <w:r w:rsidRPr="008C4775">
        <w:rPr>
          <w:rFonts w:hint="eastAsia"/>
        </w:rPr>
        <w:t>固定資産税（償却資産）について</w:t>
      </w:r>
    </w:p>
    <w:p w14:paraId="5B62E144" w14:textId="77777777" w:rsidR="00501E87" w:rsidRPr="008C4775" w:rsidRDefault="00501E87" w:rsidP="00501E87">
      <w:r w:rsidRPr="008C4775">
        <w:rPr>
          <w:rFonts w:hint="eastAsia"/>
        </w:rPr>
        <w:t xml:space="preserve">問合せ　船場法人市税事務所　固定資産税（償却資産）グループ　電話　</w:t>
      </w:r>
      <w:r w:rsidRPr="008C4775">
        <w:t>4705-2941</w:t>
      </w:r>
      <w:r w:rsidRPr="008C4775">
        <w:t xml:space="preserve">　ファックス　</w:t>
      </w:r>
      <w:r w:rsidRPr="008C4775">
        <w:t>4705-2905</w:t>
      </w:r>
      <w:r w:rsidRPr="008C4775">
        <w:rPr>
          <w:rFonts w:ascii="ＭＳ 明朝" w:eastAsia="ＭＳ 明朝" w:hAnsi="ＭＳ 明朝" w:cs="ＭＳ 明朝" w:hint="eastAsia"/>
        </w:rPr>
        <w:t>※</w:t>
      </w:r>
      <w:r w:rsidRPr="008C4775">
        <w:t xml:space="preserve">問合せ可能日時：平日　</w:t>
      </w:r>
      <w:r w:rsidRPr="008C4775">
        <w:t>9</w:t>
      </w:r>
      <w:r w:rsidRPr="008C4775">
        <w:t>時～</w:t>
      </w:r>
      <w:r w:rsidRPr="008C4775">
        <w:t>17</w:t>
      </w:r>
      <w:r w:rsidRPr="008C4775">
        <w:t>時</w:t>
      </w:r>
      <w:r w:rsidRPr="008C4775">
        <w:t>30</w:t>
      </w:r>
      <w:r w:rsidRPr="008C4775">
        <w:t>分</w:t>
      </w:r>
    </w:p>
    <w:p w14:paraId="7B68DEBB" w14:textId="77777777" w:rsidR="00501E87" w:rsidRPr="008C4775" w:rsidRDefault="00501E87" w:rsidP="00501E87"/>
    <w:p w14:paraId="0135992F" w14:textId="77777777" w:rsidR="00501E87" w:rsidRPr="008C4775" w:rsidRDefault="00501E87" w:rsidP="00501E87"/>
    <w:p w14:paraId="00424D43" w14:textId="77777777" w:rsidR="00501E87" w:rsidRPr="008C4775" w:rsidRDefault="00501E87" w:rsidP="00501E87">
      <w:r w:rsidRPr="008C4775">
        <w:rPr>
          <w:rFonts w:hint="eastAsia"/>
        </w:rPr>
        <w:t>本人通知制度は安心への第一歩～第三者への交付をお知らせします～</w:t>
      </w:r>
    </w:p>
    <w:p w14:paraId="0A9AA4C3" w14:textId="77777777" w:rsidR="00501E87" w:rsidRPr="008C4775" w:rsidRDefault="00501E87" w:rsidP="00501E87">
      <w:r w:rsidRPr="008C4775">
        <w:rPr>
          <w:rFonts w:hint="eastAsia"/>
        </w:rPr>
        <w:t>本人通知制度は、事前登録により住民票や戸籍証明書が第三者に取得された際、本人に速やかに郵送で通知する制度です。区役所で簡単・無料で登録ができ、不正取得の早期発見や被害の未然防止に役立ちます</w:t>
      </w:r>
      <w:r w:rsidRPr="008C4775">
        <w:t>。詳しくは、</w:t>
      </w:r>
      <w:r w:rsidRPr="008C4775">
        <w:rPr>
          <w:rFonts w:hint="eastAsia"/>
        </w:rPr>
        <w:t>ホームページで。</w:t>
      </w:r>
    </w:p>
    <w:p w14:paraId="69AF8C43" w14:textId="77777777" w:rsidR="00501E87" w:rsidRPr="008C4775" w:rsidRDefault="00501E87" w:rsidP="00501E87">
      <w:r w:rsidRPr="008C4775">
        <w:rPr>
          <w:rFonts w:hint="eastAsia"/>
        </w:rPr>
        <w:t xml:space="preserve">問合せ　窓口サービス課（住民情報）　電話　</w:t>
      </w:r>
      <w:r w:rsidRPr="008C4775">
        <w:t>6576-9963</w:t>
      </w:r>
      <w:r w:rsidRPr="008C4775">
        <w:t xml:space="preserve">　ファックス　</w:t>
      </w:r>
      <w:r w:rsidRPr="008C4775">
        <w:t>6576-9991</w:t>
      </w:r>
    </w:p>
    <w:p w14:paraId="0EA4DC5B" w14:textId="77777777" w:rsidR="00501E87" w:rsidRPr="008C4775" w:rsidRDefault="00501E87" w:rsidP="00501E87"/>
    <w:p w14:paraId="65A645C1" w14:textId="77777777" w:rsidR="00501E87" w:rsidRPr="008C4775" w:rsidRDefault="00501E87" w:rsidP="00501E87"/>
    <w:p w14:paraId="36CEEDE2" w14:textId="77777777" w:rsidR="00501E87" w:rsidRPr="008C4775" w:rsidRDefault="00501E87" w:rsidP="00501E87">
      <w:r w:rsidRPr="008C4775">
        <w:rPr>
          <w:rFonts w:hint="eastAsia"/>
        </w:rPr>
        <w:t>令和</w:t>
      </w:r>
      <w:r w:rsidRPr="008C4775">
        <w:t>8</w:t>
      </w:r>
      <w:r w:rsidRPr="008C4775">
        <w:t>年度分の障がいのある方の</w:t>
      </w:r>
      <w:r w:rsidRPr="008C4775">
        <w:rPr>
          <w:rFonts w:hint="eastAsia"/>
        </w:rPr>
        <w:t>交通乗車証・タクシー給付券について</w:t>
      </w:r>
    </w:p>
    <w:p w14:paraId="3B88B8BD" w14:textId="77777777" w:rsidR="00501E87" w:rsidRPr="008C4775" w:rsidRDefault="00501E87" w:rsidP="00501E87">
      <w:r w:rsidRPr="008C4775">
        <w:rPr>
          <w:rFonts w:hint="eastAsia"/>
        </w:rPr>
        <w:t>令和</w:t>
      </w:r>
      <w:r w:rsidRPr="008C4775">
        <w:t>8</w:t>
      </w:r>
      <w:r w:rsidRPr="008C4775">
        <w:t>年度分のオオサカメトロや大阪シティバスでご利</w:t>
      </w:r>
      <w:r w:rsidRPr="008C4775">
        <w:rPr>
          <w:rFonts w:hint="eastAsia"/>
        </w:rPr>
        <w:t>用いただける交通乗車証またはタクシー給付券は、令和</w:t>
      </w:r>
      <w:r w:rsidRPr="008C4775">
        <w:t>8</w:t>
      </w:r>
      <w:r w:rsidRPr="008C4775">
        <w:t>年</w:t>
      </w:r>
      <w:r w:rsidRPr="008C4775">
        <w:t>3</w:t>
      </w:r>
      <w:r w:rsidRPr="008C4775">
        <w:t>月下旬にお送りします。なお、更新手続きは</w:t>
      </w:r>
      <w:r w:rsidRPr="008C4775">
        <w:t>5</w:t>
      </w:r>
      <w:r w:rsidRPr="008C4775">
        <w:t>年ごと</w:t>
      </w:r>
      <w:r w:rsidRPr="008C4775">
        <w:rPr>
          <w:rFonts w:hint="eastAsia"/>
        </w:rPr>
        <w:t>に行いますので、令和</w:t>
      </w:r>
      <w:r w:rsidRPr="008C4775">
        <w:t>7</w:t>
      </w:r>
      <w:r w:rsidRPr="008C4775">
        <w:t>年度は更新手続き不要です。</w:t>
      </w:r>
      <w:r w:rsidRPr="008C4775">
        <w:rPr>
          <w:rFonts w:hint="eastAsia"/>
        </w:rPr>
        <w:t>次回更新手続きは、令和</w:t>
      </w:r>
      <w:r w:rsidRPr="008C4775">
        <w:t>8</w:t>
      </w:r>
      <w:r w:rsidRPr="008C4775">
        <w:t>年度に行う予定です。</w:t>
      </w:r>
    </w:p>
    <w:p w14:paraId="07240900" w14:textId="77777777" w:rsidR="00501E87" w:rsidRPr="008C4775" w:rsidRDefault="00501E87" w:rsidP="00501E87">
      <w:r w:rsidRPr="008C4775">
        <w:rPr>
          <w:rFonts w:hint="eastAsia"/>
        </w:rPr>
        <w:t xml:space="preserve">問合せ　保健福祉課（福祉）　電話　</w:t>
      </w:r>
      <w:r w:rsidRPr="008C4775">
        <w:t>6576-9857</w:t>
      </w:r>
      <w:r w:rsidRPr="008C4775">
        <w:t xml:space="preserve">　ファックス　</w:t>
      </w:r>
      <w:r w:rsidRPr="008C4775">
        <w:t>6572-9514</w:t>
      </w:r>
    </w:p>
    <w:p w14:paraId="0C79EC6A" w14:textId="77777777" w:rsidR="00501E87" w:rsidRPr="008C4775" w:rsidRDefault="00501E87" w:rsidP="00501E87"/>
    <w:p w14:paraId="3C6F66D0" w14:textId="77777777" w:rsidR="00501E87" w:rsidRPr="008C4775" w:rsidRDefault="00501E87" w:rsidP="00501E87"/>
    <w:p w14:paraId="18C81E45" w14:textId="77777777" w:rsidR="00501E87" w:rsidRPr="008C4775" w:rsidRDefault="00501E87" w:rsidP="00501E87">
      <w:r w:rsidRPr="008C4775">
        <w:rPr>
          <w:rFonts w:hint="eastAsia"/>
        </w:rPr>
        <w:t>港税務署から確定申告のお知らせ</w:t>
      </w:r>
    </w:p>
    <w:p w14:paraId="503DF556" w14:textId="77777777" w:rsidR="00501E87" w:rsidRPr="008C4775" w:rsidRDefault="00501E87" w:rsidP="00501E87">
      <w:r w:rsidRPr="008C4775">
        <w:rPr>
          <w:rFonts w:hint="eastAsia"/>
        </w:rPr>
        <w:t>今年は、自宅から申告してみませんか</w:t>
      </w:r>
      <w:r w:rsidRPr="008C4775">
        <w:rPr>
          <w:rFonts w:hint="eastAsia"/>
        </w:rPr>
        <w:t>?</w:t>
      </w:r>
      <w:r w:rsidRPr="008C4775">
        <w:rPr>
          <w:rFonts w:hint="eastAsia"/>
        </w:rPr>
        <w:t>スマホとマイナンバーカードがあれば画面の案内に沿って進めるだけで申告書を作成できます。</w:t>
      </w:r>
    </w:p>
    <w:p w14:paraId="73F9CDE3" w14:textId="77777777" w:rsidR="00501E87" w:rsidRPr="008C4775" w:rsidRDefault="00501E87" w:rsidP="00501E87">
      <w:r w:rsidRPr="008C4775">
        <w:rPr>
          <w:rFonts w:hint="eastAsia"/>
        </w:rPr>
        <w:t>申告に困ったときは</w:t>
      </w:r>
    </w:p>
    <w:p w14:paraId="515C8203" w14:textId="77777777" w:rsidR="00501E87" w:rsidRPr="008C4775" w:rsidRDefault="00501E87" w:rsidP="00501E87">
      <w:r w:rsidRPr="008C4775">
        <w:rPr>
          <w:rFonts w:hint="eastAsia"/>
        </w:rPr>
        <w:t>●動画で見る確定申告</w:t>
      </w:r>
    </w:p>
    <w:p w14:paraId="64F4935D" w14:textId="77777777" w:rsidR="00501E87" w:rsidRPr="008C4775" w:rsidRDefault="00501E87" w:rsidP="00501E87">
      <w:r w:rsidRPr="008C4775">
        <w:rPr>
          <w:rFonts w:hint="eastAsia"/>
        </w:rPr>
        <w:t>確定申告書等作成コーナーの操作方法などを動画でご案内。</w:t>
      </w:r>
    </w:p>
    <w:p w14:paraId="15C654AB" w14:textId="77777777" w:rsidR="00501E87" w:rsidRPr="008C4775" w:rsidRDefault="00501E87" w:rsidP="00501E87">
      <w:r w:rsidRPr="008C4775">
        <w:rPr>
          <w:rFonts w:hint="eastAsia"/>
        </w:rPr>
        <w:t>●チャットボット「ふたば」</w:t>
      </w:r>
    </w:p>
    <w:p w14:paraId="74AADD97" w14:textId="77777777" w:rsidR="00501E87" w:rsidRPr="008C4775" w:rsidRDefault="00501E87" w:rsidP="00501E87">
      <w:r w:rsidRPr="008C4775">
        <w:rPr>
          <w:rFonts w:hint="eastAsia"/>
        </w:rPr>
        <w:t>ご質問したいことを入力するか、メニューから選択いただくと、税務職員ふたばが回答。</w:t>
      </w:r>
    </w:p>
    <w:p w14:paraId="5A03CFE8" w14:textId="77777777" w:rsidR="00501E87" w:rsidRPr="008C4775" w:rsidRDefault="00501E87" w:rsidP="00501E87"/>
    <w:p w14:paraId="5F4BE067" w14:textId="77777777" w:rsidR="00501E87" w:rsidRPr="008C4775" w:rsidRDefault="00501E87" w:rsidP="00501E87">
      <w:r w:rsidRPr="008C4775">
        <w:rPr>
          <w:rFonts w:hint="eastAsia"/>
        </w:rPr>
        <w:t>港税務署の確定申告会場は「</w:t>
      </w:r>
      <w:r w:rsidRPr="008C4775">
        <w:t>TKP</w:t>
      </w:r>
      <w:r w:rsidRPr="008C4775">
        <w:t>ガーデンシティ</w:t>
      </w:r>
      <w:r w:rsidRPr="008C4775">
        <w:t>PREMIUM</w:t>
      </w:r>
      <w:r w:rsidRPr="008C4775">
        <w:rPr>
          <w:rFonts w:hint="eastAsia"/>
        </w:rPr>
        <w:t>大阪梅田新道（梅新第一生</w:t>
      </w:r>
      <w:r w:rsidRPr="008C4775">
        <w:rPr>
          <w:rFonts w:hint="eastAsia"/>
        </w:rPr>
        <w:lastRenderedPageBreak/>
        <w:t>命ビルディング</w:t>
      </w:r>
      <w:r w:rsidRPr="008C4775">
        <w:t>11</w:t>
      </w:r>
      <w:r w:rsidRPr="008C4775">
        <w:t>階）」に変わります。</w:t>
      </w:r>
      <w:r w:rsidRPr="008C4775">
        <w:rPr>
          <w:rFonts w:hint="eastAsia"/>
        </w:rPr>
        <w:t>※港税務署内には確定申告会場を開設しておりません。</w:t>
      </w:r>
    </w:p>
    <w:p w14:paraId="7CECC98C" w14:textId="77777777" w:rsidR="00501E87" w:rsidRPr="008C4775" w:rsidRDefault="00501E87" w:rsidP="00501E87">
      <w:r w:rsidRPr="008C4775">
        <w:rPr>
          <w:rFonts w:hint="eastAsia"/>
        </w:rPr>
        <w:t xml:space="preserve">開設期間　</w:t>
      </w:r>
      <w:r w:rsidRPr="008C4775">
        <w:t>2</w:t>
      </w:r>
      <w:r w:rsidRPr="008C4775">
        <w:t>月</w:t>
      </w:r>
      <w:r w:rsidRPr="008C4775">
        <w:t>16</w:t>
      </w:r>
      <w:r w:rsidRPr="008C4775">
        <w:t>日（月）～</w:t>
      </w:r>
      <w:r w:rsidRPr="008C4775">
        <w:t>3</w:t>
      </w:r>
      <w:r w:rsidRPr="008C4775">
        <w:t>月</w:t>
      </w:r>
      <w:r w:rsidRPr="008C4775">
        <w:t>16</w:t>
      </w:r>
      <w:r w:rsidRPr="008C4775">
        <w:t>日（月）</w:t>
      </w:r>
      <w:r w:rsidRPr="008C4775">
        <w:t>8</w:t>
      </w:r>
      <w:r w:rsidRPr="008C4775">
        <w:t>時</w:t>
      </w:r>
      <w:r w:rsidRPr="008C4775">
        <w:t>30</w:t>
      </w:r>
      <w:r w:rsidRPr="008C4775">
        <w:t>分～</w:t>
      </w:r>
      <w:r w:rsidRPr="008C4775">
        <w:t>16</w:t>
      </w:r>
      <w:r w:rsidRPr="008C4775">
        <w:t>時</w:t>
      </w:r>
      <w:r w:rsidRPr="008C4775">
        <w:rPr>
          <w:rFonts w:hint="eastAsia"/>
        </w:rPr>
        <w:t>（相談開始</w:t>
      </w:r>
      <w:r w:rsidRPr="008C4775">
        <w:t>9</w:t>
      </w:r>
      <w:r w:rsidRPr="008C4775">
        <w:t>時</w:t>
      </w:r>
      <w:r w:rsidRPr="008C4775">
        <w:t>15</w:t>
      </w:r>
      <w:r w:rsidRPr="008C4775">
        <w:t>分）</w:t>
      </w:r>
      <w:r w:rsidRPr="008C4775">
        <w:rPr>
          <w:rFonts w:ascii="ＭＳ 明朝" w:eastAsia="ＭＳ 明朝" w:hAnsi="ＭＳ 明朝" w:cs="ＭＳ 明朝" w:hint="eastAsia"/>
        </w:rPr>
        <w:t>※</w:t>
      </w:r>
      <w:r w:rsidRPr="008C4775">
        <w:t>土・日・祝日を除く</w:t>
      </w:r>
    </w:p>
    <w:p w14:paraId="22FD02E9" w14:textId="77777777" w:rsidR="00501E87" w:rsidRPr="008C4775" w:rsidRDefault="00501E87" w:rsidP="00501E87">
      <w:r w:rsidRPr="008C4775">
        <w:rPr>
          <w:rFonts w:hint="eastAsia"/>
        </w:rPr>
        <w:t>※会場での相談は</w:t>
      </w:r>
      <w:r w:rsidRPr="008C4775">
        <w:t>LINE</w:t>
      </w:r>
      <w:r w:rsidRPr="008C4775">
        <w:t>によるオンライン</w:t>
      </w:r>
      <w:r w:rsidRPr="008C4775">
        <w:rPr>
          <w:rFonts w:hint="eastAsia"/>
        </w:rPr>
        <w:t>事前予約をお願いします。</w:t>
      </w:r>
    </w:p>
    <w:p w14:paraId="5F6572A5" w14:textId="77777777" w:rsidR="00501E87" w:rsidRPr="008C4775" w:rsidRDefault="00501E87" w:rsidP="00501E87">
      <w:r w:rsidRPr="008C4775">
        <w:rPr>
          <w:rFonts w:hint="eastAsia"/>
        </w:rPr>
        <w:t xml:space="preserve">開設場所　</w:t>
      </w:r>
      <w:r w:rsidRPr="008C4775">
        <w:t>TKP</w:t>
      </w:r>
      <w:r w:rsidRPr="008C4775">
        <w:t>ガーデンシティ</w:t>
      </w:r>
      <w:r w:rsidRPr="008C4775">
        <w:t>PREMIUM</w:t>
      </w:r>
      <w:r w:rsidRPr="008C4775">
        <w:t>大阪梅田新道</w:t>
      </w:r>
      <w:r w:rsidRPr="008C4775">
        <w:rPr>
          <w:rFonts w:hint="eastAsia"/>
        </w:rPr>
        <w:t>（北区曽根崎</w:t>
      </w:r>
      <w:r w:rsidRPr="008C4775">
        <w:t>2-3-5</w:t>
      </w:r>
      <w:r w:rsidRPr="008C4775">
        <w:t xml:space="preserve">　梅新第一生命ビルディング</w:t>
      </w:r>
      <w:r w:rsidRPr="008C4775">
        <w:t>11</w:t>
      </w:r>
      <w:r w:rsidRPr="008C4775">
        <w:t>階）</w:t>
      </w:r>
    </w:p>
    <w:p w14:paraId="51EC0127" w14:textId="77777777" w:rsidR="00501E87" w:rsidRPr="008C4775" w:rsidRDefault="00501E87" w:rsidP="00501E87">
      <w:r w:rsidRPr="008C4775">
        <w:rPr>
          <w:rFonts w:hint="eastAsia"/>
        </w:rPr>
        <w:t xml:space="preserve">問合せ　港税務署　電話　</w:t>
      </w:r>
      <w:r w:rsidRPr="008C4775">
        <w:t>6572-3901</w:t>
      </w:r>
      <w:r w:rsidRPr="008C4775">
        <w:t>（代表）</w:t>
      </w:r>
      <w:r w:rsidRPr="008C4775">
        <w:rPr>
          <w:rFonts w:ascii="ＭＳ 明朝" w:eastAsia="ＭＳ 明朝" w:hAnsi="ＭＳ 明朝" w:cs="ＭＳ 明朝" w:hint="eastAsia"/>
        </w:rPr>
        <w:t>※</w:t>
      </w:r>
      <w:r w:rsidRPr="008C4775">
        <w:t>問合せ可能日時：</w:t>
      </w:r>
      <w:r w:rsidRPr="008C4775">
        <w:t>8</w:t>
      </w:r>
      <w:r w:rsidRPr="008C4775">
        <w:t>時</w:t>
      </w:r>
      <w:r w:rsidRPr="008C4775">
        <w:t>30</w:t>
      </w:r>
      <w:r w:rsidRPr="008C4775">
        <w:t>分～</w:t>
      </w:r>
      <w:r w:rsidRPr="008C4775">
        <w:t>17</w:t>
      </w:r>
      <w:r w:rsidRPr="008C4775">
        <w:t>時（土日祝を除く）</w:t>
      </w:r>
    </w:p>
    <w:p w14:paraId="65F50D82" w14:textId="77777777" w:rsidR="00501E87" w:rsidRPr="008C4775" w:rsidRDefault="00501E87" w:rsidP="00501E87"/>
    <w:p w14:paraId="051413FD" w14:textId="77777777" w:rsidR="00501E87" w:rsidRPr="008C4775" w:rsidRDefault="00501E87" w:rsidP="00501E87"/>
    <w:p w14:paraId="6E4F89A1" w14:textId="77777777" w:rsidR="00501E87" w:rsidRPr="008C4775" w:rsidRDefault="00501E87" w:rsidP="00501E87">
      <w:r w:rsidRPr="008C4775">
        <w:rPr>
          <w:rFonts w:hint="eastAsia"/>
        </w:rPr>
        <w:t>港警察署からのお知らせ</w:t>
      </w:r>
    </w:p>
    <w:p w14:paraId="7C5FD295" w14:textId="77777777" w:rsidR="00501E87" w:rsidRPr="008C4775" w:rsidRDefault="00501E87" w:rsidP="00501E87">
      <w:r w:rsidRPr="008C4775">
        <w:t>1</w:t>
      </w:r>
      <w:r w:rsidRPr="008C4775">
        <w:t>月</w:t>
      </w:r>
      <w:r w:rsidRPr="008C4775">
        <w:t>10</w:t>
      </w:r>
      <w:r w:rsidRPr="008C4775">
        <w:t>日は</w:t>
      </w:r>
      <w:r w:rsidRPr="008C4775">
        <w:t>110</w:t>
      </w:r>
      <w:r w:rsidRPr="008C4775">
        <w:t xml:space="preserve">番の日です。　</w:t>
      </w:r>
      <w:r w:rsidRPr="008C4775">
        <w:rPr>
          <w:rFonts w:hint="eastAsia"/>
        </w:rPr>
        <w:t>緊急時</w:t>
      </w:r>
      <w:r w:rsidRPr="008C4775">
        <w:t>あわてず正しく</w:t>
      </w:r>
      <w:r w:rsidRPr="008C4775">
        <w:t>110</w:t>
      </w:r>
      <w:r w:rsidRPr="008C4775">
        <w:t xml:space="preserve">番　</w:t>
      </w:r>
      <w:r w:rsidRPr="008C4775">
        <w:rPr>
          <w:rFonts w:hint="eastAsia"/>
        </w:rPr>
        <w:t>緊急以外は</w:t>
      </w:r>
      <w:r w:rsidRPr="008C4775">
        <w:t>#9110</w:t>
      </w:r>
    </w:p>
    <w:p w14:paraId="031E89F4" w14:textId="77777777" w:rsidR="00501E87" w:rsidRPr="008C4775" w:rsidRDefault="00501E87" w:rsidP="00501E87">
      <w:r w:rsidRPr="008C4775">
        <w:rPr>
          <w:rFonts w:hint="eastAsia"/>
        </w:rPr>
        <w:t xml:space="preserve">問合せ　港警察署　電話　</w:t>
      </w:r>
      <w:r w:rsidRPr="008C4775">
        <w:t>6574-1234</w:t>
      </w:r>
    </w:p>
    <w:p w14:paraId="459F17CD" w14:textId="77777777" w:rsidR="00501E87" w:rsidRPr="008C4775" w:rsidRDefault="00501E87" w:rsidP="00501E87"/>
    <w:p w14:paraId="0360FC3B" w14:textId="77777777" w:rsidR="00501E87" w:rsidRPr="008C4775" w:rsidRDefault="00501E87" w:rsidP="00501E87"/>
    <w:p w14:paraId="3AB90501" w14:textId="77777777" w:rsidR="00501E87" w:rsidRPr="008C4775" w:rsidRDefault="00501E87" w:rsidP="00501E87">
      <w:r w:rsidRPr="008C4775">
        <w:rPr>
          <w:rFonts w:hint="eastAsia"/>
        </w:rPr>
        <w:t>相談</w:t>
      </w:r>
    </w:p>
    <w:p w14:paraId="6701B939" w14:textId="77777777" w:rsidR="00501E87" w:rsidRPr="008C4775" w:rsidRDefault="00501E87" w:rsidP="00501E87"/>
    <w:p w14:paraId="482BB2F2" w14:textId="77777777" w:rsidR="00501E87" w:rsidRPr="008C4775" w:rsidRDefault="00501E87" w:rsidP="00501E87">
      <w:r w:rsidRPr="008C4775">
        <w:rPr>
          <w:rFonts w:hint="eastAsia"/>
        </w:rPr>
        <w:t xml:space="preserve">法律相談　日時　</w:t>
      </w:r>
      <w:r w:rsidRPr="008C4775">
        <w:t>1</w:t>
      </w:r>
      <w:r w:rsidRPr="008C4775">
        <w:t>月</w:t>
      </w:r>
      <w:r w:rsidRPr="008C4775">
        <w:rPr>
          <w:rFonts w:hint="eastAsia"/>
        </w:rPr>
        <w:t>13</w:t>
      </w:r>
      <w:r w:rsidRPr="008C4775">
        <w:t>（火）、</w:t>
      </w:r>
      <w:r w:rsidRPr="008C4775">
        <w:rPr>
          <w:rFonts w:hint="eastAsia"/>
        </w:rPr>
        <w:t>20</w:t>
      </w:r>
      <w:r w:rsidRPr="008C4775">
        <w:t>日（火）、</w:t>
      </w:r>
      <w:r w:rsidRPr="008C4775">
        <w:rPr>
          <w:rFonts w:hint="eastAsia"/>
        </w:rPr>
        <w:t>27</w:t>
      </w:r>
      <w:r w:rsidRPr="008C4775">
        <w:t>日（火）</w:t>
      </w:r>
      <w:r w:rsidRPr="008C4775">
        <w:t>13</w:t>
      </w:r>
      <w:r w:rsidRPr="008C4775">
        <w:t>時～</w:t>
      </w:r>
      <w:r w:rsidRPr="008C4775">
        <w:t>17</w:t>
      </w:r>
      <w:r w:rsidRPr="008C4775">
        <w:t>時</w:t>
      </w:r>
    </w:p>
    <w:p w14:paraId="4F7CD5B0" w14:textId="77777777" w:rsidR="00501E87" w:rsidRPr="008C4775" w:rsidRDefault="00501E87" w:rsidP="00501E87">
      <w:r w:rsidRPr="008C4775">
        <w:rPr>
          <w:rFonts w:hint="eastAsia"/>
        </w:rPr>
        <w:t xml:space="preserve">申込　予約専用電話　</w:t>
      </w:r>
      <w:r w:rsidRPr="008C4775">
        <w:rPr>
          <w:rFonts w:hint="eastAsia"/>
        </w:rPr>
        <w:t>050-1808-6070</w:t>
      </w:r>
      <w:r w:rsidRPr="008C4775">
        <w:rPr>
          <w:rFonts w:hint="eastAsia"/>
        </w:rPr>
        <w:t xml:space="preserve">　相談日</w:t>
      </w:r>
      <w:r w:rsidRPr="008C4775">
        <w:t>1</w:t>
      </w:r>
      <w:r w:rsidRPr="008C4775">
        <w:t>週間前の正午から相談日当日の</w:t>
      </w:r>
      <w:r w:rsidRPr="008C4775">
        <w:t>10</w:t>
      </w:r>
      <w:r w:rsidRPr="008C4775">
        <w:t>時まで</w:t>
      </w:r>
      <w:r w:rsidRPr="008C4775">
        <w:t>AI</w:t>
      </w:r>
      <w:r w:rsidRPr="008C4775">
        <w:t>電話で</w:t>
      </w:r>
      <w:r w:rsidRPr="008C4775">
        <w:t>24</w:t>
      </w:r>
      <w:r w:rsidRPr="008C4775">
        <w:t>時間受付</w:t>
      </w:r>
    </w:p>
    <w:p w14:paraId="031EB0BC" w14:textId="77777777" w:rsidR="00501E87" w:rsidRPr="008C4775" w:rsidRDefault="00501E87" w:rsidP="00501E87">
      <w:r w:rsidRPr="008C4775">
        <w:rPr>
          <w:rFonts w:hint="eastAsia"/>
        </w:rPr>
        <w:t xml:space="preserve">問合せ　</w:t>
      </w:r>
      <w:r w:rsidRPr="008C4775">
        <w:t>総務課（総務・人材育成）</w:t>
      </w:r>
      <w:r w:rsidRPr="008C4775">
        <w:rPr>
          <w:rFonts w:hint="eastAsia"/>
        </w:rPr>
        <w:t xml:space="preserve">　電話　</w:t>
      </w:r>
      <w:r w:rsidRPr="008C4775">
        <w:t>6576-9625</w:t>
      </w:r>
      <w:r w:rsidRPr="008C4775">
        <w:rPr>
          <w:rFonts w:hint="eastAsia"/>
        </w:rPr>
        <w:t xml:space="preserve">　ファックス</w:t>
      </w:r>
      <w:r w:rsidRPr="008C4775">
        <w:t xml:space="preserve">　</w:t>
      </w:r>
      <w:r w:rsidRPr="008C4775">
        <w:t>6572-9511</w:t>
      </w:r>
    </w:p>
    <w:p w14:paraId="4B6ED012" w14:textId="77777777" w:rsidR="00501E87" w:rsidRPr="008C4775" w:rsidRDefault="00501E87" w:rsidP="00501E87"/>
    <w:p w14:paraId="75313015" w14:textId="77777777" w:rsidR="00501E87" w:rsidRPr="008C4775" w:rsidRDefault="00501E87" w:rsidP="00501E87">
      <w:r w:rsidRPr="008C4775">
        <w:rPr>
          <w:rFonts w:hint="eastAsia"/>
        </w:rPr>
        <w:t xml:space="preserve">日曜法律相談　</w:t>
      </w:r>
      <w:r w:rsidRPr="008C4775">
        <w:t xml:space="preserve">日時　</w:t>
      </w:r>
      <w:r w:rsidRPr="008C4775">
        <w:t>1</w:t>
      </w:r>
      <w:r w:rsidRPr="008C4775">
        <w:t>月</w:t>
      </w:r>
      <w:r w:rsidRPr="008C4775">
        <w:t>25</w:t>
      </w:r>
      <w:r w:rsidRPr="008C4775">
        <w:t>（日）</w:t>
      </w:r>
      <w:r w:rsidRPr="008C4775">
        <w:t>13</w:t>
      </w:r>
      <w:r w:rsidRPr="008C4775">
        <w:t>時～</w:t>
      </w:r>
      <w:r w:rsidRPr="008C4775">
        <w:t>17</w:t>
      </w:r>
      <w:r w:rsidRPr="008C4775">
        <w:t>時　場所　天王寺区役所、港区役所</w:t>
      </w:r>
    </w:p>
    <w:p w14:paraId="7B0E9BE6" w14:textId="77777777" w:rsidR="00501E87" w:rsidRPr="008C4775" w:rsidRDefault="00501E87" w:rsidP="00501E87">
      <w:r w:rsidRPr="008C4775">
        <w:t xml:space="preserve">申込　</w:t>
      </w:r>
      <w:r w:rsidRPr="008C4775">
        <w:t>1</w:t>
      </w:r>
      <w:r w:rsidRPr="008C4775">
        <w:t>月</w:t>
      </w:r>
      <w:r w:rsidRPr="008C4775">
        <w:t>16</w:t>
      </w:r>
      <w:r w:rsidRPr="008C4775">
        <w:t>日（金）正午～</w:t>
      </w:r>
      <w:r w:rsidRPr="008C4775">
        <w:t>25</w:t>
      </w:r>
      <w:r w:rsidRPr="008C4775">
        <w:t>日（日）</w:t>
      </w:r>
      <w:r w:rsidRPr="008C4775">
        <w:t>10</w:t>
      </w:r>
      <w:r w:rsidRPr="008C4775">
        <w:t xml:space="preserve">時まで　予約専用電話　</w:t>
      </w:r>
      <w:r w:rsidRPr="008C4775">
        <w:t>050-1808-6070</w:t>
      </w:r>
      <w:r w:rsidRPr="008C4775">
        <w:t xml:space="preserve">　</w:t>
      </w:r>
      <w:r w:rsidRPr="008C4775">
        <w:t>AI</w:t>
      </w:r>
      <w:r w:rsidRPr="008C4775">
        <w:t>電話で</w:t>
      </w:r>
      <w:r w:rsidRPr="008C4775">
        <w:t>24</w:t>
      </w:r>
      <w:r w:rsidRPr="008C4775">
        <w:t>時間受付</w:t>
      </w:r>
    </w:p>
    <w:p w14:paraId="7A7FB392" w14:textId="77777777" w:rsidR="00501E87" w:rsidRPr="008C4775" w:rsidRDefault="00501E87" w:rsidP="00501E87">
      <w:r w:rsidRPr="008C4775">
        <w:t xml:space="preserve">問合せ　大阪市総合コールセンター　電話　</w:t>
      </w:r>
      <w:r w:rsidRPr="008C4775">
        <w:t>4301-7285</w:t>
      </w:r>
      <w:r w:rsidRPr="008C4775">
        <w:t xml:space="preserve">　</w:t>
      </w:r>
      <w:r w:rsidRPr="008C4775">
        <w:rPr>
          <w:rFonts w:hint="eastAsia"/>
        </w:rPr>
        <w:t>ファックス</w:t>
      </w:r>
      <w:r w:rsidRPr="008C4775">
        <w:t xml:space="preserve">　</w:t>
      </w:r>
      <w:r w:rsidRPr="008C4775">
        <w:t>6373-3302</w:t>
      </w:r>
    </w:p>
    <w:p w14:paraId="1018F356" w14:textId="77777777" w:rsidR="00501E87" w:rsidRPr="009B7AD0" w:rsidRDefault="00501E87" w:rsidP="00501E87"/>
    <w:p w14:paraId="016848A3" w14:textId="5A1A7621" w:rsidR="00501E87" w:rsidRDefault="00501E87">
      <w:pPr>
        <w:widowControl/>
        <w:jc w:val="left"/>
      </w:pPr>
      <w:r>
        <w:br w:type="page"/>
      </w:r>
    </w:p>
    <w:p w14:paraId="6B2AB34A" w14:textId="77777777" w:rsidR="00501E87" w:rsidRPr="002315BF" w:rsidRDefault="00501E87" w:rsidP="00501E87">
      <w:r w:rsidRPr="002315BF">
        <w:rPr>
          <w:rFonts w:hint="eastAsia"/>
        </w:rPr>
        <w:lastRenderedPageBreak/>
        <w:t>【</w:t>
      </w:r>
      <w:r w:rsidRPr="002315BF">
        <w:rPr>
          <w:rFonts w:hint="eastAsia"/>
        </w:rPr>
        <w:t>3</w:t>
      </w:r>
      <w:r w:rsidRPr="002315BF">
        <w:rPr>
          <w:rFonts w:hint="eastAsia"/>
        </w:rPr>
        <w:t>面】</w:t>
      </w:r>
    </w:p>
    <w:p w14:paraId="602D12B2" w14:textId="77777777" w:rsidR="00501E87" w:rsidRPr="002315BF" w:rsidRDefault="00501E87" w:rsidP="00501E87"/>
    <w:p w14:paraId="3C331766" w14:textId="77777777" w:rsidR="00501E87" w:rsidRPr="002315BF" w:rsidRDefault="00501E87" w:rsidP="00501E87">
      <w:r w:rsidRPr="002315BF">
        <w:rPr>
          <w:rFonts w:hint="eastAsia"/>
        </w:rPr>
        <w:t>【お詫びと訂正】広報みなと</w:t>
      </w:r>
      <w:r w:rsidRPr="002315BF">
        <w:t>12</w:t>
      </w:r>
      <w:r w:rsidRPr="002315BF">
        <w:t>月号掲載内容について</w:t>
      </w:r>
    </w:p>
    <w:p w14:paraId="0F156AA4" w14:textId="77777777" w:rsidR="00501E87" w:rsidRPr="002315BF" w:rsidRDefault="00501E87" w:rsidP="00501E87">
      <w:r w:rsidRPr="002315BF">
        <w:t>12</w:t>
      </w:r>
      <w:r w:rsidRPr="002315BF">
        <w:t>ページ「てるてるだより」に掲載しました内容について、</w:t>
      </w:r>
      <w:r w:rsidRPr="002315BF">
        <w:rPr>
          <w:rFonts w:hint="eastAsia"/>
        </w:rPr>
        <w:t>つぎのとおり誤りがありました。お詫びして訂正いたします。</w:t>
      </w:r>
    </w:p>
    <w:p w14:paraId="43A8CD1A" w14:textId="77777777" w:rsidR="00501E87" w:rsidRPr="002315BF" w:rsidRDefault="00501E87" w:rsidP="00501E87">
      <w:r w:rsidRPr="002315BF">
        <w:rPr>
          <w:rFonts w:hint="eastAsia"/>
        </w:rPr>
        <w:t>（誤）</w:t>
      </w:r>
      <w:r w:rsidRPr="002315BF">
        <w:t>カンボジアやネパールから来て</w:t>
      </w:r>
      <w:r w:rsidRPr="002315BF">
        <w:t>2</w:t>
      </w:r>
      <w:r w:rsidRPr="002315BF">
        <w:t>週間ほどの若者たちが</w:t>
      </w:r>
    </w:p>
    <w:p w14:paraId="3DD128C6" w14:textId="77777777" w:rsidR="00501E87" w:rsidRPr="002315BF" w:rsidRDefault="00501E87" w:rsidP="00501E87">
      <w:r w:rsidRPr="002315BF">
        <w:rPr>
          <w:rFonts w:hint="eastAsia"/>
        </w:rPr>
        <w:t>（正）</w:t>
      </w:r>
      <w:r w:rsidRPr="002315BF">
        <w:t>バングラデシュやネパールから来て</w:t>
      </w:r>
      <w:r w:rsidRPr="002315BF">
        <w:t>2</w:t>
      </w:r>
      <w:r w:rsidRPr="002315BF">
        <w:t>週間ほどの若者たちが</w:t>
      </w:r>
    </w:p>
    <w:p w14:paraId="1C1614F7" w14:textId="77777777" w:rsidR="00501E87" w:rsidRPr="002315BF" w:rsidRDefault="00501E87" w:rsidP="00501E87">
      <w:r w:rsidRPr="002315BF">
        <w:rPr>
          <w:rFonts w:hint="eastAsia"/>
        </w:rPr>
        <w:t xml:space="preserve">問合せ　総務課（総合政策）　電話　</w:t>
      </w:r>
      <w:r w:rsidRPr="002315BF">
        <w:t>576-9683</w:t>
      </w:r>
      <w:r w:rsidRPr="002315BF">
        <w:t xml:space="preserve">　ファックス　</w:t>
      </w:r>
      <w:r w:rsidRPr="002315BF">
        <w:t>6572-9511</w:t>
      </w:r>
    </w:p>
    <w:p w14:paraId="162F03D3" w14:textId="77777777" w:rsidR="00501E87" w:rsidRPr="002315BF" w:rsidRDefault="00501E87" w:rsidP="00501E87"/>
    <w:p w14:paraId="24B2830E" w14:textId="77777777" w:rsidR="00501E87" w:rsidRPr="002315BF" w:rsidRDefault="00501E87" w:rsidP="00501E87"/>
    <w:p w14:paraId="6F5A7BE9" w14:textId="77777777" w:rsidR="00501E87" w:rsidRPr="002315BF" w:rsidRDefault="00501E87" w:rsidP="00501E87">
      <w:r w:rsidRPr="002315BF">
        <w:rPr>
          <w:rFonts w:hint="eastAsia"/>
        </w:rPr>
        <w:t>健康</w:t>
      </w:r>
    </w:p>
    <w:p w14:paraId="7D5092F3" w14:textId="77777777" w:rsidR="00501E87" w:rsidRPr="002315BF" w:rsidRDefault="00501E87" w:rsidP="00501E87"/>
    <w:p w14:paraId="1722777B" w14:textId="77777777" w:rsidR="00501E87" w:rsidRPr="002315BF" w:rsidRDefault="00501E87" w:rsidP="00501E87">
      <w:r w:rsidRPr="002315BF">
        <w:rPr>
          <w:rFonts w:hint="eastAsia"/>
        </w:rPr>
        <w:t>酒害教室　申込不要</w:t>
      </w:r>
    </w:p>
    <w:p w14:paraId="204E5F42" w14:textId="77777777" w:rsidR="00501E87" w:rsidRPr="002315BF" w:rsidRDefault="00501E87" w:rsidP="00501E87">
      <w:r w:rsidRPr="002315BF">
        <w:rPr>
          <w:rFonts w:hint="eastAsia"/>
        </w:rPr>
        <w:t>お酒の飲み方に問題を抱え回復をめざしている方やその家族・支援者などがアルコール関連問題について正しい知識と理解を深め回復をめざす教室です。どうぞお気軽にご参加ください。</w:t>
      </w:r>
    </w:p>
    <w:p w14:paraId="79A93BF1" w14:textId="77777777" w:rsidR="00501E87" w:rsidRPr="002315BF" w:rsidRDefault="00501E87" w:rsidP="00501E87">
      <w:r w:rsidRPr="002315BF">
        <w:t>日時</w:t>
      </w:r>
      <w:r w:rsidRPr="002315BF">
        <w:rPr>
          <w:rFonts w:hint="eastAsia"/>
        </w:rPr>
        <w:t xml:space="preserve">　毎月第</w:t>
      </w:r>
      <w:r w:rsidRPr="002315BF">
        <w:t>4</w:t>
      </w:r>
      <w:r w:rsidRPr="002315BF">
        <w:t>月曜日（</w:t>
      </w:r>
      <w:r w:rsidRPr="002315BF">
        <w:t>1</w:t>
      </w:r>
      <w:r w:rsidRPr="002315BF">
        <w:t>月</w:t>
      </w:r>
      <w:r w:rsidRPr="002315BF">
        <w:t>26</w:t>
      </w:r>
      <w:r w:rsidRPr="002315BF">
        <w:t>日）</w:t>
      </w:r>
      <w:r w:rsidRPr="002315BF">
        <w:t>10</w:t>
      </w:r>
      <w:r w:rsidRPr="002315BF">
        <w:t>時～</w:t>
      </w:r>
      <w:r w:rsidRPr="002315BF">
        <w:t>12</w:t>
      </w:r>
      <w:r w:rsidRPr="002315BF">
        <w:t>時</w:t>
      </w:r>
    </w:p>
    <w:p w14:paraId="6C6D8C00" w14:textId="77777777" w:rsidR="00501E87" w:rsidRPr="002315BF" w:rsidRDefault="00501E87" w:rsidP="00501E87">
      <w:r w:rsidRPr="002315BF">
        <w:t>場所</w:t>
      </w:r>
      <w:r w:rsidRPr="002315BF">
        <w:rPr>
          <w:rFonts w:hint="eastAsia"/>
        </w:rPr>
        <w:t xml:space="preserve">　</w:t>
      </w:r>
      <w:r w:rsidRPr="002315BF">
        <w:t>区役所</w:t>
      </w:r>
      <w:r w:rsidRPr="002315BF">
        <w:t>2</w:t>
      </w:r>
      <w:r w:rsidRPr="002315BF">
        <w:t>階</w:t>
      </w:r>
      <w:r w:rsidRPr="002315BF">
        <w:rPr>
          <w:rFonts w:hint="eastAsia"/>
        </w:rPr>
        <w:t xml:space="preserve">　</w:t>
      </w:r>
      <w:r w:rsidRPr="002315BF">
        <w:t>集団検診室</w:t>
      </w:r>
    </w:p>
    <w:p w14:paraId="41A0DB27" w14:textId="77777777" w:rsidR="00501E87" w:rsidRPr="002315BF" w:rsidRDefault="00501E87" w:rsidP="00501E87">
      <w:r w:rsidRPr="002315BF">
        <w:t xml:space="preserve">内容　</w:t>
      </w:r>
      <w:r w:rsidRPr="002315BF">
        <w:rPr>
          <w:rFonts w:hint="eastAsia"/>
        </w:rPr>
        <w:t>専門医によるお話や当事者体験談等</w:t>
      </w:r>
    </w:p>
    <w:p w14:paraId="53044A72" w14:textId="77777777" w:rsidR="00501E87" w:rsidRPr="002315BF" w:rsidRDefault="00501E87" w:rsidP="00501E87">
      <w:r w:rsidRPr="002315BF">
        <w:t>問合せ</w:t>
      </w:r>
      <w:r w:rsidRPr="002315BF">
        <w:rPr>
          <w:rFonts w:hint="eastAsia"/>
        </w:rPr>
        <w:t xml:space="preserve">　保健福祉課（地域保健活動）　電話　</w:t>
      </w:r>
      <w:r w:rsidRPr="002315BF">
        <w:t>6576-9968</w:t>
      </w:r>
      <w:r w:rsidRPr="002315BF">
        <w:t xml:space="preserve">　</w:t>
      </w:r>
      <w:r w:rsidRPr="002315BF">
        <w:rPr>
          <w:rFonts w:hint="eastAsia"/>
        </w:rPr>
        <w:t xml:space="preserve">ファックス　</w:t>
      </w:r>
      <w:r w:rsidRPr="002315BF">
        <w:t>6572-9514</w:t>
      </w:r>
    </w:p>
    <w:p w14:paraId="66A8EB1A" w14:textId="77777777" w:rsidR="00501E87" w:rsidRPr="002315BF" w:rsidRDefault="00501E87" w:rsidP="00501E87"/>
    <w:p w14:paraId="79502FAA" w14:textId="77777777" w:rsidR="00501E87" w:rsidRPr="002315BF" w:rsidRDefault="00501E87" w:rsidP="00501E87"/>
    <w:p w14:paraId="14418A31" w14:textId="77777777" w:rsidR="00501E87" w:rsidRPr="002315BF" w:rsidRDefault="00501E87" w:rsidP="00501E87">
      <w:r w:rsidRPr="002315BF">
        <w:rPr>
          <w:rFonts w:hint="eastAsia"/>
        </w:rPr>
        <w:t>年に一度は受けましょう「大阪市健康診査」　無</w:t>
      </w:r>
      <w:r w:rsidRPr="002315BF">
        <w:t>料</w:t>
      </w:r>
    </w:p>
    <w:p w14:paraId="315F2FFA" w14:textId="77777777" w:rsidR="00501E87" w:rsidRPr="002315BF" w:rsidRDefault="00501E87" w:rsidP="00501E87">
      <w:r w:rsidRPr="002315BF">
        <w:rPr>
          <w:rFonts w:hint="eastAsia"/>
        </w:rPr>
        <w:t>申込期限が迫っています。お早目にお申し込みください。</w:t>
      </w:r>
    </w:p>
    <w:p w14:paraId="2BC049D0" w14:textId="77777777" w:rsidR="00501E87" w:rsidRPr="002315BF" w:rsidRDefault="00501E87" w:rsidP="00501E87">
      <w:r w:rsidRPr="002315BF">
        <w:rPr>
          <w:rFonts w:hint="eastAsia"/>
        </w:rPr>
        <w:t xml:space="preserve">対象　</w:t>
      </w:r>
      <w:r w:rsidRPr="002315BF">
        <w:t>40</w:t>
      </w:r>
      <w:r w:rsidRPr="002315BF">
        <w:t>歳以上の大阪市民の方で、申請時および</w:t>
      </w:r>
      <w:r w:rsidRPr="002315BF">
        <w:rPr>
          <w:rFonts w:hint="eastAsia"/>
        </w:rPr>
        <w:t>受診時に生活保護又は中国残留邦人支援給付を受給中の方</w:t>
      </w:r>
    </w:p>
    <w:p w14:paraId="0ADC68B0" w14:textId="77777777" w:rsidR="00501E87" w:rsidRPr="002315BF" w:rsidRDefault="00501E87" w:rsidP="00501E87">
      <w:r w:rsidRPr="002315BF">
        <w:rPr>
          <w:rFonts w:hint="eastAsia"/>
        </w:rPr>
        <w:t xml:space="preserve">申込期限　</w:t>
      </w:r>
      <w:r w:rsidRPr="002315BF">
        <w:t>2</w:t>
      </w:r>
      <w:r w:rsidRPr="002315BF">
        <w:t>月</w:t>
      </w:r>
      <w:r w:rsidRPr="002315BF">
        <w:t>13</w:t>
      </w:r>
      <w:r w:rsidRPr="002315BF">
        <w:t>日（金）</w:t>
      </w:r>
    </w:p>
    <w:p w14:paraId="44A8DD49" w14:textId="77777777" w:rsidR="00501E87" w:rsidRPr="002315BF" w:rsidRDefault="00501E87" w:rsidP="00501E87">
      <w:r w:rsidRPr="002315BF">
        <w:rPr>
          <w:rFonts w:hint="eastAsia"/>
        </w:rPr>
        <w:t>申込方法　港区役所</w:t>
      </w:r>
      <w:r w:rsidRPr="002315BF">
        <w:t>3</w:t>
      </w:r>
      <w:r w:rsidRPr="002315BF">
        <w:t>階</w:t>
      </w:r>
      <w:r w:rsidRPr="002315BF">
        <w:t>34</w:t>
      </w:r>
      <w:r w:rsidRPr="002315BF">
        <w:t>番窓口で</w:t>
      </w:r>
      <w:r w:rsidRPr="002315BF">
        <w:rPr>
          <w:rFonts w:hint="eastAsia"/>
        </w:rPr>
        <w:t>「申込書兼同意書」を提出</w:t>
      </w:r>
    </w:p>
    <w:p w14:paraId="1D3E1FF3" w14:textId="77777777" w:rsidR="00501E87" w:rsidRPr="002315BF" w:rsidRDefault="00501E87" w:rsidP="00501E87">
      <w:r w:rsidRPr="002315BF">
        <w:rPr>
          <w:rFonts w:hint="eastAsia"/>
        </w:rPr>
        <w:t>添付書類　生活保護適用証明書（写し不可、申込書申請日と同日に発行されたもの）　中国残留邦人本人確認証（写し）</w:t>
      </w:r>
    </w:p>
    <w:p w14:paraId="735C6C5D" w14:textId="77777777" w:rsidR="00501E87" w:rsidRPr="002315BF" w:rsidRDefault="00501E87" w:rsidP="00501E87">
      <w:r w:rsidRPr="002315BF">
        <w:rPr>
          <w:rFonts w:hint="eastAsia"/>
        </w:rPr>
        <w:t>受診方法　申込後、約</w:t>
      </w:r>
      <w:r w:rsidRPr="002315BF">
        <w:t>2</w:t>
      </w:r>
      <w:r w:rsidRPr="002315BF">
        <w:t>週間程度で</w:t>
      </w:r>
      <w:r w:rsidRPr="002315BF">
        <w:rPr>
          <w:rFonts w:hint="eastAsia"/>
        </w:rPr>
        <w:t>「受診券」「個人票」「医療機関名簿」を送付しますので、医療機関に直接予約をしてから受診してください</w:t>
      </w:r>
    </w:p>
    <w:p w14:paraId="3BB629BD" w14:textId="77777777" w:rsidR="00501E87" w:rsidRPr="002315BF" w:rsidRDefault="00501E87" w:rsidP="00501E87"/>
    <w:p w14:paraId="566C1E89" w14:textId="77777777" w:rsidR="00501E87" w:rsidRPr="002315BF" w:rsidRDefault="00501E87" w:rsidP="00501E87">
      <w:r w:rsidRPr="002315BF">
        <w:rPr>
          <w:rFonts w:hint="eastAsia"/>
        </w:rPr>
        <w:t>骨太クッキング</w:t>
      </w:r>
      <w:r w:rsidRPr="002315BF">
        <w:t>参加者募集</w:t>
      </w:r>
      <w:r w:rsidRPr="002315BF">
        <w:t>!</w:t>
      </w:r>
      <w:r w:rsidRPr="002315BF">
        <w:t xml:space="preserve">　</w:t>
      </w:r>
      <w:r w:rsidRPr="002315BF">
        <w:rPr>
          <w:rFonts w:hint="eastAsia"/>
        </w:rPr>
        <w:t>要申込　先着順</w:t>
      </w:r>
    </w:p>
    <w:p w14:paraId="0CDC56AC" w14:textId="77777777" w:rsidR="00501E87" w:rsidRPr="002315BF" w:rsidRDefault="00501E87" w:rsidP="00501E87">
      <w:r w:rsidRPr="002315BF">
        <w:rPr>
          <w:rFonts w:hint="eastAsia"/>
        </w:rPr>
        <w:t>カルシウムの上手な取り方の講話とおすすめ料理の調理実習をします。</w:t>
      </w:r>
    </w:p>
    <w:p w14:paraId="7BF5C359" w14:textId="77777777" w:rsidR="00501E87" w:rsidRPr="002315BF" w:rsidRDefault="00501E87" w:rsidP="00501E87">
      <w:r w:rsidRPr="002315BF">
        <w:rPr>
          <w:rFonts w:hint="eastAsia"/>
        </w:rPr>
        <w:t xml:space="preserve">日時　</w:t>
      </w:r>
      <w:r w:rsidRPr="002315BF">
        <w:t>2</w:t>
      </w:r>
      <w:r w:rsidRPr="002315BF">
        <w:t>月</w:t>
      </w:r>
      <w:r w:rsidRPr="002315BF">
        <w:t>26</w:t>
      </w:r>
      <w:r w:rsidRPr="002315BF">
        <w:t>日（木）</w:t>
      </w:r>
      <w:r w:rsidRPr="002315BF">
        <w:t>10</w:t>
      </w:r>
      <w:r w:rsidRPr="002315BF">
        <w:t>時</w:t>
      </w:r>
      <w:r w:rsidRPr="002315BF">
        <w:t>30</w:t>
      </w:r>
      <w:r w:rsidRPr="002315BF">
        <w:t>分～</w:t>
      </w:r>
      <w:r w:rsidRPr="002315BF">
        <w:t>13</w:t>
      </w:r>
      <w:r w:rsidRPr="002315BF">
        <w:t>時</w:t>
      </w:r>
    </w:p>
    <w:p w14:paraId="1E541662" w14:textId="77777777" w:rsidR="00501E87" w:rsidRPr="002315BF" w:rsidRDefault="00501E87" w:rsidP="00501E87">
      <w:r w:rsidRPr="002315BF">
        <w:rPr>
          <w:rFonts w:hint="eastAsia"/>
        </w:rPr>
        <w:lastRenderedPageBreak/>
        <w:t xml:space="preserve">場所　港区役所　</w:t>
      </w:r>
      <w:r w:rsidRPr="002315BF">
        <w:t>2</w:t>
      </w:r>
      <w:r w:rsidRPr="002315BF">
        <w:t>階</w:t>
      </w:r>
      <w:r w:rsidRPr="002315BF">
        <w:rPr>
          <w:rFonts w:hint="eastAsia"/>
        </w:rPr>
        <w:t xml:space="preserve">　</w:t>
      </w:r>
      <w:r w:rsidRPr="002315BF">
        <w:t>集団検診室・栄養指導室</w:t>
      </w:r>
    </w:p>
    <w:p w14:paraId="1AEB7A8E" w14:textId="77777777" w:rsidR="00501E87" w:rsidRPr="002315BF" w:rsidRDefault="00501E87" w:rsidP="00501E87">
      <w:r w:rsidRPr="002315BF">
        <w:rPr>
          <w:rFonts w:hint="eastAsia"/>
        </w:rPr>
        <w:t>内容　講話と調理実習</w:t>
      </w:r>
    </w:p>
    <w:p w14:paraId="56C961F7" w14:textId="77777777" w:rsidR="00501E87" w:rsidRPr="002315BF" w:rsidRDefault="00501E87" w:rsidP="00501E87">
      <w:r w:rsidRPr="002315BF">
        <w:rPr>
          <w:rFonts w:hint="eastAsia"/>
        </w:rPr>
        <w:t>対象　区内在住の方</w:t>
      </w:r>
    </w:p>
    <w:p w14:paraId="06C02C68" w14:textId="77777777" w:rsidR="00501E87" w:rsidRPr="002315BF" w:rsidRDefault="00501E87" w:rsidP="00501E87">
      <w:r w:rsidRPr="002315BF">
        <w:rPr>
          <w:rFonts w:hint="eastAsia"/>
        </w:rPr>
        <w:t xml:space="preserve">定員　</w:t>
      </w:r>
      <w:r w:rsidRPr="002315BF">
        <w:t>17</w:t>
      </w:r>
      <w:r w:rsidRPr="002315BF">
        <w:t>名（先着順）</w:t>
      </w:r>
    </w:p>
    <w:p w14:paraId="157445EF" w14:textId="77777777" w:rsidR="00501E87" w:rsidRPr="002315BF" w:rsidRDefault="00501E87" w:rsidP="00501E87">
      <w:r w:rsidRPr="002315BF">
        <w:t xml:space="preserve">費用　</w:t>
      </w:r>
      <w:r w:rsidRPr="002315BF">
        <w:t>500</w:t>
      </w:r>
      <w:r w:rsidRPr="002315BF">
        <w:t>円（材料費）</w:t>
      </w:r>
    </w:p>
    <w:p w14:paraId="28ABA57C" w14:textId="77777777" w:rsidR="00501E87" w:rsidRPr="002315BF" w:rsidRDefault="00501E87" w:rsidP="00501E87">
      <w:r w:rsidRPr="002315BF">
        <w:t>持ち物　エプロン</w:t>
      </w:r>
    </w:p>
    <w:p w14:paraId="5BF860B5" w14:textId="77777777" w:rsidR="00501E87" w:rsidRPr="002315BF" w:rsidRDefault="00501E87" w:rsidP="00501E87">
      <w:r w:rsidRPr="002315BF">
        <w:rPr>
          <w:rFonts w:hint="eastAsia"/>
        </w:rPr>
        <w:t>申込　電話、来庁</w:t>
      </w:r>
    </w:p>
    <w:p w14:paraId="62A2F7B6" w14:textId="77777777" w:rsidR="00501E87" w:rsidRPr="002315BF" w:rsidRDefault="00501E87" w:rsidP="00501E87">
      <w:r w:rsidRPr="002315BF">
        <w:rPr>
          <w:rFonts w:hint="eastAsia"/>
        </w:rPr>
        <w:t xml:space="preserve">申込期間　</w:t>
      </w:r>
      <w:r w:rsidRPr="002315BF">
        <w:t>1</w:t>
      </w:r>
      <w:r w:rsidRPr="002315BF">
        <w:t>月</w:t>
      </w:r>
      <w:r w:rsidRPr="002315BF">
        <w:t>7</w:t>
      </w:r>
      <w:r w:rsidRPr="002315BF">
        <w:t>日（水）～</w:t>
      </w:r>
      <w:r w:rsidRPr="002315BF">
        <w:rPr>
          <w:rFonts w:hint="eastAsia"/>
        </w:rPr>
        <w:t>2</w:t>
      </w:r>
      <w:r w:rsidRPr="002315BF">
        <w:t>月</w:t>
      </w:r>
      <w:r w:rsidRPr="002315BF">
        <w:rPr>
          <w:rFonts w:hint="eastAsia"/>
        </w:rPr>
        <w:t>19</w:t>
      </w:r>
      <w:r w:rsidRPr="002315BF">
        <w:t>日（木）</w:t>
      </w:r>
    </w:p>
    <w:p w14:paraId="2105F9E7" w14:textId="77777777" w:rsidR="00501E87" w:rsidRPr="002315BF" w:rsidRDefault="00501E87" w:rsidP="00501E87">
      <w:r w:rsidRPr="002315BF">
        <w:rPr>
          <w:rFonts w:hint="eastAsia"/>
        </w:rPr>
        <w:t>共催　港区食生活改善推進員協議会（桜栄会）</w:t>
      </w:r>
    </w:p>
    <w:p w14:paraId="7D50E543" w14:textId="77777777" w:rsidR="00501E87" w:rsidRPr="002315BF" w:rsidRDefault="00501E87" w:rsidP="00501E87">
      <w:r w:rsidRPr="002315BF">
        <w:rPr>
          <w:rFonts w:hint="eastAsia"/>
        </w:rPr>
        <w:t>献立　・ごはん　・みそ汁　・ツナと小松菜の豆腐チャンプルー　・じゃがいもチヂミ</w:t>
      </w:r>
    </w:p>
    <w:p w14:paraId="23782D15" w14:textId="77777777" w:rsidR="00501E87" w:rsidRPr="002315BF" w:rsidRDefault="00501E87" w:rsidP="00501E87">
      <w:r w:rsidRPr="002315BF">
        <w:rPr>
          <w:rFonts w:hint="eastAsia"/>
        </w:rPr>
        <w:t xml:space="preserve">申込・問合せ　保健福祉課（保健衛生）　電話　</w:t>
      </w:r>
      <w:r w:rsidRPr="002315BF">
        <w:t>6576-9882</w:t>
      </w:r>
      <w:r w:rsidRPr="002315BF">
        <w:t xml:space="preserve">　ファックス　</w:t>
      </w:r>
      <w:r w:rsidRPr="002315BF">
        <w:t>6572-9514</w:t>
      </w:r>
    </w:p>
    <w:p w14:paraId="54664E47" w14:textId="77777777" w:rsidR="00501E87" w:rsidRPr="002315BF" w:rsidRDefault="00501E87" w:rsidP="00501E87"/>
    <w:p w14:paraId="73D5D6DA" w14:textId="77777777" w:rsidR="00501E87" w:rsidRPr="002315BF" w:rsidRDefault="00501E87" w:rsidP="00501E87"/>
    <w:p w14:paraId="6DA059F6" w14:textId="77777777" w:rsidR="00501E87" w:rsidRPr="002315BF" w:rsidRDefault="00501E87" w:rsidP="00501E87"/>
    <w:p w14:paraId="3BA81A71" w14:textId="77777777" w:rsidR="00501E87" w:rsidRPr="002315BF" w:rsidRDefault="00501E87" w:rsidP="00501E87">
      <w:r w:rsidRPr="002315BF">
        <w:rPr>
          <w:rFonts w:hint="eastAsia"/>
        </w:rPr>
        <w:t>各種健康診査</w:t>
      </w:r>
    </w:p>
    <w:p w14:paraId="3B0B466E" w14:textId="77777777" w:rsidR="00501E87" w:rsidRPr="002315BF" w:rsidRDefault="00501E87" w:rsidP="00501E87">
      <w:r w:rsidRPr="002315BF">
        <w:rPr>
          <w:rFonts w:hint="eastAsia"/>
        </w:rPr>
        <w:t>場所　区役所</w:t>
      </w:r>
      <w:r w:rsidRPr="002315BF">
        <w:t>2</w:t>
      </w:r>
      <w:r w:rsidRPr="002315BF">
        <w:t>階</w:t>
      </w:r>
    </w:p>
    <w:p w14:paraId="3A99BA96" w14:textId="77777777" w:rsidR="00501E87" w:rsidRPr="002315BF" w:rsidRDefault="00501E87" w:rsidP="00501E87">
      <w:r w:rsidRPr="002315BF">
        <w:rPr>
          <w:rFonts w:hint="eastAsia"/>
        </w:rPr>
        <w:t xml:space="preserve">問合せ　保健福祉課（保健衛生）　電話　</w:t>
      </w:r>
      <w:r w:rsidRPr="002315BF">
        <w:t>6576-9882</w:t>
      </w:r>
      <w:r w:rsidRPr="002315BF">
        <w:t xml:space="preserve">　ファックス　</w:t>
      </w:r>
      <w:r w:rsidRPr="002315BF">
        <w:t>6572-9514</w:t>
      </w:r>
    </w:p>
    <w:p w14:paraId="3697D10D" w14:textId="77777777" w:rsidR="00501E87" w:rsidRPr="002315BF" w:rsidRDefault="00501E87" w:rsidP="00501E87"/>
    <w:p w14:paraId="793BC147" w14:textId="77777777" w:rsidR="00501E87" w:rsidRPr="002315BF" w:rsidRDefault="00501E87" w:rsidP="00501E87">
      <w:r w:rsidRPr="002315BF">
        <w:rPr>
          <w:rFonts w:hint="eastAsia"/>
        </w:rPr>
        <w:t xml:space="preserve">種類　</w:t>
      </w:r>
      <w:r w:rsidRPr="002315BF">
        <w:t xml:space="preserve">大腸がん（免疫便潜血検査）　</w:t>
      </w:r>
      <w:r w:rsidRPr="002315BF">
        <w:rPr>
          <w:rFonts w:hint="eastAsia"/>
        </w:rPr>
        <w:t>要予約</w:t>
      </w:r>
    </w:p>
    <w:p w14:paraId="0472ADAB" w14:textId="77777777" w:rsidR="00501E87" w:rsidRPr="002315BF" w:rsidRDefault="00501E87" w:rsidP="00501E87">
      <w:r w:rsidRPr="002315BF">
        <w:rPr>
          <w:rFonts w:hint="eastAsia"/>
        </w:rPr>
        <w:t xml:space="preserve">対象　</w:t>
      </w:r>
      <w:r w:rsidRPr="002315BF">
        <w:t>40</w:t>
      </w:r>
      <w:r w:rsidRPr="002315BF">
        <w:t>歳以上</w:t>
      </w:r>
    </w:p>
    <w:p w14:paraId="3E7D29C0" w14:textId="77777777" w:rsidR="00501E87" w:rsidRPr="002315BF" w:rsidRDefault="00501E87" w:rsidP="00501E87">
      <w:r w:rsidRPr="002315BF">
        <w:rPr>
          <w:rFonts w:hint="eastAsia"/>
        </w:rPr>
        <w:t xml:space="preserve">費用　</w:t>
      </w:r>
      <w:r w:rsidRPr="002315BF">
        <w:t>300</w:t>
      </w:r>
      <w:r w:rsidRPr="002315BF">
        <w:t>円</w:t>
      </w:r>
    </w:p>
    <w:p w14:paraId="62B7802B" w14:textId="77777777" w:rsidR="00501E87" w:rsidRPr="002315BF" w:rsidRDefault="00501E87" w:rsidP="00501E87">
      <w:r w:rsidRPr="002315BF">
        <w:rPr>
          <w:rFonts w:hint="eastAsia"/>
        </w:rPr>
        <w:t xml:space="preserve">日時　</w:t>
      </w:r>
      <w:r w:rsidRPr="002315BF">
        <w:t>1</w:t>
      </w:r>
      <w:r w:rsidRPr="002315BF">
        <w:t>月</w:t>
      </w:r>
      <w:r w:rsidRPr="002315BF">
        <w:t>15</w:t>
      </w:r>
      <w:r w:rsidRPr="002315BF">
        <w:t xml:space="preserve">日（木）　</w:t>
      </w:r>
      <w:r w:rsidRPr="002315BF">
        <w:t>2</w:t>
      </w:r>
      <w:r w:rsidRPr="002315BF">
        <w:t>月</w:t>
      </w:r>
      <w:r w:rsidRPr="002315BF">
        <w:t>5</w:t>
      </w:r>
      <w:r w:rsidRPr="002315BF">
        <w:t>日（木）</w:t>
      </w:r>
      <w:r w:rsidRPr="002315BF">
        <w:rPr>
          <w:rFonts w:hint="eastAsia"/>
        </w:rPr>
        <w:t xml:space="preserve">　</w:t>
      </w:r>
      <w:r w:rsidRPr="002315BF">
        <w:t>9</w:t>
      </w:r>
      <w:r w:rsidRPr="002315BF">
        <w:t>時</w:t>
      </w:r>
      <w:r w:rsidRPr="002315BF">
        <w:t>30</w:t>
      </w:r>
      <w:r w:rsidRPr="002315BF">
        <w:t>分～</w:t>
      </w:r>
      <w:r w:rsidRPr="002315BF">
        <w:t>10</w:t>
      </w:r>
      <w:r w:rsidRPr="002315BF">
        <w:t>時</w:t>
      </w:r>
      <w:r w:rsidRPr="002315BF">
        <w:t>30</w:t>
      </w:r>
      <w:r w:rsidRPr="002315BF">
        <w:t>分</w:t>
      </w:r>
      <w:r w:rsidRPr="002315BF">
        <w:rPr>
          <w:rFonts w:hint="eastAsia"/>
        </w:rPr>
        <w:t xml:space="preserve">　</w:t>
      </w:r>
      <w:r w:rsidRPr="002315BF">
        <w:rPr>
          <w:rFonts w:hint="eastAsia"/>
        </w:rPr>
        <w:t>2</w:t>
      </w:r>
      <w:r w:rsidRPr="002315BF">
        <w:t>月</w:t>
      </w:r>
      <w:r w:rsidRPr="002315BF">
        <w:rPr>
          <w:rFonts w:hint="eastAsia"/>
        </w:rPr>
        <w:t>22</w:t>
      </w:r>
      <w:r w:rsidRPr="002315BF">
        <w:t>日（</w:t>
      </w:r>
      <w:r w:rsidRPr="002315BF">
        <w:rPr>
          <w:rFonts w:hint="eastAsia"/>
        </w:rPr>
        <w:t>日</w:t>
      </w:r>
      <w:r w:rsidRPr="002315BF">
        <w:t>）</w:t>
      </w:r>
      <w:r w:rsidRPr="002315BF">
        <w:rPr>
          <w:rFonts w:hint="eastAsia"/>
        </w:rPr>
        <w:t xml:space="preserve">　</w:t>
      </w:r>
      <w:r w:rsidRPr="002315BF">
        <w:t>13</w:t>
      </w:r>
      <w:r w:rsidRPr="002315BF">
        <w:t>時</w:t>
      </w:r>
      <w:r w:rsidRPr="002315BF">
        <w:t>30</w:t>
      </w:r>
      <w:r w:rsidRPr="002315BF">
        <w:t>分～</w:t>
      </w:r>
      <w:r w:rsidRPr="002315BF">
        <w:t>14</w:t>
      </w:r>
      <w:r w:rsidRPr="002315BF">
        <w:t>時</w:t>
      </w:r>
      <w:r w:rsidRPr="002315BF">
        <w:t>30</w:t>
      </w:r>
      <w:r w:rsidRPr="002315BF">
        <w:t>分</w:t>
      </w:r>
    </w:p>
    <w:p w14:paraId="34BCCE29" w14:textId="77777777" w:rsidR="00501E87" w:rsidRPr="002315BF" w:rsidRDefault="00501E87" w:rsidP="00501E87"/>
    <w:p w14:paraId="4A3DBAE2" w14:textId="77777777" w:rsidR="00501E87" w:rsidRPr="002315BF" w:rsidRDefault="00501E87" w:rsidP="00501E87">
      <w:r w:rsidRPr="002315BF">
        <w:rPr>
          <w:rFonts w:hint="eastAsia"/>
        </w:rPr>
        <w:t xml:space="preserve">種類　</w:t>
      </w:r>
      <w:r w:rsidRPr="002315BF">
        <w:t>肺がん（胸部</w:t>
      </w:r>
      <w:r w:rsidRPr="002315BF">
        <w:t>X</w:t>
      </w:r>
      <w:r w:rsidRPr="002315BF">
        <w:t>線検査）（喀痰（か</w:t>
      </w:r>
      <w:r w:rsidRPr="002315BF">
        <w:rPr>
          <w:rFonts w:hint="eastAsia"/>
        </w:rPr>
        <w:t>く</w:t>
      </w:r>
      <w:r w:rsidRPr="002315BF">
        <w:t>たん）検査）</w:t>
      </w:r>
      <w:r w:rsidRPr="002315BF">
        <w:rPr>
          <w:rFonts w:hint="eastAsia"/>
        </w:rPr>
        <w:t xml:space="preserve">　要予約</w:t>
      </w:r>
    </w:p>
    <w:p w14:paraId="3D374E96" w14:textId="77777777" w:rsidR="00501E87" w:rsidRPr="002315BF" w:rsidRDefault="00501E87" w:rsidP="00501E87">
      <w:r w:rsidRPr="002315BF">
        <w:rPr>
          <w:rFonts w:hint="eastAsia"/>
        </w:rPr>
        <w:t xml:space="preserve">対象　</w:t>
      </w:r>
      <w:r w:rsidRPr="002315BF">
        <w:t>40</w:t>
      </w:r>
      <w:r w:rsidRPr="002315BF">
        <w:t>歳以上</w:t>
      </w:r>
      <w:r w:rsidRPr="002315BF">
        <w:rPr>
          <w:rFonts w:hint="eastAsia"/>
        </w:rPr>
        <w:t xml:space="preserve">　※喀痰検査は</w:t>
      </w:r>
      <w:r w:rsidRPr="002315BF">
        <w:rPr>
          <w:rFonts w:hint="eastAsia"/>
        </w:rPr>
        <w:t>50</w:t>
      </w:r>
      <w:r w:rsidRPr="002315BF">
        <w:rPr>
          <w:rFonts w:hint="eastAsia"/>
        </w:rPr>
        <w:t>歳以上</w:t>
      </w:r>
    </w:p>
    <w:p w14:paraId="0DCEAC35" w14:textId="77777777" w:rsidR="00501E87" w:rsidRPr="002315BF" w:rsidRDefault="00501E87" w:rsidP="00501E87">
      <w:r w:rsidRPr="002315BF">
        <w:rPr>
          <w:rFonts w:hint="eastAsia"/>
        </w:rPr>
        <w:t>費用　無料　※喀痰検査は</w:t>
      </w:r>
      <w:r w:rsidRPr="002315BF">
        <w:t>400</w:t>
      </w:r>
      <w:r w:rsidRPr="002315BF">
        <w:t>円</w:t>
      </w:r>
    </w:p>
    <w:p w14:paraId="4CB12D51" w14:textId="77777777" w:rsidR="00501E87" w:rsidRPr="002315BF" w:rsidRDefault="00501E87" w:rsidP="00501E87">
      <w:r w:rsidRPr="002315BF">
        <w:rPr>
          <w:rFonts w:hint="eastAsia"/>
        </w:rPr>
        <w:t xml:space="preserve">日時　</w:t>
      </w:r>
      <w:r w:rsidRPr="002315BF">
        <w:rPr>
          <w:rFonts w:hint="eastAsia"/>
        </w:rPr>
        <w:t>3</w:t>
      </w:r>
      <w:r w:rsidRPr="002315BF">
        <w:t>月</w:t>
      </w:r>
      <w:r w:rsidRPr="002315BF">
        <w:rPr>
          <w:rFonts w:hint="eastAsia"/>
        </w:rPr>
        <w:t>2</w:t>
      </w:r>
      <w:r w:rsidRPr="002315BF">
        <w:t>日（</w:t>
      </w:r>
      <w:r w:rsidRPr="002315BF">
        <w:rPr>
          <w:rFonts w:hint="eastAsia"/>
        </w:rPr>
        <w:t>月</w:t>
      </w:r>
      <w:r w:rsidRPr="002315BF">
        <w:t>）</w:t>
      </w:r>
      <w:r w:rsidRPr="002315BF">
        <w:t>9</w:t>
      </w:r>
      <w:r w:rsidRPr="002315BF">
        <w:t>時</w:t>
      </w:r>
      <w:r w:rsidRPr="002315BF">
        <w:t>30</w:t>
      </w:r>
      <w:r w:rsidRPr="002315BF">
        <w:t>分～</w:t>
      </w:r>
      <w:r w:rsidRPr="002315BF">
        <w:t>10</w:t>
      </w:r>
      <w:r w:rsidRPr="002315BF">
        <w:t>時</w:t>
      </w:r>
      <w:r w:rsidRPr="002315BF">
        <w:t>30</w:t>
      </w:r>
      <w:r w:rsidRPr="002315BF">
        <w:t>分</w:t>
      </w:r>
      <w:r w:rsidRPr="002315BF">
        <w:rPr>
          <w:rFonts w:hint="eastAsia"/>
        </w:rPr>
        <w:t>※今年度最終</w:t>
      </w:r>
    </w:p>
    <w:p w14:paraId="442461E1" w14:textId="77777777" w:rsidR="00501E87" w:rsidRPr="002315BF" w:rsidRDefault="00501E87" w:rsidP="00501E87"/>
    <w:p w14:paraId="42CBCC54" w14:textId="77777777" w:rsidR="00501E87" w:rsidRPr="002315BF" w:rsidRDefault="00501E87" w:rsidP="00501E87">
      <w:r w:rsidRPr="002315BF">
        <w:rPr>
          <w:rFonts w:hint="eastAsia"/>
        </w:rPr>
        <w:t xml:space="preserve">種類　</w:t>
      </w:r>
      <w:r w:rsidRPr="002315BF">
        <w:t>乳がん（マンモグラフィ検査）</w:t>
      </w:r>
      <w:r w:rsidRPr="002315BF">
        <w:rPr>
          <w:rFonts w:hint="eastAsia"/>
        </w:rPr>
        <w:t xml:space="preserve">　要予約</w:t>
      </w:r>
    </w:p>
    <w:p w14:paraId="1F6A9952" w14:textId="77777777" w:rsidR="00501E87" w:rsidRPr="002315BF" w:rsidRDefault="00501E87" w:rsidP="00501E87">
      <w:r w:rsidRPr="002315BF">
        <w:rPr>
          <w:rFonts w:hint="eastAsia"/>
        </w:rPr>
        <w:t xml:space="preserve">対象　</w:t>
      </w:r>
      <w:r w:rsidRPr="002315BF">
        <w:t>40</w:t>
      </w:r>
      <w:r w:rsidRPr="002315BF">
        <w:t>歳以上</w:t>
      </w:r>
    </w:p>
    <w:p w14:paraId="57889A5B" w14:textId="77777777" w:rsidR="00501E87" w:rsidRPr="002315BF" w:rsidRDefault="00501E87" w:rsidP="00501E87">
      <w:r w:rsidRPr="002315BF">
        <w:rPr>
          <w:rFonts w:hint="eastAsia"/>
        </w:rPr>
        <w:t xml:space="preserve">費用　</w:t>
      </w:r>
      <w:r w:rsidRPr="002315BF">
        <w:t>1,500</w:t>
      </w:r>
      <w:r w:rsidRPr="002315BF">
        <w:t>円</w:t>
      </w:r>
    </w:p>
    <w:p w14:paraId="2E967E69" w14:textId="77777777" w:rsidR="00501E87" w:rsidRPr="002315BF" w:rsidRDefault="00501E87" w:rsidP="00501E87">
      <w:r w:rsidRPr="002315BF">
        <w:rPr>
          <w:rFonts w:hint="eastAsia"/>
        </w:rPr>
        <w:t xml:space="preserve">日時　</w:t>
      </w:r>
      <w:r w:rsidRPr="002315BF">
        <w:t>1</w:t>
      </w:r>
      <w:r w:rsidRPr="002315BF">
        <w:t>月</w:t>
      </w:r>
      <w:r w:rsidRPr="002315BF">
        <w:t>15</w:t>
      </w:r>
      <w:r w:rsidRPr="002315BF">
        <w:t>日（</w:t>
      </w:r>
      <w:r w:rsidRPr="002315BF">
        <w:rPr>
          <w:rFonts w:hint="eastAsia"/>
        </w:rPr>
        <w:t>木</w:t>
      </w:r>
      <w:r w:rsidRPr="002315BF">
        <w:t>）</w:t>
      </w:r>
      <w:r w:rsidRPr="002315BF">
        <w:rPr>
          <w:rFonts w:hint="eastAsia"/>
        </w:rPr>
        <w:t xml:space="preserve">　</w:t>
      </w:r>
      <w:r w:rsidRPr="002315BF">
        <w:t>2</w:t>
      </w:r>
      <w:r w:rsidRPr="002315BF">
        <w:t>月</w:t>
      </w:r>
      <w:r w:rsidRPr="002315BF">
        <w:t>5</w:t>
      </w:r>
      <w:r w:rsidRPr="002315BF">
        <w:t>日（木）</w:t>
      </w:r>
      <w:r w:rsidRPr="002315BF">
        <w:rPr>
          <w:rFonts w:hint="eastAsia"/>
        </w:rPr>
        <w:t xml:space="preserve">　</w:t>
      </w:r>
      <w:r w:rsidRPr="002315BF">
        <w:t>9</w:t>
      </w:r>
      <w:r w:rsidRPr="002315BF">
        <w:t>時</w:t>
      </w:r>
      <w:r w:rsidRPr="002315BF">
        <w:t>30</w:t>
      </w:r>
      <w:r w:rsidRPr="002315BF">
        <w:t>分～</w:t>
      </w:r>
      <w:r w:rsidRPr="002315BF">
        <w:t>10</w:t>
      </w:r>
      <w:r w:rsidRPr="002315BF">
        <w:t>時</w:t>
      </w:r>
      <w:r w:rsidRPr="002315BF">
        <w:t>30</w:t>
      </w:r>
      <w:r w:rsidRPr="002315BF">
        <w:t xml:space="preserve">分　</w:t>
      </w:r>
      <w:r w:rsidRPr="002315BF">
        <w:t>2</w:t>
      </w:r>
      <w:r w:rsidRPr="002315BF">
        <w:t>月</w:t>
      </w:r>
      <w:r w:rsidRPr="002315BF">
        <w:t>22</w:t>
      </w:r>
      <w:r w:rsidRPr="002315BF">
        <w:t>日（日）</w:t>
      </w:r>
      <w:r w:rsidRPr="002315BF">
        <w:t>13</w:t>
      </w:r>
      <w:r w:rsidRPr="002315BF">
        <w:t>時</w:t>
      </w:r>
      <w:r w:rsidRPr="002315BF">
        <w:t>30</w:t>
      </w:r>
      <w:r w:rsidRPr="002315BF">
        <w:t>分～</w:t>
      </w:r>
      <w:r w:rsidRPr="002315BF">
        <w:t>14</w:t>
      </w:r>
      <w:r w:rsidRPr="002315BF">
        <w:t>時</w:t>
      </w:r>
      <w:r w:rsidRPr="002315BF">
        <w:t>30</w:t>
      </w:r>
      <w:r w:rsidRPr="002315BF">
        <w:t>分</w:t>
      </w:r>
    </w:p>
    <w:p w14:paraId="5E7C4474" w14:textId="77777777" w:rsidR="00501E87" w:rsidRPr="002315BF" w:rsidRDefault="00501E87" w:rsidP="00501E87"/>
    <w:p w14:paraId="605B0CD3" w14:textId="77777777" w:rsidR="00501E87" w:rsidRPr="002315BF" w:rsidRDefault="00501E87" w:rsidP="00501E87">
      <w:r w:rsidRPr="002315BF">
        <w:rPr>
          <w:rFonts w:hint="eastAsia"/>
        </w:rPr>
        <w:t xml:space="preserve">種類　</w:t>
      </w:r>
      <w:r w:rsidRPr="002315BF">
        <w:t>骨粗しょう症検診　要予約</w:t>
      </w:r>
    </w:p>
    <w:p w14:paraId="2007F011" w14:textId="77777777" w:rsidR="00501E87" w:rsidRPr="002315BF" w:rsidRDefault="00501E87" w:rsidP="00501E87">
      <w:r w:rsidRPr="002315BF">
        <w:rPr>
          <w:rFonts w:hint="eastAsia"/>
        </w:rPr>
        <w:lastRenderedPageBreak/>
        <w:t xml:space="preserve">対象　</w:t>
      </w:r>
      <w:r w:rsidRPr="002315BF">
        <w:t>18</w:t>
      </w:r>
      <w:r w:rsidRPr="002315BF">
        <w:t>歳以上</w:t>
      </w:r>
    </w:p>
    <w:p w14:paraId="6B9187DA" w14:textId="77777777" w:rsidR="00501E87" w:rsidRPr="002315BF" w:rsidRDefault="00501E87" w:rsidP="00501E87">
      <w:r w:rsidRPr="002315BF">
        <w:rPr>
          <w:rFonts w:hint="eastAsia"/>
        </w:rPr>
        <w:t>費用　無料</w:t>
      </w:r>
    </w:p>
    <w:p w14:paraId="4915A191" w14:textId="77777777" w:rsidR="00501E87" w:rsidRPr="002315BF" w:rsidRDefault="00501E87" w:rsidP="00501E87">
      <w:r w:rsidRPr="002315BF">
        <w:rPr>
          <w:rFonts w:hint="eastAsia"/>
        </w:rPr>
        <w:t xml:space="preserve">日時　</w:t>
      </w:r>
      <w:r w:rsidRPr="002315BF">
        <w:t>1</w:t>
      </w:r>
      <w:r w:rsidRPr="002315BF">
        <w:t>月</w:t>
      </w:r>
      <w:r w:rsidRPr="002315BF">
        <w:t>15</w:t>
      </w:r>
      <w:r w:rsidRPr="002315BF">
        <w:t>日（</w:t>
      </w:r>
      <w:r w:rsidRPr="002315BF">
        <w:rPr>
          <w:rFonts w:hint="eastAsia"/>
        </w:rPr>
        <w:t>木</w:t>
      </w:r>
      <w:r w:rsidRPr="002315BF">
        <w:t>）</w:t>
      </w:r>
      <w:r w:rsidRPr="002315BF">
        <w:rPr>
          <w:rFonts w:hint="eastAsia"/>
        </w:rPr>
        <w:t xml:space="preserve">　</w:t>
      </w:r>
      <w:r w:rsidRPr="002315BF">
        <w:t>2</w:t>
      </w:r>
      <w:r w:rsidRPr="002315BF">
        <w:t>月</w:t>
      </w:r>
      <w:r w:rsidRPr="002315BF">
        <w:t>5</w:t>
      </w:r>
      <w:r w:rsidRPr="002315BF">
        <w:t>日（木）</w:t>
      </w:r>
      <w:r w:rsidRPr="002315BF">
        <w:rPr>
          <w:rFonts w:hint="eastAsia"/>
        </w:rPr>
        <w:t xml:space="preserve">　</w:t>
      </w:r>
      <w:r w:rsidRPr="002315BF">
        <w:t>9</w:t>
      </w:r>
      <w:r w:rsidRPr="002315BF">
        <w:t>時</w:t>
      </w:r>
      <w:r w:rsidRPr="002315BF">
        <w:t>30</w:t>
      </w:r>
      <w:r w:rsidRPr="002315BF">
        <w:t>分～</w:t>
      </w:r>
      <w:r w:rsidRPr="002315BF">
        <w:t>10</w:t>
      </w:r>
      <w:r w:rsidRPr="002315BF">
        <w:t>時</w:t>
      </w:r>
      <w:r w:rsidRPr="002315BF">
        <w:t>30</w:t>
      </w:r>
      <w:r w:rsidRPr="002315BF">
        <w:t xml:space="preserve">分　</w:t>
      </w:r>
      <w:r w:rsidRPr="002315BF">
        <w:t>2</w:t>
      </w:r>
      <w:r w:rsidRPr="002315BF">
        <w:t>月</w:t>
      </w:r>
      <w:r w:rsidRPr="002315BF">
        <w:t>22</w:t>
      </w:r>
      <w:r w:rsidRPr="002315BF">
        <w:t>日（日）</w:t>
      </w:r>
      <w:r w:rsidRPr="002315BF">
        <w:t>13</w:t>
      </w:r>
      <w:r w:rsidRPr="002315BF">
        <w:t>時</w:t>
      </w:r>
      <w:r w:rsidRPr="002315BF">
        <w:t>30</w:t>
      </w:r>
      <w:r w:rsidRPr="002315BF">
        <w:t>分～</w:t>
      </w:r>
      <w:r w:rsidRPr="002315BF">
        <w:t>14</w:t>
      </w:r>
      <w:r w:rsidRPr="002315BF">
        <w:t>時</w:t>
      </w:r>
      <w:r w:rsidRPr="002315BF">
        <w:t>30</w:t>
      </w:r>
      <w:r w:rsidRPr="002315BF">
        <w:t>分</w:t>
      </w:r>
    </w:p>
    <w:p w14:paraId="5DE41CC1" w14:textId="77777777" w:rsidR="00501E87" w:rsidRPr="002315BF" w:rsidRDefault="00501E87" w:rsidP="00501E87"/>
    <w:p w14:paraId="132FF33B" w14:textId="77777777" w:rsidR="00501E87" w:rsidRPr="002315BF" w:rsidRDefault="00501E87" w:rsidP="00501E87">
      <w:r w:rsidRPr="002315BF">
        <w:rPr>
          <w:rFonts w:hint="eastAsia"/>
        </w:rPr>
        <w:t>種類　結核健診　予約不要</w:t>
      </w:r>
    </w:p>
    <w:p w14:paraId="3192CD1D" w14:textId="77777777" w:rsidR="00501E87" w:rsidRPr="002315BF" w:rsidRDefault="00501E87" w:rsidP="00501E87">
      <w:r w:rsidRPr="002315BF">
        <w:rPr>
          <w:rFonts w:hint="eastAsia"/>
        </w:rPr>
        <w:t xml:space="preserve">対象　</w:t>
      </w:r>
      <w:r w:rsidRPr="002315BF">
        <w:t>15</w:t>
      </w:r>
      <w:r w:rsidRPr="002315BF">
        <w:t>歳以上</w:t>
      </w:r>
    </w:p>
    <w:p w14:paraId="67D3B197" w14:textId="77777777" w:rsidR="00501E87" w:rsidRPr="002315BF" w:rsidRDefault="00501E87" w:rsidP="00501E87">
      <w:r w:rsidRPr="002315BF">
        <w:rPr>
          <w:rFonts w:hint="eastAsia"/>
        </w:rPr>
        <w:t>費用　無料</w:t>
      </w:r>
    </w:p>
    <w:p w14:paraId="3F50E8D0" w14:textId="77777777" w:rsidR="00501E87" w:rsidRPr="002315BF" w:rsidRDefault="00501E87" w:rsidP="00501E87">
      <w:r w:rsidRPr="002315BF">
        <w:rPr>
          <w:rFonts w:hint="eastAsia"/>
        </w:rPr>
        <w:t xml:space="preserve">日時　</w:t>
      </w:r>
      <w:r w:rsidRPr="002315BF">
        <w:t>1</w:t>
      </w:r>
      <w:r w:rsidRPr="002315BF">
        <w:t>月</w:t>
      </w:r>
      <w:r w:rsidRPr="002315BF">
        <w:t>9</w:t>
      </w:r>
      <w:r w:rsidRPr="002315BF">
        <w:t xml:space="preserve">日（金）　</w:t>
      </w:r>
      <w:r w:rsidRPr="002315BF">
        <w:t>2</w:t>
      </w:r>
      <w:r w:rsidRPr="002315BF">
        <w:t>月</w:t>
      </w:r>
      <w:r w:rsidRPr="002315BF">
        <w:t>9</w:t>
      </w:r>
      <w:r w:rsidRPr="002315BF">
        <w:t>日（月）</w:t>
      </w:r>
      <w:r w:rsidRPr="002315BF">
        <w:rPr>
          <w:rFonts w:hint="eastAsia"/>
        </w:rPr>
        <w:t>10</w:t>
      </w:r>
      <w:r w:rsidRPr="002315BF">
        <w:rPr>
          <w:rFonts w:hint="eastAsia"/>
        </w:rPr>
        <w:t>時～</w:t>
      </w:r>
      <w:r w:rsidRPr="002315BF">
        <w:rPr>
          <w:rFonts w:hint="eastAsia"/>
        </w:rPr>
        <w:t>11</w:t>
      </w:r>
      <w:r w:rsidRPr="002315BF">
        <w:rPr>
          <w:rFonts w:hint="eastAsia"/>
        </w:rPr>
        <w:t>時</w:t>
      </w:r>
    </w:p>
    <w:p w14:paraId="1E00502D" w14:textId="77777777" w:rsidR="00501E87" w:rsidRPr="002315BF" w:rsidRDefault="00501E87" w:rsidP="00501E87"/>
    <w:p w14:paraId="0D10954F" w14:textId="77777777" w:rsidR="00501E87" w:rsidRPr="002315BF" w:rsidRDefault="00501E87" w:rsidP="00501E87">
      <w:r w:rsidRPr="002315BF">
        <w:rPr>
          <w:rFonts w:hint="eastAsia"/>
        </w:rPr>
        <w:t>種類　歯科健康相談　予約不要</w:t>
      </w:r>
    </w:p>
    <w:p w14:paraId="503CABB3" w14:textId="77777777" w:rsidR="00501E87" w:rsidRPr="002315BF" w:rsidRDefault="00501E87" w:rsidP="00501E87">
      <w:r w:rsidRPr="002315BF">
        <w:rPr>
          <w:rFonts w:hint="eastAsia"/>
        </w:rPr>
        <w:t>費用　無料</w:t>
      </w:r>
    </w:p>
    <w:p w14:paraId="4293CE1D" w14:textId="77777777" w:rsidR="00501E87" w:rsidRPr="002315BF" w:rsidRDefault="00501E87" w:rsidP="00501E87">
      <w:r w:rsidRPr="002315BF">
        <w:rPr>
          <w:rFonts w:hint="eastAsia"/>
        </w:rPr>
        <w:t xml:space="preserve">日時　</w:t>
      </w:r>
      <w:r w:rsidRPr="002315BF">
        <w:t>1</w:t>
      </w:r>
      <w:r w:rsidRPr="002315BF">
        <w:t>月</w:t>
      </w:r>
      <w:r w:rsidRPr="002315BF">
        <w:t>15</w:t>
      </w:r>
      <w:r w:rsidRPr="002315BF">
        <w:t>日（</w:t>
      </w:r>
      <w:r w:rsidRPr="002315BF">
        <w:rPr>
          <w:rFonts w:hint="eastAsia"/>
        </w:rPr>
        <w:t>木</w:t>
      </w:r>
      <w:r w:rsidRPr="002315BF">
        <w:t>）</w:t>
      </w:r>
      <w:r w:rsidRPr="002315BF">
        <w:rPr>
          <w:rFonts w:hint="eastAsia"/>
        </w:rPr>
        <w:t xml:space="preserve">　</w:t>
      </w:r>
      <w:r w:rsidRPr="002315BF">
        <w:t>2</w:t>
      </w:r>
      <w:r w:rsidRPr="002315BF">
        <w:t>月</w:t>
      </w:r>
      <w:r w:rsidRPr="002315BF">
        <w:t>5</w:t>
      </w:r>
      <w:r w:rsidRPr="002315BF">
        <w:t>日（</w:t>
      </w:r>
      <w:r w:rsidRPr="002315BF">
        <w:rPr>
          <w:rFonts w:hint="eastAsia"/>
        </w:rPr>
        <w:t>木</w:t>
      </w:r>
      <w:r w:rsidRPr="002315BF">
        <w:t>）</w:t>
      </w:r>
      <w:r w:rsidRPr="002315BF">
        <w:rPr>
          <w:rFonts w:hint="eastAsia"/>
        </w:rPr>
        <w:t xml:space="preserve">　</w:t>
      </w:r>
      <w:r w:rsidRPr="002315BF">
        <w:t>9</w:t>
      </w:r>
      <w:r w:rsidRPr="002315BF">
        <w:t>時</w:t>
      </w:r>
      <w:r w:rsidRPr="002315BF">
        <w:t>30</w:t>
      </w:r>
      <w:r w:rsidRPr="002315BF">
        <w:t>分～</w:t>
      </w:r>
      <w:r w:rsidRPr="002315BF">
        <w:t>10</w:t>
      </w:r>
      <w:r w:rsidRPr="002315BF">
        <w:t>時</w:t>
      </w:r>
      <w:r w:rsidRPr="002315BF">
        <w:t>30</w:t>
      </w:r>
      <w:r w:rsidRPr="002315BF">
        <w:t>分</w:t>
      </w:r>
    </w:p>
    <w:p w14:paraId="3B571171" w14:textId="77777777" w:rsidR="00501E87" w:rsidRPr="002315BF" w:rsidRDefault="00501E87" w:rsidP="00501E87"/>
    <w:p w14:paraId="1644ECE7" w14:textId="77777777" w:rsidR="00501E87" w:rsidRPr="002315BF" w:rsidRDefault="00501E87" w:rsidP="00501E87">
      <w:r w:rsidRPr="002315BF">
        <w:rPr>
          <w:rFonts w:hint="eastAsia"/>
        </w:rPr>
        <w:t>種類　特定健康診査※特定健診は、取扱医療機関でも受診できます（この場合は予約必要）。　予約不要</w:t>
      </w:r>
    </w:p>
    <w:p w14:paraId="6D410D04" w14:textId="77777777" w:rsidR="00501E87" w:rsidRPr="002315BF" w:rsidRDefault="00501E87" w:rsidP="00501E87">
      <w:r w:rsidRPr="002315BF">
        <w:rPr>
          <w:rFonts w:hint="eastAsia"/>
        </w:rPr>
        <w:t>対象　国民健康保険加入者（</w:t>
      </w:r>
      <w:r w:rsidRPr="002315BF">
        <w:t>40</w:t>
      </w:r>
      <w:r w:rsidRPr="002315BF">
        <w:t>～</w:t>
      </w:r>
      <w:r w:rsidRPr="002315BF">
        <w:t>74</w:t>
      </w:r>
      <w:r w:rsidRPr="002315BF">
        <w:t>歳）　後期高齢者医療制度加入者</w:t>
      </w:r>
    </w:p>
    <w:p w14:paraId="739D4E02" w14:textId="77777777" w:rsidR="00501E87" w:rsidRPr="002315BF" w:rsidRDefault="00501E87" w:rsidP="00501E87">
      <w:r w:rsidRPr="002315BF">
        <w:rPr>
          <w:rFonts w:hint="eastAsia"/>
        </w:rPr>
        <w:t>費用　無</w:t>
      </w:r>
      <w:r w:rsidRPr="002315BF">
        <w:t>料</w:t>
      </w:r>
      <w:r w:rsidRPr="002315BF">
        <w:rPr>
          <w:rFonts w:hint="eastAsia"/>
        </w:rPr>
        <w:t xml:space="preserve">　※受診券とマイナ保険証又は保険証又は資格確認証書と特定健診個人票が必要</w:t>
      </w:r>
    </w:p>
    <w:p w14:paraId="74C690CB" w14:textId="77777777" w:rsidR="00501E87" w:rsidRPr="002315BF" w:rsidRDefault="00501E87" w:rsidP="00501E87">
      <w:r w:rsidRPr="002315BF">
        <w:rPr>
          <w:rFonts w:hint="eastAsia"/>
        </w:rPr>
        <w:t xml:space="preserve">日時　</w:t>
      </w:r>
      <w:r w:rsidRPr="002315BF">
        <w:t>3</w:t>
      </w:r>
      <w:r w:rsidRPr="002315BF">
        <w:t>月</w:t>
      </w:r>
      <w:r w:rsidRPr="002315BF">
        <w:t>2</w:t>
      </w:r>
      <w:r w:rsidRPr="002315BF">
        <w:t>日（月）</w:t>
      </w:r>
      <w:r w:rsidRPr="002315BF">
        <w:rPr>
          <w:rFonts w:hint="eastAsia"/>
        </w:rPr>
        <w:t xml:space="preserve">　</w:t>
      </w:r>
      <w:r w:rsidRPr="002315BF">
        <w:t>9</w:t>
      </w:r>
      <w:r w:rsidRPr="002315BF">
        <w:t>時</w:t>
      </w:r>
      <w:r w:rsidRPr="002315BF">
        <w:t>30</w:t>
      </w:r>
      <w:r w:rsidRPr="002315BF">
        <w:t>分～</w:t>
      </w:r>
      <w:r w:rsidRPr="002315BF">
        <w:t>11</w:t>
      </w:r>
      <w:r w:rsidRPr="002315BF">
        <w:t>時</w:t>
      </w:r>
      <w:r w:rsidRPr="002315BF">
        <w:rPr>
          <w:rFonts w:hint="eastAsia"/>
        </w:rPr>
        <w:t>※今年度最終</w:t>
      </w:r>
    </w:p>
    <w:p w14:paraId="00ADB582" w14:textId="77777777" w:rsidR="00501E87" w:rsidRPr="002315BF" w:rsidRDefault="00501E87" w:rsidP="00501E87"/>
    <w:p w14:paraId="2318F626" w14:textId="77777777" w:rsidR="00501E87" w:rsidRPr="002315BF" w:rsidRDefault="00501E87" w:rsidP="00501E87">
      <w:r w:rsidRPr="002315BF">
        <w:rPr>
          <w:rFonts w:hint="eastAsia"/>
        </w:rPr>
        <w:t>●検診受診にあたり配慮が必要な方は事前にご連絡ください。</w:t>
      </w:r>
    </w:p>
    <w:p w14:paraId="0FA7D2F2" w14:textId="77777777" w:rsidR="00501E87" w:rsidRPr="002315BF" w:rsidRDefault="00501E87" w:rsidP="00501E87">
      <w:r w:rsidRPr="002315BF">
        <w:rPr>
          <w:rFonts w:hint="eastAsia"/>
        </w:rPr>
        <w:t>がん検診は、取扱医療機関でも受診できます。後期高齢者医療被保険者証・高齢受給者証の対象者、生活保護・市民税非課税世帯の方は受診の際に証明書等の提示・提出により費用が無料になりますので、当日ご持参ください。詳しくはお問い合せください。</w:t>
      </w:r>
    </w:p>
    <w:p w14:paraId="3454434D" w14:textId="77777777" w:rsidR="00501E87" w:rsidRPr="002315BF" w:rsidRDefault="00501E87" w:rsidP="00501E87">
      <w:r w:rsidRPr="002315BF">
        <w:rPr>
          <w:rFonts w:hint="eastAsia"/>
        </w:rPr>
        <w:t>●大腸がん検診のみ受診の場合、検査キットを申込みいただきましたら、複数の検診日から選択して受診いていただく事ができます。この場合、検診日の予約は不要です（検査キットの申込みは必要）。肺がん検診、乳がん検診と大腸がん検診を同時受診される場合は、検診日の予約が必要です。</w:t>
      </w:r>
    </w:p>
    <w:p w14:paraId="1FA6B7B4" w14:textId="77777777" w:rsidR="00501E87" w:rsidRPr="002315BF" w:rsidRDefault="00501E87" w:rsidP="00501E87"/>
    <w:p w14:paraId="59E2449A" w14:textId="77777777" w:rsidR="00501E87" w:rsidRPr="002315BF" w:rsidRDefault="00501E87" w:rsidP="00501E87"/>
    <w:p w14:paraId="586E9FB9" w14:textId="77777777" w:rsidR="00501E87" w:rsidRPr="002315BF" w:rsidRDefault="00501E87" w:rsidP="00501E87">
      <w:r w:rsidRPr="002315BF">
        <w:rPr>
          <w:rFonts w:hint="eastAsia"/>
        </w:rPr>
        <w:t>健康通信</w:t>
      </w:r>
    </w:p>
    <w:p w14:paraId="26F26136" w14:textId="77777777" w:rsidR="00501E87" w:rsidRPr="002315BF" w:rsidRDefault="00501E87" w:rsidP="00501E87">
      <w:r w:rsidRPr="002315BF">
        <w:rPr>
          <w:rFonts w:hint="eastAsia"/>
        </w:rPr>
        <w:t>冬は感染症の季節です～手洗い・マスク・咳エチケットで冬の健康を守りましょう～</w:t>
      </w:r>
    </w:p>
    <w:p w14:paraId="3B8828C3" w14:textId="77777777" w:rsidR="00501E87" w:rsidRPr="002315BF" w:rsidRDefault="00501E87" w:rsidP="00501E87">
      <w:r w:rsidRPr="002315BF">
        <w:rPr>
          <w:rFonts w:hint="eastAsia"/>
        </w:rPr>
        <w:t>冬場は気温の低下や空気が乾燥することで、インフルエンザやノロウイルスなどの感染症が流行しやすくなります。これらの感染症は咳やくしゃみによる飛沫感染、手指や接触物を介した接触感染によって広がります。そのため、日常生活の中での予防対策が大切になりま</w:t>
      </w:r>
      <w:r w:rsidRPr="002315BF">
        <w:rPr>
          <w:rFonts w:hint="eastAsia"/>
        </w:rPr>
        <w:lastRenderedPageBreak/>
        <w:t>す。</w:t>
      </w:r>
    </w:p>
    <w:p w14:paraId="71909A00" w14:textId="77777777" w:rsidR="00501E87" w:rsidRPr="002315BF" w:rsidRDefault="00501E87" w:rsidP="00501E87"/>
    <w:p w14:paraId="5370F80C" w14:textId="77777777" w:rsidR="00501E87" w:rsidRPr="002315BF" w:rsidRDefault="00501E87" w:rsidP="00501E87">
      <w:r w:rsidRPr="002315BF">
        <w:rPr>
          <w:rFonts w:hint="eastAsia"/>
        </w:rPr>
        <w:t>予防方法</w:t>
      </w:r>
    </w:p>
    <w:p w14:paraId="2FE8BC8D" w14:textId="77777777" w:rsidR="00501E87" w:rsidRPr="002315BF" w:rsidRDefault="00501E87" w:rsidP="00501E87">
      <w:r w:rsidRPr="002315BF">
        <w:rPr>
          <w:rFonts w:hint="eastAsia"/>
        </w:rPr>
        <w:t>❶手洗いをこまめに行いましょう</w:t>
      </w:r>
    </w:p>
    <w:p w14:paraId="0E963F0C" w14:textId="77777777" w:rsidR="00501E87" w:rsidRPr="002315BF" w:rsidRDefault="00501E87" w:rsidP="00501E87">
      <w:r w:rsidRPr="002315BF">
        <w:rPr>
          <w:rFonts w:hint="eastAsia"/>
        </w:rPr>
        <w:t>❷外出時や人混みではスクを着用するようにしましょう</w:t>
      </w:r>
    </w:p>
    <w:p w14:paraId="34FD7053" w14:textId="77777777" w:rsidR="00501E87" w:rsidRPr="002315BF" w:rsidRDefault="00501E87" w:rsidP="00501E87">
      <w:r w:rsidRPr="002315BF">
        <w:rPr>
          <w:rFonts w:hint="eastAsia"/>
        </w:rPr>
        <w:t>❸定期的に部屋の換気を行い、加湿を心がけ乾燥を防ぎましょう</w:t>
      </w:r>
    </w:p>
    <w:p w14:paraId="79CAE622" w14:textId="77777777" w:rsidR="00501E87" w:rsidRPr="002315BF" w:rsidRDefault="00501E87" w:rsidP="00501E87">
      <w:r w:rsidRPr="002315BF">
        <w:rPr>
          <w:rFonts w:hint="eastAsia"/>
        </w:rPr>
        <w:t>❹バランスの良い食事と十分な睡眠で体調を整え、免疫力を高めましょう</w:t>
      </w:r>
    </w:p>
    <w:p w14:paraId="77EB9937" w14:textId="77777777" w:rsidR="00501E87" w:rsidRPr="002315BF" w:rsidRDefault="00501E87" w:rsidP="00501E87">
      <w:r w:rsidRPr="002315BF">
        <w:rPr>
          <w:rFonts w:hint="eastAsia"/>
        </w:rPr>
        <w:t>❺体調不良の際には、早めに医療機関を受診するようにしましょう</w:t>
      </w:r>
    </w:p>
    <w:p w14:paraId="2461BE5B" w14:textId="77777777" w:rsidR="00501E87" w:rsidRPr="002315BF" w:rsidRDefault="00501E87" w:rsidP="00501E87">
      <w:r w:rsidRPr="002315BF">
        <w:t>3</w:t>
      </w:r>
      <w:r w:rsidRPr="002315BF">
        <w:t xml:space="preserve">つの咳エチケット　</w:t>
      </w:r>
      <w:r w:rsidRPr="002315BF">
        <w:rPr>
          <w:rFonts w:hint="eastAsia"/>
        </w:rPr>
        <w:t>電車や職場、学校など人が集まるところでは特に気をつけましょう。</w:t>
      </w:r>
    </w:p>
    <w:p w14:paraId="54D067C6" w14:textId="77777777" w:rsidR="00501E87" w:rsidRPr="002315BF" w:rsidRDefault="00501E87" w:rsidP="00501E87">
      <w:r w:rsidRPr="002315BF">
        <w:rPr>
          <w:rFonts w:hint="eastAsia"/>
        </w:rPr>
        <w:t>〇●マスクを着用する（口・鼻を覆う）●ティッシュ・ハンカチで口・鼻を覆う●袖で口・鼻を覆う</w:t>
      </w:r>
      <w:r w:rsidRPr="002315BF">
        <w:t>でおさえる</w:t>
      </w:r>
    </w:p>
    <w:p w14:paraId="5A29F20B" w14:textId="77777777" w:rsidR="00501E87" w:rsidRPr="002315BF" w:rsidRDefault="00501E87" w:rsidP="00501E87">
      <w:r w:rsidRPr="002315BF">
        <w:t>×</w:t>
      </w:r>
      <w:r w:rsidRPr="002315BF">
        <w:rPr>
          <w:rFonts w:hint="eastAsia"/>
        </w:rPr>
        <w:t>●何もせずに咳や、くしゃみをする●咳や、くしゃみを手</w:t>
      </w:r>
      <w:r w:rsidRPr="002315BF">
        <w:t>でおさえる</w:t>
      </w:r>
    </w:p>
    <w:p w14:paraId="1637650B" w14:textId="77777777" w:rsidR="00501E87" w:rsidRPr="002315BF" w:rsidRDefault="00501E87" w:rsidP="00501E87">
      <w:r w:rsidRPr="002315BF">
        <w:rPr>
          <w:rFonts w:hint="eastAsia"/>
        </w:rPr>
        <w:t>問合せ　港区保健福祉センター</w:t>
      </w:r>
      <w:r w:rsidRPr="002315BF">
        <w:t>保健福祉課（地域保健活動）</w:t>
      </w:r>
      <w:r w:rsidRPr="002315BF">
        <w:rPr>
          <w:rFonts w:hint="eastAsia"/>
        </w:rPr>
        <w:t xml:space="preserve">　電話　</w:t>
      </w:r>
      <w:r w:rsidRPr="002315BF">
        <w:t>6576-9968</w:t>
      </w:r>
    </w:p>
    <w:p w14:paraId="662C10B0" w14:textId="77777777" w:rsidR="00501E87" w:rsidRPr="002315BF" w:rsidRDefault="00501E87" w:rsidP="00501E87"/>
    <w:p w14:paraId="43892AE5" w14:textId="77777777" w:rsidR="00501E87" w:rsidRPr="002315BF" w:rsidRDefault="00501E87" w:rsidP="00501E87"/>
    <w:p w14:paraId="003F6FCF" w14:textId="77777777" w:rsidR="00501E87" w:rsidRPr="002315BF" w:rsidRDefault="00501E87" w:rsidP="00501E87">
      <w:r w:rsidRPr="002315BF">
        <w:rPr>
          <w:rFonts w:hint="eastAsia"/>
        </w:rPr>
        <w:t>健</w:t>
      </w:r>
      <w:r w:rsidRPr="002315BF">
        <w:t>康レシピ</w:t>
      </w:r>
      <w:r w:rsidRPr="002315BF">
        <w:rPr>
          <w:rFonts w:hint="eastAsia"/>
        </w:rPr>
        <w:t xml:space="preserve">　カレーピラフ</w:t>
      </w:r>
    </w:p>
    <w:p w14:paraId="1CB0F8CC" w14:textId="77777777" w:rsidR="00501E87" w:rsidRPr="002315BF" w:rsidRDefault="00501E87" w:rsidP="00501E87">
      <w:r w:rsidRPr="002315BF">
        <w:rPr>
          <w:rFonts w:hint="eastAsia"/>
        </w:rPr>
        <w:t>ミックスベジタブルと炊飯器を使えば簡単に出来上がるのでおすすめです。</w:t>
      </w:r>
    </w:p>
    <w:p w14:paraId="4C455E1C" w14:textId="77777777" w:rsidR="00501E87" w:rsidRPr="002315BF" w:rsidRDefault="00501E87" w:rsidP="00501E87">
      <w:r w:rsidRPr="002315BF">
        <w:rPr>
          <w:rFonts w:hint="eastAsia"/>
        </w:rPr>
        <w:t>材料（</w:t>
      </w:r>
      <w:r w:rsidRPr="002315BF">
        <w:t>3</w:t>
      </w:r>
      <w:r w:rsidRPr="002315BF">
        <w:t>人分）</w:t>
      </w:r>
    </w:p>
    <w:p w14:paraId="1C3842A6" w14:textId="77777777" w:rsidR="00501E87" w:rsidRPr="002315BF" w:rsidRDefault="00501E87" w:rsidP="00501E87">
      <w:r w:rsidRPr="002315BF">
        <w:rPr>
          <w:rFonts w:hint="eastAsia"/>
        </w:rPr>
        <w:t>米・・・</w:t>
      </w:r>
      <w:r w:rsidRPr="002315BF">
        <w:rPr>
          <w:rFonts w:hint="eastAsia"/>
        </w:rPr>
        <w:t>2</w:t>
      </w:r>
      <w:r w:rsidRPr="002315BF">
        <w:rPr>
          <w:rFonts w:hint="eastAsia"/>
        </w:rPr>
        <w:t>合</w:t>
      </w:r>
    </w:p>
    <w:p w14:paraId="3561920D" w14:textId="77777777" w:rsidR="00501E87" w:rsidRPr="002315BF" w:rsidRDefault="00501E87" w:rsidP="00501E87">
      <w:r w:rsidRPr="002315BF">
        <w:rPr>
          <w:rFonts w:hint="eastAsia"/>
        </w:rPr>
        <w:t>玉ねぎ・・・</w:t>
      </w:r>
      <w:r w:rsidRPr="002315BF">
        <w:t>1/4</w:t>
      </w:r>
      <w:r w:rsidRPr="002315BF">
        <w:t>玉</w:t>
      </w:r>
    </w:p>
    <w:p w14:paraId="7B2CDBF4" w14:textId="77777777" w:rsidR="00501E87" w:rsidRPr="002315BF" w:rsidRDefault="00501E87" w:rsidP="00501E87">
      <w:r w:rsidRPr="002315BF">
        <w:rPr>
          <w:rFonts w:hint="eastAsia"/>
        </w:rPr>
        <w:t>ミックスベジタブル・・・</w:t>
      </w:r>
      <w:r w:rsidRPr="002315BF">
        <w:rPr>
          <w:rFonts w:hint="eastAsia"/>
        </w:rPr>
        <w:t>65g</w:t>
      </w:r>
    </w:p>
    <w:p w14:paraId="02FF1AAD" w14:textId="77777777" w:rsidR="00501E87" w:rsidRPr="002315BF" w:rsidRDefault="00501E87" w:rsidP="00501E87">
      <w:r w:rsidRPr="002315BF">
        <w:rPr>
          <w:rFonts w:hint="eastAsia"/>
        </w:rPr>
        <w:t>ウインナー・・・</w:t>
      </w:r>
      <w:r w:rsidRPr="002315BF">
        <w:t>4</w:t>
      </w:r>
      <w:r w:rsidRPr="002315BF">
        <w:t>本</w:t>
      </w:r>
    </w:p>
    <w:p w14:paraId="0FAF1C38" w14:textId="77777777" w:rsidR="00501E87" w:rsidRPr="002315BF" w:rsidRDefault="00501E87" w:rsidP="00501E87">
      <w:r w:rsidRPr="002315BF">
        <w:rPr>
          <w:rFonts w:hint="eastAsia"/>
        </w:rPr>
        <w:t>★顆粒コンソメ・・・</w:t>
      </w:r>
      <w:r w:rsidRPr="002315BF">
        <w:rPr>
          <w:rFonts w:hint="eastAsia"/>
        </w:rPr>
        <w:t>7g</w:t>
      </w:r>
      <w:r w:rsidRPr="002315BF">
        <w:t xml:space="preserve">　</w:t>
      </w:r>
      <w:r w:rsidRPr="002315BF">
        <w:rPr>
          <w:rFonts w:hint="eastAsia"/>
        </w:rPr>
        <w:t>カレー粉・・・</w:t>
      </w:r>
      <w:r w:rsidRPr="002315BF">
        <w:rPr>
          <w:rFonts w:hint="eastAsia"/>
        </w:rPr>
        <w:t>5g</w:t>
      </w:r>
      <w:r w:rsidRPr="002315BF">
        <w:rPr>
          <w:rFonts w:hint="eastAsia"/>
        </w:rPr>
        <w:t xml:space="preserve">　バター・・・</w:t>
      </w:r>
      <w:r w:rsidRPr="002315BF">
        <w:rPr>
          <w:rFonts w:hint="eastAsia"/>
        </w:rPr>
        <w:t>8g</w:t>
      </w:r>
      <w:r w:rsidRPr="002315BF">
        <w:t xml:space="preserve">　</w:t>
      </w:r>
      <w:r w:rsidRPr="002315BF">
        <w:rPr>
          <w:rFonts w:hint="eastAsia"/>
        </w:rPr>
        <w:t>こしょう・・・少々</w:t>
      </w:r>
    </w:p>
    <w:p w14:paraId="4BDA3AC1" w14:textId="77777777" w:rsidR="00501E87" w:rsidRPr="002315BF" w:rsidRDefault="00501E87" w:rsidP="00501E87">
      <w:r w:rsidRPr="002315BF">
        <w:rPr>
          <w:rFonts w:hint="eastAsia"/>
        </w:rPr>
        <w:t>❶米は洗う。</w:t>
      </w:r>
    </w:p>
    <w:p w14:paraId="0E0CE79E" w14:textId="77777777" w:rsidR="00501E87" w:rsidRPr="002315BF" w:rsidRDefault="00501E87" w:rsidP="00501E87">
      <w:r w:rsidRPr="002315BF">
        <w:rPr>
          <w:rFonts w:hint="eastAsia"/>
        </w:rPr>
        <w:t>❷玉ねぎはみじん切り、ウインナーは食べやすい大きさに切る。</w:t>
      </w:r>
    </w:p>
    <w:p w14:paraId="201E4249" w14:textId="77777777" w:rsidR="00501E87" w:rsidRPr="002315BF" w:rsidRDefault="00501E87" w:rsidP="00501E87">
      <w:r w:rsidRPr="002315BF">
        <w:rPr>
          <w:rFonts w:hint="eastAsia"/>
        </w:rPr>
        <w:t>❸炊飯器に米を入れ、目盛りまで水を加える。玉ねぎ、ミックスベジタブル、ウインナー、★を加えて炊飯する。</w:t>
      </w:r>
    </w:p>
    <w:p w14:paraId="43E1B29A" w14:textId="77777777" w:rsidR="00501E87" w:rsidRPr="002315BF" w:rsidRDefault="00501E87" w:rsidP="00501E87">
      <w:r w:rsidRPr="002315BF">
        <w:rPr>
          <w:rFonts w:hint="eastAsia"/>
        </w:rPr>
        <w:t>❹炊きあがれば器に盛り付けて出来上がり。</w:t>
      </w:r>
    </w:p>
    <w:p w14:paraId="448D8DBE" w14:textId="77777777" w:rsidR="00501E87" w:rsidRPr="002315BF" w:rsidRDefault="00501E87" w:rsidP="00501E87">
      <w:r w:rsidRPr="002315BF">
        <w:rPr>
          <w:rFonts w:hint="eastAsia"/>
        </w:rPr>
        <w:t>大阪市食育推進キャラクター「たべやん」　港区のホームページから閲覧できます</w:t>
      </w:r>
    </w:p>
    <w:p w14:paraId="05839D06" w14:textId="77777777" w:rsidR="00501E87" w:rsidRPr="002315BF" w:rsidRDefault="00501E87" w:rsidP="00501E87">
      <w:r w:rsidRPr="002315BF">
        <w:t>協力</w:t>
      </w:r>
      <w:r w:rsidRPr="002315BF">
        <w:rPr>
          <w:rFonts w:hint="eastAsia"/>
        </w:rPr>
        <w:t xml:space="preserve">　港区食生活改善推進員協議会（桜栄会）～食育推進のボランティアです～</w:t>
      </w:r>
    </w:p>
    <w:p w14:paraId="252BB158" w14:textId="77777777" w:rsidR="00501E87" w:rsidRPr="002315BF" w:rsidRDefault="00501E87" w:rsidP="00501E87">
      <w:r w:rsidRPr="002315BF">
        <w:rPr>
          <w:rFonts w:hint="eastAsia"/>
        </w:rPr>
        <w:t xml:space="preserve">問合せ　保健福祉課（保健衛生）　電話　</w:t>
      </w:r>
      <w:r w:rsidRPr="002315BF">
        <w:t>6576-9882</w:t>
      </w:r>
      <w:r w:rsidRPr="002315BF">
        <w:t xml:space="preserve">　ファックス　</w:t>
      </w:r>
      <w:r w:rsidRPr="002315BF">
        <w:t>6572-9514</w:t>
      </w:r>
    </w:p>
    <w:p w14:paraId="183F3F5C" w14:textId="77777777" w:rsidR="00501E87" w:rsidRPr="002315BF" w:rsidRDefault="00501E87" w:rsidP="00501E87"/>
    <w:p w14:paraId="4D6E5D59" w14:textId="77777777" w:rsidR="00501E87" w:rsidRPr="002315BF" w:rsidRDefault="00501E87" w:rsidP="00501E87"/>
    <w:p w14:paraId="1E0010A0" w14:textId="77777777" w:rsidR="00501E87" w:rsidRPr="002315BF" w:rsidRDefault="00501E87" w:rsidP="00501E87">
      <w:r w:rsidRPr="002315BF">
        <w:rPr>
          <w:rFonts w:hint="eastAsia"/>
        </w:rPr>
        <w:t>図書館</w:t>
      </w:r>
    </w:p>
    <w:p w14:paraId="038A962E" w14:textId="77777777" w:rsidR="00501E87" w:rsidRPr="002315BF" w:rsidRDefault="00501E87" w:rsidP="00501E87"/>
    <w:p w14:paraId="76B02432" w14:textId="77777777" w:rsidR="00501E87" w:rsidRPr="002315BF" w:rsidRDefault="00501E87" w:rsidP="00501E87">
      <w:r w:rsidRPr="002315BF">
        <w:rPr>
          <w:rFonts w:hint="eastAsia"/>
        </w:rPr>
        <w:t>絵本の会みなと　どようびのおはなし会　先着順　申込不要</w:t>
      </w:r>
    </w:p>
    <w:p w14:paraId="5E6988ED" w14:textId="77777777" w:rsidR="00501E87" w:rsidRPr="002315BF" w:rsidRDefault="00501E87" w:rsidP="00501E87">
      <w:r w:rsidRPr="002315BF">
        <w:rPr>
          <w:rFonts w:hint="eastAsia"/>
        </w:rPr>
        <w:lastRenderedPageBreak/>
        <w:t>いろんな絵本の読み聞かせや楽しい手遊びなどをします。</w:t>
      </w:r>
    </w:p>
    <w:p w14:paraId="11B6C232" w14:textId="77777777" w:rsidR="00501E87" w:rsidRPr="002315BF" w:rsidRDefault="00501E87" w:rsidP="00501E87">
      <w:r w:rsidRPr="002315BF">
        <w:rPr>
          <w:rFonts w:hint="eastAsia"/>
        </w:rPr>
        <w:t xml:space="preserve">日時　</w:t>
      </w:r>
      <w:r w:rsidRPr="002315BF">
        <w:t>1</w:t>
      </w:r>
      <w:r w:rsidRPr="002315BF">
        <w:t>月</w:t>
      </w:r>
      <w:r w:rsidRPr="002315BF">
        <w:t>17</w:t>
      </w:r>
      <w:r w:rsidRPr="002315BF">
        <w:t>日（土）</w:t>
      </w:r>
      <w:r w:rsidRPr="002315BF">
        <w:t>14</w:t>
      </w:r>
      <w:r w:rsidRPr="002315BF">
        <w:t>時～</w:t>
      </w:r>
      <w:r w:rsidRPr="002315BF">
        <w:t>15</w:t>
      </w:r>
      <w:r w:rsidRPr="002315BF">
        <w:t>時（開場</w:t>
      </w:r>
      <w:r w:rsidRPr="002315BF">
        <w:t>13</w:t>
      </w:r>
      <w:r w:rsidRPr="002315BF">
        <w:t>時</w:t>
      </w:r>
      <w:r w:rsidRPr="002315BF">
        <w:t>50</w:t>
      </w:r>
      <w:r w:rsidRPr="002315BF">
        <w:t>分）</w:t>
      </w:r>
    </w:p>
    <w:p w14:paraId="2B44A054" w14:textId="77777777" w:rsidR="00501E87" w:rsidRPr="002315BF" w:rsidRDefault="00501E87" w:rsidP="00501E87">
      <w:r w:rsidRPr="002315BF">
        <w:rPr>
          <w:rFonts w:hint="eastAsia"/>
        </w:rPr>
        <w:t>対象　小学生、幼児と保護者、絵本に興味のある大人の方</w:t>
      </w:r>
    </w:p>
    <w:p w14:paraId="02C777C8" w14:textId="77777777" w:rsidR="00501E87" w:rsidRPr="002315BF" w:rsidRDefault="00501E87" w:rsidP="00501E87">
      <w:r w:rsidRPr="002315BF">
        <w:rPr>
          <w:rFonts w:hint="eastAsia"/>
        </w:rPr>
        <w:t>申込　当日先着順</w:t>
      </w:r>
    </w:p>
    <w:p w14:paraId="394AEF26" w14:textId="77777777" w:rsidR="00501E87" w:rsidRPr="002315BF" w:rsidRDefault="00501E87" w:rsidP="00501E87"/>
    <w:p w14:paraId="0AC56731" w14:textId="77777777" w:rsidR="00501E87" w:rsidRPr="002315BF" w:rsidRDefault="00501E87" w:rsidP="00501E87">
      <w:r w:rsidRPr="002315BF">
        <w:rPr>
          <w:rFonts w:hint="eastAsia"/>
        </w:rPr>
        <w:t xml:space="preserve">港子ども劇場　</w:t>
      </w:r>
      <w:r w:rsidRPr="002315BF">
        <w:t xml:space="preserve">冬のこども会　</w:t>
      </w:r>
      <w:r w:rsidRPr="002315BF">
        <w:rPr>
          <w:rFonts w:hint="eastAsia"/>
        </w:rPr>
        <w:t>先着順　申込不要</w:t>
      </w:r>
    </w:p>
    <w:p w14:paraId="521479DF" w14:textId="77777777" w:rsidR="00501E87" w:rsidRPr="002315BF" w:rsidRDefault="00501E87" w:rsidP="00501E87">
      <w:r w:rsidRPr="002315BF">
        <w:rPr>
          <w:rFonts w:hint="eastAsia"/>
        </w:rPr>
        <w:t>大きな絵本の読み聞かせや、紙皿や新聞紙を使った遊びなど、楽しいおたのしみ会を開催します。</w:t>
      </w:r>
    </w:p>
    <w:p w14:paraId="76944D41" w14:textId="77777777" w:rsidR="00501E87" w:rsidRPr="002315BF" w:rsidRDefault="00501E87" w:rsidP="00501E87">
      <w:r w:rsidRPr="002315BF">
        <w:rPr>
          <w:rFonts w:hint="eastAsia"/>
        </w:rPr>
        <w:t xml:space="preserve">日時　</w:t>
      </w:r>
      <w:r w:rsidRPr="002315BF">
        <w:t>1</w:t>
      </w:r>
      <w:r w:rsidRPr="002315BF">
        <w:t>月</w:t>
      </w:r>
      <w:r w:rsidRPr="002315BF">
        <w:t>24</w:t>
      </w:r>
      <w:r w:rsidRPr="002315BF">
        <w:t>日（土）</w:t>
      </w:r>
      <w:r w:rsidRPr="002315BF">
        <w:t>10</w:t>
      </w:r>
      <w:r w:rsidRPr="002315BF">
        <w:t>時</w:t>
      </w:r>
      <w:r w:rsidRPr="002315BF">
        <w:t>30</w:t>
      </w:r>
      <w:r w:rsidRPr="002315BF">
        <w:t>分～</w:t>
      </w:r>
      <w:r w:rsidRPr="002315BF">
        <w:t>11</w:t>
      </w:r>
      <w:r w:rsidRPr="002315BF">
        <w:t>時</w:t>
      </w:r>
      <w:r w:rsidRPr="002315BF">
        <w:t>30</w:t>
      </w:r>
      <w:r w:rsidRPr="002315BF">
        <w:t>分</w:t>
      </w:r>
      <w:r w:rsidRPr="002315BF">
        <w:rPr>
          <w:rFonts w:hint="eastAsia"/>
        </w:rPr>
        <w:t>（開場</w:t>
      </w:r>
      <w:r w:rsidRPr="002315BF">
        <w:t>10</w:t>
      </w:r>
      <w:r w:rsidRPr="002315BF">
        <w:t>時</w:t>
      </w:r>
      <w:r w:rsidRPr="002315BF">
        <w:t>20</w:t>
      </w:r>
      <w:r w:rsidRPr="002315BF">
        <w:t>分）</w:t>
      </w:r>
    </w:p>
    <w:p w14:paraId="3264B05F" w14:textId="77777777" w:rsidR="00501E87" w:rsidRPr="002315BF" w:rsidRDefault="00501E87" w:rsidP="00501E87">
      <w:r w:rsidRPr="002315BF">
        <w:rPr>
          <w:rFonts w:hint="eastAsia"/>
        </w:rPr>
        <w:t>対象　どなたでも</w:t>
      </w:r>
    </w:p>
    <w:p w14:paraId="5BCF0CCB" w14:textId="77777777" w:rsidR="00501E87" w:rsidRPr="002315BF" w:rsidRDefault="00501E87" w:rsidP="00501E87">
      <w:r w:rsidRPr="002315BF">
        <w:rPr>
          <w:rFonts w:hint="eastAsia"/>
        </w:rPr>
        <w:t>申込　当日先着順</w:t>
      </w:r>
    </w:p>
    <w:p w14:paraId="312AB13F" w14:textId="77777777" w:rsidR="00501E87" w:rsidRPr="002315BF" w:rsidRDefault="00501E87" w:rsidP="00501E87">
      <w:r w:rsidRPr="002315BF">
        <w:rPr>
          <w:rFonts w:hint="eastAsia"/>
        </w:rPr>
        <w:t>問合せ　大阪市立港図書館（磯路</w:t>
      </w:r>
      <w:r w:rsidRPr="002315BF">
        <w:t>1-7-17</w:t>
      </w:r>
      <w:r w:rsidRPr="002315BF">
        <w:t>）</w:t>
      </w:r>
      <w:r w:rsidRPr="002315BF">
        <w:rPr>
          <w:rFonts w:hint="eastAsia"/>
        </w:rPr>
        <w:t xml:space="preserve">　電話　</w:t>
      </w:r>
      <w:r w:rsidRPr="002315BF">
        <w:t>6576-2346</w:t>
      </w:r>
      <w:r w:rsidRPr="002315BF">
        <w:t xml:space="preserve">　</w:t>
      </w:r>
      <w:r w:rsidRPr="002315BF">
        <w:rPr>
          <w:rFonts w:hint="eastAsia"/>
        </w:rPr>
        <w:t xml:space="preserve">ファックス　</w:t>
      </w:r>
      <w:r w:rsidRPr="002315BF">
        <w:t>6571-7915</w:t>
      </w:r>
    </w:p>
    <w:p w14:paraId="4DDE8E22" w14:textId="77777777" w:rsidR="00501E87" w:rsidRPr="002315BF" w:rsidRDefault="00501E87" w:rsidP="00501E87"/>
    <w:p w14:paraId="6DFF9CCB" w14:textId="77777777" w:rsidR="00501E87" w:rsidRPr="002315BF" w:rsidRDefault="00501E87" w:rsidP="00501E87"/>
    <w:p w14:paraId="022F0DEA" w14:textId="77777777" w:rsidR="00501E87" w:rsidRPr="002315BF" w:rsidRDefault="00501E87" w:rsidP="00501E87">
      <w:r w:rsidRPr="002315BF">
        <w:t>健康</w:t>
      </w:r>
    </w:p>
    <w:p w14:paraId="6235685A" w14:textId="77777777" w:rsidR="00501E87" w:rsidRPr="002315BF" w:rsidRDefault="00501E87" w:rsidP="00501E87"/>
    <w:p w14:paraId="35F13431" w14:textId="77777777" w:rsidR="00501E87" w:rsidRPr="002315BF" w:rsidRDefault="00501E87" w:rsidP="00501E87">
      <w:r w:rsidRPr="002315BF">
        <w:rPr>
          <w:rFonts w:hint="eastAsia"/>
        </w:rPr>
        <w:t>精神科医による相談</w:t>
      </w:r>
    </w:p>
    <w:p w14:paraId="016C1113" w14:textId="77777777" w:rsidR="00501E87" w:rsidRPr="002315BF" w:rsidRDefault="00501E87" w:rsidP="00501E87">
      <w:r w:rsidRPr="002315BF">
        <w:rPr>
          <w:rFonts w:hint="eastAsia"/>
        </w:rPr>
        <w:t xml:space="preserve">日時　</w:t>
      </w:r>
      <w:r w:rsidRPr="002315BF">
        <w:rPr>
          <w:rFonts w:hint="eastAsia"/>
        </w:rPr>
        <w:t>1</w:t>
      </w:r>
      <w:r w:rsidRPr="002315BF">
        <w:rPr>
          <w:rFonts w:hint="eastAsia"/>
        </w:rPr>
        <w:t>月</w:t>
      </w:r>
      <w:r w:rsidRPr="002315BF">
        <w:rPr>
          <w:rFonts w:hint="eastAsia"/>
        </w:rPr>
        <w:t>22</w:t>
      </w:r>
      <w:r w:rsidRPr="002315BF">
        <w:t>日</w:t>
      </w:r>
      <w:r w:rsidRPr="002315BF">
        <w:rPr>
          <w:rFonts w:hint="eastAsia"/>
        </w:rPr>
        <w:t>（木）、</w:t>
      </w:r>
      <w:r w:rsidRPr="002315BF">
        <w:rPr>
          <w:rFonts w:hint="eastAsia"/>
        </w:rPr>
        <w:t>2</w:t>
      </w:r>
      <w:r w:rsidRPr="002315BF">
        <w:rPr>
          <w:rFonts w:hint="eastAsia"/>
        </w:rPr>
        <w:t>月</w:t>
      </w:r>
      <w:r w:rsidRPr="002315BF">
        <w:rPr>
          <w:rFonts w:hint="eastAsia"/>
        </w:rPr>
        <w:t>26</w:t>
      </w:r>
      <w:r w:rsidRPr="002315BF">
        <w:rPr>
          <w:rFonts w:hint="eastAsia"/>
        </w:rPr>
        <w:t>日</w:t>
      </w:r>
      <w:r w:rsidRPr="002315BF">
        <w:t>（</w:t>
      </w:r>
      <w:r w:rsidRPr="002315BF">
        <w:rPr>
          <w:rFonts w:hint="eastAsia"/>
        </w:rPr>
        <w:t>金</w:t>
      </w:r>
      <w:r w:rsidRPr="002315BF">
        <w:t>）</w:t>
      </w:r>
      <w:r w:rsidRPr="002315BF">
        <w:t>14</w:t>
      </w:r>
      <w:r w:rsidRPr="002315BF">
        <w:t>時～</w:t>
      </w:r>
      <w:r w:rsidRPr="002315BF">
        <w:rPr>
          <w:rFonts w:hint="eastAsia"/>
        </w:rPr>
        <w:t xml:space="preserve">　場所　区役所</w:t>
      </w:r>
      <w:r w:rsidRPr="002315BF">
        <w:t>3</w:t>
      </w:r>
      <w:r w:rsidRPr="002315BF">
        <w:t>階</w:t>
      </w:r>
      <w:r w:rsidRPr="002315BF">
        <w:rPr>
          <w:rFonts w:hint="eastAsia"/>
        </w:rPr>
        <w:t xml:space="preserve">　</w:t>
      </w:r>
      <w:r w:rsidRPr="002315BF">
        <w:t>相談室</w:t>
      </w:r>
      <w:r w:rsidRPr="002315BF">
        <w:rPr>
          <w:rFonts w:hint="eastAsia"/>
        </w:rPr>
        <w:t xml:space="preserve">　要申込</w:t>
      </w:r>
    </w:p>
    <w:p w14:paraId="29D7AE24" w14:textId="77777777" w:rsidR="00501E87" w:rsidRPr="002315BF" w:rsidRDefault="00501E87" w:rsidP="00501E87">
      <w:r w:rsidRPr="002315BF">
        <w:rPr>
          <w:rFonts w:hint="eastAsia"/>
        </w:rPr>
        <w:t xml:space="preserve">問合せ　保健福祉課（地域保健活動）　電話　</w:t>
      </w:r>
      <w:r w:rsidRPr="002315BF">
        <w:t>6576-9968</w:t>
      </w:r>
      <w:r w:rsidRPr="002315BF">
        <w:t xml:space="preserve">　ファックス　</w:t>
      </w:r>
      <w:r w:rsidRPr="002315BF">
        <w:t>6572-9514</w:t>
      </w:r>
    </w:p>
    <w:p w14:paraId="5240634F" w14:textId="77777777" w:rsidR="00501E87" w:rsidRPr="002315BF" w:rsidRDefault="00501E87" w:rsidP="00501E87"/>
    <w:p w14:paraId="0B2EB6F1" w14:textId="77777777" w:rsidR="00501E87" w:rsidRPr="002315BF" w:rsidRDefault="00501E87" w:rsidP="00501E87"/>
    <w:p w14:paraId="4432C7E0" w14:textId="65E95894" w:rsidR="00501E87" w:rsidRDefault="00501E87">
      <w:pPr>
        <w:widowControl/>
        <w:jc w:val="left"/>
      </w:pPr>
      <w:r>
        <w:br w:type="page"/>
      </w:r>
    </w:p>
    <w:p w14:paraId="1CF02527" w14:textId="77777777" w:rsidR="00501E87" w:rsidRPr="003C159B" w:rsidRDefault="00501E87" w:rsidP="00501E87">
      <w:r w:rsidRPr="003C159B">
        <w:rPr>
          <w:rFonts w:hint="eastAsia"/>
        </w:rPr>
        <w:lastRenderedPageBreak/>
        <w:t>【</w:t>
      </w:r>
      <w:r w:rsidRPr="003C159B">
        <w:rPr>
          <w:rFonts w:hint="eastAsia"/>
        </w:rPr>
        <w:t>4</w:t>
      </w:r>
      <w:r w:rsidRPr="003C159B">
        <w:rPr>
          <w:rFonts w:hint="eastAsia"/>
        </w:rPr>
        <w:t>面】</w:t>
      </w:r>
    </w:p>
    <w:p w14:paraId="43CE1C43" w14:textId="77777777" w:rsidR="00501E87" w:rsidRPr="003C159B" w:rsidRDefault="00501E87" w:rsidP="00501E87"/>
    <w:p w14:paraId="551F2109" w14:textId="77777777" w:rsidR="00501E87" w:rsidRPr="003C159B" w:rsidRDefault="00501E87" w:rsidP="00501E87"/>
    <w:p w14:paraId="26434949" w14:textId="77777777" w:rsidR="00501E87" w:rsidRPr="003C159B" w:rsidRDefault="00501E87" w:rsidP="00501E87">
      <w:r w:rsidRPr="003C159B">
        <w:rPr>
          <w:rFonts w:hint="eastAsia"/>
        </w:rPr>
        <w:t>講座・イベント</w:t>
      </w:r>
    </w:p>
    <w:p w14:paraId="7E5F4863" w14:textId="77777777" w:rsidR="00501E87" w:rsidRPr="003C159B" w:rsidRDefault="00501E87" w:rsidP="00501E87"/>
    <w:p w14:paraId="2868FA1F" w14:textId="77777777" w:rsidR="00501E87" w:rsidRPr="003C159B" w:rsidRDefault="00501E87" w:rsidP="00501E87">
      <w:r w:rsidRPr="003C159B">
        <w:rPr>
          <w:rFonts w:hint="eastAsia"/>
        </w:rPr>
        <w:t xml:space="preserve">お正月もアイススケート開いています　</w:t>
      </w:r>
      <w:r w:rsidRPr="003C159B">
        <w:t>Asue</w:t>
      </w:r>
      <w:r w:rsidRPr="003C159B">
        <w:t>大阪プール</w:t>
      </w:r>
    </w:p>
    <w:p w14:paraId="5E50505A" w14:textId="77777777" w:rsidR="00501E87" w:rsidRPr="003C159B" w:rsidRDefault="00501E87" w:rsidP="00501E87">
      <w:r w:rsidRPr="003C159B">
        <w:rPr>
          <w:rFonts w:hint="eastAsia"/>
        </w:rPr>
        <w:t>新年は</w:t>
      </w:r>
      <w:r w:rsidRPr="003C159B">
        <w:t>1</w:t>
      </w:r>
      <w:r w:rsidRPr="003C159B">
        <w:t>月</w:t>
      </w:r>
      <w:r w:rsidRPr="003C159B">
        <w:t>2</w:t>
      </w:r>
      <w:r w:rsidRPr="003C159B">
        <w:t>日からご利用いただけます。</w:t>
      </w:r>
      <w:r w:rsidRPr="003C159B">
        <w:rPr>
          <w:rFonts w:hint="eastAsia"/>
        </w:rPr>
        <w:t>今年は冬季オリンピックでスケートは盛り上がります。人気のスケート教室も開催中</w:t>
      </w:r>
      <w:r w:rsidRPr="003C159B">
        <w:rPr>
          <w:rFonts w:hint="eastAsia"/>
        </w:rPr>
        <w:t>!</w:t>
      </w:r>
      <w:r w:rsidRPr="003C159B">
        <w:rPr>
          <w:rFonts w:hint="eastAsia"/>
        </w:rPr>
        <w:t>奮ってご参加ください。</w:t>
      </w:r>
    </w:p>
    <w:p w14:paraId="4A276569" w14:textId="77777777" w:rsidR="00501E87" w:rsidRPr="003C159B" w:rsidRDefault="00501E87" w:rsidP="00501E87">
      <w:r w:rsidRPr="003C159B">
        <w:rPr>
          <w:rFonts w:hint="eastAsia"/>
        </w:rPr>
        <w:t xml:space="preserve">日時　</w:t>
      </w:r>
      <w:r w:rsidRPr="003C159B">
        <w:t>1</w:t>
      </w:r>
      <w:r w:rsidRPr="003C159B">
        <w:t>月</w:t>
      </w:r>
      <w:r w:rsidRPr="003C159B">
        <w:t>2</w:t>
      </w:r>
      <w:r w:rsidRPr="003C159B">
        <w:t>日（金）</w:t>
      </w:r>
      <w:r w:rsidRPr="003C159B">
        <w:t>9</w:t>
      </w:r>
      <w:r w:rsidRPr="003C159B">
        <w:t>時～</w:t>
      </w:r>
      <w:r w:rsidRPr="003C159B">
        <w:t>18</w:t>
      </w:r>
      <w:r w:rsidRPr="003C159B">
        <w:t>時</w:t>
      </w:r>
      <w:r w:rsidRPr="003C159B">
        <w:t>30</w:t>
      </w:r>
      <w:r w:rsidRPr="003C159B">
        <w:t xml:space="preserve">分　</w:t>
      </w:r>
      <w:r w:rsidRPr="003C159B">
        <w:rPr>
          <w:rFonts w:hint="eastAsia"/>
        </w:rPr>
        <w:t xml:space="preserve">平日・土曜　</w:t>
      </w:r>
      <w:r w:rsidRPr="003C159B">
        <w:t>10</w:t>
      </w:r>
      <w:r w:rsidRPr="003C159B">
        <w:t>時～</w:t>
      </w:r>
      <w:r w:rsidRPr="003C159B">
        <w:t>17</w:t>
      </w:r>
      <w:r w:rsidRPr="003C159B">
        <w:t xml:space="preserve">時　</w:t>
      </w:r>
      <w:r w:rsidRPr="003C159B">
        <w:rPr>
          <w:rFonts w:hint="eastAsia"/>
        </w:rPr>
        <w:t xml:space="preserve">日曜・祝日　</w:t>
      </w:r>
      <w:r w:rsidRPr="003C159B">
        <w:t>11</w:t>
      </w:r>
      <w:r w:rsidRPr="003C159B">
        <w:t>時～</w:t>
      </w:r>
      <w:r w:rsidRPr="003C159B">
        <w:t>18</w:t>
      </w:r>
      <w:r w:rsidRPr="003C159B">
        <w:t>時</w:t>
      </w:r>
      <w:r w:rsidRPr="003C159B">
        <w:t>30</w:t>
      </w:r>
      <w:r w:rsidRPr="003C159B">
        <w:t>分</w:t>
      </w:r>
    </w:p>
    <w:p w14:paraId="646A4961" w14:textId="77777777" w:rsidR="00501E87" w:rsidRPr="003C159B" w:rsidRDefault="00501E87" w:rsidP="00501E87">
      <w:r w:rsidRPr="003C159B">
        <w:rPr>
          <w:rFonts w:hint="eastAsia"/>
        </w:rPr>
        <w:t xml:space="preserve">場所　</w:t>
      </w:r>
      <w:r w:rsidRPr="003C159B">
        <w:t>Asue</w:t>
      </w:r>
      <w:r w:rsidRPr="003C159B">
        <w:t>大阪プール　アイススケート場</w:t>
      </w:r>
    </w:p>
    <w:p w14:paraId="5C8DFF14" w14:textId="77777777" w:rsidR="00501E87" w:rsidRPr="003C159B" w:rsidRDefault="00501E87" w:rsidP="00501E87">
      <w:r w:rsidRPr="003C159B">
        <w:rPr>
          <w:rFonts w:hint="eastAsia"/>
        </w:rPr>
        <w:t>費用　大人</w:t>
      </w:r>
      <w:r w:rsidRPr="003C159B">
        <w:t>1,400</w:t>
      </w:r>
      <w:r w:rsidRPr="003C159B">
        <w:t>円</w:t>
      </w:r>
      <w:r w:rsidRPr="003C159B">
        <w:t>/</w:t>
      </w:r>
      <w:r w:rsidRPr="003C159B">
        <w:t>回　子ども</w:t>
      </w:r>
      <w:r w:rsidRPr="003C159B">
        <w:t>800</w:t>
      </w:r>
      <w:r w:rsidRPr="003C159B">
        <w:t>円</w:t>
      </w:r>
      <w:r w:rsidRPr="003C159B">
        <w:t>/</w:t>
      </w:r>
      <w:r w:rsidRPr="003C159B">
        <w:t>回</w:t>
      </w:r>
      <w:r w:rsidRPr="003C159B">
        <w:rPr>
          <w:rFonts w:hint="eastAsia"/>
        </w:rPr>
        <w:t>※別途貸し靴</w:t>
      </w:r>
      <w:r w:rsidRPr="003C159B">
        <w:t>500</w:t>
      </w:r>
      <w:r w:rsidRPr="003C159B">
        <w:t>円</w:t>
      </w:r>
      <w:r w:rsidRPr="003C159B">
        <w:t>/</w:t>
      </w:r>
      <w:r w:rsidRPr="003C159B">
        <w:t>回も必要</w:t>
      </w:r>
    </w:p>
    <w:p w14:paraId="4E7F913C" w14:textId="77777777" w:rsidR="00501E87" w:rsidRPr="003C159B" w:rsidRDefault="00501E87" w:rsidP="00501E87">
      <w:r w:rsidRPr="003C159B">
        <w:rPr>
          <w:rFonts w:hint="eastAsia"/>
        </w:rPr>
        <w:t>申込　直接お越しください</w:t>
      </w:r>
    </w:p>
    <w:p w14:paraId="0EF38504" w14:textId="77777777" w:rsidR="00501E87" w:rsidRPr="003C159B" w:rsidRDefault="00501E87" w:rsidP="00501E87">
      <w:r w:rsidRPr="003C159B">
        <w:rPr>
          <w:rFonts w:hint="eastAsia"/>
        </w:rPr>
        <w:t xml:space="preserve">問合せ　</w:t>
      </w:r>
      <w:r w:rsidRPr="003C159B">
        <w:t>Asue</w:t>
      </w:r>
      <w:r w:rsidRPr="003C159B">
        <w:t xml:space="preserve">大阪プール　管理事務所　電話　</w:t>
      </w:r>
      <w:r w:rsidRPr="003C159B">
        <w:t>6571-2010</w:t>
      </w:r>
      <w:r w:rsidRPr="003C159B">
        <w:t xml:space="preserve">　ファックス　</w:t>
      </w:r>
      <w:r w:rsidRPr="003C159B">
        <w:t>6571-2023</w:t>
      </w:r>
    </w:p>
    <w:p w14:paraId="2F42923E" w14:textId="77777777" w:rsidR="00501E87" w:rsidRPr="003C159B" w:rsidRDefault="00501E87" w:rsidP="00501E87"/>
    <w:p w14:paraId="27F1194F" w14:textId="77777777" w:rsidR="00501E87" w:rsidRPr="003C159B" w:rsidRDefault="00501E87" w:rsidP="00501E87"/>
    <w:p w14:paraId="6764BBCC" w14:textId="77777777" w:rsidR="00501E87" w:rsidRPr="003C159B" w:rsidRDefault="00501E87" w:rsidP="00501E87">
      <w:r w:rsidRPr="003C159B">
        <w:rPr>
          <w:rFonts w:hint="eastAsia"/>
        </w:rPr>
        <w:t>災害時外国人支援ボランティア募集　オンライン説明会　無</w:t>
      </w:r>
      <w:r w:rsidRPr="003C159B">
        <w:t xml:space="preserve">料　</w:t>
      </w:r>
      <w:r w:rsidRPr="003C159B">
        <w:rPr>
          <w:rFonts w:hint="eastAsia"/>
        </w:rPr>
        <w:t>要申込</w:t>
      </w:r>
    </w:p>
    <w:p w14:paraId="1E85619F" w14:textId="77777777" w:rsidR="00501E87" w:rsidRPr="003C159B" w:rsidRDefault="00501E87" w:rsidP="00501E87">
      <w:r w:rsidRPr="003C159B">
        <w:rPr>
          <w:rFonts w:hint="eastAsia"/>
        </w:rPr>
        <w:t>（公財）大阪国際交流センターでは、災害時に外国人住民のみなさんが少しでも安心できるよう、日ごろから災害時外国人支援ボランティアの育成をはじめ、外国人住民への情報提供や防災教室などを実施しています。</w:t>
      </w:r>
    </w:p>
    <w:p w14:paraId="7DFEC270" w14:textId="77777777" w:rsidR="00501E87" w:rsidRPr="003C159B" w:rsidRDefault="00501E87" w:rsidP="00501E87">
      <w:r w:rsidRPr="003C159B">
        <w:rPr>
          <w:rFonts w:hint="eastAsia"/>
        </w:rPr>
        <w:t>災害時の通訳・翻訳や、やさしい日本語での支援に関心のあるみなさんにオンラインで説明会を開催します。</w:t>
      </w:r>
    </w:p>
    <w:p w14:paraId="31762CF0" w14:textId="77777777" w:rsidR="00501E87" w:rsidRPr="003C159B" w:rsidRDefault="00501E87" w:rsidP="00501E87">
      <w:r w:rsidRPr="003C159B">
        <w:rPr>
          <w:rFonts w:hint="eastAsia"/>
        </w:rPr>
        <w:t>※災害時外国人支援ボランティアは随時</w:t>
      </w:r>
      <w:r w:rsidRPr="003C159B">
        <w:t>ホームページにて募集しています。</w:t>
      </w:r>
    </w:p>
    <w:p w14:paraId="1DA6BC8B" w14:textId="77777777" w:rsidR="00501E87" w:rsidRPr="003C159B" w:rsidRDefault="00501E87" w:rsidP="00501E87">
      <w:r w:rsidRPr="003C159B">
        <w:rPr>
          <w:rFonts w:hint="eastAsia"/>
        </w:rPr>
        <w:t xml:space="preserve">日時　</w:t>
      </w:r>
      <w:r w:rsidRPr="003C159B">
        <w:t>1</w:t>
      </w:r>
      <w:r w:rsidRPr="003C159B">
        <w:t>月</w:t>
      </w:r>
      <w:r w:rsidRPr="003C159B">
        <w:t>21</w:t>
      </w:r>
      <w:r w:rsidRPr="003C159B">
        <w:t>日（水）</w:t>
      </w:r>
      <w:r w:rsidRPr="003C159B">
        <w:t>19</w:t>
      </w:r>
      <w:r w:rsidRPr="003C159B">
        <w:t>時～</w:t>
      </w:r>
      <w:r w:rsidRPr="003C159B">
        <w:t>19</w:t>
      </w:r>
      <w:r w:rsidRPr="003C159B">
        <w:t>時</w:t>
      </w:r>
      <w:r w:rsidRPr="003C159B">
        <w:t>30</w:t>
      </w:r>
      <w:r w:rsidRPr="003C159B">
        <w:t>分</w:t>
      </w:r>
    </w:p>
    <w:p w14:paraId="209BF3AB" w14:textId="77777777" w:rsidR="00501E87" w:rsidRPr="003C159B" w:rsidRDefault="00501E87" w:rsidP="00501E87">
      <w:r w:rsidRPr="003C159B">
        <w:rPr>
          <w:rFonts w:hint="eastAsia"/>
        </w:rPr>
        <w:t>場所　オンライン（</w:t>
      </w:r>
      <w:r w:rsidRPr="003C159B">
        <w:t>Zoom</w:t>
      </w:r>
      <w:r w:rsidRPr="003C159B">
        <w:t>）</w:t>
      </w:r>
    </w:p>
    <w:p w14:paraId="19DFB26D" w14:textId="77777777" w:rsidR="00501E87" w:rsidRPr="003C159B" w:rsidRDefault="00501E87" w:rsidP="00501E87">
      <w:r w:rsidRPr="003C159B">
        <w:rPr>
          <w:rFonts w:hint="eastAsia"/>
        </w:rPr>
        <w:t>対象　どなたでも</w:t>
      </w:r>
    </w:p>
    <w:p w14:paraId="35CCC821" w14:textId="77777777" w:rsidR="00501E87" w:rsidRPr="003C159B" w:rsidRDefault="00501E87" w:rsidP="00501E87">
      <w:r w:rsidRPr="003C159B">
        <w:rPr>
          <w:rFonts w:hint="eastAsia"/>
        </w:rPr>
        <w:t>定員　なし</w:t>
      </w:r>
    </w:p>
    <w:p w14:paraId="0C266D3D" w14:textId="77777777" w:rsidR="00501E87" w:rsidRPr="003C159B" w:rsidRDefault="00501E87" w:rsidP="00501E87">
      <w:r w:rsidRPr="003C159B">
        <w:rPr>
          <w:rFonts w:hint="eastAsia"/>
        </w:rPr>
        <w:t>申込　（公財）大阪国際交流センターホームページ上の申込フォームにてお申込みください。</w:t>
      </w:r>
    </w:p>
    <w:p w14:paraId="39396912" w14:textId="77777777" w:rsidR="00501E87" w:rsidRPr="003C159B" w:rsidRDefault="00501E87" w:rsidP="00501E87">
      <w:r w:rsidRPr="003C159B">
        <w:rPr>
          <w:rFonts w:hint="eastAsia"/>
        </w:rPr>
        <w:t xml:space="preserve">問合せ　（公財）大阪国際交流センター　電話　</w:t>
      </w:r>
      <w:r w:rsidRPr="003C159B">
        <w:t>6773-8989</w:t>
      </w:r>
      <w:r w:rsidRPr="003C159B">
        <w:t xml:space="preserve">　ファックス　</w:t>
      </w:r>
      <w:r w:rsidRPr="003C159B">
        <w:t>6773-8421</w:t>
      </w:r>
      <w:r w:rsidRPr="003C159B">
        <w:rPr>
          <w:rFonts w:hint="eastAsia"/>
        </w:rPr>
        <w:t>※問合せ可能日時：平日</w:t>
      </w:r>
      <w:r w:rsidRPr="003C159B">
        <w:t>9</w:t>
      </w:r>
      <w:r w:rsidRPr="003C159B">
        <w:t>時～</w:t>
      </w:r>
      <w:r w:rsidRPr="003C159B">
        <w:t>19</w:t>
      </w:r>
      <w:r w:rsidRPr="003C159B">
        <w:t>時、土日祝</w:t>
      </w:r>
      <w:r w:rsidRPr="003C159B">
        <w:t>9</w:t>
      </w:r>
      <w:r w:rsidRPr="003C159B">
        <w:t>時～</w:t>
      </w:r>
      <w:r w:rsidRPr="003C159B">
        <w:t>17</w:t>
      </w:r>
      <w:r w:rsidRPr="003C159B">
        <w:t>時</w:t>
      </w:r>
      <w:r w:rsidRPr="003C159B">
        <w:t>30</w:t>
      </w:r>
      <w:r w:rsidRPr="003C159B">
        <w:t>分</w:t>
      </w:r>
    </w:p>
    <w:p w14:paraId="6A809BF2" w14:textId="77777777" w:rsidR="00501E87" w:rsidRPr="003C159B" w:rsidRDefault="00501E87" w:rsidP="00501E87"/>
    <w:p w14:paraId="62EB8CE5" w14:textId="77777777" w:rsidR="00501E87" w:rsidRPr="003C159B" w:rsidRDefault="00501E87" w:rsidP="00501E87"/>
    <w:p w14:paraId="0189224F" w14:textId="77777777" w:rsidR="00501E87" w:rsidRPr="003C159B" w:rsidRDefault="00501E87" w:rsidP="00501E87">
      <w:r w:rsidRPr="003C159B">
        <w:rPr>
          <w:rFonts w:hint="eastAsia"/>
        </w:rPr>
        <w:t>バリアフリー映画上映会「港に灯がともる」　無</w:t>
      </w:r>
      <w:r w:rsidRPr="003C159B">
        <w:t xml:space="preserve">料　</w:t>
      </w:r>
      <w:r w:rsidRPr="003C159B">
        <w:rPr>
          <w:rFonts w:hint="eastAsia"/>
        </w:rPr>
        <w:t>先着順　申込不要</w:t>
      </w:r>
    </w:p>
    <w:p w14:paraId="04F5E082" w14:textId="77777777" w:rsidR="00501E87" w:rsidRPr="003C159B" w:rsidRDefault="00501E87" w:rsidP="00501E87">
      <w:r w:rsidRPr="003C159B">
        <w:rPr>
          <w:rFonts w:hint="eastAsia"/>
        </w:rPr>
        <w:t>音声ガイドや字幕付きで、障がいのある方もない方も一緒に楽しめる映画上映会を開催します。上映作品「港に灯がともる」は、阪神・淡路大震災の翌年に神戸で生まれた女性・灯（あかり）が、家族や自分のルーツと向き合いながら、人とのつながりを取り戻していく姿</w:t>
      </w:r>
      <w:r w:rsidRPr="003C159B">
        <w:rPr>
          <w:rFonts w:hint="eastAsia"/>
        </w:rPr>
        <w:lastRenderedPageBreak/>
        <w:t>を描いた物語です。</w:t>
      </w:r>
    </w:p>
    <w:p w14:paraId="67B28A5B" w14:textId="77777777" w:rsidR="00501E87" w:rsidRPr="003C159B" w:rsidRDefault="00501E87" w:rsidP="00501E87">
      <w:r w:rsidRPr="003C159B">
        <w:rPr>
          <w:rFonts w:hint="eastAsia"/>
        </w:rPr>
        <w:t xml:space="preserve">日時　</w:t>
      </w:r>
      <w:r w:rsidRPr="003C159B">
        <w:t>2</w:t>
      </w:r>
      <w:r w:rsidRPr="003C159B">
        <w:t>月</w:t>
      </w:r>
      <w:r w:rsidRPr="003C159B">
        <w:t>7</w:t>
      </w:r>
      <w:r w:rsidRPr="003C159B">
        <w:t>日（土）</w:t>
      </w:r>
      <w:r w:rsidRPr="003C159B">
        <w:t>13</w:t>
      </w:r>
      <w:r w:rsidRPr="003C159B">
        <w:t>時</w:t>
      </w:r>
      <w:r w:rsidRPr="003C159B">
        <w:t>30</w:t>
      </w:r>
      <w:r w:rsidRPr="003C159B">
        <w:t>分～</w:t>
      </w:r>
      <w:r w:rsidRPr="003C159B">
        <w:t>16</w:t>
      </w:r>
      <w:r w:rsidRPr="003C159B">
        <w:t>時</w:t>
      </w:r>
    </w:p>
    <w:p w14:paraId="4772B40F" w14:textId="77777777" w:rsidR="00501E87" w:rsidRPr="003C159B" w:rsidRDefault="00501E87" w:rsidP="00501E87">
      <w:r w:rsidRPr="003C159B">
        <w:rPr>
          <w:rFonts w:hint="eastAsia"/>
        </w:rPr>
        <w:t xml:space="preserve">場所　港区民ホール　</w:t>
      </w:r>
      <w:r w:rsidRPr="003C159B">
        <w:t>交流会館</w:t>
      </w:r>
      <w:r w:rsidRPr="003C159B">
        <w:t>7</w:t>
      </w:r>
      <w:r w:rsidRPr="003C159B">
        <w:t>階（磯路</w:t>
      </w:r>
      <w:r w:rsidRPr="003C159B">
        <w:t>1-7-17</w:t>
      </w:r>
      <w:r w:rsidRPr="003C159B">
        <w:t>）</w:t>
      </w:r>
    </w:p>
    <w:p w14:paraId="16728CBA" w14:textId="77777777" w:rsidR="00501E87" w:rsidRPr="003C159B" w:rsidRDefault="00501E87" w:rsidP="00501E87">
      <w:r w:rsidRPr="003C159B">
        <w:rPr>
          <w:rFonts w:hint="eastAsia"/>
        </w:rPr>
        <w:t xml:space="preserve">定員　</w:t>
      </w:r>
      <w:r w:rsidRPr="003C159B">
        <w:rPr>
          <w:rFonts w:hint="eastAsia"/>
        </w:rPr>
        <w:t>350</w:t>
      </w:r>
      <w:r w:rsidRPr="003C159B">
        <w:rPr>
          <w:rFonts w:hint="eastAsia"/>
        </w:rPr>
        <w:t>名</w:t>
      </w:r>
    </w:p>
    <w:p w14:paraId="438D76EA" w14:textId="77777777" w:rsidR="00501E87" w:rsidRPr="003C159B" w:rsidRDefault="00501E87" w:rsidP="00501E87">
      <w:r w:rsidRPr="003C159B">
        <w:rPr>
          <w:rFonts w:hint="eastAsia"/>
        </w:rPr>
        <w:t>共催　港区社会福祉協議会、港区障害者施設連絡会（ポートネット）</w:t>
      </w:r>
    </w:p>
    <w:p w14:paraId="2517C374" w14:textId="77777777" w:rsidR="00501E87" w:rsidRPr="003C159B" w:rsidRDefault="00501E87" w:rsidP="00501E87">
      <w:r w:rsidRPr="003C159B">
        <w:rPr>
          <w:rFonts w:hint="eastAsia"/>
        </w:rPr>
        <w:t>※音声ガイドはスマホアプリ「</w:t>
      </w:r>
      <w:r w:rsidRPr="003C159B">
        <w:t>UDCast</w:t>
      </w:r>
      <w:r w:rsidRPr="003C159B">
        <w:t>」に対応しています。</w:t>
      </w:r>
      <w:r w:rsidRPr="003C159B">
        <w:rPr>
          <w:rFonts w:hint="eastAsia"/>
        </w:rPr>
        <w:t>ご利用の方は、事前にアプリのダウンロードをお勧めします。</w:t>
      </w:r>
    </w:p>
    <w:p w14:paraId="1BB207D1" w14:textId="77777777" w:rsidR="00501E87" w:rsidRPr="003C159B" w:rsidRDefault="00501E87" w:rsidP="00501E87">
      <w:r w:rsidRPr="003C159B">
        <w:rPr>
          <w:rFonts w:hint="eastAsia"/>
        </w:rPr>
        <w:t xml:space="preserve">問合せ　港区社会福祉協議会　電話　</w:t>
      </w:r>
      <w:r w:rsidRPr="003C159B">
        <w:t>6575-1212</w:t>
      </w:r>
      <w:r w:rsidRPr="003C159B">
        <w:t xml:space="preserve">　ファックス　</w:t>
      </w:r>
      <w:r w:rsidRPr="003C159B">
        <w:t>6575-1025</w:t>
      </w:r>
    </w:p>
    <w:p w14:paraId="17E2AC21" w14:textId="77777777" w:rsidR="00501E87" w:rsidRPr="003C159B" w:rsidRDefault="00501E87" w:rsidP="00501E87"/>
    <w:p w14:paraId="6DF2213D" w14:textId="77777777" w:rsidR="00501E87" w:rsidRPr="003C159B" w:rsidRDefault="00501E87" w:rsidP="00501E87"/>
    <w:p w14:paraId="7CF20449" w14:textId="77777777" w:rsidR="00501E87" w:rsidRPr="003C159B" w:rsidRDefault="00501E87" w:rsidP="00501E87">
      <w:r w:rsidRPr="003C159B">
        <w:rPr>
          <w:rFonts w:hint="eastAsia"/>
        </w:rPr>
        <w:t>「みなとクリーン</w:t>
      </w:r>
      <w:r w:rsidRPr="003C159B">
        <w:t>UP</w:t>
      </w:r>
      <w:r w:rsidRPr="003C159B">
        <w:t>大作戦」参加者募集</w:t>
      </w:r>
    </w:p>
    <w:p w14:paraId="6B9B70B5" w14:textId="77777777" w:rsidR="00501E87" w:rsidRPr="003C159B" w:rsidRDefault="00501E87" w:rsidP="00501E87">
      <w:r w:rsidRPr="003C159B">
        <w:rPr>
          <w:rFonts w:hint="eastAsia"/>
        </w:rPr>
        <w:t>大阪マラソンに向け、区内全域で取り組む一斉清掃活動です。大阪マラソン</w:t>
      </w:r>
      <w:r w:rsidRPr="003C159B">
        <w:t>2026</w:t>
      </w:r>
      <w:r w:rsidRPr="003C159B">
        <w:t>は、港区もコースの一部になり、ランナーが</w:t>
      </w:r>
      <w:r w:rsidRPr="003C159B">
        <w:rPr>
          <w:rFonts w:hint="eastAsia"/>
        </w:rPr>
        <w:t>港区を走ります。わがまち港区をキレイにしよう</w:t>
      </w:r>
      <w:r w:rsidRPr="003C159B">
        <w:rPr>
          <w:rFonts w:hint="eastAsia"/>
        </w:rPr>
        <w:t>!</w:t>
      </w:r>
      <w:r w:rsidRPr="003C159B">
        <w:rPr>
          <w:rFonts w:hint="eastAsia"/>
        </w:rPr>
        <w:t>を合言葉に、清掃活動にご協力いただける企業や団体を募集します。</w:t>
      </w:r>
    </w:p>
    <w:p w14:paraId="453FCA43" w14:textId="77777777" w:rsidR="00501E87" w:rsidRPr="003C159B" w:rsidRDefault="00501E87" w:rsidP="00501E87">
      <w:r w:rsidRPr="003C159B">
        <w:rPr>
          <w:rFonts w:hint="eastAsia"/>
        </w:rPr>
        <w:t xml:space="preserve">日時　</w:t>
      </w:r>
      <w:r w:rsidRPr="003C159B">
        <w:t>2</w:t>
      </w:r>
      <w:r w:rsidRPr="003C159B">
        <w:t>月</w:t>
      </w:r>
      <w:r w:rsidRPr="003C159B">
        <w:t>17</w:t>
      </w:r>
      <w:r w:rsidRPr="003C159B">
        <w:t>日（火）</w:t>
      </w:r>
      <w:r w:rsidRPr="003C159B">
        <w:t>8</w:t>
      </w:r>
      <w:r w:rsidRPr="003C159B">
        <w:t>時～</w:t>
      </w:r>
      <w:r w:rsidRPr="003C159B">
        <w:t>17</w:t>
      </w:r>
      <w:r w:rsidRPr="003C159B">
        <w:t>時の間で</w:t>
      </w:r>
      <w:r w:rsidRPr="003C159B">
        <w:t>30</w:t>
      </w:r>
      <w:r w:rsidRPr="003C159B">
        <w:t>分～</w:t>
      </w:r>
      <w:r w:rsidRPr="003C159B">
        <w:t>1</w:t>
      </w:r>
      <w:r w:rsidRPr="003C159B">
        <w:t>時間程度</w:t>
      </w:r>
    </w:p>
    <w:p w14:paraId="3B3F4594" w14:textId="77777777" w:rsidR="00501E87" w:rsidRPr="003C159B" w:rsidRDefault="00501E87" w:rsidP="00501E87">
      <w:r w:rsidRPr="003C159B">
        <w:rPr>
          <w:rFonts w:hint="eastAsia"/>
        </w:rPr>
        <w:t>場所　区内</w:t>
      </w:r>
      <w:r w:rsidRPr="003C159B">
        <w:rPr>
          <w:rFonts w:ascii="ＭＳ 明朝" w:eastAsia="ＭＳ 明朝" w:hAnsi="ＭＳ 明朝" w:cs="ＭＳ 明朝" w:hint="eastAsia"/>
        </w:rPr>
        <w:t>※</w:t>
      </w:r>
      <w:r w:rsidRPr="003C159B">
        <w:t>実施時間・場所は参加機関で設定してください</w:t>
      </w:r>
    </w:p>
    <w:p w14:paraId="055D256C" w14:textId="77777777" w:rsidR="00501E87" w:rsidRPr="003C159B" w:rsidRDefault="00501E87" w:rsidP="00501E87">
      <w:r w:rsidRPr="003C159B">
        <w:rPr>
          <w:rFonts w:hint="eastAsia"/>
        </w:rPr>
        <w:t xml:space="preserve">申込　</w:t>
      </w:r>
      <w:r w:rsidRPr="003C159B">
        <w:t>ファックスまたはメールにて受付（企業・団体名、担当者氏名、</w:t>
      </w:r>
      <w:r w:rsidRPr="003C159B">
        <w:rPr>
          <w:rFonts w:hint="eastAsia"/>
        </w:rPr>
        <w:t>連絡先を記載し送付してください。区役所より参加申込書を送付させていただきます。）</w:t>
      </w:r>
    </w:p>
    <w:p w14:paraId="61714DDD" w14:textId="77777777" w:rsidR="00501E87" w:rsidRPr="003C159B" w:rsidRDefault="00501E87" w:rsidP="00501E87">
      <w:r w:rsidRPr="003C159B">
        <w:t xml:space="preserve">締切　</w:t>
      </w:r>
      <w:r w:rsidRPr="003C159B">
        <w:t>1</w:t>
      </w:r>
      <w:r w:rsidRPr="003C159B">
        <w:t>月</w:t>
      </w:r>
      <w:r w:rsidRPr="003C159B">
        <w:t>9</w:t>
      </w:r>
      <w:r w:rsidRPr="003C159B">
        <w:t>日（金）</w:t>
      </w:r>
    </w:p>
    <w:p w14:paraId="52C508E0" w14:textId="77777777" w:rsidR="00501E87" w:rsidRPr="003C159B" w:rsidRDefault="00501E87" w:rsidP="00501E87">
      <w:r w:rsidRPr="003C159B">
        <w:rPr>
          <w:rFonts w:hint="eastAsia"/>
        </w:rPr>
        <w:t xml:space="preserve">問合せ　協働まちづくり推進課（市民活動推進）　電話　</w:t>
      </w:r>
      <w:r w:rsidRPr="003C159B">
        <w:t>6576-9884</w:t>
      </w:r>
      <w:r w:rsidRPr="003C159B">
        <w:t xml:space="preserve">　ファックス　</w:t>
      </w:r>
      <w:r w:rsidRPr="003C159B">
        <w:t>6572-9512</w:t>
      </w:r>
      <w:r w:rsidRPr="003C159B">
        <w:t xml:space="preserve">　メール　</w:t>
      </w:r>
      <w:r w:rsidRPr="003C159B">
        <w:t>tg0002@city.osaka.lg.jp</w:t>
      </w:r>
    </w:p>
    <w:p w14:paraId="6BF2614C" w14:textId="77777777" w:rsidR="00501E87" w:rsidRPr="003C159B" w:rsidRDefault="00501E87" w:rsidP="00501E87"/>
    <w:p w14:paraId="4C8B9E57" w14:textId="77777777" w:rsidR="00501E87" w:rsidRPr="003C159B" w:rsidRDefault="00501E87" w:rsidP="00501E87"/>
    <w:p w14:paraId="234641A7" w14:textId="77777777" w:rsidR="00501E87" w:rsidRPr="003C159B" w:rsidRDefault="00501E87" w:rsidP="00501E87">
      <w:r w:rsidRPr="003C159B">
        <w:rPr>
          <w:rFonts w:hint="eastAsia"/>
        </w:rPr>
        <w:t>第</w:t>
      </w:r>
      <w:r w:rsidRPr="003C159B">
        <w:t>9</w:t>
      </w:r>
      <w:r w:rsidRPr="003C159B">
        <w:t>回</w:t>
      </w:r>
      <w:r w:rsidRPr="003C159B">
        <w:t>!</w:t>
      </w:r>
      <w:r w:rsidRPr="003C159B">
        <w:t>キッズスポーツファン開催</w:t>
      </w:r>
      <w:r w:rsidRPr="003C159B">
        <w:t>!</w:t>
      </w:r>
      <w:r w:rsidRPr="003C159B">
        <w:t xml:space="preserve">　</w:t>
      </w:r>
      <w:r w:rsidRPr="003C159B">
        <w:rPr>
          <w:rFonts w:hint="eastAsia"/>
        </w:rPr>
        <w:t>要申込　先着順</w:t>
      </w:r>
    </w:p>
    <w:p w14:paraId="59517989" w14:textId="77777777" w:rsidR="00501E87" w:rsidRPr="003C159B" w:rsidRDefault="00501E87" w:rsidP="00501E87">
      <w:r w:rsidRPr="003C159B">
        <w:rPr>
          <w:rFonts w:hint="eastAsia"/>
        </w:rPr>
        <w:t>いろいろなスポーツの最前線で活躍する選手を講師として招き、日常ではあまり触れることが少ない競技を体験していただけます</w:t>
      </w:r>
      <w:r w:rsidRPr="003C159B">
        <w:rPr>
          <w:rFonts w:hint="eastAsia"/>
        </w:rPr>
        <w:t>!</w:t>
      </w:r>
      <w:r w:rsidRPr="003C159B">
        <w:rPr>
          <w:rFonts w:hint="eastAsia"/>
        </w:rPr>
        <w:t>トップアスリートのデモンストレーションをご覧いただけるのもこのイベントの楽しみの一つです。この機会に新しい可能性を発見してみませんか</w:t>
      </w:r>
      <w:r w:rsidRPr="003C159B">
        <w:rPr>
          <w:rFonts w:hint="eastAsia"/>
        </w:rPr>
        <w:t>?</w:t>
      </w:r>
      <w:r w:rsidRPr="003C159B">
        <w:rPr>
          <w:rFonts w:hint="eastAsia"/>
        </w:rPr>
        <w:t>競技については決定しだい、</w:t>
      </w:r>
      <w:r w:rsidRPr="003C159B">
        <w:t>Asue</w:t>
      </w:r>
      <w:r w:rsidRPr="003C159B">
        <w:t>アリーナ大阪のホームペー</w:t>
      </w:r>
      <w:r w:rsidRPr="003C159B">
        <w:rPr>
          <w:rFonts w:hint="eastAsia"/>
        </w:rPr>
        <w:t>ジで発表致します。皆さまのご参加お待ちしています。</w:t>
      </w:r>
    </w:p>
    <w:p w14:paraId="25B05CC1" w14:textId="77777777" w:rsidR="00501E87" w:rsidRPr="003C159B" w:rsidRDefault="00501E87" w:rsidP="00501E87">
      <w:r w:rsidRPr="003C159B">
        <w:rPr>
          <w:rFonts w:hint="eastAsia"/>
        </w:rPr>
        <w:t xml:space="preserve">日時　</w:t>
      </w:r>
      <w:r w:rsidRPr="003C159B">
        <w:t>2</w:t>
      </w:r>
      <w:r w:rsidRPr="003C159B">
        <w:t>月</w:t>
      </w:r>
      <w:r w:rsidRPr="003C159B">
        <w:t>23</w:t>
      </w:r>
      <w:r w:rsidRPr="003C159B">
        <w:t xml:space="preserve">日（月・祝）　</w:t>
      </w:r>
      <w:r w:rsidRPr="003C159B">
        <w:rPr>
          <w:rFonts w:hint="eastAsia"/>
        </w:rPr>
        <w:t>午前：</w:t>
      </w:r>
      <w:r w:rsidRPr="003C159B">
        <w:t>9</w:t>
      </w:r>
      <w:r w:rsidRPr="003C159B">
        <w:t>時</w:t>
      </w:r>
      <w:r w:rsidRPr="003C159B">
        <w:t>45</w:t>
      </w:r>
      <w:r w:rsidRPr="003C159B">
        <w:t>分～</w:t>
      </w:r>
      <w:r w:rsidRPr="003C159B">
        <w:t>12</w:t>
      </w:r>
      <w:r w:rsidRPr="003C159B">
        <w:t>時</w:t>
      </w:r>
      <w:r w:rsidRPr="003C159B">
        <w:t>15</w:t>
      </w:r>
      <w:r w:rsidRPr="003C159B">
        <w:t xml:space="preserve">分　</w:t>
      </w:r>
      <w:r w:rsidRPr="003C159B">
        <w:rPr>
          <w:rFonts w:hint="eastAsia"/>
        </w:rPr>
        <w:t>午後：</w:t>
      </w:r>
      <w:r w:rsidRPr="003C159B">
        <w:t>1</w:t>
      </w:r>
      <w:r w:rsidRPr="003C159B">
        <w:t>時</w:t>
      </w:r>
      <w:r w:rsidRPr="003C159B">
        <w:t>15</w:t>
      </w:r>
      <w:r w:rsidRPr="003C159B">
        <w:t>分～</w:t>
      </w:r>
      <w:r w:rsidRPr="003C159B">
        <w:t>3</w:t>
      </w:r>
      <w:r w:rsidRPr="003C159B">
        <w:t>時</w:t>
      </w:r>
      <w:r w:rsidRPr="003C159B">
        <w:t>45</w:t>
      </w:r>
      <w:r w:rsidRPr="003C159B">
        <w:t>分（予定）</w:t>
      </w:r>
    </w:p>
    <w:p w14:paraId="79E325BC" w14:textId="77777777" w:rsidR="00501E87" w:rsidRPr="003C159B" w:rsidRDefault="00501E87" w:rsidP="00501E87">
      <w:r w:rsidRPr="003C159B">
        <w:rPr>
          <w:rFonts w:hint="eastAsia"/>
        </w:rPr>
        <w:t xml:space="preserve">場所　</w:t>
      </w:r>
      <w:r w:rsidRPr="003C159B">
        <w:t>Asue</w:t>
      </w:r>
      <w:r w:rsidRPr="003C159B">
        <w:t>アリーナ大阪　メインアリーナ</w:t>
      </w:r>
    </w:p>
    <w:p w14:paraId="1A2BA465" w14:textId="77777777" w:rsidR="00501E87" w:rsidRPr="003C159B" w:rsidRDefault="00501E87" w:rsidP="00501E87">
      <w:r w:rsidRPr="003C159B">
        <w:rPr>
          <w:rFonts w:hint="eastAsia"/>
        </w:rPr>
        <w:t>対象</w:t>
      </w:r>
      <w:r w:rsidRPr="003C159B">
        <w:t xml:space="preserve">　</w:t>
      </w:r>
      <w:r w:rsidRPr="003C159B">
        <w:rPr>
          <w:rFonts w:hint="eastAsia"/>
        </w:rPr>
        <w:t>小学生</w:t>
      </w:r>
      <w:r w:rsidRPr="003C159B">
        <w:t>/2,000</w:t>
      </w:r>
      <w:r w:rsidRPr="003C159B">
        <w:t xml:space="preserve">円　</w:t>
      </w:r>
    </w:p>
    <w:p w14:paraId="174E7D5A" w14:textId="77777777" w:rsidR="00501E87" w:rsidRPr="003C159B" w:rsidRDefault="00501E87" w:rsidP="00501E87">
      <w:r w:rsidRPr="003C159B">
        <w:t>定員　各部先着</w:t>
      </w:r>
      <w:r w:rsidRPr="003C159B">
        <w:t>80</w:t>
      </w:r>
      <w:r w:rsidRPr="003C159B">
        <w:t>名</w:t>
      </w:r>
    </w:p>
    <w:p w14:paraId="392BA430" w14:textId="77777777" w:rsidR="00501E87" w:rsidRPr="003C159B" w:rsidRDefault="00501E87" w:rsidP="00501E87">
      <w:r w:rsidRPr="003C159B">
        <w:rPr>
          <w:rFonts w:hint="eastAsia"/>
        </w:rPr>
        <w:t>申込　電話、窓口、</w:t>
      </w:r>
      <w:r w:rsidRPr="003C159B">
        <w:t>ホームページ、</w:t>
      </w:r>
      <w:r w:rsidRPr="003C159B">
        <w:t>Peatix</w:t>
      </w:r>
    </w:p>
    <w:p w14:paraId="5A468BA5" w14:textId="77777777" w:rsidR="00501E87" w:rsidRPr="003C159B" w:rsidRDefault="00501E87" w:rsidP="00501E87">
      <w:r w:rsidRPr="003C159B">
        <w:rPr>
          <w:rFonts w:hint="eastAsia"/>
        </w:rPr>
        <w:t xml:space="preserve">申込期間　</w:t>
      </w:r>
      <w:r w:rsidRPr="003C159B">
        <w:t>1</w:t>
      </w:r>
      <w:r w:rsidRPr="003C159B">
        <w:t>月</w:t>
      </w:r>
      <w:r w:rsidRPr="003C159B">
        <w:t>15</w:t>
      </w:r>
      <w:r w:rsidRPr="003C159B">
        <w:t>日～</w:t>
      </w:r>
      <w:r w:rsidRPr="003C159B">
        <w:t>2</w:t>
      </w:r>
      <w:r w:rsidRPr="003C159B">
        <w:t>月</w:t>
      </w:r>
      <w:r w:rsidRPr="003C159B">
        <w:t>20</w:t>
      </w:r>
      <w:r w:rsidRPr="003C159B">
        <w:t>日</w:t>
      </w:r>
    </w:p>
    <w:p w14:paraId="5F681A59" w14:textId="77777777" w:rsidR="00501E87" w:rsidRPr="003C159B" w:rsidRDefault="00501E87" w:rsidP="00501E87">
      <w:r w:rsidRPr="003C159B">
        <w:rPr>
          <w:rFonts w:hint="eastAsia"/>
        </w:rPr>
        <w:lastRenderedPageBreak/>
        <w:t xml:space="preserve">問合せ　</w:t>
      </w:r>
      <w:r w:rsidRPr="003C159B">
        <w:t>Asue</w:t>
      </w:r>
      <w:r w:rsidRPr="003C159B">
        <w:t xml:space="preserve">アリーナ大阪（大阪市中央体育館）　電話　</w:t>
      </w:r>
      <w:r w:rsidRPr="003C159B">
        <w:t>6576-0800</w:t>
      </w:r>
      <w:r w:rsidRPr="003C159B">
        <w:t xml:space="preserve">　ファックス　</w:t>
      </w:r>
      <w:r w:rsidRPr="003C159B">
        <w:t>6576-0080</w:t>
      </w:r>
    </w:p>
    <w:p w14:paraId="37C7A744" w14:textId="77777777" w:rsidR="00501E87" w:rsidRPr="003C159B" w:rsidRDefault="00501E87" w:rsidP="00501E87"/>
    <w:p w14:paraId="0168BADE" w14:textId="77777777" w:rsidR="00501E87" w:rsidRPr="003C159B" w:rsidRDefault="00501E87" w:rsidP="00501E87"/>
    <w:p w14:paraId="29D57DFD" w14:textId="77777777" w:rsidR="00501E87" w:rsidRPr="003C159B" w:rsidRDefault="00501E87" w:rsidP="00501E87">
      <w:r w:rsidRPr="003C159B">
        <w:rPr>
          <w:rFonts w:hint="eastAsia"/>
        </w:rPr>
        <w:t>第</w:t>
      </w:r>
      <w:r w:rsidRPr="003C159B">
        <w:t>32</w:t>
      </w:r>
      <w:r w:rsidRPr="003C159B">
        <w:t>回港区民女子バレーボール大会</w:t>
      </w:r>
      <w:r w:rsidRPr="003C159B">
        <w:rPr>
          <w:rFonts w:hint="eastAsia"/>
        </w:rPr>
        <w:t>参加チーム募集　要申込</w:t>
      </w:r>
    </w:p>
    <w:p w14:paraId="7E4F143F" w14:textId="77777777" w:rsidR="00501E87" w:rsidRPr="003C159B" w:rsidRDefault="00501E87" w:rsidP="00501E87">
      <w:r w:rsidRPr="003C159B">
        <w:rPr>
          <w:rFonts w:hint="eastAsia"/>
        </w:rPr>
        <w:t>区内在住・在勤の女性で構成する</w:t>
      </w:r>
      <w:r w:rsidRPr="003C159B">
        <w:t>9</w:t>
      </w:r>
      <w:r w:rsidRPr="003C159B">
        <w:t>人制のチームの参加を</w:t>
      </w:r>
      <w:r w:rsidRPr="003C159B">
        <w:rPr>
          <w:rFonts w:hint="eastAsia"/>
        </w:rPr>
        <w:t>募集します。（社会人・実業団リーグ加盟のチームは除く）</w:t>
      </w:r>
    </w:p>
    <w:p w14:paraId="3AC8A937" w14:textId="77777777" w:rsidR="00501E87" w:rsidRPr="003C159B" w:rsidRDefault="00501E87" w:rsidP="00501E87">
      <w:r w:rsidRPr="003C159B">
        <w:rPr>
          <w:rFonts w:hint="eastAsia"/>
        </w:rPr>
        <w:t xml:space="preserve">日時　</w:t>
      </w:r>
      <w:r w:rsidRPr="003C159B">
        <w:t>2</w:t>
      </w:r>
      <w:r w:rsidRPr="003C159B">
        <w:t>月</w:t>
      </w:r>
      <w:r w:rsidRPr="003C159B">
        <w:t>8</w:t>
      </w:r>
      <w:r w:rsidRPr="003C159B">
        <w:t>日（日）</w:t>
      </w:r>
      <w:r w:rsidRPr="003C159B">
        <w:t>9</w:t>
      </w:r>
      <w:r w:rsidRPr="003C159B">
        <w:t>時～</w:t>
      </w:r>
    </w:p>
    <w:p w14:paraId="3F1069A3" w14:textId="77777777" w:rsidR="00501E87" w:rsidRPr="003C159B" w:rsidRDefault="00501E87" w:rsidP="00501E87">
      <w:r w:rsidRPr="003C159B">
        <w:rPr>
          <w:rFonts w:hint="eastAsia"/>
        </w:rPr>
        <w:t>場所　大阪市立港スポーツセンター</w:t>
      </w:r>
    </w:p>
    <w:p w14:paraId="73B17711" w14:textId="77777777" w:rsidR="00501E87" w:rsidRPr="003C159B" w:rsidRDefault="00501E87" w:rsidP="00501E87">
      <w:r w:rsidRPr="003C159B">
        <w:t>費用</w:t>
      </w:r>
      <w:r w:rsidRPr="003C159B">
        <w:rPr>
          <w:rFonts w:hint="eastAsia"/>
        </w:rPr>
        <w:t xml:space="preserve">　</w:t>
      </w:r>
      <w:r w:rsidRPr="003C159B">
        <w:t>3,000</w:t>
      </w:r>
      <w:r w:rsidRPr="003C159B">
        <w:t>円</w:t>
      </w:r>
    </w:p>
    <w:p w14:paraId="7A31B3BE" w14:textId="77777777" w:rsidR="00501E87" w:rsidRPr="003C159B" w:rsidRDefault="00501E87" w:rsidP="00501E87">
      <w:r w:rsidRPr="003C159B">
        <w:rPr>
          <w:rFonts w:hint="eastAsia"/>
        </w:rPr>
        <w:t xml:space="preserve">申込　</w:t>
      </w:r>
      <w:r w:rsidRPr="003C159B">
        <w:t>1</w:t>
      </w:r>
      <w:r w:rsidRPr="003C159B">
        <w:t>月</w:t>
      </w:r>
      <w:r w:rsidRPr="003C159B">
        <w:t>11</w:t>
      </w:r>
      <w:r w:rsidRPr="003C159B">
        <w:t>日（日）までに費用を添えて、</w:t>
      </w:r>
      <w:r w:rsidRPr="003C159B">
        <w:rPr>
          <w:rFonts w:hint="eastAsia"/>
        </w:rPr>
        <w:t>港区民センター事務所まで</w:t>
      </w:r>
    </w:p>
    <w:p w14:paraId="5FC987DE" w14:textId="77777777" w:rsidR="00501E87" w:rsidRPr="003C159B" w:rsidRDefault="00501E87" w:rsidP="00501E87">
      <w:r w:rsidRPr="003C159B">
        <w:rPr>
          <w:rFonts w:hint="eastAsia"/>
        </w:rPr>
        <w:t xml:space="preserve">問合せ　（一財）大阪市コミュニティ協会港区支部協議会　電話　</w:t>
      </w:r>
      <w:r w:rsidRPr="003C159B">
        <w:t>6572-0020</w:t>
      </w:r>
    </w:p>
    <w:p w14:paraId="516E35A0" w14:textId="77777777" w:rsidR="00501E87" w:rsidRPr="003C159B" w:rsidRDefault="00501E87" w:rsidP="00501E87"/>
    <w:p w14:paraId="0C0C1D22" w14:textId="77777777" w:rsidR="00501E87" w:rsidRPr="003C159B" w:rsidRDefault="00501E87" w:rsidP="00501E87"/>
    <w:p w14:paraId="47C66B4E" w14:textId="77777777" w:rsidR="00501E87" w:rsidRPr="003C159B" w:rsidRDefault="00501E87" w:rsidP="00501E87">
      <w:r w:rsidRPr="003C159B">
        <w:rPr>
          <w:rFonts w:hint="eastAsia"/>
        </w:rPr>
        <w:t>子育て</w:t>
      </w:r>
    </w:p>
    <w:p w14:paraId="220F73E4" w14:textId="77777777" w:rsidR="00501E87" w:rsidRPr="003C159B" w:rsidRDefault="00501E87" w:rsidP="00501E87"/>
    <w:p w14:paraId="45DDC287" w14:textId="77777777" w:rsidR="00501E87" w:rsidRPr="003C159B" w:rsidRDefault="00501E87" w:rsidP="00501E87">
      <w:r w:rsidRPr="003C159B">
        <w:rPr>
          <w:rFonts w:hint="eastAsia"/>
        </w:rPr>
        <w:t>お手元に届いていますか</w:t>
      </w:r>
      <w:r w:rsidRPr="003C159B">
        <w:rPr>
          <w:rFonts w:hint="eastAsia"/>
        </w:rPr>
        <w:t>?</w:t>
      </w:r>
      <w:r w:rsidRPr="003C159B">
        <w:rPr>
          <w:rFonts w:hint="eastAsia"/>
        </w:rPr>
        <w:t>新</w:t>
      </w:r>
      <w:r w:rsidRPr="003C159B">
        <w:t>1</w:t>
      </w:r>
      <w:r w:rsidRPr="003C159B">
        <w:t>年生の就学通知書</w:t>
      </w:r>
    </w:p>
    <w:p w14:paraId="677C8092" w14:textId="77777777" w:rsidR="00501E87" w:rsidRPr="003C159B" w:rsidRDefault="00501E87" w:rsidP="00501E87">
      <w:r w:rsidRPr="003C159B">
        <w:rPr>
          <w:rFonts w:hint="eastAsia"/>
        </w:rPr>
        <w:t>今年</w:t>
      </w:r>
      <w:r w:rsidRPr="003C159B">
        <w:t>4</w:t>
      </w:r>
      <w:r w:rsidRPr="003C159B">
        <w:t>月に小・中学校へ入学されるお子さまの就学通知書</w:t>
      </w:r>
      <w:r w:rsidRPr="003C159B">
        <w:rPr>
          <w:rFonts w:hint="eastAsia"/>
        </w:rPr>
        <w:t>を郵送しました。お手元に届いていない場合はご連絡ください。なお、国立・私立の中学校等へ入学される場合は、できるだけ次の期日までに区役所まで届出ください。</w:t>
      </w:r>
    </w:p>
    <w:p w14:paraId="2E5D3E7A" w14:textId="77777777" w:rsidR="00501E87" w:rsidRPr="003C159B" w:rsidRDefault="00501E87" w:rsidP="00501E87">
      <w:r w:rsidRPr="003C159B">
        <w:rPr>
          <w:rFonts w:hint="eastAsia"/>
        </w:rPr>
        <w:t>【小学校】</w:t>
      </w:r>
      <w:r w:rsidRPr="003C159B">
        <w:t>2</w:t>
      </w:r>
      <w:r w:rsidRPr="003C159B">
        <w:t>月</w:t>
      </w:r>
      <w:r w:rsidRPr="003C159B">
        <w:t>6</w:t>
      </w:r>
      <w:r w:rsidRPr="003C159B">
        <w:t>日（金）　【中学校】</w:t>
      </w:r>
      <w:r w:rsidRPr="003C159B">
        <w:t>2</w:t>
      </w:r>
      <w:r w:rsidRPr="003C159B">
        <w:t>月</w:t>
      </w:r>
      <w:r w:rsidRPr="003C159B">
        <w:t>13</w:t>
      </w:r>
      <w:r w:rsidRPr="003C159B">
        <w:t>日（金）</w:t>
      </w:r>
    </w:p>
    <w:p w14:paraId="4A329534" w14:textId="77777777" w:rsidR="00501E87" w:rsidRPr="003C159B" w:rsidRDefault="00501E87" w:rsidP="00501E87">
      <w:r w:rsidRPr="003C159B">
        <w:rPr>
          <w:rFonts w:hint="eastAsia"/>
        </w:rPr>
        <w:t>適正な就学を</w:t>
      </w:r>
      <w:r w:rsidRPr="003C159B">
        <w:rPr>
          <w:rFonts w:hint="eastAsia"/>
        </w:rPr>
        <w:t>!</w:t>
      </w:r>
      <w:r w:rsidRPr="003C159B">
        <w:rPr>
          <w:rFonts w:hint="eastAsia"/>
        </w:rPr>
        <w:t>居住していない住所に住民登録をし、就学することは不適正です。不適正な入学と分かれば、入学後でも適正な学校へ転校していただきます。</w:t>
      </w:r>
    </w:p>
    <w:p w14:paraId="1192BF4A" w14:textId="77777777" w:rsidR="00501E87" w:rsidRPr="003C159B" w:rsidRDefault="00501E87" w:rsidP="00501E87">
      <w:r w:rsidRPr="003C159B">
        <w:rPr>
          <w:rFonts w:hint="eastAsia"/>
        </w:rPr>
        <w:t xml:space="preserve">問合せ　窓口サービス課（住民情報）　電話　</w:t>
      </w:r>
      <w:r w:rsidRPr="003C159B">
        <w:t>6576-9963</w:t>
      </w:r>
      <w:r w:rsidRPr="003C159B">
        <w:t xml:space="preserve">　ファックス　</w:t>
      </w:r>
      <w:r w:rsidRPr="003C159B">
        <w:t>6576-9991</w:t>
      </w:r>
    </w:p>
    <w:p w14:paraId="45C133BA" w14:textId="77777777" w:rsidR="00501E87" w:rsidRPr="003C159B" w:rsidRDefault="00501E87" w:rsidP="00501E87"/>
    <w:p w14:paraId="1FEA491A" w14:textId="77777777" w:rsidR="00501E87" w:rsidRPr="003C159B" w:rsidRDefault="00501E87" w:rsidP="00501E87"/>
    <w:p w14:paraId="7A033ED0" w14:textId="77777777" w:rsidR="00501E87" w:rsidRPr="003C159B" w:rsidRDefault="00501E87" w:rsidP="00501E87">
      <w:r w:rsidRPr="003C159B">
        <w:rPr>
          <w:rFonts w:hint="eastAsia"/>
        </w:rPr>
        <w:t>ラグビー体験教室　無</w:t>
      </w:r>
      <w:r w:rsidRPr="003C159B">
        <w:t xml:space="preserve">料　</w:t>
      </w:r>
      <w:r w:rsidRPr="003C159B">
        <w:rPr>
          <w:rFonts w:hint="eastAsia"/>
        </w:rPr>
        <w:t>要申込　先着順</w:t>
      </w:r>
    </w:p>
    <w:p w14:paraId="698D9FA1" w14:textId="77777777" w:rsidR="00501E87" w:rsidRPr="003C159B" w:rsidRDefault="00501E87" w:rsidP="00501E87">
      <w:r w:rsidRPr="003C159B">
        <w:rPr>
          <w:rFonts w:hint="eastAsia"/>
        </w:rPr>
        <w:t>はじめてでも楽しく体験できるラグビーです。</w:t>
      </w:r>
    </w:p>
    <w:p w14:paraId="7931DD3E" w14:textId="77777777" w:rsidR="00501E87" w:rsidRPr="003C159B" w:rsidRDefault="00501E87" w:rsidP="00501E87">
      <w:r w:rsidRPr="003C159B">
        <w:rPr>
          <w:rFonts w:hint="eastAsia"/>
        </w:rPr>
        <w:t xml:space="preserve">日時　</w:t>
      </w:r>
      <w:r w:rsidRPr="003C159B">
        <w:t>1</w:t>
      </w:r>
      <w:r w:rsidRPr="003C159B">
        <w:t>月</w:t>
      </w:r>
      <w:r w:rsidRPr="003C159B">
        <w:t>24</w:t>
      </w:r>
      <w:r w:rsidRPr="003C159B">
        <w:t>日（土）</w:t>
      </w:r>
      <w:r w:rsidRPr="003C159B">
        <w:t>15</w:t>
      </w:r>
      <w:r w:rsidRPr="003C159B">
        <w:t>時</w:t>
      </w:r>
      <w:r w:rsidRPr="003C159B">
        <w:t>30</w:t>
      </w:r>
      <w:r w:rsidRPr="003C159B">
        <w:t>分～</w:t>
      </w:r>
      <w:r w:rsidRPr="003C159B">
        <w:t>16</w:t>
      </w:r>
      <w:r w:rsidRPr="003C159B">
        <w:t>時</w:t>
      </w:r>
      <w:r w:rsidRPr="003C159B">
        <w:t>30</w:t>
      </w:r>
      <w:r w:rsidRPr="003C159B">
        <w:t>分</w:t>
      </w:r>
    </w:p>
    <w:p w14:paraId="09019A19" w14:textId="77777777" w:rsidR="00501E87" w:rsidRPr="003C159B" w:rsidRDefault="00501E87" w:rsidP="00501E87">
      <w:r w:rsidRPr="003C159B">
        <w:rPr>
          <w:rFonts w:hint="eastAsia"/>
        </w:rPr>
        <w:t>場所　港区子ども・子育てプラザ</w:t>
      </w:r>
      <w:r w:rsidRPr="003C159B">
        <w:t xml:space="preserve">　軽運動室</w:t>
      </w:r>
    </w:p>
    <w:p w14:paraId="1D816D40" w14:textId="77777777" w:rsidR="00501E87" w:rsidRPr="003C159B" w:rsidRDefault="00501E87" w:rsidP="00501E87">
      <w:r w:rsidRPr="003C159B">
        <w:rPr>
          <w:rFonts w:hint="eastAsia"/>
        </w:rPr>
        <w:t>対象　小学生</w:t>
      </w:r>
    </w:p>
    <w:p w14:paraId="0949049F" w14:textId="77777777" w:rsidR="00501E87" w:rsidRPr="003C159B" w:rsidRDefault="00501E87" w:rsidP="00501E87">
      <w:r w:rsidRPr="003C159B">
        <w:rPr>
          <w:rFonts w:hint="eastAsia"/>
        </w:rPr>
        <w:t>定員　先着</w:t>
      </w:r>
      <w:r w:rsidRPr="003C159B">
        <w:t>20</w:t>
      </w:r>
      <w:r w:rsidRPr="003C159B">
        <w:t>名</w:t>
      </w:r>
    </w:p>
    <w:p w14:paraId="51430F78" w14:textId="77777777" w:rsidR="00501E87" w:rsidRPr="003C159B" w:rsidRDefault="00501E87" w:rsidP="00501E87">
      <w:r w:rsidRPr="003C159B">
        <w:rPr>
          <w:rFonts w:hint="eastAsia"/>
        </w:rPr>
        <w:t>持ち物　飲み物、タオル、運動靴（室内用）</w:t>
      </w:r>
    </w:p>
    <w:p w14:paraId="14B541EB" w14:textId="77777777" w:rsidR="00501E87" w:rsidRPr="003C159B" w:rsidRDefault="00501E87" w:rsidP="00501E87">
      <w:r w:rsidRPr="003C159B">
        <w:rPr>
          <w:rFonts w:hint="eastAsia"/>
        </w:rPr>
        <w:t>講師　レッドハリケーンズ大阪</w:t>
      </w:r>
    </w:p>
    <w:p w14:paraId="08AE8740" w14:textId="77777777" w:rsidR="00501E87" w:rsidRPr="003C159B" w:rsidRDefault="00501E87" w:rsidP="00501E87">
      <w:r w:rsidRPr="003C159B">
        <w:rPr>
          <w:rFonts w:hint="eastAsia"/>
        </w:rPr>
        <w:t xml:space="preserve">申込　</w:t>
      </w:r>
      <w:r w:rsidRPr="003C159B">
        <w:t>1</w:t>
      </w:r>
      <w:r w:rsidRPr="003C159B">
        <w:t>月</w:t>
      </w:r>
      <w:r w:rsidRPr="003C159B">
        <w:t>10</w:t>
      </w:r>
      <w:r w:rsidRPr="003C159B">
        <w:t>日（土）</w:t>
      </w:r>
      <w:r w:rsidRPr="003C159B">
        <w:t>10</w:t>
      </w:r>
      <w:r w:rsidRPr="003C159B">
        <w:t>時～　電話・来館・ホームページにて受付</w:t>
      </w:r>
    </w:p>
    <w:p w14:paraId="2A87628A" w14:textId="77777777" w:rsidR="00501E87" w:rsidRPr="003C159B" w:rsidRDefault="00501E87" w:rsidP="00501E87">
      <w:r w:rsidRPr="003C159B">
        <w:rPr>
          <w:rFonts w:hint="eastAsia"/>
        </w:rPr>
        <w:t>問合せ　港区子ども・子育てプラザ（磯路</w:t>
      </w:r>
      <w:r w:rsidRPr="003C159B">
        <w:t>1-7-17</w:t>
      </w:r>
      <w:r w:rsidRPr="003C159B">
        <w:t xml:space="preserve">）　電話　</w:t>
      </w:r>
      <w:r w:rsidRPr="003C159B">
        <w:t>6573-7792</w:t>
      </w:r>
    </w:p>
    <w:p w14:paraId="26DC1C21" w14:textId="77777777" w:rsidR="00501E87" w:rsidRPr="003C159B" w:rsidRDefault="00501E87" w:rsidP="00501E87"/>
    <w:p w14:paraId="652FE937" w14:textId="77777777" w:rsidR="00501E87" w:rsidRPr="003C159B" w:rsidRDefault="00501E87" w:rsidP="00501E87">
      <w:r w:rsidRPr="003C159B">
        <w:rPr>
          <w:rFonts w:hint="eastAsia"/>
        </w:rPr>
        <w:t>親子たいそう　無</w:t>
      </w:r>
      <w:r w:rsidRPr="003C159B">
        <w:t xml:space="preserve">料　</w:t>
      </w:r>
      <w:r w:rsidRPr="003C159B">
        <w:rPr>
          <w:rFonts w:hint="eastAsia"/>
        </w:rPr>
        <w:t>要申込　先着順</w:t>
      </w:r>
    </w:p>
    <w:p w14:paraId="7A12CAE7" w14:textId="77777777" w:rsidR="00501E87" w:rsidRPr="003C159B" w:rsidRDefault="00501E87" w:rsidP="00501E87">
      <w:r w:rsidRPr="003C159B">
        <w:rPr>
          <w:rFonts w:hint="eastAsia"/>
        </w:rPr>
        <w:t xml:space="preserve">日時　</w:t>
      </w:r>
      <w:r w:rsidRPr="003C159B">
        <w:t>1</w:t>
      </w:r>
      <w:r w:rsidRPr="003C159B">
        <w:t>月</w:t>
      </w:r>
      <w:r w:rsidRPr="003C159B">
        <w:t>29</w:t>
      </w:r>
      <w:r w:rsidRPr="003C159B">
        <w:t>日（木）</w:t>
      </w:r>
      <w:r w:rsidRPr="003C159B">
        <w:t>10</w:t>
      </w:r>
      <w:r w:rsidRPr="003C159B">
        <w:t>時</w:t>
      </w:r>
      <w:r w:rsidRPr="003C159B">
        <w:t>30</w:t>
      </w:r>
      <w:r w:rsidRPr="003C159B">
        <w:t>分～</w:t>
      </w:r>
      <w:r w:rsidRPr="003C159B">
        <w:t>11</w:t>
      </w:r>
      <w:r w:rsidRPr="003C159B">
        <w:t>時</w:t>
      </w:r>
      <w:r w:rsidRPr="003C159B">
        <w:t>15</w:t>
      </w:r>
      <w:r w:rsidRPr="003C159B">
        <w:t>分</w:t>
      </w:r>
    </w:p>
    <w:p w14:paraId="3DFEFDA6" w14:textId="77777777" w:rsidR="00501E87" w:rsidRPr="003C159B" w:rsidRDefault="00501E87" w:rsidP="00501E87">
      <w:r w:rsidRPr="003C159B">
        <w:rPr>
          <w:rFonts w:hint="eastAsia"/>
        </w:rPr>
        <w:t>場所　港区子ども・子育てプラザ</w:t>
      </w:r>
      <w:r w:rsidRPr="003C159B">
        <w:t>軽運動室</w:t>
      </w:r>
    </w:p>
    <w:p w14:paraId="7A559B59" w14:textId="77777777" w:rsidR="00501E87" w:rsidRPr="003C159B" w:rsidRDefault="00501E87" w:rsidP="00501E87">
      <w:r w:rsidRPr="003C159B">
        <w:rPr>
          <w:rFonts w:hint="eastAsia"/>
        </w:rPr>
        <w:t>内容　親子で楽しく身体を動かしましょう♪</w:t>
      </w:r>
    </w:p>
    <w:p w14:paraId="4135A190" w14:textId="77777777" w:rsidR="00501E87" w:rsidRPr="003C159B" w:rsidRDefault="00501E87" w:rsidP="00501E87">
      <w:r w:rsidRPr="003C159B">
        <w:rPr>
          <w:rFonts w:hint="eastAsia"/>
        </w:rPr>
        <w:t xml:space="preserve">対象　</w:t>
      </w:r>
      <w:r w:rsidRPr="003C159B">
        <w:t>1</w:t>
      </w:r>
      <w:r w:rsidRPr="003C159B">
        <w:t>歳～就学前の親子</w:t>
      </w:r>
    </w:p>
    <w:p w14:paraId="4183F172" w14:textId="77777777" w:rsidR="00501E87" w:rsidRPr="003C159B" w:rsidRDefault="00501E87" w:rsidP="00501E87">
      <w:r w:rsidRPr="003C159B">
        <w:rPr>
          <w:rFonts w:hint="eastAsia"/>
        </w:rPr>
        <w:t xml:space="preserve">定員　</w:t>
      </w:r>
      <w:r w:rsidRPr="003C159B">
        <w:t>15</w:t>
      </w:r>
      <w:r w:rsidRPr="003C159B">
        <w:t>組（先着）</w:t>
      </w:r>
    </w:p>
    <w:p w14:paraId="7DD27DF9" w14:textId="77777777" w:rsidR="00501E87" w:rsidRPr="003C159B" w:rsidRDefault="00501E87" w:rsidP="00501E87">
      <w:r w:rsidRPr="003C159B">
        <w:rPr>
          <w:rFonts w:hint="eastAsia"/>
        </w:rPr>
        <w:t xml:space="preserve">講師　柏木　</w:t>
      </w:r>
      <w:r w:rsidRPr="003C159B">
        <w:t>優子氏</w:t>
      </w:r>
    </w:p>
    <w:p w14:paraId="0F37B850" w14:textId="77777777" w:rsidR="00501E87" w:rsidRPr="003C159B" w:rsidRDefault="00501E87" w:rsidP="00501E87">
      <w:r w:rsidRPr="003C159B">
        <w:rPr>
          <w:rFonts w:hint="eastAsia"/>
        </w:rPr>
        <w:t xml:space="preserve">申込　</w:t>
      </w:r>
      <w:r w:rsidRPr="003C159B">
        <w:t>1</w:t>
      </w:r>
      <w:r w:rsidRPr="003C159B">
        <w:t>月</w:t>
      </w:r>
      <w:r w:rsidRPr="003C159B">
        <w:t>15</w:t>
      </w:r>
      <w:r w:rsidRPr="003C159B">
        <w:t>日（木）</w:t>
      </w:r>
      <w:r w:rsidRPr="003C159B">
        <w:t>10</w:t>
      </w:r>
      <w:r w:rsidRPr="003C159B">
        <w:t>時～　電話・来館・ホームページにて受付</w:t>
      </w:r>
    </w:p>
    <w:p w14:paraId="67A69C78" w14:textId="77777777" w:rsidR="00501E87" w:rsidRPr="003C159B" w:rsidRDefault="00501E87" w:rsidP="00501E87">
      <w:r w:rsidRPr="003C159B">
        <w:rPr>
          <w:rFonts w:hint="eastAsia"/>
        </w:rPr>
        <w:t>問合せ　港区子ども・子育てプラザ（磯路</w:t>
      </w:r>
      <w:r w:rsidRPr="003C159B">
        <w:t>1-7-17</w:t>
      </w:r>
      <w:r w:rsidRPr="003C159B">
        <w:t xml:space="preserve">）　電話　</w:t>
      </w:r>
      <w:r w:rsidRPr="003C159B">
        <w:t>6573-7792</w:t>
      </w:r>
    </w:p>
    <w:p w14:paraId="7DCD8567" w14:textId="77777777" w:rsidR="00501E87" w:rsidRPr="003C159B" w:rsidRDefault="00501E87" w:rsidP="00501E87"/>
    <w:p w14:paraId="5083AA24" w14:textId="77777777" w:rsidR="00501E87" w:rsidRPr="003C159B" w:rsidRDefault="00501E87" w:rsidP="00501E87">
      <w:r w:rsidRPr="003C159B">
        <w:rPr>
          <w:rFonts w:hint="eastAsia"/>
        </w:rPr>
        <w:t>ジェンダーの視点から～子育て中の夫婦の役割分担を考える～　無</w:t>
      </w:r>
      <w:r w:rsidRPr="003C159B">
        <w:t xml:space="preserve">料　</w:t>
      </w:r>
      <w:r w:rsidRPr="003C159B">
        <w:rPr>
          <w:rFonts w:hint="eastAsia"/>
        </w:rPr>
        <w:t>要申込　先着順</w:t>
      </w:r>
    </w:p>
    <w:p w14:paraId="66230C4E" w14:textId="77777777" w:rsidR="00501E87" w:rsidRPr="003C159B" w:rsidRDefault="00501E87" w:rsidP="00501E87">
      <w:r w:rsidRPr="003C159B">
        <w:rPr>
          <w:rFonts w:hint="eastAsia"/>
        </w:rPr>
        <w:t xml:space="preserve">日時　</w:t>
      </w:r>
      <w:r w:rsidRPr="003C159B">
        <w:t>2</w:t>
      </w:r>
      <w:r w:rsidRPr="003C159B">
        <w:t>月</w:t>
      </w:r>
      <w:r w:rsidRPr="003C159B">
        <w:t>7</w:t>
      </w:r>
      <w:r w:rsidRPr="003C159B">
        <w:t>日（土）</w:t>
      </w:r>
      <w:r w:rsidRPr="003C159B">
        <w:t>10</w:t>
      </w:r>
      <w:r w:rsidRPr="003C159B">
        <w:t>時</w:t>
      </w:r>
      <w:r w:rsidRPr="003C159B">
        <w:t>30</w:t>
      </w:r>
      <w:r w:rsidRPr="003C159B">
        <w:t>分～</w:t>
      </w:r>
      <w:r w:rsidRPr="003C159B">
        <w:t>11</w:t>
      </w:r>
      <w:r w:rsidRPr="003C159B">
        <w:t>時</w:t>
      </w:r>
      <w:r w:rsidRPr="003C159B">
        <w:t>30</w:t>
      </w:r>
      <w:r w:rsidRPr="003C159B">
        <w:t>分</w:t>
      </w:r>
    </w:p>
    <w:p w14:paraId="699BF562" w14:textId="77777777" w:rsidR="00501E87" w:rsidRPr="003C159B" w:rsidRDefault="00501E87" w:rsidP="00501E87">
      <w:r w:rsidRPr="003C159B">
        <w:rPr>
          <w:rFonts w:hint="eastAsia"/>
        </w:rPr>
        <w:t>場所　港区子ども・子育てプラザ</w:t>
      </w:r>
    </w:p>
    <w:p w14:paraId="1F21A3C5" w14:textId="77777777" w:rsidR="00501E87" w:rsidRPr="003C159B" w:rsidRDefault="00501E87" w:rsidP="00501E87">
      <w:r w:rsidRPr="003C159B">
        <w:rPr>
          <w:rFonts w:hint="eastAsia"/>
        </w:rPr>
        <w:t>内容　「子育て中の夫婦の役割分担をジェンダーの視点から考える」セミナー</w:t>
      </w:r>
    </w:p>
    <w:p w14:paraId="68947702" w14:textId="77777777" w:rsidR="00501E87" w:rsidRPr="003C159B" w:rsidRDefault="00501E87" w:rsidP="00501E87">
      <w:r w:rsidRPr="003C159B">
        <w:rPr>
          <w:rFonts w:hint="eastAsia"/>
        </w:rPr>
        <w:t xml:space="preserve">対象　子育て中の親　</w:t>
      </w:r>
    </w:p>
    <w:p w14:paraId="22A67BA5" w14:textId="77777777" w:rsidR="00501E87" w:rsidRPr="003C159B" w:rsidRDefault="00501E87" w:rsidP="00501E87">
      <w:r w:rsidRPr="003C159B">
        <w:rPr>
          <w:rFonts w:hint="eastAsia"/>
        </w:rPr>
        <w:t>講師　中村</w:t>
      </w:r>
      <w:r w:rsidRPr="003C159B">
        <w:t>和子氏（臨床・発達心理士）</w:t>
      </w:r>
    </w:p>
    <w:p w14:paraId="67E21C57" w14:textId="77777777" w:rsidR="00501E87" w:rsidRPr="003C159B" w:rsidRDefault="00501E87" w:rsidP="00501E87">
      <w:r w:rsidRPr="003C159B">
        <w:rPr>
          <w:rFonts w:hint="eastAsia"/>
        </w:rPr>
        <w:t xml:space="preserve">定員　</w:t>
      </w:r>
      <w:r w:rsidRPr="003C159B">
        <w:t>10</w:t>
      </w:r>
      <w:r w:rsidRPr="003C159B">
        <w:t>組（先着順）お子さんも同室できます</w:t>
      </w:r>
    </w:p>
    <w:p w14:paraId="686626AC" w14:textId="77777777" w:rsidR="00501E87" w:rsidRPr="003C159B" w:rsidRDefault="00501E87" w:rsidP="00501E87">
      <w:r w:rsidRPr="003C159B">
        <w:t xml:space="preserve">申込　</w:t>
      </w:r>
      <w:r w:rsidRPr="003C159B">
        <w:t>1</w:t>
      </w:r>
      <w:r w:rsidRPr="003C159B">
        <w:t>月</w:t>
      </w:r>
      <w:r w:rsidRPr="003C159B">
        <w:t>5</w:t>
      </w:r>
      <w:r w:rsidRPr="003C159B">
        <w:t>日（月）</w:t>
      </w:r>
      <w:r w:rsidRPr="003C159B">
        <w:t>10</w:t>
      </w:r>
      <w:r w:rsidRPr="003C159B">
        <w:t>時～　電話・来館・ホームページにて受付</w:t>
      </w:r>
    </w:p>
    <w:p w14:paraId="31E671FF" w14:textId="77777777" w:rsidR="00501E87" w:rsidRPr="003C159B" w:rsidRDefault="00501E87" w:rsidP="00501E87">
      <w:r w:rsidRPr="003C159B">
        <w:rPr>
          <w:rFonts w:hint="eastAsia"/>
        </w:rPr>
        <w:t>問合せ　港区子ども・子育てプラザ（磯路</w:t>
      </w:r>
      <w:r w:rsidRPr="003C159B">
        <w:t>1-7-17</w:t>
      </w:r>
      <w:r w:rsidRPr="003C159B">
        <w:t xml:space="preserve">）　電話　</w:t>
      </w:r>
      <w:r w:rsidRPr="003C159B">
        <w:t>6573-7792</w:t>
      </w:r>
    </w:p>
    <w:p w14:paraId="70B0117C" w14:textId="77777777" w:rsidR="00501E87" w:rsidRPr="003C159B" w:rsidRDefault="00501E87" w:rsidP="00501E87"/>
    <w:p w14:paraId="2D9BB7B0" w14:textId="77777777" w:rsidR="00501E87" w:rsidRPr="003C159B" w:rsidRDefault="00501E87" w:rsidP="00501E87"/>
    <w:p w14:paraId="49E2954E" w14:textId="77777777" w:rsidR="00501E87" w:rsidRPr="003C159B" w:rsidRDefault="00501E87" w:rsidP="00501E87">
      <w:r w:rsidRPr="003C159B">
        <w:rPr>
          <w:rFonts w:hint="eastAsia"/>
        </w:rPr>
        <w:t>絵本をプレゼント</w:t>
      </w:r>
      <w:r w:rsidRPr="003C159B">
        <w:rPr>
          <w:rFonts w:hint="eastAsia"/>
        </w:rPr>
        <w:t>!</w:t>
      </w:r>
      <w:r w:rsidRPr="003C159B">
        <w:t>ブックスタートへのおさそい</w:t>
      </w:r>
      <w:r w:rsidRPr="003C159B">
        <w:t>♪</w:t>
      </w:r>
      <w:r w:rsidRPr="003C159B">
        <w:t xml:space="preserve">　</w:t>
      </w:r>
      <w:r w:rsidRPr="003C159B">
        <w:rPr>
          <w:rFonts w:hint="eastAsia"/>
        </w:rPr>
        <w:t>無</w:t>
      </w:r>
      <w:r w:rsidRPr="003C159B">
        <w:t>料　要申込</w:t>
      </w:r>
    </w:p>
    <w:p w14:paraId="1486BE49" w14:textId="77777777" w:rsidR="00501E87" w:rsidRPr="003C159B" w:rsidRDefault="00501E87" w:rsidP="00501E87">
      <w:r w:rsidRPr="003C159B">
        <w:t>3</w:t>
      </w:r>
      <w:r w:rsidRPr="003C159B">
        <w:t>か月児健診対象となる親子に、赤ちゃんと保護者が絵本を通して楽しい時間を過ごせるよう、絵本のプ</w:t>
      </w:r>
      <w:r w:rsidRPr="003C159B">
        <w:rPr>
          <w:rFonts w:hint="eastAsia"/>
        </w:rPr>
        <w:t>レゼントをしています。また、絵本についてのお話や読み聞かせもしています。対象の方には</w:t>
      </w:r>
      <w:r w:rsidRPr="003C159B">
        <w:t>3</w:t>
      </w:r>
      <w:r w:rsidRPr="003C159B">
        <w:t>か月児健診</w:t>
      </w:r>
      <w:r w:rsidRPr="003C159B">
        <w:rPr>
          <w:rFonts w:hint="eastAsia"/>
        </w:rPr>
        <w:t>のご案内と一緒に引換券をお送りしていますので、赤ちゃんと一緒にご参加ください。事前予約が必要です。</w:t>
      </w:r>
    </w:p>
    <w:p w14:paraId="103EAE0B" w14:textId="77777777" w:rsidR="00501E87" w:rsidRPr="003C159B" w:rsidRDefault="00501E87" w:rsidP="00501E87">
      <w:r w:rsidRPr="003C159B">
        <w:rPr>
          <w:rFonts w:hint="eastAsia"/>
        </w:rPr>
        <w:t>●港区子ども・子育てプラザ</w:t>
      </w:r>
    </w:p>
    <w:p w14:paraId="4FA7A653" w14:textId="77777777" w:rsidR="00501E87" w:rsidRPr="003C159B" w:rsidRDefault="00501E87" w:rsidP="00501E87">
      <w:r w:rsidRPr="003C159B">
        <w:rPr>
          <w:rFonts w:hint="eastAsia"/>
        </w:rPr>
        <w:t>日時　毎月第</w:t>
      </w:r>
      <w:r w:rsidRPr="003C159B">
        <w:t>2</w:t>
      </w:r>
      <w:r w:rsidRPr="003C159B">
        <w:t xml:space="preserve">土曜日　</w:t>
      </w:r>
      <w:r w:rsidRPr="003C159B">
        <w:t>11</w:t>
      </w:r>
      <w:r w:rsidRPr="003C159B">
        <w:t>時～</w:t>
      </w:r>
      <w:r w:rsidRPr="003C159B">
        <w:t>11</w:t>
      </w:r>
      <w:r w:rsidRPr="003C159B">
        <w:t>時</w:t>
      </w:r>
      <w:r w:rsidRPr="003C159B">
        <w:t>30</w:t>
      </w:r>
      <w:r w:rsidRPr="003C159B">
        <w:t>分</w:t>
      </w:r>
    </w:p>
    <w:p w14:paraId="6DA49F2F" w14:textId="77777777" w:rsidR="00501E87" w:rsidRPr="003C159B" w:rsidRDefault="00501E87" w:rsidP="00501E87">
      <w:r w:rsidRPr="003C159B">
        <w:rPr>
          <w:rFonts w:hint="eastAsia"/>
        </w:rPr>
        <w:t>住所　磯路</w:t>
      </w:r>
      <w:r w:rsidRPr="003C159B">
        <w:t>1-7-17</w:t>
      </w:r>
      <w:r w:rsidRPr="003C159B">
        <w:t xml:space="preserve">　</w:t>
      </w:r>
      <w:r w:rsidRPr="003C159B">
        <w:t>5F</w:t>
      </w:r>
      <w:r w:rsidRPr="003C159B">
        <w:t xml:space="preserve">　</w:t>
      </w:r>
      <w:r w:rsidRPr="003C159B">
        <w:rPr>
          <w:rFonts w:hint="eastAsia"/>
        </w:rPr>
        <w:t xml:space="preserve">電話　</w:t>
      </w:r>
      <w:r w:rsidRPr="003C159B">
        <w:t xml:space="preserve">ファックス　</w:t>
      </w:r>
      <w:r w:rsidRPr="003C159B">
        <w:t>6573-7792</w:t>
      </w:r>
    </w:p>
    <w:p w14:paraId="5F7BB087" w14:textId="77777777" w:rsidR="00501E87" w:rsidRPr="003C159B" w:rsidRDefault="00501E87" w:rsidP="00501E87"/>
    <w:p w14:paraId="27301EF5" w14:textId="77777777" w:rsidR="00501E87" w:rsidRPr="003C159B" w:rsidRDefault="00501E87" w:rsidP="00501E87">
      <w:r w:rsidRPr="003C159B">
        <w:rPr>
          <w:rFonts w:hint="eastAsia"/>
        </w:rPr>
        <w:t>●港子育て支援センター</w:t>
      </w:r>
    </w:p>
    <w:p w14:paraId="7C2076C4" w14:textId="77777777" w:rsidR="00501E87" w:rsidRPr="003C159B" w:rsidRDefault="00501E87" w:rsidP="00501E87">
      <w:r w:rsidRPr="003C159B">
        <w:rPr>
          <w:rFonts w:hint="eastAsia"/>
        </w:rPr>
        <w:t>日時　毎月第</w:t>
      </w:r>
      <w:r w:rsidRPr="003C159B">
        <w:t>2</w:t>
      </w:r>
      <w:r w:rsidRPr="003C159B">
        <w:t>月曜日（</w:t>
      </w:r>
      <w:r w:rsidRPr="003C159B">
        <w:t>1</w:t>
      </w:r>
      <w:r w:rsidRPr="003C159B">
        <w:t>月は第</w:t>
      </w:r>
      <w:r w:rsidRPr="003C159B">
        <w:t>3</w:t>
      </w:r>
      <w:r w:rsidRPr="003C159B">
        <w:t xml:space="preserve">月曜）　</w:t>
      </w:r>
      <w:r w:rsidRPr="003C159B">
        <w:t>13</w:t>
      </w:r>
      <w:r w:rsidRPr="003C159B">
        <w:t>時～</w:t>
      </w:r>
      <w:r w:rsidRPr="003C159B">
        <w:t>13</w:t>
      </w:r>
      <w:r w:rsidRPr="003C159B">
        <w:t>時</w:t>
      </w:r>
      <w:r w:rsidRPr="003C159B">
        <w:t>30</w:t>
      </w:r>
      <w:r w:rsidRPr="003C159B">
        <w:t>分</w:t>
      </w:r>
    </w:p>
    <w:p w14:paraId="04792E46" w14:textId="77777777" w:rsidR="00501E87" w:rsidRPr="003C159B" w:rsidRDefault="00501E87" w:rsidP="00501E87">
      <w:r w:rsidRPr="003C159B">
        <w:rPr>
          <w:rFonts w:hint="eastAsia"/>
        </w:rPr>
        <w:t>住所　八幡屋</w:t>
      </w:r>
      <w:r w:rsidRPr="003C159B">
        <w:t>3-12-11</w:t>
      </w:r>
      <w:r w:rsidRPr="003C159B">
        <w:t>（</w:t>
      </w:r>
      <w:r w:rsidRPr="003C159B">
        <w:t>1</w:t>
      </w:r>
      <w:r w:rsidRPr="003C159B">
        <w:t>月　港晴</w:t>
      </w:r>
      <w:r w:rsidRPr="003C159B">
        <w:t>1-7-7</w:t>
      </w:r>
      <w:r w:rsidRPr="003C159B">
        <w:t xml:space="preserve">　移転予定）　</w:t>
      </w:r>
      <w:r w:rsidRPr="003C159B">
        <w:rPr>
          <w:rFonts w:hint="eastAsia"/>
        </w:rPr>
        <w:t xml:space="preserve">電話　</w:t>
      </w:r>
      <w:r w:rsidRPr="003C159B">
        <w:t xml:space="preserve">ファックス　</w:t>
      </w:r>
      <w:r w:rsidRPr="003C159B">
        <w:t>6576-4320</w:t>
      </w:r>
    </w:p>
    <w:p w14:paraId="37F0EAA7" w14:textId="77777777" w:rsidR="00501E87" w:rsidRPr="003C159B" w:rsidRDefault="00501E87" w:rsidP="00501E87"/>
    <w:p w14:paraId="3066DD7D" w14:textId="77777777" w:rsidR="00501E87" w:rsidRPr="003C159B" w:rsidRDefault="00501E87" w:rsidP="00501E87">
      <w:r w:rsidRPr="003C159B">
        <w:rPr>
          <w:rFonts w:hint="eastAsia"/>
        </w:rPr>
        <w:t>●はっぴいポケットみ・な・と</w:t>
      </w:r>
    </w:p>
    <w:p w14:paraId="754BCF8F" w14:textId="77777777" w:rsidR="00501E87" w:rsidRPr="003C159B" w:rsidRDefault="00501E87" w:rsidP="00501E87">
      <w:r w:rsidRPr="003C159B">
        <w:rPr>
          <w:rFonts w:hint="eastAsia"/>
        </w:rPr>
        <w:lastRenderedPageBreak/>
        <w:t>日時　毎月第</w:t>
      </w:r>
      <w:r w:rsidRPr="003C159B">
        <w:t>3</w:t>
      </w:r>
      <w:r w:rsidRPr="003C159B">
        <w:t xml:space="preserve">木曜日　</w:t>
      </w:r>
      <w:r w:rsidRPr="003C159B">
        <w:t>10</w:t>
      </w:r>
      <w:r w:rsidRPr="003C159B">
        <w:t>時～</w:t>
      </w:r>
      <w:r w:rsidRPr="003C159B">
        <w:t>10</w:t>
      </w:r>
      <w:r w:rsidRPr="003C159B">
        <w:t>時</w:t>
      </w:r>
      <w:r w:rsidRPr="003C159B">
        <w:t>30</w:t>
      </w:r>
      <w:r w:rsidRPr="003C159B">
        <w:t>分</w:t>
      </w:r>
    </w:p>
    <w:p w14:paraId="7866A844" w14:textId="77777777" w:rsidR="00501E87" w:rsidRPr="003C159B" w:rsidRDefault="00501E87" w:rsidP="00501E87">
      <w:r w:rsidRPr="003C159B">
        <w:rPr>
          <w:rFonts w:hint="eastAsia"/>
        </w:rPr>
        <w:t>住所　南市岡</w:t>
      </w:r>
      <w:r w:rsidRPr="003C159B">
        <w:t>1-11-19</w:t>
      </w:r>
      <w:r w:rsidRPr="003C159B">
        <w:t xml:space="preserve">　</w:t>
      </w:r>
      <w:r w:rsidRPr="003C159B">
        <w:rPr>
          <w:rFonts w:hint="eastAsia"/>
        </w:rPr>
        <w:t xml:space="preserve">電話　</w:t>
      </w:r>
      <w:r w:rsidRPr="003C159B">
        <w:t xml:space="preserve">ファックス　</w:t>
      </w:r>
      <w:r w:rsidRPr="003C159B">
        <w:t>070-6649-4355</w:t>
      </w:r>
    </w:p>
    <w:p w14:paraId="15523AB5" w14:textId="77777777" w:rsidR="00501E87" w:rsidRPr="003C159B" w:rsidRDefault="00501E87" w:rsidP="00501E87"/>
    <w:p w14:paraId="0EA2EAED" w14:textId="77777777" w:rsidR="00501E87" w:rsidRPr="003C159B" w:rsidRDefault="00501E87" w:rsidP="00501E87">
      <w:r w:rsidRPr="003C159B">
        <w:rPr>
          <w:rFonts w:hint="eastAsia"/>
        </w:rPr>
        <w:t>●みんなの里みなとほいくえん</w:t>
      </w:r>
    </w:p>
    <w:p w14:paraId="1B1B5047" w14:textId="77777777" w:rsidR="00501E87" w:rsidRPr="003C159B" w:rsidRDefault="00501E87" w:rsidP="00501E87">
      <w:r w:rsidRPr="003C159B">
        <w:rPr>
          <w:rFonts w:hint="eastAsia"/>
        </w:rPr>
        <w:t>日時　毎月第</w:t>
      </w:r>
      <w:r w:rsidRPr="003C159B">
        <w:t>3</w:t>
      </w:r>
      <w:r w:rsidRPr="003C159B">
        <w:t>土曜日（</w:t>
      </w:r>
      <w:r w:rsidRPr="003C159B">
        <w:t>12</w:t>
      </w:r>
      <w:r w:rsidRPr="003C159B">
        <w:t>月は第</w:t>
      </w:r>
      <w:r w:rsidRPr="003C159B">
        <w:t>2</w:t>
      </w:r>
      <w:r w:rsidRPr="003C159B">
        <w:t>土曜）</w:t>
      </w:r>
      <w:r w:rsidRPr="003C159B">
        <w:t>10</w:t>
      </w:r>
      <w:r w:rsidRPr="003C159B">
        <w:t>時～</w:t>
      </w:r>
      <w:r w:rsidRPr="003C159B">
        <w:t>10</w:t>
      </w:r>
      <w:r w:rsidRPr="003C159B">
        <w:t>時</w:t>
      </w:r>
      <w:r w:rsidRPr="003C159B">
        <w:t>30</w:t>
      </w:r>
      <w:r w:rsidRPr="003C159B">
        <w:t>分</w:t>
      </w:r>
    </w:p>
    <w:p w14:paraId="01E386E4" w14:textId="77777777" w:rsidR="00501E87" w:rsidRPr="003C159B" w:rsidRDefault="00501E87" w:rsidP="00501E87">
      <w:r w:rsidRPr="003C159B">
        <w:rPr>
          <w:rFonts w:hint="eastAsia"/>
        </w:rPr>
        <w:t>住所　市岡</w:t>
      </w:r>
      <w:r w:rsidRPr="003C159B">
        <w:t>1-1-21</w:t>
      </w:r>
      <w:r w:rsidRPr="003C159B">
        <w:t xml:space="preserve">　</w:t>
      </w:r>
      <w:r w:rsidRPr="003C159B">
        <w:rPr>
          <w:rFonts w:hint="eastAsia"/>
        </w:rPr>
        <w:t xml:space="preserve">電話　</w:t>
      </w:r>
      <w:r w:rsidRPr="003C159B">
        <w:t xml:space="preserve">ファックス　</w:t>
      </w:r>
      <w:r w:rsidRPr="003C159B">
        <w:t>7632-5476</w:t>
      </w:r>
    </w:p>
    <w:p w14:paraId="10BA9D2A" w14:textId="77777777" w:rsidR="00501E87" w:rsidRPr="003C159B" w:rsidRDefault="00501E87" w:rsidP="00501E87"/>
    <w:p w14:paraId="622C20E9" w14:textId="77777777" w:rsidR="00501E87" w:rsidRPr="003C159B" w:rsidRDefault="00501E87" w:rsidP="00501E87">
      <w:r w:rsidRPr="003C159B">
        <w:rPr>
          <w:rFonts w:hint="eastAsia"/>
        </w:rPr>
        <w:t>●うれしい保育園弁天町</w:t>
      </w:r>
    </w:p>
    <w:p w14:paraId="51F77484" w14:textId="77777777" w:rsidR="00501E87" w:rsidRPr="003C159B" w:rsidRDefault="00501E87" w:rsidP="00501E87">
      <w:r w:rsidRPr="003C159B">
        <w:rPr>
          <w:rFonts w:hint="eastAsia"/>
        </w:rPr>
        <w:t>日時　毎月第</w:t>
      </w:r>
      <w:r w:rsidRPr="003C159B">
        <w:t>2</w:t>
      </w:r>
      <w:r w:rsidRPr="003C159B">
        <w:t>木曜日（</w:t>
      </w:r>
      <w:r w:rsidRPr="003C159B">
        <w:t>1</w:t>
      </w:r>
      <w:r w:rsidRPr="003C159B">
        <w:t>月・</w:t>
      </w:r>
      <w:r w:rsidRPr="003C159B">
        <w:t>3</w:t>
      </w:r>
      <w:r w:rsidRPr="003C159B">
        <w:t>月は第</w:t>
      </w:r>
      <w:r w:rsidRPr="003C159B">
        <w:t>4</w:t>
      </w:r>
      <w:r w:rsidRPr="003C159B">
        <w:t>木曜）</w:t>
      </w:r>
      <w:r w:rsidRPr="003C159B">
        <w:t>10</w:t>
      </w:r>
      <w:r w:rsidRPr="003C159B">
        <w:t>時</w:t>
      </w:r>
      <w:r w:rsidRPr="003C159B">
        <w:t>30</w:t>
      </w:r>
      <w:r w:rsidRPr="003C159B">
        <w:t>分～</w:t>
      </w:r>
      <w:r w:rsidRPr="003C159B">
        <w:t>11</w:t>
      </w:r>
      <w:r w:rsidRPr="003C159B">
        <w:t>時</w:t>
      </w:r>
    </w:p>
    <w:p w14:paraId="1D3DDF0C" w14:textId="77777777" w:rsidR="00501E87" w:rsidRPr="003C159B" w:rsidRDefault="00501E87" w:rsidP="00501E87">
      <w:r w:rsidRPr="003C159B">
        <w:rPr>
          <w:rFonts w:hint="eastAsia"/>
        </w:rPr>
        <w:t>住所　南市岡</w:t>
      </w:r>
      <w:r w:rsidRPr="003C159B">
        <w:t>2-6-19</w:t>
      </w:r>
      <w:r w:rsidRPr="003C159B">
        <w:t xml:space="preserve">　</w:t>
      </w:r>
      <w:r w:rsidRPr="003C159B">
        <w:rPr>
          <w:rFonts w:hint="eastAsia"/>
        </w:rPr>
        <w:t xml:space="preserve">電話　</w:t>
      </w:r>
      <w:r w:rsidRPr="003C159B">
        <w:t xml:space="preserve">ファックス　</w:t>
      </w:r>
      <w:r w:rsidRPr="003C159B">
        <w:t>6584-6621</w:t>
      </w:r>
    </w:p>
    <w:p w14:paraId="69A282D5" w14:textId="77777777" w:rsidR="00501E87" w:rsidRPr="003C159B" w:rsidRDefault="00501E87" w:rsidP="00501E87"/>
    <w:p w14:paraId="1A821D6B" w14:textId="77777777" w:rsidR="00501E87" w:rsidRPr="003C159B" w:rsidRDefault="00501E87" w:rsidP="00501E87">
      <w:r w:rsidRPr="003C159B">
        <w:rPr>
          <w:rFonts w:hint="eastAsia"/>
        </w:rPr>
        <w:t>ブックスタートの実施会場・実施日・各会場のアクセスなどホームページにも掲載しています。</w:t>
      </w:r>
    </w:p>
    <w:p w14:paraId="0CAF44E7" w14:textId="77777777" w:rsidR="00501E87" w:rsidRPr="003C159B" w:rsidRDefault="00501E87" w:rsidP="00501E87">
      <w:r w:rsidRPr="003C159B">
        <w:rPr>
          <w:rFonts w:hint="eastAsia"/>
        </w:rPr>
        <w:t xml:space="preserve">問合せ　保健福祉課（子育て支援室）　電話　</w:t>
      </w:r>
      <w:r w:rsidRPr="003C159B">
        <w:t>6576-9856</w:t>
      </w:r>
      <w:r w:rsidRPr="003C159B">
        <w:t xml:space="preserve">　ファックス　</w:t>
      </w:r>
      <w:r w:rsidRPr="003C159B">
        <w:t>6572-9514</w:t>
      </w:r>
    </w:p>
    <w:p w14:paraId="3AF2F9C8" w14:textId="77777777" w:rsidR="00501E87" w:rsidRPr="003C159B" w:rsidRDefault="00501E87" w:rsidP="00501E87"/>
    <w:p w14:paraId="16653969" w14:textId="77777777" w:rsidR="00501E87" w:rsidRPr="003C159B" w:rsidRDefault="00501E87" w:rsidP="00501E87"/>
    <w:p w14:paraId="44583D1F" w14:textId="77777777" w:rsidR="00501E87" w:rsidRPr="003C159B" w:rsidRDefault="00501E87" w:rsidP="00501E87">
      <w:r w:rsidRPr="003C159B">
        <w:rPr>
          <w:rFonts w:hint="eastAsia"/>
        </w:rPr>
        <w:t>相談</w:t>
      </w:r>
    </w:p>
    <w:p w14:paraId="082DAF26" w14:textId="77777777" w:rsidR="00501E87" w:rsidRPr="003C159B" w:rsidRDefault="00501E87" w:rsidP="00501E87"/>
    <w:p w14:paraId="5BA4F2F6" w14:textId="77777777" w:rsidR="00501E87" w:rsidRPr="003C159B" w:rsidRDefault="00501E87" w:rsidP="00501E87">
      <w:r w:rsidRPr="003C159B">
        <w:t>ひとりで悩まないで、まずはご相談を</w:t>
      </w:r>
      <w:r w:rsidRPr="003C159B">
        <w:rPr>
          <w:rFonts w:hint="eastAsia"/>
        </w:rPr>
        <w:t xml:space="preserve">　</w:t>
      </w:r>
      <w:r w:rsidRPr="003C159B">
        <w:t>仕事や生活などの生活課題について、相談支援員が寄り添い、一緒に解決の方法を探します。</w:t>
      </w:r>
      <w:r w:rsidRPr="003C159B">
        <w:rPr>
          <w:rFonts w:hint="eastAsia"/>
        </w:rPr>
        <w:t xml:space="preserve">　</w:t>
      </w:r>
      <w:r w:rsidRPr="003C159B">
        <w:t>問合せ</w:t>
      </w:r>
      <w:r w:rsidRPr="003C159B">
        <w:rPr>
          <w:rFonts w:hint="eastAsia"/>
        </w:rPr>
        <w:t xml:space="preserve">　</w:t>
      </w:r>
      <w:r w:rsidRPr="003C159B">
        <w:t>くらしのサポートコーナー（区役所内</w:t>
      </w:r>
      <w:r w:rsidRPr="003C159B">
        <w:t>2</w:t>
      </w:r>
      <w:r w:rsidRPr="003C159B">
        <w:t>階）</w:t>
      </w:r>
      <w:r w:rsidRPr="003C159B">
        <w:rPr>
          <w:rFonts w:hint="eastAsia"/>
        </w:rPr>
        <w:t xml:space="preserve">　電話　</w:t>
      </w:r>
      <w:r w:rsidRPr="003C159B">
        <w:t>6576-9897</w:t>
      </w:r>
      <w:r w:rsidRPr="003C159B">
        <w:t xml:space="preserve">　</w:t>
      </w:r>
      <w:r w:rsidRPr="003C159B">
        <w:rPr>
          <w:rFonts w:hint="eastAsia"/>
        </w:rPr>
        <w:t xml:space="preserve">ファックス　</w:t>
      </w:r>
      <w:r w:rsidRPr="003C159B">
        <w:t>6571-7493</w:t>
      </w:r>
    </w:p>
    <w:p w14:paraId="62099D02" w14:textId="77777777" w:rsidR="00501E87" w:rsidRPr="003C159B" w:rsidRDefault="00501E87" w:rsidP="00501E87">
      <w:r w:rsidRPr="003C159B">
        <w:rPr>
          <w:rFonts w:hint="eastAsia"/>
        </w:rPr>
        <w:t xml:space="preserve">生活保護について　</w:t>
      </w:r>
      <w:r w:rsidRPr="003C159B">
        <w:t>生活に困った方に、困窮の程度に応じて必要な保護を行います。申請手続きなど詳細は右記へご相談ください。</w:t>
      </w:r>
      <w:r w:rsidRPr="003C159B">
        <w:rPr>
          <w:rFonts w:hint="eastAsia"/>
        </w:rPr>
        <w:t xml:space="preserve">　</w:t>
      </w:r>
      <w:r w:rsidRPr="003C159B">
        <w:t>問合せ</w:t>
      </w:r>
      <w:r w:rsidRPr="003C159B">
        <w:rPr>
          <w:rFonts w:hint="eastAsia"/>
        </w:rPr>
        <w:t xml:space="preserve">　</w:t>
      </w:r>
      <w:r w:rsidRPr="003C159B">
        <w:t>保健福祉課（生活支援担当）</w:t>
      </w:r>
      <w:r w:rsidRPr="003C159B">
        <w:rPr>
          <w:rFonts w:hint="eastAsia"/>
        </w:rPr>
        <w:t xml:space="preserve">　電話　</w:t>
      </w:r>
      <w:r w:rsidRPr="003C159B">
        <w:t>6576-9873</w:t>
      </w:r>
      <w:r w:rsidRPr="003C159B">
        <w:t xml:space="preserve">　</w:t>
      </w:r>
      <w:r w:rsidRPr="003C159B">
        <w:rPr>
          <w:rFonts w:hint="eastAsia"/>
        </w:rPr>
        <w:t xml:space="preserve">ファックス　</w:t>
      </w:r>
      <w:r w:rsidRPr="003C159B">
        <w:t>6571-7493</w:t>
      </w:r>
    </w:p>
    <w:p w14:paraId="25D9472B" w14:textId="77777777" w:rsidR="00501E87" w:rsidRPr="003C159B" w:rsidRDefault="00501E87" w:rsidP="00501E87"/>
    <w:p w14:paraId="43F8054D" w14:textId="44AB7192" w:rsidR="00501E87" w:rsidRDefault="00501E87">
      <w:pPr>
        <w:widowControl/>
        <w:jc w:val="left"/>
      </w:pPr>
      <w:r>
        <w:br w:type="page"/>
      </w:r>
    </w:p>
    <w:p w14:paraId="6AEF4EB8" w14:textId="77777777" w:rsidR="00501E87" w:rsidRPr="00F94ADA" w:rsidRDefault="00501E87" w:rsidP="00501E87">
      <w:r w:rsidRPr="00F94ADA">
        <w:rPr>
          <w:rFonts w:hint="eastAsia"/>
        </w:rPr>
        <w:lastRenderedPageBreak/>
        <w:t>【</w:t>
      </w:r>
      <w:r w:rsidRPr="00F94ADA">
        <w:rPr>
          <w:rFonts w:hint="eastAsia"/>
        </w:rPr>
        <w:t>8</w:t>
      </w:r>
      <w:r w:rsidRPr="00F94ADA">
        <w:rPr>
          <w:rFonts w:hint="eastAsia"/>
        </w:rPr>
        <w:t>面】</w:t>
      </w:r>
    </w:p>
    <w:p w14:paraId="79ABCCB9" w14:textId="77777777" w:rsidR="00501E87" w:rsidRPr="00F94ADA" w:rsidRDefault="00501E87" w:rsidP="00501E87"/>
    <w:p w14:paraId="4ED9C261" w14:textId="77777777" w:rsidR="00501E87" w:rsidRPr="00F94ADA" w:rsidRDefault="00501E87" w:rsidP="00501E87">
      <w:r w:rsidRPr="00F94ADA">
        <w:t>LINE</w:t>
      </w:r>
      <w:r w:rsidRPr="00F94ADA">
        <w:rPr>
          <w:rFonts w:hint="eastAsia"/>
        </w:rPr>
        <w:t xml:space="preserve">　</w:t>
      </w:r>
      <w:r w:rsidRPr="00F94ADA">
        <w:t>@osakacity</w:t>
      </w:r>
      <w:r w:rsidRPr="00F94ADA">
        <w:rPr>
          <w:rFonts w:hint="eastAsia"/>
        </w:rPr>
        <w:t xml:space="preserve">　</w:t>
      </w:r>
      <w:r w:rsidRPr="00F94ADA">
        <w:rPr>
          <w:rFonts w:hint="eastAsia"/>
        </w:rPr>
        <w:t>X</w:t>
      </w:r>
      <w:r w:rsidRPr="00F94ADA">
        <w:rPr>
          <w:rFonts w:hint="eastAsia"/>
        </w:rPr>
        <w:t xml:space="preserve">　</w:t>
      </w:r>
      <w:r w:rsidRPr="00F94ADA">
        <w:t>@minatokuyakusyo</w:t>
      </w:r>
    </w:p>
    <w:p w14:paraId="1302CFBE" w14:textId="77777777" w:rsidR="00501E87" w:rsidRPr="00F94ADA" w:rsidRDefault="00501E87" w:rsidP="00501E87">
      <w:r w:rsidRPr="00F94ADA">
        <w:rPr>
          <w:rFonts w:hint="eastAsia"/>
        </w:rPr>
        <w:t>港区</w:t>
      </w:r>
      <w:r w:rsidRPr="00F94ADA">
        <w:t>ホームページではデジタルブックや</w:t>
      </w:r>
      <w:r w:rsidRPr="00F94ADA">
        <w:rPr>
          <w:rFonts w:hint="eastAsia"/>
        </w:rPr>
        <w:t>音声版など様々な用途で「広報みなと」をご覧いただけます</w:t>
      </w:r>
    </w:p>
    <w:p w14:paraId="6DE870F4" w14:textId="77777777" w:rsidR="00501E87" w:rsidRPr="00F94ADA" w:rsidRDefault="00501E87" w:rsidP="00501E87"/>
    <w:p w14:paraId="0942450B" w14:textId="77777777" w:rsidR="00501E87" w:rsidRPr="00F94ADA" w:rsidRDefault="00501E87" w:rsidP="00501E87">
      <w:r w:rsidRPr="00F94ADA">
        <w:t>TeruTeruNewsle</w:t>
      </w:r>
      <w:r w:rsidRPr="00F94ADA">
        <w:rPr>
          <w:rFonts w:hint="eastAsia"/>
        </w:rPr>
        <w:t>tt</w:t>
      </w:r>
      <w:r w:rsidRPr="00F94ADA">
        <w:t>er</w:t>
      </w:r>
    </w:p>
    <w:p w14:paraId="4E5F68F9" w14:textId="77777777" w:rsidR="00501E87" w:rsidRPr="00F94ADA" w:rsidRDefault="00501E87" w:rsidP="00501E87">
      <w:r w:rsidRPr="00F94ADA">
        <w:rPr>
          <w:rFonts w:hint="eastAsia"/>
        </w:rPr>
        <w:t xml:space="preserve">区長　</w:t>
      </w:r>
      <w:r w:rsidRPr="00F94ADA">
        <w:t>山口照美の</w:t>
      </w:r>
      <w:r w:rsidRPr="00F94ADA">
        <w:rPr>
          <w:rFonts w:hint="eastAsia"/>
        </w:rPr>
        <w:t>てるてるだより</w:t>
      </w:r>
    </w:p>
    <w:p w14:paraId="3D4AF837" w14:textId="77777777" w:rsidR="00501E87" w:rsidRPr="00F94ADA" w:rsidRDefault="00501E87" w:rsidP="00501E87">
      <w:r w:rsidRPr="00F94ADA">
        <w:rPr>
          <w:rFonts w:hint="eastAsia"/>
        </w:rPr>
        <w:t>港区のみなさん、新年明けましておめでとうございます。</w:t>
      </w:r>
      <w:r w:rsidRPr="00F94ADA">
        <w:t>2026</w:t>
      </w:r>
      <w:r w:rsidRPr="00F94ADA">
        <w:t>年がスタートしました。昨年は大阪・関</w:t>
      </w:r>
      <w:r w:rsidRPr="00F94ADA">
        <w:rPr>
          <w:rFonts w:hint="eastAsia"/>
        </w:rPr>
        <w:t>西万博があり港区がにぎやかになりました。防災・多文化共生・ヘルスケアなどの「万博レガシー」を引き継いでよりよい港区・よりよい社会をみなさんと作ることができれば幸いです。もう一つ、大阪にとってのレガシーは万博会場で「未来と世界を体験した若者・こども達」だと思っています。</w:t>
      </w:r>
    </w:p>
    <w:p w14:paraId="00213512" w14:textId="77777777" w:rsidR="00501E87" w:rsidRPr="00F94ADA" w:rsidRDefault="00501E87" w:rsidP="00501E87">
      <w:r w:rsidRPr="00F94ADA">
        <w:rPr>
          <w:rFonts w:hint="eastAsia"/>
        </w:rPr>
        <w:t>今月号の表紙、</w:t>
      </w:r>
      <w:r w:rsidRPr="00F94ADA">
        <w:t>20</w:t>
      </w:r>
      <w:r w:rsidRPr="00F94ADA">
        <w:t>歳のまぶしい笑顔や前向きなメッセージがいいですね。一方で</w:t>
      </w:r>
      <w:r w:rsidRPr="00F94ADA">
        <w:t>12</w:t>
      </w:r>
      <w:r w:rsidRPr="00F94ADA">
        <w:rPr>
          <w:rFonts w:hint="eastAsia"/>
        </w:rPr>
        <w:t>月に行った美化表彰や町会長を長年務められた方への表彰式の場に出ると、お元気なシニアの方々に支えられていることも実感します。日々の清掃や防犯・防災の取り組みを支えている地域の方々に感謝すると同時に、若い人たちも災害時に備えて地域活動に関わってほしい。また、ごみ捨てや自転車等のマナーを守ることも「港区の一員」としての役目と思って日々を送ってもらえると嬉しいです。</w:t>
      </w:r>
    </w:p>
    <w:p w14:paraId="14FD93E9" w14:textId="77777777" w:rsidR="00501E87" w:rsidRPr="00F94ADA" w:rsidRDefault="00501E87" w:rsidP="00501E87">
      <w:r w:rsidRPr="00F94ADA">
        <w:t>2026</w:t>
      </w:r>
      <w:r w:rsidRPr="00F94ADA">
        <w:t>年が港区のみなさんにとって笑顔に満ちた</w:t>
      </w:r>
      <w:r w:rsidRPr="00F94ADA">
        <w:t>1</w:t>
      </w:r>
      <w:r w:rsidRPr="00F94ADA">
        <w:t>年</w:t>
      </w:r>
      <w:r w:rsidRPr="00F94ADA">
        <w:rPr>
          <w:rFonts w:hint="eastAsia"/>
        </w:rPr>
        <w:t>でありますように、そして港区制</w:t>
      </w:r>
      <w:r w:rsidRPr="00F94ADA">
        <w:t>100</w:t>
      </w:r>
      <w:r w:rsidRPr="00F94ADA">
        <w:t>周年はまだ続いて</w:t>
      </w:r>
      <w:r w:rsidRPr="00F94ADA">
        <w:rPr>
          <w:rFonts w:hint="eastAsia"/>
        </w:rPr>
        <w:t>いますので引き続き盛り上げましょう</w:t>
      </w:r>
      <w:r w:rsidRPr="00F94ADA">
        <w:rPr>
          <w:rFonts w:hint="eastAsia"/>
        </w:rPr>
        <w:t>!</w:t>
      </w:r>
    </w:p>
    <w:p w14:paraId="5F20171A" w14:textId="77777777" w:rsidR="00501E87" w:rsidRPr="00F94ADA" w:rsidRDefault="00501E87" w:rsidP="00501E87">
      <w:r w:rsidRPr="00F94ADA">
        <w:rPr>
          <w:rFonts w:hint="eastAsia"/>
        </w:rPr>
        <w:t>昨年のみなとシティロゲイニングでみなりんとのツーショット。港区の魅力的なスポットをめいっぱい楽しみました。</w:t>
      </w:r>
    </w:p>
    <w:p w14:paraId="6D233743" w14:textId="77777777" w:rsidR="00501E87" w:rsidRPr="00F94ADA" w:rsidRDefault="00501E87" w:rsidP="00501E87">
      <w:r w:rsidRPr="00F94ADA">
        <w:rPr>
          <w:rFonts w:hint="eastAsia"/>
        </w:rPr>
        <w:t>港区の万博レガシーについて「区長の部屋」で詳しく書いています。</w:t>
      </w:r>
    </w:p>
    <w:p w14:paraId="7B0BEA31" w14:textId="77777777" w:rsidR="00501E87" w:rsidRPr="00F94ADA" w:rsidRDefault="00501E87" w:rsidP="00501E87"/>
    <w:p w14:paraId="13244686" w14:textId="77777777" w:rsidR="00501E87" w:rsidRPr="00F94ADA" w:rsidRDefault="00501E87" w:rsidP="00501E87"/>
    <w:p w14:paraId="71B24BBB" w14:textId="77777777" w:rsidR="00501E87" w:rsidRPr="00F94ADA" w:rsidRDefault="00501E87" w:rsidP="00501E87">
      <w:r w:rsidRPr="00F94ADA">
        <w:rPr>
          <w:rFonts w:hint="eastAsia"/>
        </w:rPr>
        <w:t>第</w:t>
      </w:r>
      <w:r w:rsidRPr="00F94ADA">
        <w:t>8</w:t>
      </w:r>
      <w:r w:rsidRPr="00F94ADA">
        <w:t xml:space="preserve">回港中学校・築港中学校　</w:t>
      </w:r>
      <w:r w:rsidRPr="00F94ADA">
        <w:rPr>
          <w:rFonts w:hint="eastAsia"/>
        </w:rPr>
        <w:t>学校適正配置検討会議を開催しました</w:t>
      </w:r>
    </w:p>
    <w:p w14:paraId="601048F5" w14:textId="77777777" w:rsidR="00501E87" w:rsidRPr="00F94ADA" w:rsidRDefault="00501E87" w:rsidP="00501E87">
      <w:r w:rsidRPr="00F94ADA">
        <w:rPr>
          <w:rFonts w:hint="eastAsia"/>
        </w:rPr>
        <w:t>港区では、令和</w:t>
      </w:r>
      <w:r w:rsidRPr="00F94ADA">
        <w:t>9</w:t>
      </w:r>
      <w:r w:rsidRPr="00F94ADA">
        <w:t>年</w:t>
      </w:r>
      <w:r w:rsidRPr="00F94ADA">
        <w:t>4</w:t>
      </w:r>
      <w:r w:rsidRPr="00F94ADA">
        <w:t>月に港中学校と築港中学校の</w:t>
      </w:r>
      <w:r w:rsidRPr="00F94ADA">
        <w:t>2</w:t>
      </w:r>
      <w:r w:rsidRPr="00F94ADA">
        <w:t>校</w:t>
      </w:r>
      <w:r w:rsidRPr="00F94ADA">
        <w:rPr>
          <w:rFonts w:hint="eastAsia"/>
        </w:rPr>
        <w:t>が統合し、新しい「港中学校」が誕生します。この統合に向けて、保護者や地域住民の代表の方々をメンバーとする検討会議を開催しています。</w:t>
      </w:r>
    </w:p>
    <w:p w14:paraId="6BCBBAF0" w14:textId="77777777" w:rsidR="00501E87" w:rsidRPr="00F94ADA" w:rsidRDefault="00501E87" w:rsidP="00501E87">
      <w:r w:rsidRPr="00F94ADA">
        <w:rPr>
          <w:rFonts w:hint="eastAsia"/>
        </w:rPr>
        <w:t>直近の第</w:t>
      </w:r>
      <w:r w:rsidRPr="00F94ADA">
        <w:t>8</w:t>
      </w:r>
      <w:r w:rsidRPr="00F94ADA">
        <w:t>回検討会議では、校歌、校章、標準服等に</w:t>
      </w:r>
      <w:r w:rsidRPr="00F94ADA">
        <w:rPr>
          <w:rFonts w:hint="eastAsia"/>
        </w:rPr>
        <w:t>ついて、今後の進め方を議論しました。</w:t>
      </w:r>
    </w:p>
    <w:p w14:paraId="01CF8486" w14:textId="77777777" w:rsidR="00501E87" w:rsidRPr="00F94ADA" w:rsidRDefault="00501E87" w:rsidP="00501E87">
      <w:r w:rsidRPr="00F94ADA">
        <w:rPr>
          <w:rFonts w:hint="eastAsia"/>
        </w:rPr>
        <w:t>検討状況</w:t>
      </w:r>
    </w:p>
    <w:p w14:paraId="111BBB8F" w14:textId="77777777" w:rsidR="00501E87" w:rsidRPr="00F94ADA" w:rsidRDefault="00501E87" w:rsidP="00501E87">
      <w:r w:rsidRPr="00F94ADA">
        <w:rPr>
          <w:rFonts w:hint="eastAsia"/>
        </w:rPr>
        <w:t>校歌　一般公募（</w:t>
      </w:r>
      <w:r w:rsidRPr="00F94ADA">
        <w:t>10</w:t>
      </w:r>
      <w:r w:rsidRPr="00F94ADA">
        <w:t>月</w:t>
      </w:r>
      <w:r w:rsidRPr="00F94ADA">
        <w:t>21</w:t>
      </w:r>
      <w:r w:rsidRPr="00F94ADA">
        <w:t>日～</w:t>
      </w:r>
      <w:r w:rsidRPr="00F94ADA">
        <w:t>11</w:t>
      </w:r>
      <w:r w:rsidRPr="00F94ADA">
        <w:t>月</w:t>
      </w:r>
      <w:r w:rsidRPr="00F94ADA">
        <w:t>21</w:t>
      </w:r>
      <w:r w:rsidRPr="00F94ADA">
        <w:t>日）により集まった「校</w:t>
      </w:r>
      <w:r w:rsidRPr="00F94ADA">
        <w:rPr>
          <w:rFonts w:hint="eastAsia"/>
        </w:rPr>
        <w:t>歌の歌詞」計</w:t>
      </w:r>
      <w:r w:rsidRPr="00F94ADA">
        <w:t>15</w:t>
      </w:r>
      <w:r w:rsidRPr="00F94ADA">
        <w:t>点を共有し、ご意見をいただきました。</w:t>
      </w:r>
      <w:r w:rsidRPr="00F94ADA">
        <w:rPr>
          <w:rFonts w:hint="eastAsia"/>
        </w:rPr>
        <w:t>今後、両中学校長や作曲予定者の意見を踏まえつつ、検討会議メンバーによる選定作業を進める予定です。</w:t>
      </w:r>
    </w:p>
    <w:p w14:paraId="6FF71D3D" w14:textId="77777777" w:rsidR="00501E87" w:rsidRPr="00F94ADA" w:rsidRDefault="00501E87" w:rsidP="00501E87">
      <w:r w:rsidRPr="00F94ADA">
        <w:rPr>
          <w:rFonts w:hint="eastAsia"/>
        </w:rPr>
        <w:lastRenderedPageBreak/>
        <w:t>校章　両中学校の生徒および教職員から手書きで寄せられた「校章デザイン」計</w:t>
      </w:r>
      <w:r w:rsidRPr="00F94ADA">
        <w:t>44</w:t>
      </w:r>
      <w:r w:rsidRPr="00F94ADA">
        <w:t>点を共有し、ご意見をいた</w:t>
      </w:r>
      <w:r w:rsidRPr="00F94ADA">
        <w:rPr>
          <w:rFonts w:hint="eastAsia"/>
        </w:rPr>
        <w:t>だきました。今後、検討会議メンバーで選定し、必要に応じて手書きデザインを編集・調整する予定です。</w:t>
      </w:r>
    </w:p>
    <w:p w14:paraId="76299828" w14:textId="77777777" w:rsidR="00501E87" w:rsidRPr="00F94ADA" w:rsidRDefault="00501E87" w:rsidP="00501E87">
      <w:r w:rsidRPr="00F94ADA">
        <w:rPr>
          <w:rFonts w:hint="eastAsia"/>
        </w:rPr>
        <w:t>標準服　両中学校の教員の意見をもとに作成した「標準服の仕様案」を共有し、ご意見をいただき、今後の進め方を確認しました。</w:t>
      </w:r>
    </w:p>
    <w:p w14:paraId="34BF1F0F" w14:textId="77777777" w:rsidR="00501E87" w:rsidRPr="00F94ADA" w:rsidRDefault="00501E87" w:rsidP="00501E87">
      <w:r w:rsidRPr="00F94ADA">
        <w:rPr>
          <w:rFonts w:hint="eastAsia"/>
        </w:rPr>
        <w:t>その他　詳しくは、港区ホームページをご覧ください。</w:t>
      </w:r>
    </w:p>
    <w:p w14:paraId="231744EA" w14:textId="77777777" w:rsidR="00501E87" w:rsidRPr="00F94ADA" w:rsidRDefault="00501E87" w:rsidP="00501E87">
      <w:r w:rsidRPr="00F94ADA">
        <w:rPr>
          <w:rFonts w:hint="eastAsia"/>
        </w:rPr>
        <w:t xml:space="preserve">問合せ　協働まちづくり推進課（教育・人権啓発）　電話　</w:t>
      </w:r>
      <w:r w:rsidRPr="00F94ADA">
        <w:t>6576-9975</w:t>
      </w:r>
      <w:r w:rsidRPr="00F94ADA">
        <w:t xml:space="preserve">　ファックス　</w:t>
      </w:r>
      <w:r w:rsidRPr="00F94ADA">
        <w:t>6572-9512</w:t>
      </w:r>
      <w:r w:rsidRPr="00F94ADA">
        <w:t xml:space="preserve">　メール　</w:t>
      </w:r>
      <w:r w:rsidRPr="00F94ADA">
        <w:t>minato-edu@city.osaka.lg.jp</w:t>
      </w:r>
    </w:p>
    <w:p w14:paraId="4EBB7CE7" w14:textId="77777777" w:rsidR="00501E87" w:rsidRPr="00F94ADA" w:rsidRDefault="00501E87" w:rsidP="00501E87"/>
    <w:p w14:paraId="09B39718" w14:textId="77777777" w:rsidR="00501E87" w:rsidRPr="00F94ADA" w:rsidRDefault="00501E87" w:rsidP="00501E87"/>
    <w:p w14:paraId="49B819C8" w14:textId="77777777" w:rsidR="00501E87" w:rsidRPr="00F94ADA" w:rsidRDefault="00501E87" w:rsidP="00501E87">
      <w:r w:rsidRPr="00F94ADA">
        <w:rPr>
          <w:rFonts w:hint="eastAsia"/>
        </w:rPr>
        <w:t>個別避難計画の作成をお願いします</w:t>
      </w:r>
      <w:r w:rsidRPr="00F94ADA">
        <w:rPr>
          <w:rFonts w:hint="eastAsia"/>
        </w:rPr>
        <w:t>!</w:t>
      </w:r>
    </w:p>
    <w:p w14:paraId="36C1F1FC" w14:textId="77777777" w:rsidR="00501E87" w:rsidRPr="00F94ADA" w:rsidRDefault="00501E87" w:rsidP="00501E87">
      <w:r w:rsidRPr="00F94ADA">
        <w:rPr>
          <w:rFonts w:hint="eastAsia"/>
        </w:rPr>
        <w:t>近年、大規模災害で、高齢者や障がい者の方々が犠牲になっています。港区では、災害時に自力での避難が難しい方一人ひとりに合わせた“避難方法”を決めておく「個別避難計画」の作成を進めています。</w:t>
      </w:r>
    </w:p>
    <w:p w14:paraId="496D32B4" w14:textId="77777777" w:rsidR="00501E87" w:rsidRPr="00F94ADA" w:rsidRDefault="00501E87" w:rsidP="00501E87">
      <w:r w:rsidRPr="00F94ADA">
        <w:rPr>
          <w:rFonts w:hint="eastAsia"/>
        </w:rPr>
        <w:t>個別避難計画とは</w:t>
      </w:r>
      <w:r w:rsidRPr="00F94ADA">
        <w:rPr>
          <w:rFonts w:hint="eastAsia"/>
        </w:rPr>
        <w:t>?</w:t>
      </w:r>
    </w:p>
    <w:p w14:paraId="7D3EFB47" w14:textId="77777777" w:rsidR="00501E87" w:rsidRPr="00F94ADA" w:rsidRDefault="00501E87" w:rsidP="00501E87">
      <w:r w:rsidRPr="00F94ADA">
        <w:rPr>
          <w:rFonts w:hint="eastAsia"/>
        </w:rPr>
        <w:t>作成の対象となる方の「避難場所」、「避難経路」、「避難の支援をする方」等を記載したものです。作成した計画を区役所等関係機関や自主防災組織、地域の関係者で共有することで、災害が起きたときに一人でも多くの命を救うことを目的にしています。</w:t>
      </w:r>
    </w:p>
    <w:p w14:paraId="743AD577" w14:textId="77777777" w:rsidR="00501E87" w:rsidRPr="00F94ADA" w:rsidRDefault="00501E87" w:rsidP="00501E87">
      <w:r w:rsidRPr="00F94ADA">
        <w:rPr>
          <w:rFonts w:hint="eastAsia"/>
        </w:rPr>
        <w:t>対象者は</w:t>
      </w:r>
      <w:r w:rsidRPr="00F94ADA">
        <w:rPr>
          <w:rFonts w:hint="eastAsia"/>
        </w:rPr>
        <w:t>?</w:t>
      </w:r>
    </w:p>
    <w:p w14:paraId="101C2E0B" w14:textId="77777777" w:rsidR="00501E87" w:rsidRPr="00F94ADA" w:rsidRDefault="00501E87" w:rsidP="00501E87">
      <w:r w:rsidRPr="00F94ADA">
        <w:rPr>
          <w:rFonts w:hint="eastAsia"/>
        </w:rPr>
        <w:t>●災害発生時にひとりでは避難することが困難な方</w:t>
      </w:r>
    </w:p>
    <w:p w14:paraId="241F208F" w14:textId="77777777" w:rsidR="00501E87" w:rsidRPr="00F94ADA" w:rsidRDefault="00501E87" w:rsidP="00501E87">
      <w:r w:rsidRPr="00F94ADA">
        <w:rPr>
          <w:rFonts w:hint="eastAsia"/>
        </w:rPr>
        <w:t>●津波浸水のリスクのある</w:t>
      </w:r>
      <w:r w:rsidRPr="00F94ADA">
        <w:t>2</w:t>
      </w:r>
      <w:r w:rsidRPr="00F94ADA">
        <w:t>階以下にお住まいで、</w:t>
      </w:r>
      <w:r w:rsidRPr="00F94ADA">
        <w:rPr>
          <w:rFonts w:hint="eastAsia"/>
        </w:rPr>
        <w:t>特に避難支援が必要と認められる方</w:t>
      </w:r>
    </w:p>
    <w:p w14:paraId="5930C924" w14:textId="77777777" w:rsidR="00501E87" w:rsidRPr="00F94ADA" w:rsidRDefault="00501E87" w:rsidP="00501E87">
      <w:r w:rsidRPr="00F94ADA">
        <w:rPr>
          <w:rFonts w:hint="eastAsia"/>
        </w:rPr>
        <w:t xml:space="preserve">問合せ　協働まちづくり推進課（安全・安心グループ）　電話　</w:t>
      </w:r>
      <w:r w:rsidRPr="00F94ADA">
        <w:t>6576-9881</w:t>
      </w:r>
      <w:r w:rsidRPr="00F94ADA">
        <w:t xml:space="preserve">　ファックス　</w:t>
      </w:r>
      <w:r w:rsidRPr="00F94ADA">
        <w:t>6572-9512</w:t>
      </w:r>
    </w:p>
    <w:p w14:paraId="3FA156F3" w14:textId="77777777" w:rsidR="00501E87" w:rsidRPr="00F94ADA" w:rsidRDefault="00501E87" w:rsidP="00501E87"/>
    <w:p w14:paraId="2B917F32" w14:textId="77777777" w:rsidR="00501E87" w:rsidRPr="00F94ADA" w:rsidRDefault="00501E87" w:rsidP="00501E87"/>
    <w:p w14:paraId="07C96F9E" w14:textId="77777777" w:rsidR="00501E87" w:rsidRPr="00F94ADA" w:rsidRDefault="00501E87" w:rsidP="00501E87">
      <w:r w:rsidRPr="00F94ADA">
        <w:rPr>
          <w:rFonts w:hint="eastAsia"/>
        </w:rPr>
        <w:t>港区民モニターアンケートのお知らせ</w:t>
      </w:r>
    </w:p>
    <w:p w14:paraId="55CBBAB1" w14:textId="77777777" w:rsidR="00501E87" w:rsidRPr="00F94ADA" w:rsidRDefault="00501E87" w:rsidP="00501E87">
      <w:r w:rsidRPr="00F94ADA">
        <w:rPr>
          <w:rFonts w:hint="eastAsia"/>
        </w:rPr>
        <w:t>港区役所では、区役所の取組みに関する評価とまちづくりのアイデアをいただく機会として、アンケートを実施しています。区内にお住まいの方から無作為に選んだ</w:t>
      </w:r>
      <w:r w:rsidRPr="00F94ADA">
        <w:t>2,000</w:t>
      </w:r>
      <w:r w:rsidRPr="00F94ADA">
        <w:t>名を対象に</w:t>
      </w:r>
      <w:r w:rsidRPr="00F94ADA">
        <w:t>1</w:t>
      </w:r>
      <w:r w:rsidRPr="00F94ADA">
        <w:t>月中にアンケートを郵送でお送りし</w:t>
      </w:r>
      <w:r w:rsidRPr="00F94ADA">
        <w:rPr>
          <w:rFonts w:hint="eastAsia"/>
        </w:rPr>
        <w:t>ます。アンケートが届きましたら、回答にご協力お願いします。郵送もしくは、オンラインから回答できます。</w:t>
      </w:r>
    </w:p>
    <w:p w14:paraId="03C5FE48" w14:textId="77777777" w:rsidR="00501E87" w:rsidRPr="00F94ADA" w:rsidRDefault="00501E87" w:rsidP="00501E87">
      <w:r w:rsidRPr="00F94ADA">
        <w:rPr>
          <w:rFonts w:hint="eastAsia"/>
        </w:rPr>
        <w:t>担当者から一言　アンケートの回答はまちづくりの大切なヒントになります。でも、実は・・・昨</w:t>
      </w:r>
      <w:r w:rsidRPr="00F94ADA">
        <w:t>年度の回答率は約</w:t>
      </w:r>
      <w:r w:rsidRPr="00F94ADA">
        <w:t>30</w:t>
      </w:r>
      <w:r w:rsidRPr="00F94ADA">
        <w:t>％と低い結果でした。そこで、ご負担にならな</w:t>
      </w:r>
      <w:r w:rsidRPr="00F94ADA">
        <w:rPr>
          <w:rFonts w:hint="eastAsia"/>
        </w:rPr>
        <w:t>いようアンケートは、</w:t>
      </w:r>
      <w:r w:rsidRPr="00F94ADA">
        <w:t>5</w:t>
      </w:r>
      <w:r w:rsidRPr="00F94ADA">
        <w:t>分程度で回答できる内容</w:t>
      </w:r>
      <w:r w:rsidRPr="00F94ADA">
        <w:rPr>
          <w:rFonts w:hint="eastAsia"/>
        </w:rPr>
        <w:t>に見直しました。アンケートが届いたら、封筒を開けて</w:t>
      </w:r>
      <w:r w:rsidRPr="00F94ADA">
        <w:t>5</w:t>
      </w:r>
      <w:r w:rsidRPr="00F94ADA">
        <w:t>分だけ時間をください。それが、港区の未来</w:t>
      </w:r>
      <w:r w:rsidRPr="00F94ADA">
        <w:rPr>
          <w:rFonts w:hint="eastAsia"/>
        </w:rPr>
        <w:t>につながる大切な一歩になります。</w:t>
      </w:r>
    </w:p>
    <w:p w14:paraId="5DB8CBCC" w14:textId="77777777" w:rsidR="00501E87" w:rsidRPr="00F94ADA" w:rsidRDefault="00501E87" w:rsidP="00501E87">
      <w:r w:rsidRPr="00F94ADA">
        <w:rPr>
          <w:rFonts w:hint="eastAsia"/>
        </w:rPr>
        <w:t xml:space="preserve">問合せ　総務課（総合政策）　電話　</w:t>
      </w:r>
      <w:r w:rsidRPr="00F94ADA">
        <w:t>6576-9683</w:t>
      </w:r>
      <w:r w:rsidRPr="00F94ADA">
        <w:t xml:space="preserve">　ファックス　</w:t>
      </w:r>
      <w:r w:rsidRPr="00F94ADA">
        <w:t>6572-9511</w:t>
      </w:r>
    </w:p>
    <w:p w14:paraId="156F416E" w14:textId="77777777" w:rsidR="00501E87" w:rsidRPr="00F94ADA" w:rsidRDefault="00501E87" w:rsidP="00501E87"/>
    <w:p w14:paraId="682DD726" w14:textId="77777777" w:rsidR="00501E87" w:rsidRPr="00F94ADA" w:rsidRDefault="00501E87" w:rsidP="00501E87"/>
    <w:p w14:paraId="41A3C3DE" w14:textId="77777777" w:rsidR="00501E87" w:rsidRPr="00F94ADA" w:rsidRDefault="00501E87" w:rsidP="00501E87">
      <w:r w:rsidRPr="00F94ADA">
        <w:rPr>
          <w:rFonts w:hint="eastAsia"/>
        </w:rPr>
        <w:t>防災ロゲイニング</w:t>
      </w:r>
      <w:r w:rsidRPr="00F94ADA">
        <w:t>in</w:t>
      </w:r>
      <w:r w:rsidRPr="00F94ADA">
        <w:t xml:space="preserve">港区　</w:t>
      </w:r>
      <w:r w:rsidRPr="00F94ADA">
        <w:rPr>
          <w:rFonts w:hint="eastAsia"/>
        </w:rPr>
        <w:t>参加者募集　無</w:t>
      </w:r>
      <w:r w:rsidRPr="00F94ADA">
        <w:t xml:space="preserve">料　</w:t>
      </w:r>
      <w:r w:rsidRPr="00F94ADA">
        <w:rPr>
          <w:rFonts w:hint="eastAsia"/>
        </w:rPr>
        <w:t>要申込　先着順</w:t>
      </w:r>
    </w:p>
    <w:p w14:paraId="429DE72D" w14:textId="77777777" w:rsidR="00501E87" w:rsidRPr="00F94ADA" w:rsidRDefault="00501E87" w:rsidP="00501E87">
      <w:r w:rsidRPr="00F94ADA">
        <w:rPr>
          <w:rFonts w:hint="eastAsia"/>
        </w:rPr>
        <w:t>昨年度に続き「防災ロゲイニング</w:t>
      </w:r>
      <w:r w:rsidRPr="00F94ADA">
        <w:t>in</w:t>
      </w:r>
      <w:r w:rsidRPr="00F94ADA">
        <w:t>港区」を開催</w:t>
      </w:r>
      <w:r w:rsidRPr="00F94ADA">
        <w:t>!</w:t>
      </w:r>
      <w:r w:rsidRPr="00F94ADA">
        <w:rPr>
          <w:rFonts w:hint="eastAsia"/>
        </w:rPr>
        <w:t>ロゲイニングとは、地図を用いてチェックポイントを制限時間内にできるだけ多く回り、獲得したポイントの合計得点を競うスポーツです。【防災×街歩き】をテーマにオリジナルルールも加えて、お子様からご高齢の方まで楽しみながら防災について学べるイベントです。ぜひご参加ください</w:t>
      </w:r>
      <w:r w:rsidRPr="00F94ADA">
        <w:rPr>
          <w:rFonts w:hint="eastAsia"/>
        </w:rPr>
        <w:t>!</w:t>
      </w:r>
    </w:p>
    <w:p w14:paraId="3EBA86C9" w14:textId="77777777" w:rsidR="00501E87" w:rsidRPr="00F94ADA" w:rsidRDefault="00501E87" w:rsidP="00501E87">
      <w:r w:rsidRPr="00F94ADA">
        <w:rPr>
          <w:rFonts w:hint="eastAsia"/>
        </w:rPr>
        <w:t xml:space="preserve">日時　</w:t>
      </w:r>
      <w:r w:rsidRPr="00F94ADA">
        <w:t>3</w:t>
      </w:r>
      <w:r w:rsidRPr="00F94ADA">
        <w:t>月</w:t>
      </w:r>
      <w:r w:rsidRPr="00F94ADA">
        <w:t>15</w:t>
      </w:r>
      <w:r w:rsidRPr="00F94ADA">
        <w:t>日（日）</w:t>
      </w:r>
      <w:r w:rsidRPr="00F94ADA">
        <w:t>13</w:t>
      </w:r>
      <w:r w:rsidRPr="00F94ADA">
        <w:t>時～</w:t>
      </w:r>
      <w:r w:rsidRPr="00F94ADA">
        <w:t>17</w:t>
      </w:r>
      <w:r w:rsidRPr="00F94ADA">
        <w:t>時頃</w:t>
      </w:r>
      <w:r w:rsidRPr="00F94ADA">
        <w:rPr>
          <w:rFonts w:ascii="ＭＳ 明朝" w:eastAsia="ＭＳ 明朝" w:hAnsi="ＭＳ 明朝" w:cs="ＭＳ 明朝" w:hint="eastAsia"/>
        </w:rPr>
        <w:t>※</w:t>
      </w:r>
      <w:r w:rsidRPr="00F94ADA">
        <w:t>少雨決行・荒天中止</w:t>
      </w:r>
    </w:p>
    <w:p w14:paraId="14D193E8" w14:textId="77777777" w:rsidR="00501E87" w:rsidRPr="00F94ADA" w:rsidRDefault="00501E87" w:rsidP="00501E87">
      <w:r w:rsidRPr="00F94ADA">
        <w:rPr>
          <w:rFonts w:hint="eastAsia"/>
        </w:rPr>
        <w:t>集合場所　港区土地区画整理記念・交流会館</w:t>
      </w:r>
      <w:r w:rsidRPr="00F94ADA">
        <w:t>7</w:t>
      </w:r>
      <w:r w:rsidRPr="00F94ADA">
        <w:t xml:space="preserve">階　</w:t>
      </w:r>
      <w:r w:rsidRPr="00F94ADA">
        <w:rPr>
          <w:rFonts w:hint="eastAsia"/>
        </w:rPr>
        <w:t>港区民ホール（磯路</w:t>
      </w:r>
      <w:r w:rsidRPr="00F94ADA">
        <w:t>1</w:t>
      </w:r>
      <w:r w:rsidRPr="00F94ADA">
        <w:t>丁目</w:t>
      </w:r>
      <w:r w:rsidRPr="00F94ADA">
        <w:t>7-17</w:t>
      </w:r>
      <w:r w:rsidRPr="00F94ADA">
        <w:t>）</w:t>
      </w:r>
      <w:r w:rsidRPr="00F94ADA">
        <w:rPr>
          <w:rFonts w:hint="eastAsia"/>
        </w:rPr>
        <w:t>※始めにルールの説明等を行います</w:t>
      </w:r>
    </w:p>
    <w:p w14:paraId="4723D850" w14:textId="77777777" w:rsidR="00501E87" w:rsidRPr="00F94ADA" w:rsidRDefault="00501E87" w:rsidP="00501E87">
      <w:r w:rsidRPr="00F94ADA">
        <w:rPr>
          <w:rFonts w:hint="eastAsia"/>
        </w:rPr>
        <w:t>対象　港区在住・在勤・在学の方（小学生以下は保護者同伴）※個人でもチームでも参加</w:t>
      </w:r>
      <w:r w:rsidRPr="00F94ADA">
        <w:t>OK</w:t>
      </w:r>
      <w:r w:rsidRPr="00F94ADA">
        <w:t>（</w:t>
      </w:r>
      <w:r w:rsidRPr="00F94ADA">
        <w:t>1</w:t>
      </w:r>
      <w:r w:rsidRPr="00F94ADA">
        <w:t>チーム</w:t>
      </w:r>
      <w:r w:rsidRPr="00F94ADA">
        <w:t>5</w:t>
      </w:r>
      <w:r w:rsidRPr="00F94ADA">
        <w:t>名まで）</w:t>
      </w:r>
    </w:p>
    <w:p w14:paraId="452E5545" w14:textId="77777777" w:rsidR="00501E87" w:rsidRPr="00F94ADA" w:rsidRDefault="00501E87" w:rsidP="00501E87">
      <w:r w:rsidRPr="00F94ADA">
        <w:rPr>
          <w:rFonts w:hint="eastAsia"/>
        </w:rPr>
        <w:t xml:space="preserve">定員　</w:t>
      </w:r>
      <w:r w:rsidRPr="00F94ADA">
        <w:t>30</w:t>
      </w:r>
      <w:r w:rsidRPr="00F94ADA">
        <w:t>名程度【申込期限：</w:t>
      </w:r>
      <w:r w:rsidRPr="00F94ADA">
        <w:t>3</w:t>
      </w:r>
      <w:r w:rsidRPr="00F94ADA">
        <w:t>月</w:t>
      </w:r>
      <w:r w:rsidRPr="00F94ADA">
        <w:t>6</w:t>
      </w:r>
      <w:r w:rsidRPr="00F94ADA">
        <w:t>日（金）</w:t>
      </w:r>
      <w:r w:rsidRPr="00F94ADA">
        <w:t>17</w:t>
      </w:r>
      <w:r w:rsidRPr="00F94ADA">
        <w:t>時まで】</w:t>
      </w:r>
    </w:p>
    <w:p w14:paraId="1D8A1A99" w14:textId="77777777" w:rsidR="00501E87" w:rsidRPr="00F94ADA" w:rsidRDefault="00501E87" w:rsidP="00501E87">
      <w:r w:rsidRPr="00F94ADA">
        <w:rPr>
          <w:rFonts w:hint="eastAsia"/>
        </w:rPr>
        <w:t>持ち物　スマートフォン（大阪防災アプリをダウンロードしていただきます）</w:t>
      </w:r>
    </w:p>
    <w:p w14:paraId="562B33F3" w14:textId="77777777" w:rsidR="00501E87" w:rsidRPr="00F94ADA" w:rsidRDefault="00501E87" w:rsidP="00501E87">
      <w:r w:rsidRPr="00F94ADA">
        <w:rPr>
          <w:rFonts w:hint="eastAsia"/>
        </w:rPr>
        <w:t>申込　専用フォームまたは電話にて受付</w:t>
      </w:r>
    </w:p>
    <w:p w14:paraId="5274DF59" w14:textId="77777777" w:rsidR="00501E87" w:rsidRPr="00F94ADA" w:rsidRDefault="00501E87" w:rsidP="00501E87">
      <w:r w:rsidRPr="00F94ADA">
        <w:rPr>
          <w:rFonts w:hint="eastAsia"/>
        </w:rPr>
        <w:t xml:space="preserve">問合せ　港区まちづくりセンター　電話　</w:t>
      </w:r>
      <w:r w:rsidRPr="00F94ADA">
        <w:t>6563-9381</w:t>
      </w:r>
      <w:r w:rsidRPr="00F94ADA">
        <w:rPr>
          <w:rFonts w:ascii="ＭＳ 明朝" w:eastAsia="ＭＳ 明朝" w:hAnsi="ＭＳ 明朝" w:cs="ＭＳ 明朝" w:hint="eastAsia"/>
        </w:rPr>
        <w:t>※</w:t>
      </w:r>
      <w:r w:rsidRPr="00F94ADA">
        <w:t>受付時間：平日の</w:t>
      </w:r>
      <w:r w:rsidRPr="00F94ADA">
        <w:t>9</w:t>
      </w:r>
      <w:r w:rsidRPr="00F94ADA">
        <w:t>時</w:t>
      </w:r>
      <w:r w:rsidRPr="00F94ADA">
        <w:t>30</w:t>
      </w:r>
      <w:r w:rsidRPr="00F94ADA">
        <w:t>分～</w:t>
      </w:r>
      <w:r w:rsidRPr="00F94ADA">
        <w:t>17</w:t>
      </w:r>
      <w:r w:rsidRPr="00F94ADA">
        <w:t>時</w:t>
      </w:r>
    </w:p>
    <w:p w14:paraId="68A92CA6" w14:textId="77777777" w:rsidR="00501E87" w:rsidRPr="00F94ADA" w:rsidRDefault="00501E87" w:rsidP="00501E87"/>
    <w:p w14:paraId="3D22DBE8" w14:textId="77777777" w:rsidR="00501E87" w:rsidRPr="00F94ADA" w:rsidRDefault="00501E87" w:rsidP="00501E87"/>
    <w:p w14:paraId="7D5B39EE" w14:textId="77777777" w:rsidR="00501E87" w:rsidRPr="00F94ADA" w:rsidRDefault="00501E87" w:rsidP="00501E87">
      <w:r w:rsidRPr="00F94ADA">
        <w:rPr>
          <w:rFonts w:hint="eastAsia"/>
        </w:rPr>
        <w:t>受章（賞）おめでとうございます</w:t>
      </w:r>
      <w:r w:rsidRPr="00F94ADA">
        <w:rPr>
          <w:rFonts w:hint="eastAsia"/>
        </w:rPr>
        <w:t>!</w:t>
      </w:r>
      <w:r w:rsidRPr="00F94ADA">
        <w:rPr>
          <w:rFonts w:hint="eastAsia"/>
        </w:rPr>
        <w:t>（敬称略）</w:t>
      </w:r>
    </w:p>
    <w:p w14:paraId="2FCA59D2" w14:textId="77777777" w:rsidR="00501E87" w:rsidRPr="00F94ADA" w:rsidRDefault="00501E87" w:rsidP="00501E87">
      <w:r w:rsidRPr="00F94ADA">
        <w:rPr>
          <w:rFonts w:hint="eastAsia"/>
        </w:rPr>
        <w:t>春の叙勲</w:t>
      </w:r>
      <w:r w:rsidRPr="00F94ADA">
        <w:t xml:space="preserve">　瑞宝単光章　（調停委員功労）　牛島幸子</w:t>
      </w:r>
    </w:p>
    <w:p w14:paraId="00E49899" w14:textId="77777777" w:rsidR="00501E87" w:rsidRPr="00F94ADA" w:rsidRDefault="00501E87" w:rsidP="00501E87">
      <w:r w:rsidRPr="00F94ADA">
        <w:rPr>
          <w:rFonts w:hint="eastAsia"/>
        </w:rPr>
        <w:t xml:space="preserve">秋の叙勲　</w:t>
      </w:r>
      <w:r w:rsidRPr="00F94ADA">
        <w:t xml:space="preserve">瑞宝双光章（更生保護功労）　池添千代子　</w:t>
      </w:r>
      <w:r w:rsidRPr="00F94ADA">
        <w:rPr>
          <w:rFonts w:hint="eastAsia"/>
        </w:rPr>
        <w:t>石川</w:t>
      </w:r>
      <w:r w:rsidRPr="00F94ADA">
        <w:t>忠秀</w:t>
      </w:r>
    </w:p>
    <w:p w14:paraId="5CBEC7BF" w14:textId="77777777" w:rsidR="00501E87" w:rsidRPr="00F94ADA" w:rsidRDefault="00501E87" w:rsidP="00501E87">
      <w:r w:rsidRPr="00F94ADA">
        <w:rPr>
          <w:rFonts w:hint="eastAsia"/>
        </w:rPr>
        <w:t>憲法記念日知事表彰</w:t>
      </w:r>
      <w:r w:rsidRPr="00F94ADA">
        <w:t xml:space="preserve">　公共関係功労者　穴吹正信</w:t>
      </w:r>
    </w:p>
    <w:p w14:paraId="1E01E400" w14:textId="77777777" w:rsidR="00501E87" w:rsidRPr="00F94ADA" w:rsidRDefault="00501E87" w:rsidP="00501E87">
      <w:r w:rsidRPr="00F94ADA">
        <w:rPr>
          <w:rFonts w:hint="eastAsia"/>
        </w:rPr>
        <w:t>第</w:t>
      </w:r>
      <w:r w:rsidRPr="00F94ADA">
        <w:t>60</w:t>
      </w:r>
      <w:r w:rsidRPr="00F94ADA">
        <w:t>回　市民表彰　区政功労　松井信一</w:t>
      </w:r>
    </w:p>
    <w:p w14:paraId="49948B5F" w14:textId="77777777" w:rsidR="00501E87" w:rsidRPr="00F94ADA" w:rsidRDefault="00501E87" w:rsidP="00501E87">
      <w:r w:rsidRPr="00F94ADA">
        <w:rPr>
          <w:rFonts w:hint="eastAsia"/>
        </w:rPr>
        <w:t>令和</w:t>
      </w:r>
      <w:r w:rsidRPr="00F94ADA">
        <w:t>7</w:t>
      </w:r>
      <w:r w:rsidRPr="00F94ADA">
        <w:t>年度　中学生の「税についての作文」</w:t>
      </w:r>
    </w:p>
    <w:p w14:paraId="62B39E44" w14:textId="77777777" w:rsidR="00501E87" w:rsidRPr="00F94ADA" w:rsidRDefault="00501E87" w:rsidP="00501E87">
      <w:r w:rsidRPr="00F94ADA">
        <w:rPr>
          <w:rFonts w:hint="eastAsia"/>
        </w:rPr>
        <w:t xml:space="preserve">●港税務署長賞　</w:t>
      </w:r>
      <w:r w:rsidRPr="00F94ADA">
        <w:t>市岡東中学校　藤井玲名</w:t>
      </w:r>
    </w:p>
    <w:p w14:paraId="1FCB7FFB" w14:textId="77777777" w:rsidR="00501E87" w:rsidRPr="00F94ADA" w:rsidRDefault="00501E87" w:rsidP="00501E87">
      <w:r w:rsidRPr="00F94ADA">
        <w:rPr>
          <w:rFonts w:hint="eastAsia"/>
        </w:rPr>
        <w:t xml:space="preserve">●港区長賞　</w:t>
      </w:r>
      <w:r w:rsidRPr="00F94ADA">
        <w:t>市岡中学校　松島瑞歩</w:t>
      </w:r>
    </w:p>
    <w:p w14:paraId="5CF97B86" w14:textId="77777777" w:rsidR="00501E87" w:rsidRPr="00F94ADA" w:rsidRDefault="00501E87" w:rsidP="00501E87">
      <w:r w:rsidRPr="00F94ADA">
        <w:rPr>
          <w:rFonts w:hint="eastAsia"/>
        </w:rPr>
        <w:t>●港納税協会会長賞</w:t>
      </w:r>
      <w:r w:rsidRPr="00F94ADA">
        <w:t xml:space="preserve">　港南中学校　濵﨑ましろ</w:t>
      </w:r>
    </w:p>
    <w:p w14:paraId="6A04BE7C" w14:textId="77777777" w:rsidR="00501E87" w:rsidRPr="00F94ADA" w:rsidRDefault="00501E87" w:rsidP="00501E87">
      <w:r w:rsidRPr="00F94ADA">
        <w:rPr>
          <w:rFonts w:hint="eastAsia"/>
        </w:rPr>
        <w:t>●近畿税理士会港支部支部長賞</w:t>
      </w:r>
      <w:r w:rsidRPr="00F94ADA">
        <w:t xml:space="preserve">　市岡東中学校　松下愛</w:t>
      </w:r>
    </w:p>
    <w:p w14:paraId="530C9016" w14:textId="77777777" w:rsidR="00501E87" w:rsidRPr="00F94ADA" w:rsidRDefault="00501E87" w:rsidP="00501E87">
      <w:r w:rsidRPr="00F94ADA">
        <w:rPr>
          <w:rFonts w:hint="eastAsia"/>
        </w:rPr>
        <w:t>●港納税貯蓄組合連合会会長賞</w:t>
      </w:r>
      <w:r w:rsidRPr="00F94ADA">
        <w:t xml:space="preserve">　市岡東中学校　</w:t>
      </w:r>
      <w:r w:rsidRPr="00F94ADA">
        <w:rPr>
          <w:rFonts w:hint="eastAsia"/>
        </w:rPr>
        <w:t>道上</w:t>
      </w:r>
      <w:r w:rsidRPr="00F94ADA">
        <w:t xml:space="preserve">優衣　</w:t>
      </w:r>
      <w:r w:rsidRPr="00F94ADA">
        <w:rPr>
          <w:rFonts w:hint="eastAsia"/>
        </w:rPr>
        <w:t>市岡中学校　平田</w:t>
      </w:r>
      <w:r w:rsidRPr="00F94ADA">
        <w:t xml:space="preserve">愛友香　</w:t>
      </w:r>
      <w:r w:rsidRPr="00F94ADA">
        <w:rPr>
          <w:rFonts w:hint="eastAsia"/>
        </w:rPr>
        <w:t>港南中学校　佐々木</w:t>
      </w:r>
      <w:r w:rsidRPr="00F94ADA">
        <w:t xml:space="preserve">梨名　</w:t>
      </w:r>
      <w:r w:rsidRPr="00F94ADA">
        <w:rPr>
          <w:rFonts w:hint="eastAsia"/>
        </w:rPr>
        <w:t>港中学校　大串</w:t>
      </w:r>
      <w:r w:rsidRPr="00F94ADA">
        <w:t xml:space="preserve">華丸　</w:t>
      </w:r>
      <w:r w:rsidRPr="00F94ADA">
        <w:rPr>
          <w:rFonts w:hint="eastAsia"/>
        </w:rPr>
        <w:t>築港中学校　芦田</w:t>
      </w:r>
      <w:r w:rsidRPr="00F94ADA">
        <w:t>優孝</w:t>
      </w:r>
    </w:p>
    <w:p w14:paraId="24006B32" w14:textId="77777777" w:rsidR="00501E87" w:rsidRPr="00F94ADA" w:rsidRDefault="00501E87" w:rsidP="00501E87">
      <w:r w:rsidRPr="00F94ADA">
        <w:rPr>
          <w:rFonts w:hint="eastAsia"/>
        </w:rPr>
        <w:t>令和</w:t>
      </w:r>
      <w:r w:rsidRPr="00F94ADA">
        <w:t>7</w:t>
      </w:r>
      <w:r w:rsidRPr="00F94ADA">
        <w:t>年度高校生の「税についての作文」</w:t>
      </w:r>
    </w:p>
    <w:p w14:paraId="3F1D106A" w14:textId="77777777" w:rsidR="00501E87" w:rsidRPr="00F94ADA" w:rsidRDefault="00501E87" w:rsidP="00501E87">
      <w:r w:rsidRPr="00F94ADA">
        <w:rPr>
          <w:rFonts w:hint="eastAsia"/>
        </w:rPr>
        <w:t>●港税務署長賞</w:t>
      </w:r>
      <w:r w:rsidRPr="00F94ADA">
        <w:t xml:space="preserve">　市岡高等学校　近江彩理沙</w:t>
      </w:r>
    </w:p>
    <w:p w14:paraId="590B95A3" w14:textId="77777777" w:rsidR="00501E87" w:rsidRPr="00F94ADA" w:rsidRDefault="00501E87" w:rsidP="00501E87">
      <w:r w:rsidRPr="00F94ADA">
        <w:rPr>
          <w:rFonts w:hint="eastAsia"/>
        </w:rPr>
        <w:t>●港納税協会会長賞</w:t>
      </w:r>
      <w:r w:rsidRPr="00F94ADA">
        <w:t xml:space="preserve">　市岡高等学校　竹内萌瑛</w:t>
      </w:r>
    </w:p>
    <w:p w14:paraId="2C7873F8" w14:textId="77777777" w:rsidR="00501E87" w:rsidRPr="00F94ADA" w:rsidRDefault="00501E87" w:rsidP="00501E87">
      <w:r w:rsidRPr="00F94ADA">
        <w:rPr>
          <w:rFonts w:hint="eastAsia"/>
        </w:rPr>
        <w:t>●近畿税理士会港支部支部長賞</w:t>
      </w:r>
      <w:r w:rsidRPr="00F94ADA">
        <w:t xml:space="preserve">　市岡高等学校　田仲凌大</w:t>
      </w:r>
    </w:p>
    <w:p w14:paraId="2405BE32" w14:textId="77777777" w:rsidR="00501E87" w:rsidRPr="00F94ADA" w:rsidRDefault="00501E87" w:rsidP="00501E87">
      <w:r w:rsidRPr="00F94ADA">
        <w:rPr>
          <w:rFonts w:hint="eastAsia"/>
        </w:rPr>
        <w:t>資源集団回収活動功労団体表彰</w:t>
      </w:r>
    </w:p>
    <w:p w14:paraId="0B5E5A7C" w14:textId="77777777" w:rsidR="00501E87" w:rsidRPr="00F94ADA" w:rsidRDefault="00501E87" w:rsidP="00501E87">
      <w:r w:rsidRPr="00F94ADA">
        <w:rPr>
          <w:rFonts w:hint="eastAsia"/>
        </w:rPr>
        <w:t>●市長表彰</w:t>
      </w:r>
      <w:r w:rsidRPr="00F94ADA">
        <w:t xml:space="preserve">　南朝潮コーポ管理組合</w:t>
      </w:r>
    </w:p>
    <w:p w14:paraId="3DC2041D" w14:textId="77777777" w:rsidR="00501E87" w:rsidRPr="00F94ADA" w:rsidRDefault="00501E87" w:rsidP="00501E87">
      <w:r w:rsidRPr="00F94ADA">
        <w:rPr>
          <w:rFonts w:hint="eastAsia"/>
        </w:rPr>
        <w:t>●区長表彰</w:t>
      </w:r>
      <w:r w:rsidRPr="00F94ADA">
        <w:t xml:space="preserve">　キングマンション市岡みなとベルクス管理組合　</w:t>
      </w:r>
      <w:r w:rsidRPr="00F94ADA">
        <w:rPr>
          <w:rFonts w:hint="eastAsia"/>
        </w:rPr>
        <w:t>オークプリオタワ―管理組</w:t>
      </w:r>
      <w:r w:rsidRPr="00F94ADA">
        <w:rPr>
          <w:rFonts w:hint="eastAsia"/>
        </w:rPr>
        <w:lastRenderedPageBreak/>
        <w:t>合　池島南住宅自治会</w:t>
      </w:r>
    </w:p>
    <w:p w14:paraId="5724A7CC" w14:textId="77777777" w:rsidR="00501E87" w:rsidRPr="00F94ADA" w:rsidRDefault="00501E87" w:rsidP="00501E87"/>
    <w:p w14:paraId="34462017" w14:textId="77777777" w:rsidR="00501E87" w:rsidRPr="00F94ADA" w:rsidRDefault="00501E87" w:rsidP="00501E87"/>
    <w:p w14:paraId="0149EA2D" w14:textId="77777777" w:rsidR="00501E87" w:rsidRPr="00F94ADA" w:rsidRDefault="00501E87" w:rsidP="00501E87">
      <w:r w:rsidRPr="00F94ADA">
        <w:rPr>
          <w:rFonts w:hint="eastAsia"/>
        </w:rPr>
        <w:t>港区今昔物語</w:t>
      </w:r>
    </w:p>
    <w:p w14:paraId="0BA96F55" w14:textId="77777777" w:rsidR="00501E87" w:rsidRPr="00F94ADA" w:rsidRDefault="00501E87" w:rsidP="00501E87">
      <w:r w:rsidRPr="00F94ADA">
        <w:rPr>
          <w:rFonts w:hint="eastAsia"/>
        </w:rPr>
        <w:t>大阪市立運動場でオリンピックが開催された</w:t>
      </w:r>
      <w:r w:rsidRPr="00F94ADA">
        <w:rPr>
          <w:rFonts w:hint="eastAsia"/>
        </w:rPr>
        <w:t>?</w:t>
      </w:r>
    </w:p>
    <w:p w14:paraId="7E20BF15" w14:textId="77777777" w:rsidR="00501E87" w:rsidRPr="00F94ADA" w:rsidRDefault="00501E87" w:rsidP="00501E87">
      <w:r w:rsidRPr="00F94ADA">
        <w:t>大正</w:t>
      </w:r>
      <w:r w:rsidRPr="00F94ADA">
        <w:t>12</w:t>
      </w:r>
      <w:r w:rsidRPr="00F94ADA">
        <w:t>年</w:t>
      </w:r>
      <w:r w:rsidRPr="00F94ADA">
        <w:rPr>
          <w:rFonts w:hint="eastAsia"/>
        </w:rPr>
        <w:t>（</w:t>
      </w:r>
      <w:r w:rsidRPr="00F94ADA">
        <w:t>1923</w:t>
      </w:r>
      <w:r w:rsidRPr="00F94ADA">
        <w:rPr>
          <w:rFonts w:hint="eastAsia"/>
        </w:rPr>
        <w:t>）</w:t>
      </w:r>
      <w:r w:rsidRPr="00F94ADA">
        <w:t>5</w:t>
      </w:r>
      <w:r w:rsidRPr="00F94ADA">
        <w:t>月</w:t>
      </w:r>
      <w:r w:rsidRPr="00F94ADA">
        <w:rPr>
          <w:rFonts w:hint="eastAsia"/>
        </w:rPr>
        <w:t>21</w:t>
      </w:r>
      <w:r w:rsidRPr="00F94ADA">
        <w:t>～</w:t>
      </w:r>
      <w:r w:rsidRPr="00F94ADA">
        <w:rPr>
          <w:rFonts w:hint="eastAsia"/>
        </w:rPr>
        <w:t>26</w:t>
      </w:r>
      <w:r w:rsidRPr="00F94ADA">
        <w:t>日</w:t>
      </w:r>
      <w:r w:rsidRPr="00F94ADA">
        <w:rPr>
          <w:rFonts w:hint="eastAsia"/>
        </w:rPr>
        <w:t>、東洋一の競技場と謳われた「大阪市立運動場」（現・港区八幡屋公園周辺）で「第</w:t>
      </w:r>
      <w:r w:rsidRPr="00F94ADA">
        <w:rPr>
          <w:rFonts w:hint="eastAsia"/>
        </w:rPr>
        <w:t>6</w:t>
      </w:r>
      <w:r w:rsidRPr="00F94ADA">
        <w:rPr>
          <w:rFonts w:hint="eastAsia"/>
        </w:rPr>
        <w:t>回極東選手権競技大会」が実施されました。日本、中国、フィリピン（アメリカ領）の</w:t>
      </w:r>
      <w:r w:rsidRPr="00F94ADA">
        <w:rPr>
          <w:rFonts w:hint="eastAsia"/>
        </w:rPr>
        <w:t>3</w:t>
      </w:r>
      <w:r w:rsidRPr="00F94ADA">
        <w:t>カ国による国際的なスポーツ競技大会で</w:t>
      </w:r>
      <w:r w:rsidRPr="00F94ADA">
        <w:rPr>
          <w:rFonts w:hint="eastAsia"/>
        </w:rPr>
        <w:t>、当時は「極東オリンピック」「東洋オリンピック」と呼ばれたりもしました。花形のスター選手として大活躍したのがフィリピンのカタロン選手で</w:t>
      </w:r>
      <w:r w:rsidRPr="00F94ADA">
        <w:rPr>
          <w:rFonts w:hint="eastAsia"/>
        </w:rPr>
        <w:t>100</w:t>
      </w:r>
      <w:r w:rsidRPr="00F94ADA">
        <w:t>ヤード</w:t>
      </w:r>
      <w:r w:rsidRPr="00F94ADA">
        <w:rPr>
          <w:rFonts w:hint="eastAsia"/>
        </w:rPr>
        <w:t>（約</w:t>
      </w:r>
      <w:r w:rsidRPr="00F94ADA">
        <w:rPr>
          <w:rFonts w:hint="eastAsia"/>
        </w:rPr>
        <w:t>91m</w:t>
      </w:r>
      <w:r w:rsidRPr="00F94ADA">
        <w:rPr>
          <w:rFonts w:hint="eastAsia"/>
        </w:rPr>
        <w:t>）、</w:t>
      </w:r>
      <w:r w:rsidRPr="00F94ADA">
        <w:rPr>
          <w:rFonts w:hint="eastAsia"/>
        </w:rPr>
        <w:t>220</w:t>
      </w:r>
      <w:r w:rsidRPr="00F94ADA">
        <w:rPr>
          <w:rFonts w:hint="eastAsia"/>
        </w:rPr>
        <w:t>ヤード（約</w:t>
      </w:r>
      <w:r w:rsidRPr="00F94ADA">
        <w:rPr>
          <w:rFonts w:hint="eastAsia"/>
        </w:rPr>
        <w:t>201m</w:t>
      </w:r>
      <w:r w:rsidRPr="00F94ADA">
        <w:rPr>
          <w:rFonts w:hint="eastAsia"/>
        </w:rPr>
        <w:t>）の短距離走で圧倒的強さで二冠し、「カタロンには勝たれん」が流行語になるほどでした。ちなみに江崎グリコの有名なゴールインマークはカタロン選手、谷三三五（たにささご）選手、金栗四三（かなくりしそう）選手などのゴールインを参考、モデルにしたといわれています。</w:t>
      </w:r>
    </w:p>
    <w:p w14:paraId="494F7E9A" w14:textId="77777777" w:rsidR="00501E87" w:rsidRPr="00F94ADA" w:rsidRDefault="00501E87" w:rsidP="00501E87">
      <w:r w:rsidRPr="00F94ADA">
        <w:rPr>
          <w:rFonts w:hint="eastAsia"/>
        </w:rPr>
        <w:t>※出典：国際日本文化研究センター「第六回極東</w:t>
      </w:r>
      <w:r w:rsidRPr="00F94ADA">
        <w:t>選手權競技大會絵葉書コレクション」</w:t>
      </w:r>
      <w:r w:rsidRPr="00F94ADA">
        <w:rPr>
          <w:rFonts w:hint="eastAsia"/>
        </w:rPr>
        <w:t>（</w:t>
      </w:r>
      <w:r w:rsidRPr="00F94ADA">
        <w:t>https://www.nichibun.ac.jp/online/open_day/2021/materials/</w:t>
      </w:r>
      <w:r w:rsidRPr="00F94ADA">
        <w:t>）より「第六回極東選手権競</w:t>
      </w:r>
      <w:r w:rsidRPr="00F94ADA">
        <w:rPr>
          <w:rFonts w:hint="eastAsia"/>
        </w:rPr>
        <w:t>技大会百碼決勝瞬間カタロン一着」</w:t>
      </w:r>
    </w:p>
    <w:p w14:paraId="09B8C6D2" w14:textId="77777777" w:rsidR="00501E87" w:rsidRPr="00F94ADA" w:rsidRDefault="00501E87" w:rsidP="00501E87">
      <w:r w:rsidRPr="00F94ADA">
        <w:rPr>
          <w:rFonts w:hint="eastAsia"/>
        </w:rPr>
        <w:t>監修　陸奥賢さん　観光家／</w:t>
      </w:r>
      <w:r w:rsidRPr="00F94ADA">
        <w:t>コモンズ・デザイナー</w:t>
      </w:r>
      <w:r w:rsidRPr="00F94ADA">
        <w:rPr>
          <w:rFonts w:hint="eastAsia"/>
        </w:rPr>
        <w:t>／社会実験者</w:t>
      </w:r>
    </w:p>
    <w:p w14:paraId="10B016D9" w14:textId="77777777" w:rsidR="00501E87" w:rsidRPr="00F94ADA" w:rsidRDefault="00501E87" w:rsidP="00501E87"/>
    <w:p w14:paraId="4E692AEB" w14:textId="77777777" w:rsidR="00501E87" w:rsidRPr="00F94ADA" w:rsidRDefault="00501E87" w:rsidP="00501E87"/>
    <w:p w14:paraId="33A05A08" w14:textId="77777777" w:rsidR="00501E87" w:rsidRPr="00F94ADA" w:rsidRDefault="00501E87" w:rsidP="00501E87">
      <w:r w:rsidRPr="00F94ADA">
        <w:rPr>
          <w:rFonts w:hint="eastAsia"/>
        </w:rPr>
        <w:t>【市の制度や手続き・市のイベント情報に関するご案内】</w:t>
      </w:r>
    </w:p>
    <w:p w14:paraId="29AAA486" w14:textId="77777777" w:rsidR="00501E87" w:rsidRPr="00F94ADA" w:rsidRDefault="00501E87" w:rsidP="00501E87">
      <w:r w:rsidRPr="00F94ADA">
        <w:rPr>
          <w:rFonts w:hint="eastAsia"/>
        </w:rPr>
        <w:t>大阪市総合コールセンター（なにわコール）（</w:t>
      </w:r>
      <w:r w:rsidRPr="00F94ADA">
        <w:t>8</w:t>
      </w:r>
      <w:r w:rsidRPr="00F94ADA">
        <w:t>時～</w:t>
      </w:r>
      <w:r w:rsidRPr="00F94ADA">
        <w:t>21</w:t>
      </w:r>
      <w:r w:rsidRPr="00F94ADA">
        <w:t>時</w:t>
      </w:r>
      <w:r w:rsidRPr="00F94ADA">
        <w:rPr>
          <w:rFonts w:hint="eastAsia"/>
        </w:rPr>
        <w:t xml:space="preserve">　</w:t>
      </w:r>
      <w:r w:rsidRPr="00F94ADA">
        <w:t xml:space="preserve">年中無休）　</w:t>
      </w:r>
      <w:r w:rsidRPr="00F94ADA">
        <w:rPr>
          <w:rFonts w:hint="eastAsia"/>
        </w:rPr>
        <w:t xml:space="preserve">電話　</w:t>
      </w:r>
      <w:r w:rsidRPr="00F94ADA">
        <w:t>4301-7285</w:t>
      </w:r>
      <w:r w:rsidRPr="00F94ADA">
        <w:t xml:space="preserve">　ファックス　</w:t>
      </w:r>
      <w:r w:rsidRPr="00F94ADA">
        <w:t>6373-3302</w:t>
      </w:r>
    </w:p>
    <w:p w14:paraId="12766453" w14:textId="77777777" w:rsidR="00501E87" w:rsidRPr="00F94ADA" w:rsidRDefault="00501E87" w:rsidP="00501E87">
      <w:r w:rsidRPr="00F94ADA">
        <w:rPr>
          <w:rFonts w:hint="eastAsia"/>
        </w:rPr>
        <w:t>※区役所では、毎週金曜は</w:t>
      </w:r>
      <w:r w:rsidRPr="00F94ADA">
        <w:t>19</w:t>
      </w:r>
      <w:r w:rsidRPr="00F94ADA">
        <w:t>時まで、毎月第</w:t>
      </w:r>
      <w:r w:rsidRPr="00F94ADA">
        <w:t>4</w:t>
      </w:r>
      <w:r w:rsidRPr="00F94ADA">
        <w:t>日曜は</w:t>
      </w:r>
      <w:r w:rsidRPr="00F94ADA">
        <w:t>9</w:t>
      </w:r>
      <w:r w:rsidRPr="00F94ADA">
        <w:t>時から</w:t>
      </w:r>
      <w:r w:rsidRPr="00F94ADA">
        <w:t>17</w:t>
      </w:r>
      <w:r w:rsidRPr="00F94ADA">
        <w:t>時</w:t>
      </w:r>
      <w:r w:rsidRPr="00F94ADA">
        <w:t>30</w:t>
      </w:r>
      <w:r w:rsidRPr="00F94ADA">
        <w:t>分まで、一部の業務を行っています。</w:t>
      </w:r>
      <w:r w:rsidRPr="00F94ADA">
        <w:rPr>
          <w:rFonts w:hint="eastAsia"/>
        </w:rPr>
        <w:t>お問い合わせは</w:t>
      </w:r>
      <w:r w:rsidRPr="00F94ADA">
        <w:t xml:space="preserve">総務課（総務・人材育成）　</w:t>
      </w:r>
      <w:r w:rsidRPr="00F94ADA">
        <w:rPr>
          <w:rFonts w:hint="eastAsia"/>
        </w:rPr>
        <w:t xml:space="preserve">電話　</w:t>
      </w:r>
      <w:r w:rsidRPr="00F94ADA">
        <w:t>6576-9625</w:t>
      </w:r>
      <w:r w:rsidRPr="00F94ADA">
        <w:t xml:space="preserve">　ファックス　</w:t>
      </w:r>
      <w:r w:rsidRPr="00F94ADA">
        <w:t>6572-9511</w:t>
      </w:r>
    </w:p>
    <w:p w14:paraId="62F38E1B" w14:textId="77777777" w:rsidR="00501E87" w:rsidRPr="00F94ADA" w:rsidRDefault="00501E87" w:rsidP="00501E87">
      <w:r w:rsidRPr="00F94ADA">
        <w:rPr>
          <w:rFonts w:hint="eastAsia"/>
        </w:rPr>
        <w:t xml:space="preserve">編集・発行　大阪市港区役所総務課　郵便番号　</w:t>
      </w:r>
      <w:r w:rsidRPr="00F94ADA">
        <w:rPr>
          <w:rFonts w:hint="eastAsia"/>
        </w:rPr>
        <w:t>552-8510</w:t>
      </w:r>
      <w:r w:rsidRPr="00F94ADA">
        <w:rPr>
          <w:rFonts w:hint="eastAsia"/>
        </w:rPr>
        <w:t xml:space="preserve">　大阪市港区市岡</w:t>
      </w:r>
      <w:r w:rsidRPr="00F94ADA">
        <w:rPr>
          <w:rFonts w:hint="eastAsia"/>
        </w:rPr>
        <w:t>1-15-25</w:t>
      </w:r>
    </w:p>
    <w:p w14:paraId="0030CB2E" w14:textId="0B6AC617" w:rsidR="005B7DD6" w:rsidRPr="00501E87" w:rsidRDefault="00501E87" w:rsidP="00E66A54">
      <w:r w:rsidRPr="00F94ADA">
        <w:rPr>
          <w:rFonts w:hint="eastAsia"/>
        </w:rPr>
        <w:t xml:space="preserve">電話　</w:t>
      </w:r>
      <w:r w:rsidRPr="00F94ADA">
        <w:rPr>
          <w:rFonts w:hint="eastAsia"/>
        </w:rPr>
        <w:t>6576-9683</w:t>
      </w:r>
      <w:r w:rsidRPr="00F94ADA">
        <w:rPr>
          <w:rFonts w:hint="eastAsia"/>
        </w:rPr>
        <w:t xml:space="preserve">　ファックス　</w:t>
      </w:r>
      <w:r w:rsidRPr="00F94ADA">
        <w:rPr>
          <w:rFonts w:hint="eastAsia"/>
        </w:rPr>
        <w:t>6572-9511</w:t>
      </w:r>
    </w:p>
    <w:sectPr w:rsidR="005B7DD6" w:rsidRPr="00501E87"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B8B5" w14:textId="77777777" w:rsidR="003C368A" w:rsidRDefault="003C368A" w:rsidP="004B3A55">
      <w:r>
        <w:separator/>
      </w:r>
    </w:p>
  </w:endnote>
  <w:endnote w:type="continuationSeparator" w:id="0">
    <w:p w14:paraId="13B89366" w14:textId="77777777" w:rsidR="003C368A" w:rsidRDefault="003C368A"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0C66" w14:textId="77777777" w:rsidR="003C368A" w:rsidRDefault="003C368A" w:rsidP="004B3A55">
      <w:r>
        <w:separator/>
      </w:r>
    </w:p>
  </w:footnote>
  <w:footnote w:type="continuationSeparator" w:id="0">
    <w:p w14:paraId="4603BF4F" w14:textId="77777777" w:rsidR="003C368A" w:rsidRDefault="003C368A"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B63"/>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3A1"/>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1FC4"/>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3AF1"/>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8A"/>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10D"/>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1E87"/>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6E9"/>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E788D"/>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6220"/>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46F"/>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69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B65"/>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66A54"/>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2161</Words>
  <Characters>12323</Characters>
  <Application>Microsoft Office Word</Application>
  <DocSecurity>0</DocSecurity>
  <Lines>102</Lines>
  <Paragraphs>28</Paragraphs>
  <ScaleCrop>false</ScaleCrop>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2025-12-25T08:14:00Z</dcterms:created>
  <dcterms:modified xsi:type="dcterms:W3CDTF">2025-12-25T09:27:00Z</dcterms:modified>
</cp:coreProperties>
</file>