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8D627EA" w14:textId="771690D8" w:rsidR="000C4A14" w:rsidRDefault="00BD1624" w:rsidP="00AF3EB0">
      <w:pPr>
        <w:widowControl/>
        <w:snapToGrid w:val="0"/>
        <w:rPr>
          <w:rFonts w:ascii="メイリオ" w:eastAsia="メイリオ" w:hAnsi="メイリオ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498A7" wp14:editId="51A46A45">
                <wp:simplePos x="0" y="0"/>
                <wp:positionH relativeFrom="column">
                  <wp:posOffset>5157470</wp:posOffset>
                </wp:positionH>
                <wp:positionV relativeFrom="paragraph">
                  <wp:posOffset>-332105</wp:posOffset>
                </wp:positionV>
                <wp:extent cx="796899" cy="266700"/>
                <wp:effectExtent l="0" t="0" r="22860" b="19050"/>
                <wp:wrapNone/>
                <wp:docPr id="16" name="Rectangle 1" title="資料５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99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4B83" w14:textId="62FF1704" w:rsidR="00BD1624" w:rsidRPr="00BD1624" w:rsidRDefault="00BD1624" w:rsidP="00BD162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D1624">
                              <w:rPr>
                                <w:rFonts w:hint="eastAsia"/>
                                <w:b/>
                              </w:rPr>
                              <w:t>資料</w:t>
                            </w:r>
                            <w:r w:rsidRPr="00BD1624">
                              <w:rPr>
                                <w:b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8A7" id="Rectangle 1" o:spid="_x0000_s1026" alt="タイトル: 資料５" style="position:absolute;left:0;text-align:left;margin-left:406.1pt;margin-top:-26.15pt;width:62.75pt;height:2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NFnwIAAAQFAAAOAAAAZHJzL2Uyb0RvYy54bWysVM1uEzEQviPxDpbv6f403WxW2VT9yaJK&#10;hVYUHsDxerMWXtvYTjZV1TNPABLPwZXnQdx4BcbOTwNcEGIPs7bHHn/fNzOenK47gVbMWK5kiZOj&#10;GCMmqaq5XJT47ZtqkGNkHZE1EUqyEt8zi0+nz59Nel2wVLVK1MwgCCJt0esSt87pIoosbVlH7JHS&#10;TIKzUaYjDqZmEdWG9BC9E1Eax1nUK1NroyizFlYvN048DfGbhlF30zSWOSRKDNhcsCbYubfRdEKK&#10;hSG65XQLg/wDio5wCZfuQ10SR9DS8D9CdZwaZVXjjqjqItU0nLLAAdgk8W9s7lqiWeAC4li9l8n+&#10;v7D01erWIF5D7jKMJOkgR69BNSIXgqEEFONOwNr3Lx++ffr84+vHwJKt3bV1ni+MNjwfqio9P5lV&#10;w0EFo8EwPh8OzmfD8aBKj/NZOqou0uPs0Z9OsoIaRhxUzFW90zzJ/o7TNvterWEUVA/gH+LtN4B/&#10;7k38ZGIoFP89+mxHAfPuH1hEvbZFEMKXTRje6Vvj6Vl9reg7i6S6aEESdmaM6ltGakhBEsL9csBP&#10;LBxF8/6lqkE2snQqKLZuTOcDQsbROpTf/b78vIYUFkfjLB+PMaLgSrNsFIfyBMC7w9pY94KpDvlB&#10;iQ3kKQQnK+Cx4bbb4u+SquJChAoXEvWAOPUxAy8leO29YWIW8wth0Ir4JgnfVil7uK3jDlpV8K7E&#10;+X4TKbwaM1mHaxzhYjMG1EKCyjtFNsq69Xy9KbaRv8E756q+B8HgCXE3YBqhACgVXGPUQ1uW2L5f&#10;EsMwElcSRB8N0/EJVGWY5PkYetocOuYHDiJpq6DXHUZLbfiiBc2SQF+qM0hMw4NoTyi2eKHVQn1s&#10;nwXfy4fzsOvp8Zr+BAAA//8DAFBLAwQUAAYACAAAACEAilHomeAAAAALAQAADwAAAGRycy9kb3du&#10;cmV2LnhtbEyPy07DMBBF90j8gzVI7FrnASRN41RQqUhdUvoB02SIo8Z2FLtp4OsZVnQ5M0d3zi03&#10;s+nFRKPvnFUQLyMQZGvXdLZVcPzcLXIQPqBtsHeWFHyTh011f1di0bir/aDpEFrBIdYXqECHMBRS&#10;+lqTQb90A1m+fbnRYOBxbGUz4pXDTS+TKHqRBjvLHzQOtNVUnw8XowD1tPs5rqZ3WdM2y/Kn/f5N&#10;D0o9PsyvaxCB5vAPw58+q0PFTid3sY0XvYI8ThJGFSyekxQEE6s0y0CceBNHKciqlLcdql8AAAD/&#10;/wMAUEsBAi0AFAAGAAgAAAAhALaDOJL+AAAA4QEAABMAAAAAAAAAAAAAAAAAAAAAAFtDb250ZW50&#10;X1R5cGVzXS54bWxQSwECLQAUAAYACAAAACEAOP0h/9YAAACUAQAACwAAAAAAAAAAAAAAAAAvAQAA&#10;X3JlbHMvLnJlbHNQSwECLQAUAAYACAAAACEAcQojRZ8CAAAEBQAADgAAAAAAAAAAAAAAAAAuAgAA&#10;ZHJzL2Uyb0RvYy54bWxQSwECLQAUAAYACAAAACEAilHomeAAAAALAQAADwAAAAAAAAAAAAAAAAD5&#10;BAAAZHJzL2Rvd25yZXYueG1sUEsFBgAAAAAEAAQA8wAAAAYGAAAAAA==&#10;" filled="f" strokeweight="1pt">
                <v:textbox inset="5.85pt,.7pt,5.85pt,.7pt">
                  <w:txbxContent>
                    <w:p w14:paraId="4D104B83" w14:textId="62FF1704" w:rsidR="00BD1624" w:rsidRPr="00BD1624" w:rsidRDefault="00BD1624" w:rsidP="00BD1624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BD1624">
                        <w:rPr>
                          <w:rFonts w:hint="eastAsia"/>
                          <w:b/>
                        </w:rPr>
                        <w:t>資料</w:t>
                      </w:r>
                      <w:r w:rsidRPr="00BD1624">
                        <w:rPr>
                          <w:b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9C417E" w:rsidRPr="000347F7">
        <w:rPr>
          <w:rFonts w:ascii="メイリオ" w:eastAsia="メイリオ" w:hAnsi="メイリオ" w:hint="eastAsia"/>
          <w:sz w:val="28"/>
        </w:rPr>
        <w:t>◆</w:t>
      </w:r>
      <w:r w:rsidR="000C4A14">
        <w:rPr>
          <w:rFonts w:ascii="メイリオ" w:eastAsia="メイリオ" w:hAnsi="メイリオ" w:hint="eastAsia"/>
          <w:sz w:val="28"/>
        </w:rPr>
        <w:t>コンプライアンス関係事業について</w:t>
      </w:r>
    </w:p>
    <w:p w14:paraId="3A5DB032" w14:textId="41B5D0C3" w:rsidR="000C4A14" w:rsidRDefault="000C4A14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373D3D10" w14:textId="3C492BF4" w:rsidR="000C4A14" w:rsidRDefault="000C4A14" w:rsidP="000C4A1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7968AF">
        <w:rPr>
          <w:rFonts w:ascii="ＭＳ 明朝" w:eastAsia="ＭＳ 明朝" w:hAnsi="ＭＳ 明朝" w:hint="eastAsia"/>
        </w:rPr>
        <w:t>コンプライアンス</w:t>
      </w:r>
      <w:r>
        <w:rPr>
          <w:rFonts w:ascii="ＭＳ 明朝" w:eastAsia="ＭＳ 明朝" w:hAnsi="ＭＳ 明朝" w:hint="eastAsia"/>
        </w:rPr>
        <w:t>事業体系イメージ図</w:t>
      </w:r>
    </w:p>
    <w:p w14:paraId="16BE177C" w14:textId="3621B502" w:rsidR="00B32901" w:rsidRPr="00AF3EB0" w:rsidRDefault="00B32901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6F50E7C1" w14:textId="4990B8C3" w:rsidR="0090491F" w:rsidRDefault="00F602F3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37D8EEAA">
                <wp:simplePos x="0" y="0"/>
                <wp:positionH relativeFrom="column">
                  <wp:posOffset>1036320</wp:posOffset>
                </wp:positionH>
                <wp:positionV relativeFrom="paragraph">
                  <wp:posOffset>183515</wp:posOffset>
                </wp:positionV>
                <wp:extent cx="3693160" cy="1746250"/>
                <wp:effectExtent l="0" t="0" r="254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7462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F15DD9B" w14:textId="7D73E96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B44EF3" w:rsidRPr="00A90798" w:rsidRDefault="00B44EF3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1782" y="849769"/>
                            <a:ext cx="1987468" cy="3194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1D5E45FE" w14:textId="4D3C8946" w:rsidR="007013B5" w:rsidRPr="005B5248" w:rsidRDefault="005B5248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・局部長級</w:t>
                              </w:r>
                              <w:r w:rsidR="00B44EF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研修</w:t>
                              </w:r>
                            </w:p>
                            <w:p w14:paraId="55908B36" w14:textId="048C2B46" w:rsidR="007013B5" w:rsidRPr="00DB026E" w:rsidRDefault="00B44EF3" w:rsidP="007013B5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="007013B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課長・課長代理級研修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114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23164E29" w14:textId="3CEB22F6" w:rsidR="00B44EF3" w:rsidRPr="00A90798" w:rsidRDefault="00B44EF3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517E5D9E" w14:textId="6712D088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D666C" id="グループ化 14" o:spid="_x0000_s1026" style="position:absolute;left:0;text-align:left;margin-left:81.6pt;margin-top:14.45pt;width:290.8pt;height:137.5pt;z-index:251698176;mso-width-relative:margin;mso-height-relative:margin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9lk4AMAAPUNAAAOAAAAZHJzL2Uyb0RvYy54bWzsV91u5DQUvkfiHSzf0xlnMpkkarpatdsK&#10;aYEVCw/gSZwfSOJge5rpXtJbruEhuOEBeJuK9+D4OMlMtmXFlt0iJOYi459j+/g73/lsnz7bNzW5&#10;FkpXsk0oO1lSItpUZlVbJPTbby4/CynRhrcZr2UrEnojNH129uknp30XC0+Wss6EIjBJq+O+S2hp&#10;TBcvFjotRcP1iexEC525VA03UFXFIlO8h9mbeuEtl8GilyrrlEyF1tB64TrpGc6f5yI1X+W5FobU&#10;CQXfDH4Vfrf2uzg75XGheFdW6eAGf4QXDa9aWHSa6oIbTnaqujdVU6VKapmbk1Q2C5nnVSpwD7Ab&#10;tnxrN1dK7jrcSxH3RTfBBNC+hdOjp02/vH6lSJVB7HxKWt5AjO5+/O3u9te729/vbn/546efCfQA&#10;TH1XxGB9pbrX3Ss1NBSuZne+z1Vj/2FPZI8A30wAi70hKTSugmjFAohDCn1s4wfeeghBWkKc7o1L&#10;yxcPjgzWm5UbuRgXXlj/Jnf6DuikD4jpf4bY65J3AgOhLQYDYtEI2NdAM94WtSCBQwqtLEwWEN29&#10;lOn3mrTyvAQr8Vwp2ZeCZ+AUs/bg+tEAW9EwlGz7L2QG4eA7I5Fb74/wAzjxuFPaXAnZEFtIKHCs&#10;zewOcA1+/VIbJHI2sIFn31GSNzWkxTWvSeR7ITrN48EWQjBOiduVdZVdVnWNFVVsz2tFYGRCLy/P&#10;4TcM1sdmdWuNW2mHWUB47FoEZjB4BI08Bha5IgJmMbKs1LHZb/fIRx1vZXYD0CnpEh2ECQqlVG8o&#10;6SHJE6p/2HElKKk/bwH+je9Fa1AFrIRhBMxUxx3bow7epjBRQg0lrnhunI7sOlUVJazDEMFWPoeA&#10;5ZX1GR11Pg0VIKVz+qOzc0rnAzs3T8jOaMk2oUcJJHroR5sgsmtjDFEJWBRC+sPhYJVgxSKfoXNT&#10;Oh84NdJ0xlCL7cFkRh7LHdInNFp7EFpeF3AupUYNsRkYxuOmMnDw1FUD/i3tz/ln8/JFm6Gvhle1&#10;Kz+CkE5TR8D/5+WkmjYq7pyxeYLKShjq4EwGP55uBgFjvmMm80JvvVrPqen5nofcsdT01syHA8vx&#10;bRTgUe5Gar6fgrIgCEayPyyhkxC+i8szAdXHOot0Hn2emVnHL7gunR5nUHJbxzMAOf9h+e89If9t&#10;jv83lJkB+VwG/DvS7AXMW29Qmr0oCMPVnP8rBnerELIUpTkKBm18hzTf5/99fZ7xEK/3YroYbAt3&#10;D4Kcn98K/krHZ2Z/k/tPIvgIpdWxJxD8D0J4vDbD2wLP0+EdZB8vx3W8uhxea2d/AgAA//8DAFBL&#10;AwQUAAYACAAAACEAxT7hUuEAAAAKAQAADwAAAGRycy9kb3ducmV2LnhtbEyPTUvDQBCG74L/YRnB&#10;m9181NrGbEop6qkItoJ4m2anSWh2N2S3SfrvHU96fJmHd543X0+mFQP1vnFWQTyLQJAtnW5speDz&#10;8PqwBOEDWo2ts6TgSh7Wxe1Njpl2o/2gYR8qwSXWZ6igDqHLpPRlTQb9zHVk+XZyvcHAsa+k7nHk&#10;ctPKJIoW0mBj+UONHW1rKs/7i1HwNuK4SeOXYXc+ba/fh8f3r11MSt3fTZtnEIGm8AfDrz6rQ8FO&#10;R3ex2ouW8yJNGFWQLFcgGHiaz3nLUUEapSuQRS7/Tyh+AAAA//8DAFBLAQItABQABgAIAAAAIQC2&#10;gziS/gAAAOEBAAATAAAAAAAAAAAAAAAAAAAAAABbQ29udGVudF9UeXBlc10ueG1sUEsBAi0AFAAG&#10;AAgAAAAhADj9If/WAAAAlAEAAAsAAAAAAAAAAAAAAAAALwEAAF9yZWxzLy5yZWxzUEsBAi0AFAAG&#10;AAgAAAAhAPT/2WTgAwAA9Q0AAA4AAAAAAAAAAAAAAAAALgIAAGRycy9lMm9Eb2MueG1sUEsBAi0A&#10;FAAGAAgAAAAhAMU+4VLhAAAACgEAAA8AAAAAAAAAAAAAAAAAOgYAAGRycy9kb3ducmV2LnhtbFBL&#10;BQYAAAAABAAEAPMAAABIBwAAAAA=&#10;">
                <v:roundrect id="Rectangle 6" o:spid="_x0000_s1027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B44EF3" w:rsidRPr="00A90798" w:rsidRDefault="00B44EF3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28" style="position:absolute;left:9017;top:8497;width:198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1D5E45FE" w14:textId="4D3C8946" w:rsidR="007013B5" w:rsidRPr="005B5248" w:rsidRDefault="005B5248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・局部長級</w:t>
                        </w:r>
                        <w:r w:rsidR="00B44EF3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研修</w:t>
                        </w:r>
                      </w:p>
                      <w:p w14:paraId="55908B36" w14:textId="048C2B46" w:rsidR="007013B5" w:rsidRPr="00DB026E" w:rsidRDefault="00B44EF3" w:rsidP="007013B5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="007013B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課長・課長代理級研修</w:t>
                        </w:r>
                      </w:p>
                    </w:txbxContent>
                  </v:textbox>
                </v:rect>
                <v:roundrect id="AutoShape 11" o:spid="_x0000_s1029" style="position:absolute;left:6611;top:12825;width:2422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B44EF3" w:rsidRPr="00A90798" w:rsidRDefault="00B44EF3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0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013B5"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00CE775">
                <wp:simplePos x="0" y="0"/>
                <wp:positionH relativeFrom="margin">
                  <wp:posOffset>-100330</wp:posOffset>
                </wp:positionH>
                <wp:positionV relativeFrom="paragraph">
                  <wp:posOffset>139065</wp:posOffset>
                </wp:positionV>
                <wp:extent cx="5934710" cy="588645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588645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B5455" id="角丸四角形 17" o:spid="_x0000_s1026" style="position:absolute;left:0;text-align:left;margin-left:-7.9pt;margin-top:10.95pt;width:467.3pt;height:463.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5xQIAAL0FAAAOAAAAZHJzL2Uyb0RvYy54bWysVM1uEzEQviPxDpbvdLMh6U/UTRW1KkKq&#10;2qgt6tn12t1FtsfYzh+PwbU3LrxCL7wNlXgMxt6fRFBxQOSw8XhmPs9883N8staKLIXzNZiC5nsD&#10;SoThUNbmoaAfbs/fHFLiAzMlU2BEQTfC05Pp61fHKzsRQ6hAlcIRBDF+srIFrUKwkyzzvBKa+T2w&#10;wqBSgtMsoOgestKxFaJrlQ0Hg/1sBa60DrjwHm/PGiWdJnwpBQ9XUnoRiCooxhbS16Xvffxm02M2&#10;eXDMVjVvw2D/EIVmtcFHe6gzFhhZuPoPKF1zBx5k2OOgM5Cy5iLlgNnkg9+yuamYFSkXJMfbnib/&#10;/2D55XLuSF1i7Q4oMUxjjX5++/Lj6en58REPz9+/EtQgTSvrJ2h9Y+eulTweY85r6XT8x2zIOlG7&#10;6akV60A4Xo6P3o4OcqwAR9348HB/NE7kZ1t363x4J0CTeCiog4Upr7GAiVe2vPAhEVy2UbLyIyVS&#10;KyzXkimyPxp1gK0tQneQ0dHAea1Uqrcy8cKDqst4l4TYcOJUOYJgBQ3rPOaMEDtWKEXPLDLR5J5O&#10;YaNEhFDmWkikErMdpphTE28xGefChLxRVawUzVPjAf66x7oo0tMJMCJLDLLHbgE6ywakw25ibu2j&#10;q0gz0DsP/hZY49x7pJfBhN5Z1wbcSwAKs2pfbuw7khpqIkv3UG6w0Rw0E+gtP6+xzBfMhzlzWENs&#10;DVwj4Qo/UsGqoNCeKKnAfX7pPtrjJKCWkhWOcEH9pwVzghL13uCMHOWxJ0hIwmh8METB7WrudzVm&#10;oU8BS5/jwrI8HaN9UN1ROtB3uG1m8VVUMcPx7YLy4DrhNDSrBfcVF7NZMsM5tyxcmBvLI3hkNbbl&#10;7fqOOdv2esAxuYRu3NkkdXDD6NY2ehqYLQLIOkTlltdWwB2RGqfdZ3EJ7crJart1p78AAAD//wMA&#10;UEsDBBQABgAIAAAAIQCDlRtH3wAAAAoBAAAPAAAAZHJzL2Rvd25yZXYueG1sTI/NTsMwEITvSLyD&#10;tUjcWseFICfEqRASKuKCKEhc3XiJo8Y/it00vD3LCW67s6OZb5vt4kY245SG4BWIdQEMfRfM4HsF&#10;H+9PKwksZe2NHoNHBd+YYNteXjS6NuHs33De555RiE+1VmBzjjXnqbPodFqHiJ5uX2FyOtM69dxM&#10;+kzhbuSborjjTg+eGqyO+GixO+5PToEshYz2OM7PS7nrXquXm52Jn0pdXy0P98AyLvnPDL/4hA4t&#10;MR3CyZvERgUrURJ6VrARFTAyVEKScKDhVlbA24b/f6H9AQAA//8DAFBLAQItABQABgAIAAAAIQC2&#10;gziS/gAAAOEBAAATAAAAAAAAAAAAAAAAAAAAAABbQ29udGVudF9UeXBlc10ueG1sUEsBAi0AFAAG&#10;AAgAAAAhADj9If/WAAAAlAEAAAsAAAAAAAAAAAAAAAAALwEAAF9yZWxzLy5yZWxzUEsBAi0AFAAG&#10;AAgAAAAhAOqHEDnFAgAAvQUAAA4AAAAAAAAAAAAAAAAALgIAAGRycy9lMm9Eb2MueG1sUEsBAi0A&#10;FAAGAAgAAAAhAIOVG0ffAAAACgEAAA8AAAAAAAAAAAAAAAAAHw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Pr="00CD797B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Pr="0038790F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7DE8D2EA">
                <wp:simplePos x="0" y="0"/>
                <wp:positionH relativeFrom="margin">
                  <wp:posOffset>2927350</wp:posOffset>
                </wp:positionH>
                <wp:positionV relativeFrom="paragraph">
                  <wp:posOffset>121285</wp:posOffset>
                </wp:positionV>
                <wp:extent cx="0" cy="432000"/>
                <wp:effectExtent l="209550" t="0" r="114300" b="444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1A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9.55pt;width:0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8ZrwIAALMFAAAOAAAAZHJzL2Uyb0RvYy54bWysVF1vmzAUfZ+0/2D5nQIJCSkqqVJC9tJt&#10;kdppzw42YA1sZDsh0bT/vmuT0KbbwzQ1kZA/7uc55/ru/tg26MCU5lKkOLwJMGKikJSLKsXfnjfe&#10;AiNtiKCkkYKl+MQ0vl9+/HDXdwmbyFo2lCkEQYRO+i7FtTFd4vu6qFlL9I3smIDLUqqWGNiqyqeK&#10;9BC9bfxJEMz9XiraKVkwreF0PVzipYtflqwwX8tSM4OaFENtxn2V++7s11/ekaRSpKt5cS6D/EcV&#10;LeECko6h1sQQtFf8j1AtL5TUsjQ3hWx9WZa8YK4H6CYM3nTzVJOOuV4AHN2NMOn3C1t8OWwV4jTF&#10;kxgjQVrgaLU30qVG4cwC1Hc6AbtMbJVtsTiKp+5RFj80EjKriaiYs34+deAcWg//ysVudAdpdv1n&#10;ScGGQAKH1rFUrQ0JOKCjI+U0ksKOBhXDYQGn0RTodnz5JLn4dUqbT0y2yC5SrI0ivKpNJoUA5qUK&#10;XRZyeNTGVkWSi4NNKuSGN40TQCNQn+J4Dimch5YNp/bW2mlV7bJGoQOxGnI/1yPcvDZTci+oi1Yz&#10;QnNBkXGACNA9tuFbRjFqGIyJXTlLQ3jzYkmUkv3fTaH0RthimNP00A/sjgaW7hzQcnr7eRvc5ot8&#10;EXnRZJ57UbBee6tNFnnzTRjP1tN1lq3DX7bLMEpqTikTttGL9sPo37R1nsJBtaP6R0j96+gOeyj2&#10;utLVZhbE0XThxfFs6kXTPPAeFpvMW2XhfB7nD9lD/qbS3HWv36fYEUpbldwbpp5q2iPKrZSms9tJ&#10;iGEDb8UkHkhHpKmAvcIojJQ037mpnfCtZG2MK6EsAvs/C2WMPgBx4dDuRhbOvb1ABZxf+HXzZEdo&#10;GMadpKetsoq2owUvg3M6v2L26Xm9d1Yvb+3yNwAAAP//AwBQSwMEFAAGAAgAAAAhACqk3EfeAAAA&#10;CQEAAA8AAABkcnMvZG93bnJldi54bWxMj8FOwzAQRO9I/IO1SFxQ6wSh0oY4VQXlVhC0HDg68daJ&#10;iNeR7bbp37OIAxx3ZjT7plyOrhdHDLHzpCCfZiCQGm86sgo+ds+TOYiYNBnde0IFZ4ywrC4vSl0Y&#10;f6J3PG6TFVxCsdAK2pSGQsrYtOh0nPoBib29D04nPoOVJugTl7te3mbZTDrdEX9o9YCPLTZf24NT&#10;IFfnYN/Wm8+nl3VtyO5f42Jzo9T11bh6AJFwTH9h+MFndKiYqfYHMlH0Cu5mOW9JbCxyEBz4FWoF&#10;8/scZFXK/wuqbwAAAP//AwBQSwECLQAUAAYACAAAACEAtoM4kv4AAADhAQAAEwAAAAAAAAAAAAAA&#10;AAAAAAAAW0NvbnRlbnRfVHlwZXNdLnhtbFBLAQItABQABgAIAAAAIQA4/SH/1gAAAJQBAAALAAAA&#10;AAAAAAAAAAAAAC8BAABfcmVscy8ucmVsc1BLAQItABQABgAIAAAAIQAfl88ZrwIAALMFAAAOAAAA&#10;AAAAAAAAAAAAAC4CAABkcnMvZTJvRG9jLnhtbFBLAQItABQABgAIAAAAIQAqpNxH3gAAAAkBAAAP&#10;AAAAAAAAAAAAAAAAAAkFAABkcnMvZG93bnJldi54bWxQSwUGAAAAAAQABADzAAAAFAYAAAAA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24A75EE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50225812" w14:textId="43F12F6B" w:rsidR="00850050" w:rsidRPr="0027220E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16B4F1BE">
                <wp:simplePos x="0" y="0"/>
                <wp:positionH relativeFrom="margin">
                  <wp:align>center</wp:align>
                </wp:positionH>
                <wp:positionV relativeFrom="paragraph">
                  <wp:posOffset>93980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691DB2B" w14:textId="474EF2E5" w:rsidR="00B44EF3" w:rsidRPr="00A90798" w:rsidRDefault="00B44EF3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FABB8EA" w14:textId="12E4F36B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【9～12月】</w:t>
                              </w:r>
                            </w:p>
                            <w:p w14:paraId="4960A094" w14:textId="413EDA0D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・職場課題・実情に応じた研修の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・担当業務に関する管理監督者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18E2A7CA" w14:textId="77777777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7271BE29" w14:textId="77777777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0AC35A4D" w14:textId="1DD016A4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2684D0A" w14:textId="2791E853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【9月】</w:t>
                              </w:r>
                            </w:p>
                            <w:p w14:paraId="609EE113" w14:textId="580EC9A2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・トップメッセージ（所属長）の発信</w:t>
                              </w:r>
                            </w:p>
                            <w:p w14:paraId="5B3D1E51" w14:textId="7C783F66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60E09739" w14:textId="72DA4681" w:rsidR="00B44EF3" w:rsidRPr="00A90798" w:rsidRDefault="00B44EF3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E6260" id="グループ化 15" o:spid="_x0000_s1031" style="position:absolute;left:0;text-align:left;margin-left:0;margin-top:7.4pt;width:425.15pt;height:144.75pt;z-index:251710464;mso-position-horizontal:center;mso-position-horizontal-relative:margin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yjjwQAAPcWAAAOAAAAZHJzL2Uyb0RvYy54bWzsmM1y5DQQx+9U8Q4q38n4+6vibG0luymq&#10;Fthi4QE0tvwBtmUkTzzhSK6c2YfYCw/A26R4D1ot2/EkJLDZZKhdksNEkuWW1Pr1X20dPts2NTlj&#10;Qla8TQzrwDQIa1OeVW2RGN9/9/KL0CCyp21Ga96yxDhn0nh29Plnh0MXM5uXvM6YIGCklfHQJUbZ&#10;9128Wsm0ZA2VB7xjLTzMuWhoD1VRrDJBB7De1CvbNP3VwEXWCZ4yKaH1RD80jtB+nrO0/ybPJetJ&#10;nRgwtx5/Bf6u1e/q6JDGhaBdWaXjNOg9ZtHQqoVBZ1MntKdkI6obppoqFVzyvD9IebPieV6lDNcA&#10;q7HMa6s5FXzT4VqKeCi62U3g2mt+urfZ9Ouz14JUGeydZ5CWNrBHl7/8fnnx7vLij8uLt3/++huB&#10;J+CmoSti6H0qujfdazE2FLqmVr7NRaP+w5rIFh18PjuYbXuSQqPnRJFrwkApPLNCJ3RstE3jtIR9&#10;uvFeWr74hzdX08ArNb95OkMHOMkrj8kP89ibknYMN0IqH4we8yeHfQuY0baoGXG1p7CXcpNyiOxe&#10;8fRHSVp+XEIv9lwIPpSMZjApS/WHqS9eUBUJr5L18BXPYDvopufI1od4ePYTjTsh+1PGG6IKiQGM&#10;tZlaAY5Bz17JHkHORhpo9oNB8qaGsDijNbFMM4hw1jQeO4PtySaul9dV9rKqa6yoQGbHtSDwMqwl&#10;TVnbezhUvWlggbrdNeFPWaUxNCsUsLs/NcMQKAnKEjgMastB6la92HI1qPInGMEWhgIAC0LDAKEu&#10;or+VixXUMu636y1GwLx5a56dwwYIruUC5A0KJRc/G2QAqUgM+dOGCmaQ+ssWNjFw7QiY7rEShhHo&#10;jFg+WC8e0DYFQ4nRG0QXj3utRptOVEUJ41jonJY/h23PKzV1nK+e01gBtPXcH51xGxajVeEK8nCP&#10;kNu+7bpuYBAQjABwsDFiaDwpiu35gTMpiheZnocYAQJTtExoTrjvkK5pmbrsUKQgIkNiRB5oFKF1&#10;Aedb2otxd0bUaNxUPRxgddUkRqhoHSlW8f2izRC8nla1Lt+XzFGAZfxE5qy+9gSmChQUaGIhHDtq&#10;+njyawdBGNpwBqijzLFCy7+Oph16jj8edk7k+YCp5u02NN9TiX3fD+5U4lkR72J5R0mlKNazWCPO&#10;UzjtdFMBc0JlqVU6g5LWbjxLkPmH5d+fFGcP/KsY/zi02Zoi4EqakYc9BYBjhoEXIf9jEXd+Vmbb&#10;sU0lnSrX88PQcSeUHgj/0InsO/HfQXZOHzSz60KnXjcyidskf9fYvwuTvZwN85Y/xcYiN4ej4D/O&#10;WyBZCRwdHbbpO5hc3pK3uHbgeO9/OOjDZJm87EK6m3p/OsTP+ecT8Uvi/yZTn7UBPlof+3N0cRxY&#10;kKbbAW7TgvjleeCZbqg//T+xTB0/jdUBvAc2P5pvSHfS4kWqjsnAnjIV33MsV2ux5fqmD0n5Tqpi&#10;uYEVORA/KlWxPdVnTCweKFX5/2Tq1ryvewiAB0nV8eIQblfx3mi8CVbXt8s6Xrtc3Vcf/QUAAP//&#10;AwBQSwMEFAAGAAgAAAAhABuDHt7eAAAABwEAAA8AAABkcnMvZG93bnJldi54bWxMj8FqwzAQRO+F&#10;/oPYQm+N5DopwbEcQmh7CoUmhZLbxtrYJpZkLMV2/r7bU3vcmWHmbb6ebCsG6kPjnYZkpkCQK71p&#10;XKXh6/D2tAQRIjqDrXek4UYB1sX9XY6Z8aP7pGEfK8ElLmSooY6xy6QMZU0Ww8x35Ng7+95i5LOv&#10;pOlx5HLbymelXqTFxvFCjR1tayov+6vV8D7iuEmT12F3OW9vx8Pi43uXkNaPD9NmBSLSFP/C8IvP&#10;6FAw08lfnQmi1cCPRFbnzM/ucqFSECcNqZqnIItc/ucvfgAAAP//AwBQSwECLQAUAAYACAAAACEA&#10;toM4kv4AAADhAQAAEwAAAAAAAAAAAAAAAAAAAAAAW0NvbnRlbnRfVHlwZXNdLnhtbFBLAQItABQA&#10;BgAIAAAAIQA4/SH/1gAAAJQBAAALAAAAAAAAAAAAAAAAAC8BAABfcmVscy8ucmVsc1BLAQItABQA&#10;BgAIAAAAIQBv5GyjjwQAAPcWAAAOAAAAAAAAAAAAAAAAAC4CAABkcnMvZTJvRG9jLnhtbFBLAQIt&#10;ABQABgAIAAAAIQAbgx7e3gAAAAcBAAAPAAAAAAAAAAAAAAAAAOkGAABkcnMvZG93bnJldi54bWxQ&#10;SwUGAAAAAAQABADzAAAA9AcAAAAA&#10;">
                <v:roundrect id="Rectangle 4" o:spid="_x0000_s1032" style="position:absolute;width:53994;height:18383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kkxQAAANoAAAAPAAAAZHJzL2Rvd25yZXYueG1sRI9bawIx&#10;FITfC/6HcIS+1axSpKxG0RYvpT7UG+rbYXPcXdycLEmq239vCgUfh5n5hhmOG1OJKzlfWlbQ7SQg&#10;iDOrS84V7LazlzcQPiBrrCyTgl/yMB61noaYanvjNV03IRcRwj5FBUUIdSqlzwoy6Du2Jo7e2TqD&#10;IUqXS+3wFuGmkr0k6UuDJceFAmt6Lyi7bH6Mgt5Ef/jz8vO4mu6/Thc3P3y/HhdKPbebyQBEoCY8&#10;wv/tpVbQh78r8QbI0R0AAP//AwBQSwECLQAUAAYACAAAACEA2+H2y+4AAACFAQAAEwAAAAAAAAAA&#10;AAAAAAAAAAAAW0NvbnRlbnRfVHlwZXNdLnhtbFBLAQItABQABgAIAAAAIQBa9CxbvwAAABUBAAAL&#10;AAAAAAAAAAAAAAAAAB8BAABfcmVscy8ucmVsc1BLAQItABQABgAIAAAAIQAPndkkxQAAANoAAAAP&#10;AAAAAAAAAAAAAAAAAAcCAABkcnMvZG93bnJldi54bWxQSwUGAAAAAAMAAwC3AAAA+QIAAAAA&#10;" fillcolor="#b4c6e7 [1304]" stroked="f">
                  <v:textbox inset="5.85pt,.7pt,5.85pt,.7pt">
                    <w:txbxContent>
                      <w:p w14:paraId="6691DB2B" w14:textId="474EF2E5" w:rsidR="00B44EF3" w:rsidRPr="00A90798" w:rsidRDefault="00B44EF3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3" style="position:absolute;left:26244;top:7600;width:2567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3FABB8EA" w14:textId="12E4F36B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【9～12月】</w:t>
                        </w:r>
                      </w:p>
                      <w:p w14:paraId="4960A094" w14:textId="413EDA0D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・職場課題・実情に応じた研修の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・担当業務に関する管理監督者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B44EF3" w:rsidRPr="00A90798" w:rsidRDefault="00B44EF3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4" style="position:absolute;left:27788;top:13181;width:22853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58wwAAANoAAAAPAAAAZHJzL2Rvd25yZXYueG1sRI9BawIx&#10;FITvBf9DeEJvNVGKlNUoopR6EKGroN4em+fu4uZl2UQ3/vumUOhxmJlvmPky2kY8qPO1Yw3jkQJB&#10;XDhTc6nhePh8+wDhA7LBxjFpeJKH5WLwMsfMuJ6/6ZGHUiQI+ww1VCG0mZS+qMiiH7mWOHlX11kM&#10;SXalNB32CW4bOVFqKi3WnBYqbGldUXHL71ZDf+p3+/E0fKkiv27eLyqe9ueo9eswrmYgAsXwH/5r&#10;b42GCfxeSTdALn4AAAD//wMAUEsBAi0AFAAGAAgAAAAhANvh9svuAAAAhQEAABMAAAAAAAAAAAAA&#10;AAAAAAAAAFtDb250ZW50X1R5cGVzXS54bWxQSwECLQAUAAYACAAAACEAWvQsW78AAAAVAQAACwAA&#10;AAAAAAAAAAAAAAAfAQAAX3JlbHMvLnJlbHNQSwECLQAUAAYACAAAACEAv4MufMMAAADaAAAADwAA&#10;AAAAAAAAAAAAAAAHAgAAZHJzL2Rvd25yZXYueG1sUEsFBgAAAAADAAMAtwAAAPcCAAAAAA==&#10;" filled="f">
                  <v:stroke dashstyle="dash"/>
                  <v:textbox inset="5.85pt,.7pt,5.85pt,.7pt">
                    <w:txbxContent>
                      <w:p w14:paraId="18E2A7CA" w14:textId="77777777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5" style="position:absolute;left:3087;top:3087;width:22320;height:6883;visibility:visible;mso-wrap-style:square;v-text-anchor:middle" arcsize="120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SWvwAAANoAAAAPAAAAZHJzL2Rvd25yZXYueG1sRE9NawIx&#10;EL0L/ocwgjfN6pZSV6NIi9Cb1O3F27AZs6ubyZJEd/vvG6HQ0/B4n7PZDbYVD/KhcaxgMc9AEFdO&#10;N2wUfJeH2RuIEJE1to5JwQ8F2G3How0W2vX8RY9TNCKFcChQQR1jV0gZqposhrnriBN3cd5iTNAb&#10;qT32Kdy2cpllr9Jiw6mhxo7ea6pup7tV0Jcyb/L76ny85sNL+XE0Xi+NUtPJsF+DiDTEf/Gf+1On&#10;+fB85Xnl9hcAAP//AwBQSwECLQAUAAYACAAAACEA2+H2y+4AAACFAQAAEwAAAAAAAAAAAAAAAAAA&#10;AAAAW0NvbnRlbnRfVHlwZXNdLnhtbFBLAQItABQABgAIAAAAIQBa9CxbvwAAABUBAAALAAAAAAAA&#10;AAAAAAAAAB8BAABfcmVscy8ucmVsc1BLAQItABQABgAIAAAAIQBwJzSWvwAAANoAAAAPAAAAAAAA&#10;AAAAAAAAAAcCAABkcnMvZG93bnJldi54bWxQSwUGAAAAAAMAAwC3AAAA8wIAAAAA&#10;" fillcolor="white [3212]">
                  <v:stroke joinstyle="miter"/>
                  <v:textbox inset="5.85pt,.7pt,5.85pt,.7pt">
                    <w:txbxContent>
                      <w:p w14:paraId="7271BE29" w14:textId="77777777" w:rsidR="00B44EF3" w:rsidRPr="00A90798" w:rsidRDefault="00B44EF3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B44EF3" w:rsidRPr="00A90798" w:rsidRDefault="00B44EF3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推進強化月間</w:t>
                        </w:r>
                      </w:p>
                    </w:txbxContent>
                  </v:textbox>
                </v:roundrect>
                <v:roundrect id="Rectangle 8" o:spid="_x0000_s1036" style="position:absolute;left:26600;top:3206;width:25673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1UugAAANsAAAAPAAAAZHJzL2Rvd25yZXYueG1sRE9LCsIw&#10;EN0L3iGM4E5TXYhWo6igiDt/+6EZ22AzKU2s9fZGENzN431nsWptKRqqvXGsYDRMQBBnThvOFVwv&#10;u8EUhA/IGkvHpOBNHlbLbmeBqXYvPlFzDrmIIexTVFCEUKVS+qwgi37oKuLI3V1tMURY51LX+Irh&#10;tpTjJJlIi4ZjQ4EVbQvKHuenVUAuNJsDmo03N3Nkvs/0vpop1e+16zmIQG34i3/ug47zR/D9JR4g&#10;lx8AAAD//wMAUEsBAi0AFAAGAAgAAAAhANvh9svuAAAAhQEAABMAAAAAAAAAAAAAAAAAAAAAAFtD&#10;b250ZW50X1R5cGVzXS54bWxQSwECLQAUAAYACAAAACEAWvQsW78AAAAVAQAACwAAAAAAAAAAAAAA&#10;AAAfAQAAX3JlbHMvLnJlbHNQSwECLQAUAAYACAAAACEApBNtVL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0AC35A4D" w14:textId="1DD016A4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7" style="position:absolute;left:3087;top:10212;width:223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14:paraId="32684D0A" w14:textId="2791E853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【9月】</w:t>
                        </w:r>
                      </w:p>
                      <w:p w14:paraId="609EE113" w14:textId="580EC9A2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・トップメッセージ（所属長）の発信</w:t>
                        </w:r>
                      </w:p>
                      <w:p w14:paraId="5B3D1E51" w14:textId="7C783F66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8" style="position:absolute;left:6531;top:14606;width:1471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/axQAAANsAAAAPAAAAZHJzL2Rvd25yZXYueG1sRI9Ba8JA&#10;FITvBf/D8oTe6q4iIqmbUCrSHorQKFhvj+wzCWbfhuzWbP99t1DwOMzMN8ymiLYTNxp861jDfKZA&#10;EFfOtFxrOB52T2sQPiAb7ByThh/yUOSThw1mxo38Sbcy1CJB2GeooQmhz6T0VUMW/cz1xMm7uMFi&#10;SHKopRlwTHDbyYVSK2mx5bTQYE+vDVXX8ttqGE/jx36+Cm+qKi/b5VnF0/4rav04jS/PIALFcA//&#10;t9+NhsUS/r6kHyDzXwAAAP//AwBQSwECLQAUAAYACAAAACEA2+H2y+4AAACFAQAAEwAAAAAAAAAA&#10;AAAAAAAAAAAAW0NvbnRlbnRfVHlwZXNdLnhtbFBLAQItABQABgAIAAAAIQBa9CxbvwAAABUBAAAL&#10;AAAAAAAAAAAAAAAAAB8BAABfcmVscy8ucmVsc1BLAQItABQABgAIAAAAIQBSI5/a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60E09739" w14:textId="72DA4681" w:rsidR="00B44EF3" w:rsidRPr="00A90798" w:rsidRDefault="00B44EF3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C8F6CD" w14:textId="73657B68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40129B49">
                <wp:simplePos x="0" y="0"/>
                <wp:positionH relativeFrom="margin">
                  <wp:posOffset>3036570</wp:posOffset>
                </wp:positionH>
                <wp:positionV relativeFrom="paragraph">
                  <wp:posOffset>199390</wp:posOffset>
                </wp:positionV>
                <wp:extent cx="2305063" cy="3308255"/>
                <wp:effectExtent l="0" t="0" r="30480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305063" cy="3308255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5B86" id="円弧 28" o:spid="_x0000_s1026" style="position:absolute;left:0;text-align:left;margin-left:239.1pt;margin-top:15.7pt;width:181.5pt;height:260.5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05063,330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4S2gIAABkGAAAOAAAAZHJzL2Uyb0RvYy54bWysVFlOHDEQ/Y+UO1j+D73MwjCiB40gRJEQ&#10;jAIR38Zt0468xfZsOQBXySVyHe6Rsrt7ZkhQpET5scqu51peLadnGyXRijkvjK5wcZRjxDQ1tdCP&#10;Ff58d/lugpEPRNdEGs0qvGUen83evjld2ykrTWNkzRwCI9pP17bCTQh2mmWeNkwRf2Qs06DkxikS&#10;4Ooes9qRNVhXMivzfJytjautM5R5D68XrRLPkn3OGQ03nHsWkKwwxBbS6dL5EM9sdkqmj47YRtAu&#10;DPIPUSgiNDjdmboggaClE7+ZUoI64w0PR9SozHAuKEs5QDZF/ks2tw2xLOUC5Hi7o8n/P7P0erVw&#10;SNQVLqFSmiio0fPT0/OP7wgegJ219VMA3dqF624exJjqhjuFnAFKy2F+MsnLRACkhDaJ3+2OX7YJ&#10;iMJjOchH+XiAEQXdYJBPytEo+shaY9GodT58YEahKFSYOJqsktWVD4nfuguS1F8KjLiSUK4VkagY&#10;5+NiODnuKnoAKw9hZT6ZjE8GCQZuO7sg9Y6jE6nRusKj42KUJ+/eSFFfCimjMrUmO5cOgdsKh03R&#10;pfAC1TBSv9c1ClsLjBLnzBpHo4rVGEkGsxKl1H2BCLmHahiT15EQpNRAVqxIW4Mkha1kbdCfGIdK&#10;As9FG3WcoX2ghFKmQx+s1ICO3ziktfvYpfunjx0+fmVpvv7m8+5H8mx02H1WQhv3Wth7fnmL7xlo&#10;844UPJh6C02cWhFm3Ft6KaB7rogPC+KgP+ARVlS4gYNLA1UwnYRRY9y3194jHqYMtFAMWA8V9l+X&#10;xEFp5EcN83dSDIdxn6TLcHRcwsUdah4ONXqpzg00C3QsRJfEiA+yF7kz6h422Tx6BRXRFHxXmAbX&#10;X85Du7ZgF1I2nycY7BBLwpW+tbSveuzju809cbYboQDTd236VdK1fDt0e2yshzbzZTBchKjc89pd&#10;YP+A9GLBHd4Tar/RZz8BAAD//wMAUEsDBBQABgAIAAAAIQALdUWB4QAAAAoBAAAPAAAAZHJzL2Rv&#10;d25yZXYueG1sTI/BToNAEIbvJr7DZky82QWkisjQaBN7MNEorQdvAzsFIrtL2G2Lb+960uPMfPnn&#10;+4vVrAdx5Mn11iDEiwgEm8aq3rQIu+3TVQbCeTKKBmsY4ZsdrMrzs4JyZU/mnY+Vb0UIMS4nhM77&#10;MZfSNR1rcgs7sgm3vZ00+TBOrVQTnUK4HmQSRTdSU2/Ch45GXnfcfFUHjfBW3/Wf++qV6XH7smnW&#10;u+Qjet4gXl7MD/cgPM/+D4Zf/aAOZXCq7cEoJwaE9DZLAopwHacgApClcVjUCMtlkoIsC/m/QvkD&#10;AAD//wMAUEsBAi0AFAAGAAgAAAAhALaDOJL+AAAA4QEAABMAAAAAAAAAAAAAAAAAAAAAAFtDb250&#10;ZW50X1R5cGVzXS54bWxQSwECLQAUAAYACAAAACEAOP0h/9YAAACUAQAACwAAAAAAAAAAAAAAAAAv&#10;AQAAX3JlbHMvLnJlbHNQSwECLQAUAAYACAAAACEA9/GeEtoCAAAZBgAADgAAAAAAAAAAAAAAAAAu&#10;AgAAZHJzL2Uyb0RvYy54bWxQSwECLQAUAAYACAAAACEAC3VFgeEAAAAKAQAADwAAAAAAAAAAAAAA&#10;AAA0BQAAZHJzL2Rvd25yZXYueG1sUEsFBgAAAAAEAAQA8wAAAEIGAAAAAA==&#10;" path="m1085959,2762nsc1682319,-46759,2206204,565882,2292870,1414146l1152532,1654128,1085959,2762xem1085959,2762nfc1682319,-46759,2206204,565882,2292870,1414146e" filled="f" strokecolor="black [3213]" strokeweight="4.5pt">
                <v:stroke startarrow="open" joinstyle="miter"/>
                <v:path arrowok="t" o:connecttype="custom" o:connectlocs="1085959,2762;2292870,1414146" o:connectangles="0,0"/>
                <w10:wrap anchorx="margin"/>
              </v:shape>
            </w:pict>
          </mc:Fallback>
        </mc:AlternateContent>
      </w:r>
    </w:p>
    <w:p w14:paraId="375C7D20" w14:textId="56F96DC1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24DC0EB9">
                <wp:simplePos x="0" y="0"/>
                <wp:positionH relativeFrom="margin">
                  <wp:posOffset>471170</wp:posOffset>
                </wp:positionH>
                <wp:positionV relativeFrom="paragraph">
                  <wp:posOffset>200025</wp:posOffset>
                </wp:positionV>
                <wp:extent cx="2107565" cy="3001010"/>
                <wp:effectExtent l="24765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107565" cy="3001010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7B13" id="円弧 26" o:spid="_x0000_s1026" style="position:absolute;left:0;text-align:left;margin-left:37.1pt;margin-top:15.75pt;width:165.95pt;height:236.3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7565,300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RE4gIAACQGAAAOAAAAZHJzL2Uyb0RvYy54bWysVElOHDEU3UfKHSzvQw3Qo6hGLRKSSAhQ&#10;IGJtXC66Ipft2O4pB+AquUSuwz3y7KqeCJtE2Vjf/s9/eH84PVs1kiyEdbVWBc2OUkqE4rqs1WNB&#10;v95dvBtS4jxTJZNaiYKuhaNnk7dvTpdmLHI907IUlsCIcuOlKejMezNOEsdnomHuSBuhoKy0bZjH&#10;1T4mpWVLWG9kkqdpP1lqWxqruXAOr+9bJZ1E+1UluL+uKic8kQVFbD6eNp4P4Uwmp2z8aJmZ1bwL&#10;g/1DFA2rFZxuTb1nnpG5rf8w1dTcaqcrf8R1k+iqqrmIOSCbLH2Rze2MGRFzATnObGly/88sv1rc&#10;WFKXBc37lCjWoEbPT0/Pv34SPICdpXFjgG7Nje1uDmJIdVXZhlgNSrPRca+X5SNKKlmbT3iIXCA7&#10;sopUr7dUi5UnHI95lg56/R4lHLrjFLlnsRhJazfYN9b5j0I3JAgFZZZHq2xx6XykuuziZeW3DK4b&#10;icotmCRZPx+meTroirsHy/dheToc9kfHEQa3nV1IG8fBiVRkWdDeIOul0bvTsi4vaimDMnapOJeW&#10;wG1B/SoLLmHhADUTrPygSuLXBuQya/WSBqONKCmRAmMTpNiIntVyB1WYmNeRcCEVPIXitOWIkl9L&#10;0Qb9RVQoKnhuK/EiUMa5UH4TrFRAh28V0tp+7NINc7jL8PBjhw9fRRy1v/m8/RE9a+W3n5taaduS&#10;feh9x2/V4jcMtHkHCh50uUY/x67EuDvDL2p0zyVz/oZZ9Acesa38NY5KalRBdxIlM21/vPYe8Bg4&#10;aFEMbIqCuu9zZlEa+VlhFEfZyUlYLfFy0hvkuNh9zcO+Rs2bc41mQcciuigGvJcbsbK6ucdSmwav&#10;UDHF4bug3NvN5dy3GwxrkYvpNMKwTgzzl+rW8E3VQx/fre6ZNd0IeUzfld5sla7l247dYUM9lJ7O&#10;va5qH5Q7XrsLVhGkg123f4+o3XKf/AYAAP//AwBQSwMEFAAGAAgAAAAhAK3Nk3LeAAAACQEAAA8A&#10;AABkcnMvZG93bnJldi54bWxMjzFPwzAUhHck/oP1KrFROyEtKMSpEIIJFkKXbi/xaxI1fo5itw39&#10;9ZiJjqc73X1XbGY7iBNNvnesIVkqEMSNMz23Grbf7/dPIHxANjg4Jg0/5GFT3t4UmBt35i86VaEV&#10;sYR9jhq6EMZcSt90ZNEv3Ugcvb2bLIYop1aaCc+x3A4yVWotLfYcFzoc6bWj5lAdrYaPt3H2u8v2&#10;0uCnSStfZ7u9cVrfLeaXZxCB5vAfhj/8iA5lZKrdkY0Xg4bHLI1JDQ/JCkT0M7VOQNQaVipLQJaF&#10;vH5Q/gIAAP//AwBQSwECLQAUAAYACAAAACEAtoM4kv4AAADhAQAAEwAAAAAAAAAAAAAAAAAAAAAA&#10;W0NvbnRlbnRfVHlwZXNdLnhtbFBLAQItABQABgAIAAAAIQA4/SH/1gAAAJQBAAALAAAAAAAAAAAA&#10;AAAAAC8BAABfcmVscy8ucmVsc1BLAQItABQABgAIAAAAIQDbrYRE4gIAACQGAAAOAAAAAAAAAAAA&#10;AAAAAC4CAABkcnMvZTJvRG9jLnhtbFBLAQItABQABgAIAAAAIQCtzZNy3gAAAAkBAAAPAAAAAAAA&#10;AAAAAAAAADwFAABkcnMvZG93bnJldi54bWxQSwUGAAAAAAQABADzAAAARwYAAAAA&#10;" path="m1088778,828nsc1597738,24909,2021787,563794,2096241,1281121l1053783,1500505,1088778,828xem1088778,828nfc1597738,24909,2021787,563794,2096241,1281121e" filled="f" strokecolor="black [3213]" strokeweight="4.5pt">
                <v:stroke startarrow="open" joinstyle="miter"/>
                <v:path arrowok="t" o:connecttype="custom" o:connectlocs="1088778,828;2096241,1281121" o:connectangles="0,0"/>
                <w10:wrap anchorx="margin"/>
              </v:shape>
            </w:pict>
          </mc:Fallback>
        </mc:AlternateContent>
      </w:r>
    </w:p>
    <w:p w14:paraId="1342CD84" w14:textId="11D89B48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71F27343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5FD4A60D" w14:textId="7D3CC913" w:rsidR="00402D73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1FFAD8DD">
                <wp:simplePos x="0" y="0"/>
                <wp:positionH relativeFrom="margin">
                  <wp:align>center</wp:align>
                </wp:positionH>
                <wp:positionV relativeFrom="paragraph">
                  <wp:posOffset>43180</wp:posOffset>
                </wp:positionV>
                <wp:extent cx="0" cy="432000"/>
                <wp:effectExtent l="209550" t="38100" r="209550" b="635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09AD6" id="AutoShape 15" o:spid="_x0000_s1026" type="#_x0000_t32" style="position:absolute;left:0;text-align:left;margin-left:0;margin-top:3.4pt;width:0;height:34pt;flip:y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j8twIAAL0FAAAOAAAAZHJzL2Uyb0RvYy54bWysVE2P2jAQvVfqf7B8zyaBQABtWLEh9NKP&#10;lXbbnk3sEKuOHdmGgKr+944dNizbHqpqQYo89szzmzczvr07NgIdmDZcyQzHNxFGTJaKcrnL8Nen&#10;TTDDyFgiKRFKsgyfmMF3y/fvbrt2wUaqVoIyjQBEmkXXZri2tl2EoSlr1hBzo1om4bBSuiEWTL0L&#10;qSYdoDciHEXRNOyUpq1WJTMGdtf9IV56/Kpipf1SVYZZJDIM3Kz/av/dum+4vCWLnSZtzcszDfIf&#10;LBrCJVw6QK2JJWiv+R9QDS+1MqqyN6VqQlVVvGQ+B8gmjl5l81iTlvlcQBzTDjKZt4MtPx8eNOI0&#10;w6M5RpI0UKPV3ip/NYonTqCuNQvwy+WDdimWR/nYflTlD4Okymsid8x7P51aCI5dRHgV4gzTwjXb&#10;7pOi4EPgAq/WsdINqgRvv7lABw6KoKMvz2koDztaVPabJewmYyi8r1xIFg7BxbXa2A9MNcgtMmys&#10;JnxX21xJCT2gdI9ODh+NdfwuAS5Yqg0XwreCkKjLcDqFKzwfowSn7tT5Gb3b5kKjA3Hd5H8+Wzh5&#10;6abVXlKPVjNCC0mR9dJImADs4BtGMRIMBsatvKclXFw8idaq+7srUBfSkWG+u/t8wDpaWPp9UMt3&#10;3s95NC9mxSwJktG0CJJovQ5WmzwJpps4nazH6zxfx79clnGyqDmlTLpEn6cgTv6ty87z2PfvMAeD&#10;pOE1utceyF4zXW0mUZqMZ0GaTsZBMi6i4H62yYNVHk+naXGf3xevmBY+e/M2ZAcpHSu1t0w/1rRD&#10;lLtWGk/moxiDAa/GKO2LjojYQfVKqzHSyn7ntvYj4FrWYVw1yixy/3OjDOi9EM81dNZQhXNuF6mg&#10;5s/19ZPlhqkfy62ipwftOtoNGbwRPuj8nrlH6KXtvS6v7vI3AAAA//8DAFBLAwQUAAYACAAAACEA&#10;x+LXf9cAAAACAQAADwAAAGRycy9kb3ducmV2LnhtbEyPwU7DMBBE70j8g7VI3KhTikqVxqmgEreq&#10;hcIHbOKtExGv09ht079nOcFxNKOZN8Vq9J060xDbwAamkwwUcR1sy87A1+fbwwJUTMgWu8Bk4EoR&#10;VuXtTYG5DRf+oPM+OSUlHHM00KTU51rHuiGPcRJ6YvEOYfCYRA5O2wEvUu47/Zhlc+2xZVlosKd1&#10;Q/X3/uQNuO2wO7rdZvY629J6Wr3HI143xtzfjS9LUInG9BeGX3xBh1KYqnBiG1VnQI4kA3PBF1NE&#10;ZeD5aQG6LPR/9PIHAAD//wMAUEsBAi0AFAAGAAgAAAAhALaDOJL+AAAA4QEAABMAAAAAAAAAAAAA&#10;AAAAAAAAAFtDb250ZW50X1R5cGVzXS54bWxQSwECLQAUAAYACAAAACEAOP0h/9YAAACUAQAACwAA&#10;AAAAAAAAAAAAAAAvAQAAX3JlbHMvLnJlbHNQSwECLQAUAAYACAAAACEA+7X4/LcCAAC9BQAADgAA&#10;AAAAAAAAAAAAAAAuAgAAZHJzL2Uyb0RvYy54bWxQSwECLQAUAAYACAAAACEAx+LXf9cAAAACAQAA&#10;DwAAAAAAAAAAAAAAAAARBQAAZHJzL2Rvd25yZXYueG1sUEsFBgAAAAAEAAQA8wAAABUGAAAAAA==&#10;" strokeweight="6pt">
                <v:stroke endarrow="open"/>
                <w10:wrap anchorx="margin"/>
              </v:shape>
            </w:pict>
          </mc:Fallback>
        </mc:AlternateContent>
      </w:r>
    </w:p>
    <w:p w14:paraId="13B96BBA" w14:textId="4E278E3D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048AD5B3" w14:textId="5E889E6A" w:rsidR="00CB690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3A3223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644B71B" w14:textId="46A814AE" w:rsidR="00B44EF3" w:rsidRPr="0067123F" w:rsidRDefault="00B44EF3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B44EF3" w:rsidRPr="0027220E" w:rsidRDefault="00B44EF3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458ADBDA" w14:textId="742A25E3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・各所属担当者研修</w:t>
                                </w:r>
                              </w:p>
                              <w:p w14:paraId="13B2B5AE" w14:textId="77777777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29446806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764DAD04" w14:textId="150FE1BA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・ポスター</w:t>
                                </w:r>
                              </w:p>
                              <w:p w14:paraId="42152DB1" w14:textId="294789EE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・チェックシート</w:t>
                                </w:r>
                              </w:p>
                              <w:p w14:paraId="388328A2" w14:textId="62CEEBF0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293903CE" w14:textId="4D11268B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・研修教材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AEE8" id="グループ化 23" o:spid="_x0000_s1039" style="position:absolute;left:0;text-align:left;margin-left:0;margin-top:.7pt;width:425.15pt;height:89.25pt;z-index:251716608;mso-position-horizontal:center;mso-position-horizontal-relative:margin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yimtgMAAL8OAAAOAAAAZHJzL2Uyb0RvYy54bWzsV01u3DYU3gfoHQjua4nSSBoJloPAiY0C&#10;SRs0zQE4EvXTUKRKcqxxlvG26+YQ2fQAvY3Re/SR0mjGcYzATlIDSWah4c/j4+PH73skDx9uOo7O&#10;mNKtFDkmBz5GTBSybEWd45e/nfy4xEgbKkrKpWA5PmcaPzz64cHh0GcskI3kJVMInAidDX2OG2P6&#10;zPN00bCO6gPZMwGdlVQdNVBVtVcqOoD3jnuB78feIFXZK1kwraH18diJj5z/qmKF+aWqNDOI5xhi&#10;M+6r3Hdlv97RIc1qRfumLaYw6B2i6GgrYNLZ1WNqKFqr9pqrri2U1LIyB4XsPFlVbcHcGmA1xH9v&#10;NadKrnu3ljob6n6GCaB9D6c7uy1+PnuuUFvmOAgxErSDPbp88/flxbvLi38uL97+++dfCHoApqGv&#10;M7A+Vf2L/rmaGuqxZle+qVRn/2FNaOMAPp8BZhuDCmiMwjRd+BFGBfQREoaLJBq3oGhgn66NK5on&#10;HxnpbSf2bHxzOEMPdNI7xPSnIfaioT1zG6EtBhNiyRawX4FmVNScocWIlLOyMFlAdP9UFq80EvK4&#10;ASv2SCk5NIyWEBSx9hD63gBb0TAUrYZnsoTtoGsjHbc+BeEZJ5r1SptTJjtkCzkGjonSrsDNQc+e&#10;auOIXE5soOXvGFUdB1mcUY6I7yepi5pmkzH43vp065W8LU9azl1F1atjrhAMzfHJyTH8psF634wL&#10;ayykHWYRodnYwpyEISRopBnQaCw6xCxIlpY6M5vVxnGYODxt00qW54ChkqPiIUNBoZHqNUYDqD3H&#10;+o81VQwj/pOAfUgWQQq0NK6yXKaQKtR+x2qvg4oCHOXYYDQWj82YUNa9ausG5iEOSiEfwc5VrY3d&#10;BTzGNFWAnaOmHGdneU3UIjeKEXrA3y3FGCwj2DaMQHWhv0yipfXh8HSyXCRpTKJJlnEcpXEyGnxM&#10;lTcMnMl2D6IMYRljGtup0uWYKyL7cqokC98nkNUs1iT1o+mI2WbAIEhim/RcBozDpTW1/NimsZ2U&#10;bpbnaL8vuVk4VjdoyHEaBTAH5TUcyoVRjo9XBKf3dem73xTHFbOuNXA887bL8XI2opnNXk9E6Uhk&#10;aMvH8p1VG9ip76DaMIaYbqlai8Zn0O3/cLzMKeB+iAzAXj/ASZCOmNsDPF7EKXGZ4tum75SRb33o&#10;fN30hYv/febhMEkg/Y4k/kAeJn6wCOYj7zuR7QuAzLfXW96e7o3Iu/uFu1W5V5I7TKcXnX2G7ded&#10;1e7defQfAAAA//8DAFBLAwQUAAYACAAAACEAW5syy90AAAAGAQAADwAAAGRycy9kb3ducmV2Lnht&#10;bEyPQU/CQBCF7yb+h82YeJNtRRRKt4QQ9URMBBPDbWiHtqE723SXtvx7x5Me37zJe99LV6NtVE+d&#10;rx0biCcRKOLcFTWXBr72bw9zUD4gF9g4JgNX8rDKbm9STAo38Cf1u1AqCWGfoIEqhDbR2ucVWfQT&#10;1xKLd3KdxSCyK3XR4SDhttGPUfSsLdYsDRW2tKkoP+8u1sD7gMN6Gr/22/Npcz3sZx/f25iMub8b&#10;10tQgcbw9wy/+IIOmTAd3YULrxoDMiTI9QmUmPNZNAV1FP2yWIDOUv0fP/sBAAD//wMAUEsBAi0A&#10;FAAGAAgAAAAhALaDOJL+AAAA4QEAABMAAAAAAAAAAAAAAAAAAAAAAFtDb250ZW50X1R5cGVzXS54&#10;bWxQSwECLQAUAAYACAAAACEAOP0h/9YAAACUAQAACwAAAAAAAAAAAAAAAAAvAQAAX3JlbHMvLnJl&#10;bHNQSwECLQAUAAYACAAAACEAQacoprYDAAC/DgAADgAAAAAAAAAAAAAAAAAuAgAAZHJzL2Uyb0Rv&#10;Yy54bWxQSwECLQAUAAYACAAAACEAW5syy90AAAAGAQAADwAAAAAAAAAAAAAAAAAQBgAAZHJzL2Rv&#10;d25yZXYueG1sUEsFBgAAAAAEAAQA8wAAABoHAAAAAA==&#10;">
                <v:roundrect id="Rectangle 4" o:spid="_x0000_s1040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B44EF3" w:rsidRPr="0067123F" w:rsidRDefault="00B44EF3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B44EF3" w:rsidRPr="0027220E" w:rsidRDefault="00B44EF3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1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2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・各所属担当者研修</w:t>
                          </w:r>
                        </w:p>
                        <w:p w14:paraId="13B2B5AE" w14:textId="77777777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29446806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3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・ポスター</w:t>
                          </w:r>
                        </w:p>
                        <w:p w14:paraId="42152DB1" w14:textId="294789EE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・チェックシート</w:t>
                          </w:r>
                        </w:p>
                        <w:p w14:paraId="388328A2" w14:textId="62CEEBF0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4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・研修教材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2168353D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5FC90DDD" w14:textId="35CF1F9B" w:rsidR="009547B5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65FC4ADB">
                <wp:simplePos x="0" y="0"/>
                <wp:positionH relativeFrom="margin">
                  <wp:align>center</wp:align>
                </wp:positionH>
                <wp:positionV relativeFrom="paragraph">
                  <wp:posOffset>182880</wp:posOffset>
                </wp:positionV>
                <wp:extent cx="395605" cy="4320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0B725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0;margin-top:14.4pt;width:31.15pt;height:3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CcpQIAAIoFAAAOAAAAZHJzL2Uyb0RvYy54bWysVE1uEzEU3iNxB8t7OkmaFBp1UkWtipCq&#10;NqJFXbseuxnJ42eenUzCFRBnQOIELDkQiGvw7PlJKBULxGbG7+97/+/kdFMZtlboS7A5Hx4MOFNW&#10;QlHah5y/u7148YozH4QthAGrcr5Vnp/Onj87qd1UjWAJplDICMT6ae1yvgzBTbPMy6WqhD8ApywJ&#10;NWAlApH4kBUoakKvTDYaDI6yGrBwCFJ5T9zzRshnCV9rJcO11l4FZnJOsYX0xfS9j99sdiKmDyjc&#10;spRtGOIfoqhEaclpD3UugmArLP+AqkqJ4EGHAwlVBlqXUqUcKJvh4FE2N0vhVMqFiuNdXyb//2Dl&#10;1XqBrCyod9QpKyrq0fdvH39+/vLj01dGPCpQ7fyU9G7cAlvK0zNmu9FYxT/lwTapqNu+qGoTmCTm&#10;4fHkaDDhTJJofEg9S0XPdsYOfXitoGLxkfMCajtHhDrVU6wvfSCvpN/pRYcWLkpjUvOMjQwPpiwi&#10;LxFxetSZQbYW1PewGcY0CGJPi6homcXkmnTSK2yNihDGvlWa6kIJjFIgaSJ3mEJKZcOwES1FoRpX&#10;E0qvy6+3SK4TYETWFGSP3QL8Hm+H3cTc6kdTlQa6Nx78LbDGuLdInsGG3rgqLeBTAIayaj03+l2R&#10;mtLEKt1DsaWpQWjWyTt5UVLvLoUPC4G0P7RpdBPCNX20gTrn0L44WwJ+eIof9WmsScpZTfuYc/9+&#10;JVBxZt5YGvjj4XgcFzgR48nLERG4L7nfl9hVdQbU+iFdHyfTM+oH0z01QnVHp2MevZJIWEm+cy4D&#10;dsRZaO4EHR+p5vOkRkvrRLi0N05G8FjVOJa3mzuBrh3gQJN/Bd3uiumjEW50o6WF+SqALtN87+ra&#10;1psWPg1Oe5ziRdmnk9buhM5+AQAA//8DAFBLAwQUAAYACAAAACEAhS5B1tsAAAAFAQAADwAAAGRy&#10;cy9kb3ducmV2LnhtbEzPwU7DMAwG4DsS7xAZiRtLKVrVlaYTQnBAnOhAjFvWmLQicaomW8vbY05w&#10;tH7r9+d6u3gnTjjFIZCC61UGAqkLZiCr4HX3eFWCiEmT0S4QKvjGCNvm/KzWlQkzveCpTVZwCcVK&#10;K+hTGispY9ej13EVRiTOPsPkdeJxstJMeuZy72SeZYX0eiC+0OsR73vsvtqjV7APD8ZF264/9n7e&#10;FLN9en57Xyt1ebHc3YJIuKS/ZfjlMx0aNh3CkUwUTgE/khTkJfs5LfIbEAcFm6IE2dTyv775AQAA&#10;//8DAFBLAQItABQABgAIAAAAIQC2gziS/gAAAOEBAAATAAAAAAAAAAAAAAAAAAAAAABbQ29udGVu&#10;dF9UeXBlc10ueG1sUEsBAi0AFAAGAAgAAAAhADj9If/WAAAAlAEAAAsAAAAAAAAAAAAAAAAALwEA&#10;AF9yZWxzLy5yZWxzUEsBAi0AFAAGAAgAAAAhAGoPQJylAgAAigUAAA4AAAAAAAAAAAAAAAAALgIA&#10;AGRycy9lMm9Eb2MueG1sUEsBAi0AFAAGAAgAAAAhAIUuQdbbAAAABQEAAA8AAAAAAAAAAAAAAAAA&#10;/wQAAGRycy9kb3ducmV2LnhtbFBLBQYAAAAABAAEAPMAAAAHBgAAAAA=&#10;" adj="11710" filled="f" strokecolor="black [3213]" strokeweight="1pt">
                <w10:wrap anchorx="margin"/>
              </v:shape>
            </w:pict>
          </mc:Fallback>
        </mc:AlternateContent>
      </w:r>
    </w:p>
    <w:p w14:paraId="37C3DAC6" w14:textId="008E0BF2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27837A31" w14:textId="646CF7D0" w:rsidR="002D76A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436BC98B">
                <wp:simplePos x="0" y="0"/>
                <wp:positionH relativeFrom="margin">
                  <wp:align>right</wp:align>
                </wp:positionH>
                <wp:positionV relativeFrom="paragraph">
                  <wp:posOffset>204470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911F494" w14:textId="16FE0168" w:rsidR="00B44EF3" w:rsidRPr="003F4580" w:rsidRDefault="00B44EF3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、担当者アンケート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8D59" id="Rectangle 9" o:spid="_x0000_s1045" style="position:absolute;left:0;text-align:left;margin-left:389.1pt;margin-top:16.1pt;width:440.3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WjRAIAAHkEAAAOAAAAZHJzL2Uyb0RvYy54bWysVFFv0zAQfkfiP1h+Z2m6Bdpo6TR1FCEN&#10;mBj8ANdxEgvHZ85uk/HrOTtt6cYbog+WLz5/vu/77np9M/aG7RV6Dbbi+cWMM2Ul1Nq2Ff/+bfNm&#10;wZkPwtbCgFUVf1Ke36xev7oeXKnm0IGpFTICsb4cXMW7EFyZZV52qhf+ApyydNgA9iJQiG1WoxgI&#10;vTfZfDZ7mw2AtUOQynv6ejcd8lXCbxolw5em8SowU3GqLaQV07qNa7a6FmWLwnVaHsoQ/1BFL7Sl&#10;R09QdyIItkP9F1SvJYKHJlxI6DNoGi1V4kBs8tkLNo+dcCpxIXG8O8nk/x+s/Lx/QKbris9zzqzo&#10;yaOvpJqwrVFsGfUZnC8p7dE9YGTo3T3IH55ZWHeUpW4RYeiUqKmqPOZnzy7EwNNVth0+QU3oYhcg&#10;STU22EdAEoGNyZGnkyNqDEzSx6JY5sXsijNJZ5fzy0WRLMtEebzt0IcPCnoWNxVH2Nk6EkhPiP29&#10;D7EkUR7zEgUwut5oY1KA7XZtkO0Ftch6vdksE2u64s/TjGVDxZfFvOBMmJaaXQZMjzxL8+dos/RL&#10;mrxA63Wgtje6r/jilCTKKON7W6emDEKbaU+lGBtLVamhJ0oUjeHA7qjx5FUYt2NyNC+O9m2hfiIL&#10;EKb+p3mlTQf4i7OBer/i/udOoOLMfLRk47ur+ZJohhQsFksaHDw/2J4dCCsJaFKDTcE6TAO2c6jb&#10;jl7Kk04Wbsn6RidDYslTVYeGof5OPh1mMQ7QeZyy/vxjrH4DAAD//wMAUEsDBBQABgAIAAAAIQB1&#10;lvWR3gAAAAYBAAAPAAAAZHJzL2Rvd25yZXYueG1sTI/BTsMwEETvSPyDtUhcELWTSFEU4lRQqRc4&#10;IFo4cHPjJQnE6yh2m/TvWU70tqMZzbyt1osbxAmn0HvSkKwUCKTG255aDe/77X0BIkRD1gyeUMMZ&#10;A6zr66vKlNbP9IanXWwFl1AojYYuxrGUMjQdOhNWfkRi78tPzkSWUyvtZGYud4NMlcqlMz3xQmdG&#10;3HTY/OyOTgN9n/fJopKXu6ft+LyZ8/Eje/3U+vZmeXwAEXGJ/2H4w2d0qJnp4I9kgxg08CNRQ5am&#10;INgtCpWDOPCRpSDrSl7i178AAAD//wMAUEsBAi0AFAAGAAgAAAAhALaDOJL+AAAA4QEAABMAAAAA&#10;AAAAAAAAAAAAAAAAAFtDb250ZW50X1R5cGVzXS54bWxQSwECLQAUAAYACAAAACEAOP0h/9YAAACU&#10;AQAACwAAAAAAAAAAAAAAAAAvAQAAX3JlbHMvLnJlbHNQSwECLQAUAAYACAAAACEAhCQFo0QCAAB5&#10;BAAADgAAAAAAAAAAAAAAAAAuAgAAZHJzL2Uyb0RvYy54bWxQSwECLQAUAAYACAAAACEAdZb1kd4A&#10;AAAGAQAADwAAAAAAAAAAAAAAAACeBAAAZHJzL2Rvd25yZXYueG1sUEsFBgAAAAAEAAQA8wAAAKkF&#10;AAAAAA==&#10;" fillcolor="#cf9">
                <v:stroke joinstyle="miter"/>
                <v:textbox inset="5.85pt,.7pt,5.85pt,.7pt">
                  <w:txbxContent>
                    <w:p w14:paraId="1911F494" w14:textId="16FE0168" w:rsidR="00B44EF3" w:rsidRPr="003F4580" w:rsidRDefault="00B44EF3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、担当者アンケート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EB7607" w14:textId="79496AA0" w:rsidR="00B571C8" w:rsidRDefault="00B571C8" w:rsidP="00A90798">
      <w:pPr>
        <w:widowControl/>
        <w:jc w:val="left"/>
        <w:rPr>
          <w:rFonts w:asciiTheme="minorEastAsia" w:hAnsiTheme="minorEastAsia"/>
        </w:rPr>
      </w:pPr>
    </w:p>
    <w:p w14:paraId="048AFF8E" w14:textId="108C62A1" w:rsidR="006D7F49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74B0808B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3A9C2" id="下矢印 5" o:spid="_x0000_s1026" type="#_x0000_t67" style="position:absolute;left:0;text-align:left;margin-left:0;margin-top:8.55pt;width:31.15pt;height:3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QcpgIAAIgFAAAOAAAAZHJzL2Uyb0RvYy54bWysVM1uEzEQviPxDpbvdJM0KTTqpopaFSFV&#10;bUSLena9drOS12PGTjbhFRDPgMQTcOSBQLwGY+9PQqk4IC67Hs/MNzOfZ+bkdFMZtlboS7A5Hx4M&#10;OFNWQlHah5y/u7148YozH4QthAGrcr5Vnp/Onj87qd1UjWAJplDICMT6ae1yvgzBTbPMy6WqhD8A&#10;pywpNWAlAon4kBUoakKvTDYaDI6yGrBwCFJ5T7fnjZLPEr7WSoZrrb0KzOSccgvpi+l7H7/Z7ERM&#10;H1C4ZSnbNMQ/ZFGJ0lLQHupcBMFWWP4BVZUSwYMOBxKqDLQupUo1UDXDwaNqbpbCqVQLkeNdT5P/&#10;f7Dyar1AVhY5n3BmRUVP9P3bx5+fv/z49JVNIj2181OyunELbCVPx1jrRmMV/1QF2yRKtz2lahOY&#10;pMvD48nRgKAlqcaH9GKJ8mzn7NCH1woqFg85L6C2c0SoE5tifekDRSX7zi4GtHBRGpOezth44cGU&#10;RbxLQuwddWaQrQW9etgMYxkEsWdFUvTMYnFNOekUtkZFCGPfKk2sUAGjlEjqxx2mkFLZMGxUS1Go&#10;JtSEyuvq6z1S6AQYkTUl2WO3AL/n22E3Obf20VWldu6dB39LrHHuPVJksKF3rkoL+BSAoarayI19&#10;R1JDTWTpHoot9QxCM0zeyYuS3u5S+LAQSNNDc0YbIVzTRxuocw7tibMl4Ien7qM9NTVpOatpGnPu&#10;368EKs7MG0vtfjwcj+P4JmE8eTkiAfc19/sau6rOgJ5+SLvHyXSM9sF0R41Q3dHimMeopBJWUuyc&#10;y4CdcBaaLUGrR6r5PJnRyDoRLu2NkxE8shrb8nZzJ9C1DRyo86+gm1wxfdTCjW30tDBfBdBl6u8d&#10;ry3fNO6pcdrVFPfJvpysdgt09gsAAP//AwBQSwMEFAAGAAgAAAAhAOZm20vbAAAABQEAAA8AAABk&#10;cnMvZG93bnJldi54bWxMj8FOwzAQRO9I/IO1SNyok6KEEuJUCMEBcSKAKDc3XpwIex3FbhP+nuUE&#10;x50Zzbytt4t34ohTHAIpyFcZCKQumIGsgteXh4sNiJg0Ge0CoYJvjLBtTk9qXZkw0zMe22QFl1Cs&#10;tII+pbGSMnY9eh1XYURi7zNMXic+JyvNpGcu906us6yUXg/EC70e8a7H7qs9eAW7cG9ctG3xsfPz&#10;dTnbx6e390Kp87Pl9gZEwiX9heEXn9GhYaZ9OJCJwingRxKrVzkIdsv1JYi9gk2Rg2xq+Z+++QEA&#10;AP//AwBQSwECLQAUAAYACAAAACEAtoM4kv4AAADhAQAAEwAAAAAAAAAAAAAAAAAAAAAAW0NvbnRl&#10;bnRfVHlwZXNdLnhtbFBLAQItABQABgAIAAAAIQA4/SH/1gAAAJQBAAALAAAAAAAAAAAAAAAAAC8B&#10;AABfcmVscy8ucmVsc1BLAQItABQABgAIAAAAIQCkSTQcpgIAAIgFAAAOAAAAAAAAAAAAAAAAAC4C&#10;AABkcnMvZTJvRG9jLnhtbFBLAQItABQABgAIAAAAIQDmZttL2wAAAAUBAAAPAAAAAAAAAAAAAAAA&#10;AAAFAABkcnMvZG93bnJldi54bWxQSwUGAAAAAAQABADzAAAACAYAAAAA&#10;" adj="11710" filled="f" strokecolor="black [3213]" strokeweight="1pt">
                <w10:wrap anchorx="margin"/>
              </v:shape>
            </w:pict>
          </mc:Fallback>
        </mc:AlternateContent>
      </w:r>
    </w:p>
    <w:p w14:paraId="4E3525C8" w14:textId="382D0AD0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F0B104A" w14:textId="33049B57" w:rsidR="00886BD0" w:rsidRDefault="007968A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52C820E9">
                <wp:simplePos x="0" y="0"/>
                <wp:positionH relativeFrom="margin">
                  <wp:align>center</wp:align>
                </wp:positionH>
                <wp:positionV relativeFrom="paragraph">
                  <wp:posOffset>127635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0C79412" w14:textId="186C97B4" w:rsidR="00B44EF3" w:rsidRPr="003F4580" w:rsidRDefault="00B44EF3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A543" id="_x0000_s1046" style="position:absolute;margin-left:0;margin-top:10.05pt;width:189.9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WqQwIAAHgEAAAOAAAAZHJzL2Uyb0RvYy54bWysVFFv0zAQfkfiP1h+Z2mzbrTR0mnqGEIa&#10;MDH4ARfHSSwc25zdJuPX7+y0pRtviD5Yvvj8+b7vu+vV9dhrtpPolTUln5/NOJNG2FqZtuQ/vt+9&#10;W3LmA5gatDWy5E/S8+v12zdXgytkbjura4mMQIwvBlfyLgRXZJkXnezBn1knDR02FnsIFGKb1QgD&#10;ofc6y2ezy2ywWDu0QnpPX2+nQ75O+E0jRfjaNF4GpktOtYW0YlqruGbrKyhaBNcpsS8D/qGKHpSh&#10;R49QtxCAbVH9BdUrgdbbJpwJ22e2aZSQiQOxmc9esXnswMnEhcTx7iiT/3+w4svuAZmqS74gpwz0&#10;5NE3Ug1MqyVbRX0G5wtKe3QPGBl6d2/FT8+M3XSUJW8Q7dBJqKmqeczPXlyIgaerrBo+25rQYRts&#10;kmpssI+AJAIbkyNPR0fkGJigj/linp9fXnAm6Ow8P19eJMsyKA63HfrwUdqexU3J0W5NHQmkJ2B3&#10;70MsCYpDXqJgtarvlNYpiK0mNxrZDqhJqnYiQURPs7RhQ8lXFznVArqlXhcB0xsv0jy21RFqln5J&#10;kldovQrU9Vr1JV8ek6CIKn4wderJAEpPeypem1ipTP08MaJoDHtyB4knq8JYjcnQ+eXBvcrWT+QA&#10;2qn9aVxp01n8zdlArV9y/2sLKDnTnwy5+H6Rr4hmSMFyuaK5wdOD6uQAjCCgSQ02BZswzdfWoWo7&#10;emmedDL2hpxvVPIjljxVte8Xau9k034U4/ycxinrzx/G+hkAAP//AwBQSwMEFAAGAAgAAAAhALjd&#10;YrbZAAAABgEAAA8AAABkcnMvZG93bnJldi54bWxMj8FOwzAQRO9I/IO1lbhRJ0WiJGRTUSQQ4kYL&#10;9228TazG6yh20/D3mBMcRzOaeVNtZtericdgvSDkywwUS+ONlRbhc/9y+wAqRBJDvRdG+OYAm/r6&#10;qqLS+It88LSLrUolEkpC6GIcSq1D07GjsPQDS/KOfnQUkxxbbUa6pHLX61WW3WtHVtJCRwM/d9yc&#10;dmeHwD5O2zey22C/7LvIsTCvQ4F4s5ifHkFFnuNfGH7xEzrUiengz2KC6hHSkYiwynJQyb1bFwWo&#10;A8I6z0HXlf6PX/8AAAD//wMAUEsBAi0AFAAGAAgAAAAhALaDOJL+AAAA4QEAABMAAAAAAAAAAAAA&#10;AAAAAAAAAFtDb250ZW50X1R5cGVzXS54bWxQSwECLQAUAAYACAAAACEAOP0h/9YAAACUAQAACwAA&#10;AAAAAAAAAAAAAAAvAQAAX3JlbHMvLnJlbHNQSwECLQAUAAYACAAAACEA/9z1qkMCAAB4BAAADgAA&#10;AAAAAAAAAAAAAAAuAgAAZHJzL2Uyb0RvYy54bWxQSwECLQAUAAYACAAAACEAuN1ittkAAAAGAQAA&#10;DwAAAAAAAAAAAAAAAACdBAAAZHJzL2Rvd25yZXYueG1sUEsFBgAAAAAEAAQA8wAAAKMFAAAAAA==&#10;" fillcolor="white [3212]">
                <v:stroke joinstyle="miter"/>
                <v:textbox inset="5.85pt,.7pt,5.85pt,.7pt">
                  <w:txbxContent>
                    <w:p w14:paraId="70C79412" w14:textId="186C97B4" w:rsidR="00B44EF3" w:rsidRPr="003F4580" w:rsidRDefault="00B44EF3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435956A" w14:textId="3D0E8701" w:rsidR="000C4A14" w:rsidRDefault="000C4A14" w:rsidP="00886BD0">
      <w:pPr>
        <w:widowControl/>
        <w:jc w:val="left"/>
        <w:rPr>
          <w:rFonts w:asciiTheme="majorEastAsia" w:eastAsiaTheme="majorEastAsia" w:hAnsiTheme="majorEastAsia"/>
        </w:rPr>
      </w:pPr>
    </w:p>
    <w:sectPr w:rsidR="000C4A14" w:rsidSect="00D812E5">
      <w:headerReference w:type="default" r:id="rId8"/>
      <w:footerReference w:type="default" r:id="rId9"/>
      <w:pgSz w:w="11906" w:h="16838" w:code="9"/>
      <w:pgMar w:top="737" w:right="1418" w:bottom="1304" w:left="1418" w:header="851" w:footer="567" w:gutter="0"/>
      <w:cols w:space="425"/>
      <w:docGrid w:type="line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BF142" w16cid:durableId="1E7A5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FF8E" w14:textId="77777777" w:rsidR="00B44EF3" w:rsidRDefault="00B44EF3" w:rsidP="00B06F61">
      <w:r>
        <w:separator/>
      </w:r>
    </w:p>
  </w:endnote>
  <w:endnote w:type="continuationSeparator" w:id="0">
    <w:p w14:paraId="41AEE93D" w14:textId="77777777" w:rsidR="00B44EF3" w:rsidRDefault="00B44EF3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F1A39" w14:textId="4B1E73EE" w:rsidR="00A634E4" w:rsidRDefault="00A634E4" w:rsidP="00A634E4">
    <w:pPr>
      <w:pStyle w:val="ad"/>
      <w:jc w:val="center"/>
    </w:pPr>
    <w:r w:rsidRPr="00AE4221">
      <w:rPr>
        <w:rFonts w:ascii="ＭＳ ゴシック" w:eastAsia="ＭＳ ゴシック" w:hAnsi="ＭＳ ゴシック" w:hint="eastAsia"/>
        <w:b/>
        <w:sz w:val="24"/>
      </w:rPr>
      <w:t>資</w:t>
    </w:r>
    <w:r>
      <w:rPr>
        <w:rFonts w:ascii="ＭＳ ゴシック" w:eastAsia="ＭＳ ゴシック" w:hAnsi="ＭＳ ゴシック"/>
        <w:b/>
        <w:sz w:val="2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24A1" w14:textId="77777777" w:rsidR="00B44EF3" w:rsidRDefault="00B44EF3" w:rsidP="00B06F61">
      <w:r>
        <w:separator/>
      </w:r>
    </w:p>
  </w:footnote>
  <w:footnote w:type="continuationSeparator" w:id="0">
    <w:p w14:paraId="4E4E94F3" w14:textId="77777777" w:rsidR="00B44EF3" w:rsidRDefault="00B44EF3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DAA8" w14:textId="029F3EC7" w:rsidR="00B44EF3" w:rsidRDefault="00B44EF3" w:rsidP="00402D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76752E"/>
    <w:multiLevelType w:val="hybridMultilevel"/>
    <w:tmpl w:val="1C509794"/>
    <w:lvl w:ilvl="0" w:tplc="3E4EA93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ACBA0C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9A139E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CC4672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C916AE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A4B3F5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8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C"/>
    <w:rsid w:val="000014E7"/>
    <w:rsid w:val="00003997"/>
    <w:rsid w:val="00007E97"/>
    <w:rsid w:val="00011302"/>
    <w:rsid w:val="000203B0"/>
    <w:rsid w:val="0002575B"/>
    <w:rsid w:val="0002715A"/>
    <w:rsid w:val="000347F7"/>
    <w:rsid w:val="00044703"/>
    <w:rsid w:val="0004567C"/>
    <w:rsid w:val="00056F38"/>
    <w:rsid w:val="00057A35"/>
    <w:rsid w:val="000614D8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4A1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345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E0EAB"/>
    <w:rsid w:val="0020692E"/>
    <w:rsid w:val="00220D6E"/>
    <w:rsid w:val="00220DDF"/>
    <w:rsid w:val="00224592"/>
    <w:rsid w:val="00240F81"/>
    <w:rsid w:val="00246506"/>
    <w:rsid w:val="00260901"/>
    <w:rsid w:val="002609F3"/>
    <w:rsid w:val="00264937"/>
    <w:rsid w:val="0027220E"/>
    <w:rsid w:val="0027350A"/>
    <w:rsid w:val="002800FA"/>
    <w:rsid w:val="002825DA"/>
    <w:rsid w:val="00284294"/>
    <w:rsid w:val="00286029"/>
    <w:rsid w:val="002A333F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417B4"/>
    <w:rsid w:val="00360C88"/>
    <w:rsid w:val="0037294D"/>
    <w:rsid w:val="00372A9B"/>
    <w:rsid w:val="00374FC9"/>
    <w:rsid w:val="00377268"/>
    <w:rsid w:val="0038790F"/>
    <w:rsid w:val="00396B67"/>
    <w:rsid w:val="00396B86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1EBC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115C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248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17B2D"/>
    <w:rsid w:val="00631CF7"/>
    <w:rsid w:val="0064069D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E35F9"/>
    <w:rsid w:val="006E5BBD"/>
    <w:rsid w:val="006F405B"/>
    <w:rsid w:val="007013B5"/>
    <w:rsid w:val="00713AB5"/>
    <w:rsid w:val="007142B9"/>
    <w:rsid w:val="0071789C"/>
    <w:rsid w:val="00720647"/>
    <w:rsid w:val="00723134"/>
    <w:rsid w:val="00724464"/>
    <w:rsid w:val="007301E3"/>
    <w:rsid w:val="00732953"/>
    <w:rsid w:val="0073624B"/>
    <w:rsid w:val="007369D5"/>
    <w:rsid w:val="00740B39"/>
    <w:rsid w:val="00744970"/>
    <w:rsid w:val="00745FB9"/>
    <w:rsid w:val="00754A66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968AF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7C4"/>
    <w:rsid w:val="00886BD0"/>
    <w:rsid w:val="00892ADD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4BFC"/>
    <w:rsid w:val="00930F03"/>
    <w:rsid w:val="009324EF"/>
    <w:rsid w:val="0093723A"/>
    <w:rsid w:val="0094767B"/>
    <w:rsid w:val="00952BB9"/>
    <w:rsid w:val="00953EC3"/>
    <w:rsid w:val="009547B5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2F4D"/>
    <w:rsid w:val="00994D37"/>
    <w:rsid w:val="009A3434"/>
    <w:rsid w:val="009B1B5F"/>
    <w:rsid w:val="009B2BEC"/>
    <w:rsid w:val="009C26F9"/>
    <w:rsid w:val="009C417E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5F68"/>
    <w:rsid w:val="00A57DE4"/>
    <w:rsid w:val="00A60351"/>
    <w:rsid w:val="00A634E4"/>
    <w:rsid w:val="00A76739"/>
    <w:rsid w:val="00A83427"/>
    <w:rsid w:val="00A842DE"/>
    <w:rsid w:val="00A90798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44EF3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A5676"/>
    <w:rsid w:val="00BC025F"/>
    <w:rsid w:val="00BC3B7F"/>
    <w:rsid w:val="00BD1624"/>
    <w:rsid w:val="00BD17DA"/>
    <w:rsid w:val="00BD2C91"/>
    <w:rsid w:val="00BE6571"/>
    <w:rsid w:val="00BF5B4A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B5C"/>
    <w:rsid w:val="00C82CD9"/>
    <w:rsid w:val="00C876F1"/>
    <w:rsid w:val="00C93BBD"/>
    <w:rsid w:val="00C943F4"/>
    <w:rsid w:val="00CA02A4"/>
    <w:rsid w:val="00CA117B"/>
    <w:rsid w:val="00CA5F30"/>
    <w:rsid w:val="00CA650C"/>
    <w:rsid w:val="00CB6909"/>
    <w:rsid w:val="00CD00AE"/>
    <w:rsid w:val="00CD6280"/>
    <w:rsid w:val="00CD797B"/>
    <w:rsid w:val="00CE0C7B"/>
    <w:rsid w:val="00CE2C33"/>
    <w:rsid w:val="00CE4DD0"/>
    <w:rsid w:val="00CF4F96"/>
    <w:rsid w:val="00CF51B1"/>
    <w:rsid w:val="00D025C8"/>
    <w:rsid w:val="00D0696D"/>
    <w:rsid w:val="00D141A2"/>
    <w:rsid w:val="00D32D8E"/>
    <w:rsid w:val="00D3303B"/>
    <w:rsid w:val="00D34C4E"/>
    <w:rsid w:val="00D4055C"/>
    <w:rsid w:val="00D431B8"/>
    <w:rsid w:val="00D47DE2"/>
    <w:rsid w:val="00D57937"/>
    <w:rsid w:val="00D65377"/>
    <w:rsid w:val="00D812E5"/>
    <w:rsid w:val="00D85EF4"/>
    <w:rsid w:val="00D872F6"/>
    <w:rsid w:val="00D87FA0"/>
    <w:rsid w:val="00D9674D"/>
    <w:rsid w:val="00DA2ACC"/>
    <w:rsid w:val="00DA2B93"/>
    <w:rsid w:val="00DA30DD"/>
    <w:rsid w:val="00DA334A"/>
    <w:rsid w:val="00DB026E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DF506E"/>
    <w:rsid w:val="00DF71F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40352"/>
    <w:rsid w:val="00F4768C"/>
    <w:rsid w:val="00F47B36"/>
    <w:rsid w:val="00F5464B"/>
    <w:rsid w:val="00F57AB3"/>
    <w:rsid w:val="00F602F3"/>
    <w:rsid w:val="00F6160A"/>
    <w:rsid w:val="00F761DE"/>
    <w:rsid w:val="00F82157"/>
    <w:rsid w:val="00F94D4B"/>
    <w:rsid w:val="00F9675B"/>
    <w:rsid w:val="00FA0358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  <w:style w:type="character" w:styleId="af1">
    <w:name w:val="Hyperlink"/>
    <w:basedOn w:val="a0"/>
    <w:uiPriority w:val="99"/>
    <w:unhideWhenUsed/>
    <w:rsid w:val="000C4A1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C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0F4C-4160-438A-831B-DEB58934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2023-03-06T02:50:00Z</dcterms:created>
  <dcterms:modified xsi:type="dcterms:W3CDTF">2023-03-06T02:50:00Z</dcterms:modified>
</cp:coreProperties>
</file>