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A53E52">
        <w:rPr>
          <w:rFonts w:asciiTheme="minorEastAsia" w:hAnsiTheme="minorEastAsia" w:hint="eastAsia"/>
          <w:sz w:val="24"/>
          <w:szCs w:val="24"/>
        </w:rPr>
        <w:t>６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A53E52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令和２年９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18日（金</w:t>
      </w:r>
      <w:r w:rsidR="00575EAA" w:rsidRPr="00955B1E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 w:rsidR="00575EAA" w:rsidRPr="00955B1E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15</w:t>
      </w:r>
      <w:r w:rsidR="00575EAA" w:rsidRPr="00955B1E">
        <w:rPr>
          <w:rFonts w:asciiTheme="minorEastAsia" w:hAnsiTheme="minorEastAsia" w:hint="eastAsia"/>
        </w:rPr>
        <w:t xml:space="preserve">時30分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D20CCD" w:rsidRPr="00785A9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A53E52" w:rsidRDefault="00A53E52" w:rsidP="00A53E5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（水道局総務部職員課）</w:t>
      </w:r>
    </w:p>
    <w:p w:rsidR="00575EAA" w:rsidRDefault="00A53E52" w:rsidP="00A53E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松永職員課長</w:t>
      </w:r>
      <w:r>
        <w:rPr>
          <w:rFonts w:asciiTheme="minorEastAsia" w:hAnsiTheme="minorEastAsia" w:hint="eastAsia"/>
        </w:rPr>
        <w:t>、大坪担当係長</w:t>
      </w:r>
    </w:p>
    <w:p w:rsidR="00A53E52" w:rsidRDefault="00A53E52" w:rsidP="00A53E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（消防局</w:t>
      </w:r>
      <w:r w:rsidR="00287446">
        <w:rPr>
          <w:rFonts w:asciiTheme="minorEastAsia" w:hAnsiTheme="minorEastAsia" w:hint="eastAsia"/>
        </w:rPr>
        <w:t>企画部企画課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A53E52" w:rsidRDefault="00A53E52" w:rsidP="00A53E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</w:t>
      </w:r>
      <w:r w:rsidR="00287446">
        <w:rPr>
          <w:rFonts w:asciiTheme="minorEastAsia" w:hAnsiTheme="minorEastAsia" w:hint="eastAsia"/>
        </w:rPr>
        <w:t>下正監察担当副課長、長田係員</w:t>
      </w:r>
    </w:p>
    <w:p w:rsidR="00A53E52" w:rsidRPr="00D30982" w:rsidRDefault="00A53E52" w:rsidP="00575EAA">
      <w:pPr>
        <w:rPr>
          <w:rFonts w:asciiTheme="minorEastAsia" w:hAnsiTheme="minorEastAsia" w:hint="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A53E52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754A53" w:rsidRDefault="00A53E52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水道局</w:t>
      </w:r>
      <w:r w:rsidR="00EB4D36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 w:rsidR="00D20CC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754A53" w:rsidRDefault="00A53E52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A53E52" w:rsidRPr="00E406FA" w:rsidRDefault="00A53E52" w:rsidP="00E406F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消防局職員の私事上交通法規違反事案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5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>
      <v:textbox inset="5.85pt,.7pt,5.85pt,.7pt"/>
    </o:shapedefaults>
    <o:shapelayout v:ext="edit">
      <o:idmap v:ext="edit" data="1"/>
    </o:shapelayout>
  </w:shapeDefaults>
  <w:decimalSymbol w:val="."/>
  <w:listSeparator w:val=","/>
  <w14:docId w14:val="088A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2020-10-07T00:08:00Z</dcterms:modified>
</cp:coreProperties>
</file>