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E1" w:rsidRDefault="00A527E1" w:rsidP="003E60E0">
      <w:pPr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3E60E0" w:rsidRDefault="00A816D9" w:rsidP="003E60E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【担当課：人事</w:t>
      </w:r>
      <w:r w:rsidR="00C4774F">
        <w:rPr>
          <w:rFonts w:asciiTheme="majorEastAsia" w:eastAsiaTheme="majorEastAsia" w:hAnsiTheme="majorEastAsia" w:hint="eastAsia"/>
          <w:sz w:val="24"/>
          <w:szCs w:val="24"/>
        </w:rPr>
        <w:t>室</w:t>
      </w:r>
      <w:r>
        <w:rPr>
          <w:rFonts w:asciiTheme="majorEastAsia" w:eastAsiaTheme="majorEastAsia" w:hAnsiTheme="majorEastAsia" w:hint="eastAsia"/>
          <w:sz w:val="24"/>
          <w:szCs w:val="24"/>
        </w:rPr>
        <w:t>人事</w:t>
      </w:r>
      <w:r w:rsidR="003E60E0">
        <w:rPr>
          <w:rFonts w:asciiTheme="majorEastAsia" w:eastAsiaTheme="majorEastAsia" w:hAnsiTheme="majorEastAsia" w:hint="eastAsia"/>
          <w:sz w:val="24"/>
          <w:szCs w:val="24"/>
        </w:rPr>
        <w:t>課】</w:t>
      </w:r>
    </w:p>
    <w:tbl>
      <w:tblPr>
        <w:tblStyle w:val="a7"/>
        <w:tblpPr w:leftFromText="142" w:rightFromText="142" w:vertAnchor="page" w:horzAnchor="margin" w:tblpY="2564"/>
        <w:tblW w:w="0" w:type="auto"/>
        <w:tblLook w:val="04A0" w:firstRow="1" w:lastRow="0" w:firstColumn="1" w:lastColumn="0" w:noHBand="0" w:noVBand="1"/>
      </w:tblPr>
      <w:tblGrid>
        <w:gridCol w:w="1456"/>
        <w:gridCol w:w="7011"/>
      </w:tblGrid>
      <w:tr w:rsidR="001937BC" w:rsidRPr="00D83F13" w:rsidTr="001D518F">
        <w:trPr>
          <w:trHeight w:val="835"/>
        </w:trPr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議　　　題</w:t>
            </w:r>
          </w:p>
        </w:tc>
        <w:tc>
          <w:tcPr>
            <w:tcW w:w="7011" w:type="dxa"/>
            <w:vAlign w:val="center"/>
          </w:tcPr>
          <w:p w:rsidR="001937BC" w:rsidRPr="000605EA" w:rsidRDefault="00151388" w:rsidP="00FA74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分限制度にかかる運用状況</w:t>
            </w:r>
            <w:r w:rsidR="0027505F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</w:p>
        </w:tc>
      </w:tr>
      <w:tr w:rsidR="001937BC" w:rsidTr="001D518F">
        <w:trPr>
          <w:trHeight w:val="861"/>
        </w:trPr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日　　　時</w:t>
            </w:r>
          </w:p>
        </w:tc>
        <w:tc>
          <w:tcPr>
            <w:tcW w:w="7011" w:type="dxa"/>
            <w:vAlign w:val="center"/>
          </w:tcPr>
          <w:p w:rsidR="00CD28F6" w:rsidRPr="008902B7" w:rsidRDefault="00A2237D" w:rsidP="001513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令和３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0E3F60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0E3F60">
              <w:rPr>
                <w:rFonts w:asciiTheme="majorEastAsia" w:eastAsiaTheme="majorEastAsia" w:hAnsiTheme="majorEastAsia"/>
                <w:sz w:val="24"/>
                <w:szCs w:val="24"/>
              </w:rPr>
              <w:t>27</w:t>
            </w:r>
            <w:r w:rsidR="008C4B0A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</w:t>
            </w:r>
            <w:r w:rsidR="000E3F60">
              <w:rPr>
                <w:rFonts w:asciiTheme="majorEastAsia" w:eastAsiaTheme="majorEastAsia" w:hAnsiTheme="majorEastAsia" w:hint="eastAsia"/>
                <w:sz w:val="24"/>
                <w:szCs w:val="24"/>
              </w:rPr>
              <w:t>水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0E3F60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0E3F60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="000E3F60"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  <w:r w:rsidR="001937BC">
              <w:rPr>
                <w:rFonts w:asciiTheme="majorEastAsia" w:eastAsiaTheme="majorEastAsia" w:hAnsiTheme="majorEastAsia" w:hint="eastAsia"/>
                <w:sz w:val="24"/>
                <w:szCs w:val="24"/>
              </w:rPr>
              <w:t>分～</w:t>
            </w:r>
            <w:r w:rsidR="000E3F60"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="00FE399D">
              <w:rPr>
                <w:rFonts w:asciiTheme="majorEastAsia" w:eastAsiaTheme="majorEastAsia" w:hAnsiTheme="majorEastAsia"/>
                <w:sz w:val="24"/>
                <w:szCs w:val="24"/>
              </w:rPr>
              <w:t>45</w:t>
            </w:r>
            <w:r w:rsidR="001937BC"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</w:p>
        </w:tc>
      </w:tr>
      <w:tr w:rsidR="001937BC" w:rsidTr="001D518F">
        <w:trPr>
          <w:trHeight w:val="689"/>
        </w:trPr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場　　　所</w:t>
            </w:r>
          </w:p>
        </w:tc>
        <w:tc>
          <w:tcPr>
            <w:tcW w:w="7011" w:type="dxa"/>
            <w:vAlign w:val="center"/>
          </w:tcPr>
          <w:p w:rsidR="001937BC" w:rsidRPr="000605EA" w:rsidRDefault="006E3427" w:rsidP="006E34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077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市役所４階　</w:t>
            </w:r>
            <w:r w:rsidR="000A5EA4" w:rsidRPr="0064077F">
              <w:rPr>
                <w:rFonts w:asciiTheme="majorEastAsia" w:eastAsiaTheme="majorEastAsia" w:hAnsiTheme="majorEastAsia" w:hint="eastAsia"/>
                <w:sz w:val="24"/>
                <w:szCs w:val="24"/>
              </w:rPr>
              <w:t>総務局内</w:t>
            </w:r>
            <w:r w:rsidRPr="0064077F">
              <w:rPr>
                <w:rFonts w:asciiTheme="majorEastAsia" w:eastAsiaTheme="majorEastAsia" w:hAnsiTheme="majorEastAsia" w:hint="eastAsia"/>
                <w:sz w:val="24"/>
                <w:szCs w:val="24"/>
              </w:rPr>
              <w:t>会議室</w:t>
            </w:r>
          </w:p>
        </w:tc>
      </w:tr>
      <w:tr w:rsidR="001937BC" w:rsidTr="001D518F">
        <w:trPr>
          <w:trHeight w:val="405"/>
        </w:trPr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出　席　者</w:t>
            </w:r>
          </w:p>
        </w:tc>
        <w:tc>
          <w:tcPr>
            <w:tcW w:w="7011" w:type="dxa"/>
          </w:tcPr>
          <w:p w:rsidR="001937BC" w:rsidRDefault="00F05ED4" w:rsidP="000A5E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（特別顧問・特別参与）</w:t>
            </w:r>
            <w:r w:rsidR="001937BC">
              <w:rPr>
                <w:rFonts w:asciiTheme="majorEastAsia" w:eastAsiaTheme="majorEastAsia" w:hAnsiTheme="majorEastAsia" w:hint="eastAsia"/>
                <w:sz w:val="24"/>
                <w:szCs w:val="24"/>
              </w:rPr>
              <w:t>山中特別顧問</w:t>
            </w:r>
          </w:p>
          <w:p w:rsidR="00567248" w:rsidRPr="00567248" w:rsidRDefault="001937BC" w:rsidP="001513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（職員等）</w:t>
            </w:r>
            <w:r w:rsidR="00777BC3"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人事室</w:t>
            </w:r>
            <w:r w:rsidR="000E3F60"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人事課</w:t>
            </w:r>
            <w:r w:rsidR="00B368A4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C61190">
              <w:rPr>
                <w:rFonts w:asciiTheme="majorEastAsia" w:eastAsiaTheme="majorEastAsia" w:hAnsiTheme="majorEastAsia" w:hint="eastAsia"/>
                <w:sz w:val="24"/>
                <w:szCs w:val="24"/>
              </w:rPr>
              <w:t>制度</w:t>
            </w:r>
            <w:r w:rsidR="0064077F" w:rsidRPr="0064077F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担当課長、人事課長</w:t>
            </w:r>
            <w:r w:rsidR="00C61190">
              <w:rPr>
                <w:rFonts w:asciiTheme="majorEastAsia" w:eastAsiaTheme="majorEastAsia" w:hAnsiTheme="majorEastAsia" w:hint="eastAsia"/>
                <w:sz w:val="24"/>
                <w:szCs w:val="24"/>
              </w:rPr>
              <w:t>代理</w:t>
            </w:r>
            <w:r w:rsidR="00FA74BF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151388">
              <w:rPr>
                <w:rFonts w:asciiTheme="majorEastAsia" w:eastAsiaTheme="majorEastAsia" w:hAnsiTheme="majorEastAsia" w:hint="eastAsia"/>
                <w:sz w:val="24"/>
                <w:szCs w:val="24"/>
              </w:rPr>
              <w:t>係長</w:t>
            </w:r>
            <w:r w:rsidR="006E342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1937BC" w:rsidTr="001D518F">
        <w:trPr>
          <w:trHeight w:val="1124"/>
        </w:trPr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論　　　点</w:t>
            </w:r>
          </w:p>
        </w:tc>
        <w:tc>
          <w:tcPr>
            <w:tcW w:w="7011" w:type="dxa"/>
            <w:vAlign w:val="center"/>
          </w:tcPr>
          <w:p w:rsidR="00151388" w:rsidRPr="00201FE3" w:rsidRDefault="00FA74BF" w:rsidP="000E3F60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151388">
              <w:rPr>
                <w:rFonts w:asciiTheme="majorEastAsia" w:eastAsiaTheme="majorEastAsia" w:hAnsiTheme="majorEastAsia" w:hint="eastAsia"/>
                <w:sz w:val="24"/>
                <w:szCs w:val="24"/>
              </w:rPr>
              <w:t>分限制度の運用状況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</w:p>
        </w:tc>
      </w:tr>
      <w:tr w:rsidR="001937BC" w:rsidTr="000E3F60">
        <w:trPr>
          <w:trHeight w:val="1807"/>
        </w:trPr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1EA4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szCs w:val="24"/>
                <w:fitText w:val="1248" w:id="673462272"/>
              </w:rPr>
              <w:t>主な意</w:t>
            </w:r>
            <w:r w:rsidRPr="00531EA4">
              <w:rPr>
                <w:rFonts w:asciiTheme="majorEastAsia" w:eastAsiaTheme="majorEastAsia" w:hAnsiTheme="majorEastAsia" w:hint="eastAsia"/>
                <w:spacing w:val="20"/>
                <w:kern w:val="0"/>
                <w:sz w:val="24"/>
                <w:szCs w:val="24"/>
                <w:fitText w:val="1248" w:id="673462272"/>
              </w:rPr>
              <w:t>見</w:t>
            </w:r>
          </w:p>
        </w:tc>
        <w:tc>
          <w:tcPr>
            <w:tcW w:w="7011" w:type="dxa"/>
          </w:tcPr>
          <w:p w:rsidR="00262233" w:rsidRDefault="00262233" w:rsidP="001D518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B532A" w:rsidRPr="00201FE3" w:rsidRDefault="00262233" w:rsidP="00132A3B">
            <w:pPr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132A3B">
              <w:rPr>
                <w:rFonts w:asciiTheme="majorEastAsia" w:eastAsiaTheme="majorEastAsia" w:hAnsiTheme="majorEastAsia" w:hint="eastAsia"/>
                <w:sz w:val="24"/>
                <w:szCs w:val="24"/>
              </w:rPr>
              <w:t>課題のある職員について、</w:t>
            </w:r>
            <w:r w:rsidR="000E3F60">
              <w:rPr>
                <w:rFonts w:asciiTheme="majorEastAsia" w:eastAsiaTheme="majorEastAsia" w:hAnsiTheme="majorEastAsia" w:hint="eastAsia"/>
                <w:sz w:val="24"/>
                <w:szCs w:val="24"/>
              </w:rPr>
              <w:t>分限制度にかかる</w:t>
            </w:r>
            <w:r w:rsidR="000E3F60" w:rsidRPr="000E3F60">
              <w:rPr>
                <w:rFonts w:asciiTheme="majorEastAsia" w:eastAsiaTheme="majorEastAsia" w:hAnsiTheme="majorEastAsia" w:hint="eastAsia"/>
                <w:sz w:val="24"/>
                <w:szCs w:val="24"/>
              </w:rPr>
              <w:t>指導を</w:t>
            </w:r>
            <w:r w:rsidR="000E3F60">
              <w:rPr>
                <w:rFonts w:asciiTheme="majorEastAsia" w:eastAsiaTheme="majorEastAsia" w:hAnsiTheme="majorEastAsia" w:hint="eastAsia"/>
                <w:sz w:val="24"/>
                <w:szCs w:val="24"/>
              </w:rPr>
              <w:t>引き続き行うとともに、懲戒処分を受けた職員についても、上司等</w:t>
            </w:r>
            <w:r w:rsidR="000E3F60" w:rsidRPr="000E3F60">
              <w:rPr>
                <w:rFonts w:asciiTheme="majorEastAsia" w:eastAsiaTheme="majorEastAsia" w:hAnsiTheme="majorEastAsia" w:hint="eastAsia"/>
                <w:sz w:val="24"/>
                <w:szCs w:val="24"/>
              </w:rPr>
              <w:t>から</w:t>
            </w:r>
            <w:r w:rsidR="000E3F60">
              <w:rPr>
                <w:rFonts w:asciiTheme="majorEastAsia" w:eastAsiaTheme="majorEastAsia" w:hAnsiTheme="majorEastAsia" w:hint="eastAsia"/>
                <w:sz w:val="24"/>
                <w:szCs w:val="24"/>
              </w:rPr>
              <w:t>の指導を</w:t>
            </w:r>
            <w:r w:rsidR="00132A3B">
              <w:rPr>
                <w:rFonts w:asciiTheme="majorEastAsia" w:eastAsiaTheme="majorEastAsia" w:hAnsiTheme="majorEastAsia" w:hint="eastAsia"/>
                <w:sz w:val="24"/>
                <w:szCs w:val="24"/>
              </w:rPr>
              <w:t>適切に</w:t>
            </w:r>
            <w:r w:rsidR="000E3F60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実施されたい。</w:t>
            </w:r>
          </w:p>
        </w:tc>
      </w:tr>
      <w:tr w:rsidR="001937BC" w:rsidTr="001D518F"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結　　　論</w:t>
            </w:r>
          </w:p>
        </w:tc>
        <w:tc>
          <w:tcPr>
            <w:tcW w:w="7011" w:type="dxa"/>
            <w:vAlign w:val="center"/>
          </w:tcPr>
          <w:p w:rsidR="000A5EA4" w:rsidRDefault="000A5EA4" w:rsidP="00D76793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975D0" w:rsidRDefault="00D975D0" w:rsidP="00A223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BD4BFF"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人事室として、</w:t>
            </w:r>
            <w:r w:rsidR="00262233">
              <w:rPr>
                <w:rFonts w:asciiTheme="majorEastAsia" w:eastAsiaTheme="majorEastAsia" w:hAnsiTheme="majorEastAsia" w:hint="eastAsia"/>
                <w:sz w:val="24"/>
                <w:szCs w:val="24"/>
              </w:rPr>
              <w:t>課題のある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職員</w:t>
            </w:r>
            <w:r w:rsidR="00BD4BFF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状況把握</w:t>
            </w:r>
            <w:r w:rsidR="000E3F60">
              <w:rPr>
                <w:rFonts w:asciiTheme="majorEastAsia" w:eastAsiaTheme="majorEastAsia" w:hAnsiTheme="majorEastAsia" w:hint="eastAsia"/>
                <w:sz w:val="24"/>
                <w:szCs w:val="24"/>
              </w:rPr>
              <w:t>、指導等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</w:t>
            </w:r>
            <w:r w:rsidR="0039302E">
              <w:rPr>
                <w:rFonts w:asciiTheme="majorEastAsia" w:eastAsiaTheme="majorEastAsia" w:hAnsiTheme="majorEastAsia" w:hint="eastAsia"/>
                <w:sz w:val="24"/>
                <w:szCs w:val="24"/>
              </w:rPr>
              <w:t>一層努めて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いく。</w:t>
            </w:r>
          </w:p>
          <w:p w:rsidR="00085536" w:rsidRPr="0039302E" w:rsidRDefault="00085536" w:rsidP="00BD4B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937BC" w:rsidTr="001D518F">
        <w:trPr>
          <w:trHeight w:val="501"/>
        </w:trPr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資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料</w:t>
            </w:r>
          </w:p>
        </w:tc>
        <w:tc>
          <w:tcPr>
            <w:tcW w:w="7011" w:type="dxa"/>
            <w:vAlign w:val="center"/>
          </w:tcPr>
          <w:p w:rsidR="001937BC" w:rsidRDefault="001937BC" w:rsidP="00F12B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E2C9F" w:rsidRPr="000605EA" w:rsidRDefault="002E2C9F" w:rsidP="00F12B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937BC" w:rsidTr="001D518F">
        <w:trPr>
          <w:trHeight w:val="791"/>
        </w:trPr>
        <w:tc>
          <w:tcPr>
            <w:tcW w:w="0" w:type="auto"/>
            <w:vAlign w:val="center"/>
          </w:tcPr>
          <w:p w:rsidR="001937BC" w:rsidRPr="00317A70" w:rsidRDefault="001937BC" w:rsidP="00A527E1">
            <w:pPr>
              <w:jc w:val="center"/>
              <w:rPr>
                <w:rFonts w:asciiTheme="majorEastAsia" w:eastAsiaTheme="majorEastAsia" w:hAnsiTheme="majorEastAsia"/>
                <w:spacing w:val="40"/>
                <w:kern w:val="0"/>
                <w:sz w:val="24"/>
                <w:szCs w:val="24"/>
              </w:rPr>
            </w:pPr>
            <w:r w:rsidRPr="00151388">
              <w:rPr>
                <w:rFonts w:asciiTheme="majorEastAsia" w:eastAsiaTheme="majorEastAsia" w:hAnsiTheme="majorEastAsia" w:hint="eastAsia"/>
                <w:spacing w:val="44"/>
                <w:kern w:val="0"/>
                <w:sz w:val="24"/>
                <w:szCs w:val="24"/>
                <w:fitText w:val="1224" w:id="673462273"/>
              </w:rPr>
              <w:t>関係所</w:t>
            </w:r>
            <w:r w:rsidRPr="0015138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24" w:id="673462273"/>
              </w:rPr>
              <w:t>属</w:t>
            </w:r>
          </w:p>
        </w:tc>
        <w:tc>
          <w:tcPr>
            <w:tcW w:w="7011" w:type="dxa"/>
            <w:vAlign w:val="center"/>
          </w:tcPr>
          <w:p w:rsidR="001937BC" w:rsidRPr="000605EA" w:rsidRDefault="00F12B49" w:rsidP="00F12B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人事室</w:t>
            </w:r>
          </w:p>
        </w:tc>
      </w:tr>
    </w:tbl>
    <w:p w:rsidR="00536F48" w:rsidRPr="00C43A45" w:rsidRDefault="00536F48" w:rsidP="002E2C9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536F48" w:rsidRPr="00C43A45" w:rsidSect="008663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2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251" w:rsidRDefault="00725251" w:rsidP="000F5BCC">
      <w:r>
        <w:separator/>
      </w:r>
    </w:p>
  </w:endnote>
  <w:endnote w:type="continuationSeparator" w:id="0">
    <w:p w:rsidR="00725251" w:rsidRDefault="00725251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EA4" w:rsidRDefault="00531E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EA4" w:rsidRDefault="00531E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EA4" w:rsidRDefault="00531E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251" w:rsidRDefault="00725251" w:rsidP="000F5BCC">
      <w:r>
        <w:separator/>
      </w:r>
    </w:p>
  </w:footnote>
  <w:footnote w:type="continuationSeparator" w:id="0">
    <w:p w:rsidR="00725251" w:rsidRDefault="00725251" w:rsidP="000F5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EA4" w:rsidRDefault="00531E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EA4" w:rsidRDefault="00531EA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EA4" w:rsidRDefault="00531E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CC"/>
    <w:rsid w:val="000040C3"/>
    <w:rsid w:val="00012F29"/>
    <w:rsid w:val="00033C6A"/>
    <w:rsid w:val="0003469F"/>
    <w:rsid w:val="000605EA"/>
    <w:rsid w:val="00085536"/>
    <w:rsid w:val="000A5EA4"/>
    <w:rsid w:val="000B7768"/>
    <w:rsid w:val="000E3F60"/>
    <w:rsid w:val="000E5FD5"/>
    <w:rsid w:val="000F2D17"/>
    <w:rsid w:val="000F3231"/>
    <w:rsid w:val="000F5BCC"/>
    <w:rsid w:val="001041C8"/>
    <w:rsid w:val="00106DE1"/>
    <w:rsid w:val="0012191F"/>
    <w:rsid w:val="001239B2"/>
    <w:rsid w:val="00132A3B"/>
    <w:rsid w:val="00142F1C"/>
    <w:rsid w:val="001470C5"/>
    <w:rsid w:val="00151388"/>
    <w:rsid w:val="00157BF1"/>
    <w:rsid w:val="0016590A"/>
    <w:rsid w:val="00166C32"/>
    <w:rsid w:val="00184ABA"/>
    <w:rsid w:val="001937BC"/>
    <w:rsid w:val="001B2410"/>
    <w:rsid w:val="001D20C4"/>
    <w:rsid w:val="001D518F"/>
    <w:rsid w:val="00201FE3"/>
    <w:rsid w:val="0020494C"/>
    <w:rsid w:val="00225A87"/>
    <w:rsid w:val="0024292E"/>
    <w:rsid w:val="00244446"/>
    <w:rsid w:val="00254CDE"/>
    <w:rsid w:val="00255E82"/>
    <w:rsid w:val="00262233"/>
    <w:rsid w:val="0027505F"/>
    <w:rsid w:val="0027703E"/>
    <w:rsid w:val="0028460B"/>
    <w:rsid w:val="0028659C"/>
    <w:rsid w:val="00291889"/>
    <w:rsid w:val="002918FE"/>
    <w:rsid w:val="002A3BCB"/>
    <w:rsid w:val="002B18B6"/>
    <w:rsid w:val="002B401F"/>
    <w:rsid w:val="002E2C9F"/>
    <w:rsid w:val="0030195A"/>
    <w:rsid w:val="003035E2"/>
    <w:rsid w:val="0030725D"/>
    <w:rsid w:val="00315EBF"/>
    <w:rsid w:val="00317852"/>
    <w:rsid w:val="00317A70"/>
    <w:rsid w:val="00336DEE"/>
    <w:rsid w:val="00337578"/>
    <w:rsid w:val="00341712"/>
    <w:rsid w:val="003477CF"/>
    <w:rsid w:val="00351F86"/>
    <w:rsid w:val="00372E0A"/>
    <w:rsid w:val="0038009E"/>
    <w:rsid w:val="00386BE0"/>
    <w:rsid w:val="0039302E"/>
    <w:rsid w:val="003C0AA3"/>
    <w:rsid w:val="003E23D7"/>
    <w:rsid w:val="003E60E0"/>
    <w:rsid w:val="00405846"/>
    <w:rsid w:val="0040622B"/>
    <w:rsid w:val="00411D54"/>
    <w:rsid w:val="004132DF"/>
    <w:rsid w:val="00426557"/>
    <w:rsid w:val="004373A9"/>
    <w:rsid w:val="00491515"/>
    <w:rsid w:val="00491BAB"/>
    <w:rsid w:val="00492021"/>
    <w:rsid w:val="00492398"/>
    <w:rsid w:val="004954E4"/>
    <w:rsid w:val="004C2A93"/>
    <w:rsid w:val="005038B1"/>
    <w:rsid w:val="00512C06"/>
    <w:rsid w:val="0051564B"/>
    <w:rsid w:val="00531EA4"/>
    <w:rsid w:val="00533D19"/>
    <w:rsid w:val="00536F48"/>
    <w:rsid w:val="005609F0"/>
    <w:rsid w:val="00567248"/>
    <w:rsid w:val="00575E37"/>
    <w:rsid w:val="00582381"/>
    <w:rsid w:val="005A6305"/>
    <w:rsid w:val="005B532A"/>
    <w:rsid w:val="005C0947"/>
    <w:rsid w:val="006039F4"/>
    <w:rsid w:val="00604282"/>
    <w:rsid w:val="0060526C"/>
    <w:rsid w:val="00610E8D"/>
    <w:rsid w:val="00627EB4"/>
    <w:rsid w:val="00637258"/>
    <w:rsid w:val="0064077F"/>
    <w:rsid w:val="00664751"/>
    <w:rsid w:val="00675EF7"/>
    <w:rsid w:val="00681AFC"/>
    <w:rsid w:val="00693C1E"/>
    <w:rsid w:val="00695871"/>
    <w:rsid w:val="006C4DB9"/>
    <w:rsid w:val="006E3427"/>
    <w:rsid w:val="00710AFB"/>
    <w:rsid w:val="00710C63"/>
    <w:rsid w:val="00711E72"/>
    <w:rsid w:val="00722801"/>
    <w:rsid w:val="00725251"/>
    <w:rsid w:val="00740604"/>
    <w:rsid w:val="00753EA6"/>
    <w:rsid w:val="00757ECA"/>
    <w:rsid w:val="00774B4D"/>
    <w:rsid w:val="00777BC3"/>
    <w:rsid w:val="007A7A59"/>
    <w:rsid w:val="007C1D9D"/>
    <w:rsid w:val="007C346E"/>
    <w:rsid w:val="007D6A33"/>
    <w:rsid w:val="008171A1"/>
    <w:rsid w:val="00833543"/>
    <w:rsid w:val="00837042"/>
    <w:rsid w:val="00844434"/>
    <w:rsid w:val="0086471D"/>
    <w:rsid w:val="008663B7"/>
    <w:rsid w:val="0087164C"/>
    <w:rsid w:val="008902B7"/>
    <w:rsid w:val="00893A83"/>
    <w:rsid w:val="008B34D8"/>
    <w:rsid w:val="008C0053"/>
    <w:rsid w:val="008C4B0A"/>
    <w:rsid w:val="008C6D32"/>
    <w:rsid w:val="008E7A1A"/>
    <w:rsid w:val="00911CE9"/>
    <w:rsid w:val="00912517"/>
    <w:rsid w:val="009351BE"/>
    <w:rsid w:val="00947334"/>
    <w:rsid w:val="00973509"/>
    <w:rsid w:val="0099045F"/>
    <w:rsid w:val="009D0B1C"/>
    <w:rsid w:val="00A11040"/>
    <w:rsid w:val="00A11754"/>
    <w:rsid w:val="00A13171"/>
    <w:rsid w:val="00A14426"/>
    <w:rsid w:val="00A2237D"/>
    <w:rsid w:val="00A2503B"/>
    <w:rsid w:val="00A2604E"/>
    <w:rsid w:val="00A31532"/>
    <w:rsid w:val="00A527E1"/>
    <w:rsid w:val="00A555B7"/>
    <w:rsid w:val="00A56C40"/>
    <w:rsid w:val="00A61E42"/>
    <w:rsid w:val="00A816D9"/>
    <w:rsid w:val="00A93664"/>
    <w:rsid w:val="00AB396F"/>
    <w:rsid w:val="00AC05D6"/>
    <w:rsid w:val="00AE4205"/>
    <w:rsid w:val="00B02D76"/>
    <w:rsid w:val="00B078C9"/>
    <w:rsid w:val="00B17AB3"/>
    <w:rsid w:val="00B25279"/>
    <w:rsid w:val="00B368A4"/>
    <w:rsid w:val="00B36B06"/>
    <w:rsid w:val="00B57A7B"/>
    <w:rsid w:val="00B62343"/>
    <w:rsid w:val="00B71304"/>
    <w:rsid w:val="00B73202"/>
    <w:rsid w:val="00B97D05"/>
    <w:rsid w:val="00BB2483"/>
    <w:rsid w:val="00BD4BFF"/>
    <w:rsid w:val="00C005F4"/>
    <w:rsid w:val="00C06FE2"/>
    <w:rsid w:val="00C151D5"/>
    <w:rsid w:val="00C36E4F"/>
    <w:rsid w:val="00C411CF"/>
    <w:rsid w:val="00C42346"/>
    <w:rsid w:val="00C43A45"/>
    <w:rsid w:val="00C4774F"/>
    <w:rsid w:val="00C5762E"/>
    <w:rsid w:val="00C61190"/>
    <w:rsid w:val="00C753FE"/>
    <w:rsid w:val="00CA7680"/>
    <w:rsid w:val="00CC58CA"/>
    <w:rsid w:val="00CD28F6"/>
    <w:rsid w:val="00CD5916"/>
    <w:rsid w:val="00CE6101"/>
    <w:rsid w:val="00CE6532"/>
    <w:rsid w:val="00CE7366"/>
    <w:rsid w:val="00D0144F"/>
    <w:rsid w:val="00D11569"/>
    <w:rsid w:val="00D17206"/>
    <w:rsid w:val="00D5443A"/>
    <w:rsid w:val="00D56C67"/>
    <w:rsid w:val="00D60F9C"/>
    <w:rsid w:val="00D76793"/>
    <w:rsid w:val="00D83F13"/>
    <w:rsid w:val="00D975D0"/>
    <w:rsid w:val="00DA274B"/>
    <w:rsid w:val="00DC2D62"/>
    <w:rsid w:val="00DC4217"/>
    <w:rsid w:val="00DD1880"/>
    <w:rsid w:val="00DF62E8"/>
    <w:rsid w:val="00E10750"/>
    <w:rsid w:val="00E343DB"/>
    <w:rsid w:val="00E603DC"/>
    <w:rsid w:val="00E64274"/>
    <w:rsid w:val="00EA1853"/>
    <w:rsid w:val="00EC7C02"/>
    <w:rsid w:val="00ED2822"/>
    <w:rsid w:val="00ED7BBF"/>
    <w:rsid w:val="00EE5ED4"/>
    <w:rsid w:val="00EF1394"/>
    <w:rsid w:val="00F05ED4"/>
    <w:rsid w:val="00F12B49"/>
    <w:rsid w:val="00F21515"/>
    <w:rsid w:val="00F2470E"/>
    <w:rsid w:val="00F51B48"/>
    <w:rsid w:val="00F55A4F"/>
    <w:rsid w:val="00F64957"/>
    <w:rsid w:val="00F81498"/>
    <w:rsid w:val="00F93B6B"/>
    <w:rsid w:val="00FA74BF"/>
    <w:rsid w:val="00FC1E16"/>
    <w:rsid w:val="00FC6D12"/>
    <w:rsid w:val="00FE399D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6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6C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2021-11-08T00:48:00Z</dcterms:created>
  <dcterms:modified xsi:type="dcterms:W3CDTF">2021-11-08T00:48:00Z</dcterms:modified>
</cp:coreProperties>
</file>