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7E6D" w14:textId="6D5D0C67" w:rsidR="004C03E9" w:rsidRPr="006266A1" w:rsidRDefault="00057F5C" w:rsidP="006D7975">
      <w:pPr>
        <w:spacing w:line="340" w:lineRule="exact"/>
        <w:ind w:firstLine="202"/>
        <w:jc w:val="center"/>
        <w:rPr>
          <w:rFonts w:ascii="ＭＳ 明朝" w:hAnsi="ＭＳ 明朝"/>
          <w:sz w:val="24"/>
        </w:rPr>
      </w:pPr>
      <w:r>
        <w:rPr>
          <w:rFonts w:ascii="ＭＳ 明朝" w:hAnsi="ＭＳ 明朝" w:hint="eastAsia"/>
          <w:sz w:val="24"/>
        </w:rPr>
        <w:t>令和</w:t>
      </w:r>
      <w:r w:rsidR="00EB7B96">
        <w:rPr>
          <w:rFonts w:ascii="ＭＳ 明朝" w:hAnsi="ＭＳ 明朝" w:hint="eastAsia"/>
          <w:sz w:val="24"/>
        </w:rPr>
        <w:t>５</w:t>
      </w:r>
      <w:r w:rsidR="00AB7646" w:rsidRPr="006266A1">
        <w:rPr>
          <w:rFonts w:ascii="ＭＳ 明朝" w:hAnsi="ＭＳ 明朝" w:hint="eastAsia"/>
          <w:sz w:val="24"/>
        </w:rPr>
        <w:t xml:space="preserve">年度　</w:t>
      </w:r>
      <w:r w:rsidR="00E70F88" w:rsidRPr="006266A1">
        <w:rPr>
          <w:rFonts w:ascii="ＭＳ 明朝" w:hAnsi="ＭＳ 明朝" w:hint="eastAsia"/>
          <w:sz w:val="24"/>
        </w:rPr>
        <w:t>作業服等の</w:t>
      </w:r>
      <w:r w:rsidR="00AB7646" w:rsidRPr="006266A1">
        <w:rPr>
          <w:rFonts w:ascii="ＭＳ 明朝" w:hAnsi="ＭＳ 明朝" w:hint="eastAsia"/>
          <w:sz w:val="24"/>
        </w:rPr>
        <w:t>改善に向けた</w:t>
      </w:r>
      <w:r w:rsidR="00E70F88" w:rsidRPr="006266A1">
        <w:rPr>
          <w:rFonts w:ascii="ＭＳ 明朝" w:hAnsi="ＭＳ 明朝" w:hint="eastAsia"/>
          <w:sz w:val="24"/>
        </w:rPr>
        <w:t>要求事項</w:t>
      </w:r>
      <w:r w:rsidR="00AB7646" w:rsidRPr="006266A1">
        <w:rPr>
          <w:rFonts w:ascii="ＭＳ 明朝" w:hAnsi="ＭＳ 明朝" w:hint="eastAsia"/>
          <w:sz w:val="24"/>
        </w:rPr>
        <w:t>に対する回</w:t>
      </w:r>
      <w:r w:rsidR="00AB7646" w:rsidRPr="00D7214D">
        <w:rPr>
          <w:rFonts w:ascii="ＭＳ 明朝" w:hAnsi="ＭＳ 明朝" w:hint="eastAsia"/>
          <w:sz w:val="24"/>
        </w:rPr>
        <w:t>答</w:t>
      </w:r>
      <w:r w:rsidR="00BA3A73">
        <w:rPr>
          <w:rFonts w:ascii="ＭＳ 明朝" w:hAnsi="ＭＳ 明朝" w:hint="eastAsia"/>
          <w:sz w:val="24"/>
        </w:rPr>
        <w:t>案</w:t>
      </w:r>
      <w:r w:rsidR="002C1852">
        <w:rPr>
          <w:rFonts w:ascii="ＭＳ 明朝" w:hAnsi="ＭＳ 明朝"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4E6500EC"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46F8FA28"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58A1B336"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20A6AD65" w14:textId="77777777">
        <w:trPr>
          <w:cantSplit/>
          <w:trHeight w:val="5072"/>
        </w:trPr>
        <w:tc>
          <w:tcPr>
            <w:tcW w:w="4786" w:type="dxa"/>
            <w:tcBorders>
              <w:left w:val="single" w:sz="4" w:space="0" w:color="000000"/>
              <w:bottom w:val="single" w:sz="4" w:space="0" w:color="auto"/>
              <w:right w:val="single" w:sz="4" w:space="0" w:color="000000"/>
            </w:tcBorders>
          </w:tcPr>
          <w:p w14:paraId="13E14391"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43E9BF62"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795FE4CB"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6ED949E9"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20F56DC0"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02802D34"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0A52DE30"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2822970E"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5209C6B9"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5C197F35"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59320E3C" w14:textId="77777777" w:rsidR="00C97818" w:rsidRDefault="001477BF" w:rsidP="006E081B">
            <w:pPr>
              <w:ind w:firstLineChars="400" w:firstLine="720"/>
              <w:rPr>
                <w:sz w:val="18"/>
                <w:szCs w:val="18"/>
              </w:rPr>
            </w:pPr>
            <w:r w:rsidRPr="006266A1">
              <w:rPr>
                <w:rFonts w:hint="eastAsia"/>
                <w:sz w:val="18"/>
                <w:szCs w:val="18"/>
              </w:rPr>
              <w:t>こと。</w:t>
            </w:r>
          </w:p>
          <w:p w14:paraId="705908E8" w14:textId="77777777" w:rsidR="009D7B9C" w:rsidRDefault="009D7B9C" w:rsidP="006E081B">
            <w:pPr>
              <w:ind w:firstLineChars="400" w:firstLine="720"/>
              <w:rPr>
                <w:sz w:val="18"/>
                <w:szCs w:val="18"/>
              </w:rPr>
            </w:pPr>
          </w:p>
          <w:p w14:paraId="22B7A8D0"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7AD40934"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33720155" w14:textId="77777777" w:rsidR="00887D19"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生地の改善については、この間、色合いを含め検討を行い、平成28年度貸与分から変更し、</w:t>
            </w:r>
            <w:r w:rsidR="00F82CA3">
              <w:rPr>
                <w:rFonts w:ascii="ＭＳ 明朝" w:hAnsi="ＭＳ 明朝" w:hint="eastAsia"/>
                <w:spacing w:val="-2"/>
                <w:sz w:val="18"/>
                <w:szCs w:val="18"/>
              </w:rPr>
              <w:t>令和４年度貸与分から</w:t>
            </w:r>
            <w:r w:rsidR="00057F5C">
              <w:rPr>
                <w:rFonts w:ascii="ＭＳ 明朝" w:hAnsi="ＭＳ 明朝" w:hint="eastAsia"/>
                <w:spacing w:val="-2"/>
                <w:sz w:val="18"/>
                <w:szCs w:val="18"/>
              </w:rPr>
              <w:t>暑さ</w:t>
            </w:r>
            <w:r w:rsidR="00887D19">
              <w:rPr>
                <w:rFonts w:ascii="ＭＳ 明朝" w:hAnsi="ＭＳ 明朝" w:hint="eastAsia"/>
                <w:spacing w:val="-2"/>
                <w:sz w:val="18"/>
                <w:szCs w:val="18"/>
              </w:rPr>
              <w:t>対策として、夏用の被服の改善を行ってきたところである。</w:t>
            </w:r>
          </w:p>
          <w:p w14:paraId="37A9F405" w14:textId="77777777" w:rsidR="00490947" w:rsidRPr="00490947" w:rsidRDefault="00511EC1" w:rsidP="00490947">
            <w:pPr>
              <w:spacing w:line="360" w:lineRule="exact"/>
              <w:ind w:leftChars="71" w:left="149" w:rightChars="62" w:right="130" w:firstLineChars="100" w:firstLine="176"/>
              <w:rPr>
                <w:rFonts w:ascii="ＭＳ 明朝" w:hAnsi="ＭＳ 明朝"/>
                <w:spacing w:val="-2"/>
                <w:sz w:val="18"/>
                <w:szCs w:val="18"/>
              </w:rPr>
            </w:pPr>
            <w:r>
              <w:rPr>
                <w:rFonts w:ascii="ＭＳ 明朝" w:hAnsi="ＭＳ 明朝" w:hint="eastAsia"/>
                <w:spacing w:val="-2"/>
                <w:sz w:val="18"/>
                <w:szCs w:val="18"/>
              </w:rPr>
              <w:t>近年の夏の暑さについて認識しており</w:t>
            </w:r>
            <w:r w:rsidR="00922FAB">
              <w:rPr>
                <w:rFonts w:ascii="ＭＳ 明朝" w:hAnsi="ＭＳ 明朝" w:hint="eastAsia"/>
                <w:spacing w:val="-2"/>
                <w:sz w:val="18"/>
                <w:szCs w:val="18"/>
              </w:rPr>
              <w:t>、</w:t>
            </w:r>
            <w:r w:rsidR="00490947" w:rsidRPr="00490947">
              <w:rPr>
                <w:rFonts w:ascii="ＭＳ 明朝" w:hAnsi="ＭＳ 明朝" w:hint="eastAsia"/>
                <w:spacing w:val="-2"/>
                <w:sz w:val="18"/>
                <w:szCs w:val="18"/>
              </w:rPr>
              <w:t>今後も必要に応じて</w:t>
            </w:r>
            <w:r w:rsidR="00887D19">
              <w:rPr>
                <w:rFonts w:ascii="ＭＳ 明朝" w:hAnsi="ＭＳ 明朝" w:hint="eastAsia"/>
                <w:spacing w:val="-2"/>
                <w:sz w:val="18"/>
                <w:szCs w:val="18"/>
              </w:rPr>
              <w:t>様々な観点から</w:t>
            </w:r>
            <w:r w:rsidR="00490947" w:rsidRPr="00490947">
              <w:rPr>
                <w:rFonts w:ascii="ＭＳ 明朝" w:hAnsi="ＭＳ 明朝" w:hint="eastAsia"/>
                <w:spacing w:val="-2"/>
                <w:sz w:val="18"/>
                <w:szCs w:val="18"/>
              </w:rPr>
              <w:t>検証を行うなど、引き続き協議してまいりたい。</w:t>
            </w:r>
          </w:p>
          <w:p w14:paraId="0E032B00"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リサイクル素材については、今後も引き続き活用してまいりたい。</w:t>
            </w:r>
          </w:p>
          <w:p w14:paraId="2A9567E8" w14:textId="77777777" w:rsidR="00C97818" w:rsidRPr="00DF3695" w:rsidRDefault="00490947" w:rsidP="00490947">
            <w:pPr>
              <w:pStyle w:val="3"/>
              <w:spacing w:line="360" w:lineRule="exact"/>
              <w:ind w:leftChars="71" w:left="149" w:rightChars="62" w:right="130" w:firstLineChars="100" w:firstLine="176"/>
              <w:rPr>
                <w:szCs w:val="18"/>
              </w:rPr>
            </w:pPr>
            <w:r w:rsidRPr="00490947">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40BFFF01" w14:textId="77777777" w:rsidR="00C97818" w:rsidRPr="006E081B" w:rsidRDefault="00C97818" w:rsidP="00801DAF">
            <w:pPr>
              <w:pStyle w:val="3"/>
              <w:spacing w:line="360" w:lineRule="exact"/>
              <w:ind w:leftChars="71" w:left="149" w:rightChars="62" w:right="130" w:firstLineChars="100" w:firstLine="176"/>
              <w:rPr>
                <w:szCs w:val="18"/>
              </w:rPr>
            </w:pPr>
          </w:p>
        </w:tc>
      </w:tr>
      <w:tr w:rsidR="00C97818" w:rsidRPr="006266A1" w14:paraId="33573904"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3556C1FA"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5C5C55D5"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5D55A731"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39FBE256"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0F26C76D"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5DBD4D54"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424C7A37"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0AF95CA3"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1B6385BA" w14:textId="37EBA14E" w:rsidR="00490947" w:rsidRPr="006266A1" w:rsidRDefault="00490947" w:rsidP="00490947">
            <w:pPr>
              <w:spacing w:line="360" w:lineRule="exact"/>
              <w:ind w:leftChars="69" w:left="145" w:rightChars="62" w:right="130" w:firstLineChars="100" w:firstLine="180"/>
              <w:rPr>
                <w:rFonts w:ascii="ＭＳ 明朝" w:hAnsi="ＭＳ 明朝"/>
                <w:sz w:val="18"/>
                <w:szCs w:val="18"/>
              </w:rPr>
            </w:pPr>
            <w:r w:rsidRPr="006266A1">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w:t>
            </w:r>
            <w:r>
              <w:rPr>
                <w:rFonts w:ascii="ＭＳ 明朝" w:hAnsi="ＭＳ 明朝" w:hint="eastAsia"/>
                <w:sz w:val="18"/>
                <w:szCs w:val="18"/>
              </w:rPr>
              <w:t>あるが</w:t>
            </w:r>
            <w:r w:rsidRPr="00495429">
              <w:rPr>
                <w:rFonts w:ascii="ＭＳ 明朝" w:hAnsi="ＭＳ 明朝" w:hint="eastAsia"/>
                <w:sz w:val="18"/>
                <w:szCs w:val="18"/>
              </w:rPr>
              <w:t>、</w:t>
            </w:r>
            <w:r w:rsidR="00874A8C" w:rsidRPr="00495429">
              <w:rPr>
                <w:rFonts w:ascii="ＭＳ 明朝" w:hAnsi="ＭＳ 明朝" w:hint="eastAsia"/>
                <w:sz w:val="18"/>
                <w:szCs w:val="18"/>
              </w:rPr>
              <w:t>寒さ対策についても課題として認識しており、</w:t>
            </w:r>
            <w:r w:rsidRPr="00495429">
              <w:rPr>
                <w:rFonts w:ascii="ＭＳ 明朝" w:hAnsi="ＭＳ 明朝" w:hint="eastAsia"/>
                <w:sz w:val="18"/>
                <w:szCs w:val="18"/>
              </w:rPr>
              <w:t>必要に応じて検証するなど、引き続き</w:t>
            </w:r>
            <w:r w:rsidR="00874A8C" w:rsidRPr="00495429">
              <w:rPr>
                <w:rFonts w:ascii="ＭＳ 明朝" w:hAnsi="ＭＳ 明朝" w:hint="eastAsia"/>
                <w:sz w:val="18"/>
                <w:szCs w:val="18"/>
              </w:rPr>
              <w:t>協議し</w:t>
            </w:r>
            <w:r w:rsidRPr="00495429">
              <w:rPr>
                <w:rFonts w:ascii="ＭＳ 明朝" w:hAnsi="ＭＳ 明朝" w:hint="eastAsia"/>
                <w:sz w:val="18"/>
                <w:szCs w:val="18"/>
              </w:rPr>
              <w:t>、業務実</w:t>
            </w:r>
            <w:r>
              <w:rPr>
                <w:rFonts w:ascii="ＭＳ 明朝" w:hAnsi="ＭＳ 明朝" w:hint="eastAsia"/>
                <w:sz w:val="18"/>
                <w:szCs w:val="18"/>
              </w:rPr>
              <w:t>態に応じた作業服等の貸与を行ってまいりたい。</w:t>
            </w:r>
          </w:p>
          <w:p w14:paraId="540DE000"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8316C0">
              <w:rPr>
                <w:rFonts w:ascii="ＭＳ 明朝" w:hAnsi="ＭＳ 明朝" w:hint="eastAsia"/>
                <w:spacing w:val="-2"/>
                <w:sz w:val="18"/>
                <w:szCs w:val="18"/>
              </w:rPr>
              <w:t>リサイクル素材については</w:t>
            </w:r>
            <w:r w:rsidRPr="008316C0">
              <w:rPr>
                <w:rFonts w:ascii="ＭＳ 明朝" w:hAnsi="ＭＳ 明朝" w:hint="eastAsia"/>
                <w:sz w:val="18"/>
                <w:szCs w:val="18"/>
              </w:rPr>
              <w:t>、</w:t>
            </w:r>
            <w:r w:rsidRPr="008316C0">
              <w:rPr>
                <w:rFonts w:ascii="ＭＳ 明朝" w:hAnsi="ＭＳ 明朝" w:hint="eastAsia"/>
                <w:spacing w:val="-2"/>
                <w:sz w:val="18"/>
                <w:szCs w:val="18"/>
              </w:rPr>
              <w:t>今後も引き続き活用して</w:t>
            </w:r>
            <w:r>
              <w:rPr>
                <w:rFonts w:ascii="ＭＳ 明朝" w:hAnsi="ＭＳ 明朝" w:hint="eastAsia"/>
                <w:spacing w:val="-2"/>
                <w:sz w:val="18"/>
                <w:szCs w:val="18"/>
              </w:rPr>
              <w:t>まいりたい。</w:t>
            </w:r>
          </w:p>
        </w:tc>
      </w:tr>
      <w:tr w:rsidR="00C97818" w:rsidRPr="006266A1" w14:paraId="6974ACDC"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34332033" w14:textId="77777777" w:rsidR="00C97818" w:rsidRPr="006266A1" w:rsidRDefault="00C97818" w:rsidP="00C97818">
            <w:pPr>
              <w:rPr>
                <w:b/>
                <w:sz w:val="18"/>
                <w:szCs w:val="18"/>
              </w:rPr>
            </w:pPr>
            <w:r w:rsidRPr="006266A1">
              <w:rPr>
                <w:rFonts w:hint="eastAsia"/>
                <w:b/>
                <w:sz w:val="18"/>
                <w:szCs w:val="18"/>
              </w:rPr>
              <w:lastRenderedPageBreak/>
              <w:t>3</w:t>
            </w:r>
            <w:r w:rsidRPr="006266A1">
              <w:rPr>
                <w:rFonts w:hint="eastAsia"/>
                <w:b/>
                <w:sz w:val="18"/>
                <w:szCs w:val="18"/>
              </w:rPr>
              <w:t xml:space="preserve">．作業帽子について　</w:t>
            </w:r>
          </w:p>
          <w:p w14:paraId="286724E3"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17FEE292"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2846C72B"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E538514" w14:textId="77777777" w:rsidR="00490947" w:rsidRPr="006266A1" w:rsidRDefault="00490947" w:rsidP="00490947">
            <w:pPr>
              <w:spacing w:line="360" w:lineRule="exact"/>
              <w:ind w:leftChars="67" w:left="141"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作業帽については、職場環境や業務内容に適したものとなるよう検討を行ってきており、作業服と同時に改正し、貸与して</w:t>
            </w:r>
            <w:r>
              <w:rPr>
                <w:rFonts w:ascii="ＭＳ 明朝" w:hAnsi="ＭＳ 明朝" w:hint="eastAsia"/>
                <w:spacing w:val="-3"/>
                <w:sz w:val="18"/>
                <w:szCs w:val="18"/>
              </w:rPr>
              <w:t>いる</w:t>
            </w:r>
            <w:r w:rsidRPr="006266A1">
              <w:rPr>
                <w:rFonts w:ascii="ＭＳ 明朝" w:hAnsi="ＭＳ 明朝" w:hint="eastAsia"/>
                <w:spacing w:val="-3"/>
                <w:sz w:val="18"/>
                <w:szCs w:val="18"/>
              </w:rPr>
              <w:t>。</w:t>
            </w:r>
          </w:p>
          <w:p w14:paraId="25251C8B"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6266A1">
              <w:rPr>
                <w:rFonts w:ascii="ＭＳ 明朝" w:hAnsi="ＭＳ 明朝" w:hint="eastAsia"/>
                <w:spacing w:val="-3"/>
                <w:sz w:val="18"/>
                <w:szCs w:val="18"/>
              </w:rPr>
              <w:t>なお、作業帽の製造を取り巻く状況が厳しくなってきてい</w:t>
            </w:r>
            <w:r>
              <w:rPr>
                <w:rFonts w:ascii="ＭＳ 明朝" w:hAnsi="ＭＳ 明朝" w:hint="eastAsia"/>
                <w:spacing w:val="-3"/>
                <w:sz w:val="18"/>
                <w:szCs w:val="18"/>
              </w:rPr>
              <w:t>る</w:t>
            </w:r>
            <w:r w:rsidRPr="006266A1">
              <w:rPr>
                <w:rFonts w:ascii="ＭＳ 明朝" w:hAnsi="ＭＳ 明朝" w:hint="eastAsia"/>
                <w:spacing w:val="-3"/>
                <w:sz w:val="18"/>
                <w:szCs w:val="18"/>
              </w:rPr>
              <w:t>が、引き続き品質の保持に努めるとともに、類別変更についても必要に応じ協議を行い実施して</w:t>
            </w:r>
            <w:r>
              <w:rPr>
                <w:rFonts w:ascii="ＭＳ 明朝" w:hAnsi="ＭＳ 明朝" w:hint="eastAsia"/>
                <w:spacing w:val="-3"/>
                <w:sz w:val="18"/>
                <w:szCs w:val="18"/>
              </w:rPr>
              <w:t>まいりたい。</w:t>
            </w:r>
          </w:p>
          <w:p w14:paraId="1BC4D6E4"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08AFA79D"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3C18716D" w14:textId="77777777" w:rsidR="00C97818" w:rsidRPr="006266A1" w:rsidRDefault="00C97818" w:rsidP="00C97818">
            <w:pPr>
              <w:rPr>
                <w:b/>
                <w:sz w:val="18"/>
                <w:szCs w:val="18"/>
              </w:rPr>
            </w:pPr>
            <w:r w:rsidRPr="006266A1">
              <w:rPr>
                <w:rFonts w:hint="eastAsia"/>
                <w:b/>
                <w:sz w:val="18"/>
                <w:szCs w:val="18"/>
              </w:rPr>
              <w:t>4</w:t>
            </w:r>
            <w:r w:rsidRPr="006266A1">
              <w:rPr>
                <w:rFonts w:hint="eastAsia"/>
                <w:b/>
                <w:sz w:val="18"/>
                <w:szCs w:val="18"/>
              </w:rPr>
              <w:t xml:space="preserve">．作業靴について　</w:t>
            </w:r>
          </w:p>
          <w:p w14:paraId="10C445F5"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54BC75EF"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5D0538ED"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2C65B38A"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54A58DFF"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6E4559CF"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759342CC"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D767BD4" w14:textId="77777777" w:rsidR="00490947" w:rsidRPr="006266A1" w:rsidRDefault="00490947" w:rsidP="00490947">
            <w:pPr>
              <w:spacing w:line="360" w:lineRule="exact"/>
              <w:ind w:leftChars="65" w:left="136"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w:t>
            </w:r>
            <w:r>
              <w:rPr>
                <w:rFonts w:ascii="ＭＳ 明朝" w:hAnsi="ＭＳ 明朝" w:hint="eastAsia"/>
                <w:spacing w:val="-3"/>
                <w:sz w:val="18"/>
                <w:szCs w:val="18"/>
              </w:rPr>
              <w:t>いるが</w:t>
            </w:r>
            <w:r w:rsidRPr="006266A1">
              <w:rPr>
                <w:rFonts w:ascii="ＭＳ 明朝" w:hAnsi="ＭＳ 明朝" w:hint="eastAsia"/>
                <w:spacing w:val="-3"/>
                <w:sz w:val="18"/>
                <w:szCs w:val="18"/>
              </w:rPr>
              <w:t>、職場環境や作業内容に適した作業靴の改善に向け、引き続き協議を行いながら進めて</w:t>
            </w:r>
            <w:r>
              <w:rPr>
                <w:rFonts w:ascii="ＭＳ 明朝" w:hAnsi="ＭＳ 明朝" w:hint="eastAsia"/>
                <w:spacing w:val="-3"/>
                <w:sz w:val="18"/>
                <w:szCs w:val="18"/>
              </w:rPr>
              <w:t>まいりたい</w:t>
            </w:r>
            <w:r w:rsidRPr="006266A1">
              <w:rPr>
                <w:rFonts w:ascii="ＭＳ 明朝" w:hAnsi="ＭＳ 明朝" w:hint="eastAsia"/>
                <w:spacing w:val="-3"/>
                <w:sz w:val="18"/>
                <w:szCs w:val="18"/>
              </w:rPr>
              <w:t>。</w:t>
            </w:r>
          </w:p>
          <w:p w14:paraId="35794743" w14:textId="77777777" w:rsidR="00C97818" w:rsidRPr="006266A1" w:rsidRDefault="00490947" w:rsidP="00490947">
            <w:pPr>
              <w:spacing w:line="360" w:lineRule="exact"/>
              <w:ind w:leftChars="65" w:left="136"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また、規格の均一性と貸与品の品質向上に向け、今後とも努めて</w:t>
            </w:r>
            <w:r>
              <w:rPr>
                <w:rFonts w:ascii="ＭＳ 明朝" w:hAnsi="ＭＳ 明朝" w:hint="eastAsia"/>
                <w:spacing w:val="-3"/>
                <w:sz w:val="18"/>
                <w:szCs w:val="18"/>
              </w:rPr>
              <w:t>まいりたい。</w:t>
            </w:r>
          </w:p>
        </w:tc>
      </w:tr>
      <w:tr w:rsidR="00C97818" w:rsidRPr="006266A1" w14:paraId="4D4D2C65"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55BDF672"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73A44708"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0045F306"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688DD10" w14:textId="77777777" w:rsidR="006266A1" w:rsidRPr="006266A1" w:rsidRDefault="00490947" w:rsidP="006266A1">
            <w:pPr>
              <w:spacing w:line="360" w:lineRule="exact"/>
              <w:ind w:leftChars="68" w:left="143" w:rightChars="66" w:right="139" w:firstLineChars="100" w:firstLine="174"/>
              <w:rPr>
                <w:rFonts w:ascii="ＭＳ 明朝" w:hAnsi="ＭＳ 明朝"/>
                <w:spacing w:val="-3"/>
                <w:sz w:val="18"/>
                <w:szCs w:val="18"/>
              </w:rPr>
            </w:pPr>
            <w:r>
              <w:rPr>
                <w:rFonts w:ascii="ＭＳ 明朝" w:hAnsi="ＭＳ 明朝" w:hint="eastAsia"/>
                <w:spacing w:val="-3"/>
                <w:sz w:val="18"/>
                <w:szCs w:val="18"/>
              </w:rPr>
              <w:t>貸与期間の延長が、業務に支障をきたすことのないよう</w:t>
            </w:r>
            <w:r w:rsidRPr="006266A1">
              <w:rPr>
                <w:rFonts w:ascii="ＭＳ 明朝" w:hAnsi="ＭＳ 明朝" w:hint="eastAsia"/>
                <w:spacing w:val="-3"/>
                <w:sz w:val="18"/>
                <w:szCs w:val="18"/>
              </w:rPr>
              <w:t>備蓄を充実させ、引き続き適切に貸与を行うよう努めて</w:t>
            </w:r>
            <w:r>
              <w:rPr>
                <w:rFonts w:ascii="ＭＳ 明朝" w:hAnsi="ＭＳ 明朝" w:hint="eastAsia"/>
                <w:spacing w:val="-3"/>
                <w:sz w:val="18"/>
                <w:szCs w:val="18"/>
              </w:rPr>
              <w:t>まいりたい。</w:t>
            </w:r>
          </w:p>
          <w:p w14:paraId="1B9564EA" w14:textId="77777777" w:rsidR="008F3D21" w:rsidRPr="006266A1" w:rsidRDefault="008F3D21" w:rsidP="008F3D21">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1CAC1996"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24AD045F"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1C8D76A6"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7A0D7260" w14:textId="77777777" w:rsidR="00056A6F"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70E9D64A" w14:textId="77777777" w:rsidR="00F82CA3" w:rsidRPr="006266A1" w:rsidRDefault="00F82CA3" w:rsidP="001477BF">
            <w:pPr>
              <w:ind w:leftChars="100" w:left="570" w:hangingChars="200" w:hanging="360"/>
              <w:rPr>
                <w:sz w:val="18"/>
                <w:szCs w:val="18"/>
              </w:rPr>
            </w:pPr>
            <w:r w:rsidRPr="00F82CA3">
              <w:rPr>
                <w:rFonts w:hint="eastAsia"/>
                <w:sz w:val="18"/>
                <w:szCs w:val="18"/>
              </w:rPr>
              <w:t>（３）新規採用者に対する被服貸与は、</w:t>
            </w:r>
            <w:r w:rsidR="007D1DE5">
              <w:rPr>
                <w:rFonts w:hint="eastAsia"/>
                <w:sz w:val="18"/>
                <w:szCs w:val="18"/>
              </w:rPr>
              <w:t>配属日に必ず</w:t>
            </w:r>
            <w:r w:rsidRPr="00F82CA3">
              <w:rPr>
                <w:rFonts w:hint="eastAsia"/>
                <w:sz w:val="18"/>
                <w:szCs w:val="18"/>
              </w:rPr>
              <w:t>貸与すること。</w:t>
            </w:r>
          </w:p>
          <w:p w14:paraId="55CEDA2E"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B94F5F1" w14:textId="77777777" w:rsidR="00C97818" w:rsidRPr="006266A1" w:rsidRDefault="00F82CA3" w:rsidP="006E081B">
            <w:pPr>
              <w:spacing w:line="360" w:lineRule="exact"/>
              <w:ind w:leftChars="67" w:left="141" w:rightChars="66" w:right="139" w:firstLine="172"/>
              <w:rPr>
                <w:rFonts w:ascii="ＭＳ 明朝" w:hAnsi="ＭＳ 明朝"/>
                <w:sz w:val="18"/>
                <w:szCs w:val="18"/>
                <w:highlight w:val="yellow"/>
              </w:rPr>
            </w:pPr>
            <w:r>
              <w:rPr>
                <w:rFonts w:ascii="ＭＳ 明朝" w:hAnsi="ＭＳ 明朝" w:hint="eastAsia"/>
                <w:spacing w:val="-3"/>
                <w:sz w:val="18"/>
                <w:szCs w:val="18"/>
              </w:rPr>
              <w:t>被服の交付</w:t>
            </w:r>
            <w:r w:rsidR="00CC6FD0">
              <w:rPr>
                <w:rFonts w:ascii="ＭＳ 明朝" w:hAnsi="ＭＳ 明朝" w:hint="eastAsia"/>
                <w:spacing w:val="-3"/>
                <w:sz w:val="18"/>
                <w:szCs w:val="18"/>
              </w:rPr>
              <w:t>日</w:t>
            </w:r>
            <w:r w:rsidR="00490947" w:rsidRPr="006266A1">
              <w:rPr>
                <w:rFonts w:ascii="ＭＳ 明朝" w:hAnsi="ＭＳ 明朝" w:hint="eastAsia"/>
                <w:spacing w:val="-3"/>
                <w:sz w:val="18"/>
                <w:szCs w:val="18"/>
              </w:rPr>
              <w:t>については、遅延のないよう十分留意して</w:t>
            </w:r>
            <w:r w:rsidR="00490947">
              <w:rPr>
                <w:rFonts w:ascii="ＭＳ 明朝" w:hAnsi="ＭＳ 明朝" w:hint="eastAsia"/>
                <w:spacing w:val="-3"/>
                <w:sz w:val="18"/>
                <w:szCs w:val="18"/>
              </w:rPr>
              <w:t>まいりたい。</w:t>
            </w:r>
          </w:p>
        </w:tc>
      </w:tr>
      <w:tr w:rsidR="00C97818" w:rsidRPr="006266A1" w14:paraId="55FC26DA"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115E4CDD"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69B764B1"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3B9ED329"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5717A535" w14:textId="77777777" w:rsidR="001477BF" w:rsidRPr="006266A1" w:rsidRDefault="001477BF" w:rsidP="009D7B9C">
            <w:pPr>
              <w:ind w:firstLineChars="400" w:firstLine="720"/>
              <w:rPr>
                <w:sz w:val="18"/>
                <w:szCs w:val="18"/>
              </w:rPr>
            </w:pPr>
            <w:r w:rsidRPr="006266A1">
              <w:rPr>
                <w:rFonts w:hint="eastAsia"/>
                <w:sz w:val="18"/>
                <w:szCs w:val="18"/>
              </w:rPr>
              <w:t>こと。</w:t>
            </w:r>
          </w:p>
          <w:p w14:paraId="4129CFE0"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C18943F" w14:textId="77777777" w:rsidR="00C97818"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各所属における職場環境整備については､今後もその充実に向けて指導するよう努めて</w:t>
            </w:r>
            <w:r>
              <w:rPr>
                <w:rFonts w:ascii="ＭＳ 明朝" w:hAnsi="ＭＳ 明朝" w:hint="eastAsia"/>
                <w:spacing w:val="-3"/>
                <w:sz w:val="18"/>
                <w:szCs w:val="18"/>
              </w:rPr>
              <w:t>まいりたい。</w:t>
            </w:r>
          </w:p>
        </w:tc>
      </w:tr>
      <w:tr w:rsidR="0040407F" w:rsidRPr="006266A1" w14:paraId="54898D0D"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456B5DAD"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42F57F94" w14:textId="77777777" w:rsidR="009D7B9C" w:rsidRDefault="00057F5C" w:rsidP="001477BF">
            <w:pPr>
              <w:ind w:leftChars="100" w:left="570" w:hangingChars="200" w:hanging="360"/>
              <w:rPr>
                <w:sz w:val="18"/>
                <w:szCs w:val="18"/>
              </w:rPr>
            </w:pPr>
            <w:r>
              <w:rPr>
                <w:rFonts w:hint="eastAsia"/>
                <w:sz w:val="18"/>
                <w:szCs w:val="18"/>
              </w:rPr>
              <w:t>（１）総務局</w:t>
            </w:r>
            <w:r w:rsidR="0040407F" w:rsidRPr="006266A1">
              <w:rPr>
                <w:rFonts w:hint="eastAsia"/>
                <w:sz w:val="18"/>
                <w:szCs w:val="18"/>
              </w:rPr>
              <w:t>は、各支部・所属交渉における内容を十</w:t>
            </w:r>
          </w:p>
          <w:p w14:paraId="5F2C206A"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3AE45F92" w14:textId="77777777" w:rsidR="00CB3168" w:rsidRPr="00CB3168" w:rsidRDefault="0040407F" w:rsidP="00CB3168">
            <w:pPr>
              <w:ind w:firstLineChars="400" w:firstLine="720"/>
              <w:rPr>
                <w:sz w:val="18"/>
                <w:szCs w:val="18"/>
              </w:rPr>
            </w:pPr>
            <w:r w:rsidRPr="006266A1">
              <w:rPr>
                <w:rFonts w:hint="eastAsia"/>
                <w:sz w:val="18"/>
                <w:szCs w:val="18"/>
              </w:rPr>
              <w:t>ること。</w:t>
            </w:r>
          </w:p>
        </w:tc>
        <w:tc>
          <w:tcPr>
            <w:tcW w:w="4828" w:type="dxa"/>
            <w:tcBorders>
              <w:top w:val="single" w:sz="4" w:space="0" w:color="auto"/>
              <w:bottom w:val="single" w:sz="4" w:space="0" w:color="000000"/>
              <w:right w:val="single" w:sz="4" w:space="0" w:color="000000"/>
            </w:tcBorders>
          </w:tcPr>
          <w:p w14:paraId="66332E71" w14:textId="77777777" w:rsidR="0040407F"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各所属交渉の内容把握に努め、各所属とも十分協議を図り、被服制度の充実に努めて</w:t>
            </w:r>
            <w:r>
              <w:rPr>
                <w:rFonts w:ascii="ＭＳ 明朝" w:hAnsi="ＭＳ 明朝" w:hint="eastAsia"/>
                <w:spacing w:val="-3"/>
                <w:sz w:val="18"/>
                <w:szCs w:val="18"/>
              </w:rPr>
              <w:t>まいりたい。</w:t>
            </w:r>
          </w:p>
        </w:tc>
      </w:tr>
    </w:tbl>
    <w:p w14:paraId="3BF50A0F" w14:textId="77777777" w:rsidR="00EB3DE8" w:rsidRPr="00CB3168" w:rsidRDefault="00EB3DE8" w:rsidP="00F2060B">
      <w:pPr>
        <w:spacing w:line="340" w:lineRule="exact"/>
        <w:rPr>
          <w:rFonts w:ascii="ＭＳ 明朝" w:hAnsi="ＭＳ 明朝"/>
          <w:sz w:val="24"/>
        </w:rPr>
      </w:pPr>
    </w:p>
    <w:sectPr w:rsidR="00EB3DE8" w:rsidRPr="00CB3168"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89B5" w14:textId="77777777" w:rsidR="00983B79" w:rsidRDefault="00983B79" w:rsidP="00521258">
      <w:r>
        <w:separator/>
      </w:r>
    </w:p>
  </w:endnote>
  <w:endnote w:type="continuationSeparator" w:id="0">
    <w:p w14:paraId="516D999B" w14:textId="77777777" w:rsidR="00983B79" w:rsidRDefault="00983B79"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7883" w14:textId="77777777" w:rsidR="004146FD" w:rsidRDefault="004146FD">
    <w:pPr>
      <w:pStyle w:val="ad"/>
      <w:jc w:val="center"/>
    </w:pPr>
    <w:r>
      <w:fldChar w:fldCharType="begin"/>
    </w:r>
    <w:r>
      <w:instrText xml:space="preserve"> PAGE   \* MERGEFORMAT </w:instrText>
    </w:r>
    <w:r>
      <w:fldChar w:fldCharType="separate"/>
    </w:r>
    <w:r w:rsidR="0062635B" w:rsidRPr="0062635B">
      <w:rPr>
        <w:noProof/>
        <w:lang w:val="ja-JP"/>
      </w:rPr>
      <w:t>1</w:t>
    </w:r>
    <w:r>
      <w:fldChar w:fldCharType="end"/>
    </w:r>
  </w:p>
  <w:p w14:paraId="75F31F6A"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AF3A" w14:textId="77777777" w:rsidR="00983B79" w:rsidRDefault="00983B79" w:rsidP="00521258">
      <w:r>
        <w:separator/>
      </w:r>
    </w:p>
  </w:footnote>
  <w:footnote w:type="continuationSeparator" w:id="0">
    <w:p w14:paraId="09E1A395" w14:textId="77777777" w:rsidR="00983B79" w:rsidRDefault="00983B79"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57F5C"/>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76459"/>
    <w:rsid w:val="00490947"/>
    <w:rsid w:val="0049516D"/>
    <w:rsid w:val="00495429"/>
    <w:rsid w:val="00495E3F"/>
    <w:rsid w:val="004A39A7"/>
    <w:rsid w:val="004A3D91"/>
    <w:rsid w:val="004C03E9"/>
    <w:rsid w:val="004C2238"/>
    <w:rsid w:val="004D5DCA"/>
    <w:rsid w:val="004F16D1"/>
    <w:rsid w:val="00501B82"/>
    <w:rsid w:val="00502E34"/>
    <w:rsid w:val="00502FBE"/>
    <w:rsid w:val="00511EC1"/>
    <w:rsid w:val="00521258"/>
    <w:rsid w:val="00535041"/>
    <w:rsid w:val="0053761E"/>
    <w:rsid w:val="00537AC9"/>
    <w:rsid w:val="00550FCC"/>
    <w:rsid w:val="00556990"/>
    <w:rsid w:val="00570C70"/>
    <w:rsid w:val="00573EAB"/>
    <w:rsid w:val="005834CD"/>
    <w:rsid w:val="00585C5E"/>
    <w:rsid w:val="00586C37"/>
    <w:rsid w:val="005B1136"/>
    <w:rsid w:val="005B1987"/>
    <w:rsid w:val="005D4DFA"/>
    <w:rsid w:val="005E0C9E"/>
    <w:rsid w:val="005E12B2"/>
    <w:rsid w:val="005E76C6"/>
    <w:rsid w:val="006055AB"/>
    <w:rsid w:val="006106BB"/>
    <w:rsid w:val="00625B7E"/>
    <w:rsid w:val="0062635B"/>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C6DB3"/>
    <w:rsid w:val="006D2F41"/>
    <w:rsid w:val="006D7975"/>
    <w:rsid w:val="006E081B"/>
    <w:rsid w:val="006E3E5B"/>
    <w:rsid w:val="00714434"/>
    <w:rsid w:val="00716CA4"/>
    <w:rsid w:val="00723283"/>
    <w:rsid w:val="00734160"/>
    <w:rsid w:val="00736389"/>
    <w:rsid w:val="00744F15"/>
    <w:rsid w:val="00752485"/>
    <w:rsid w:val="007527C3"/>
    <w:rsid w:val="0076768A"/>
    <w:rsid w:val="00793B4D"/>
    <w:rsid w:val="007A4306"/>
    <w:rsid w:val="007A6D78"/>
    <w:rsid w:val="007B57EC"/>
    <w:rsid w:val="007C61D5"/>
    <w:rsid w:val="007D1DE5"/>
    <w:rsid w:val="007D3BF5"/>
    <w:rsid w:val="007E4B6B"/>
    <w:rsid w:val="007F12A0"/>
    <w:rsid w:val="00801DAF"/>
    <w:rsid w:val="008078DD"/>
    <w:rsid w:val="00817703"/>
    <w:rsid w:val="00817852"/>
    <w:rsid w:val="00820A8C"/>
    <w:rsid w:val="00826D5F"/>
    <w:rsid w:val="00827F7E"/>
    <w:rsid w:val="008316C0"/>
    <w:rsid w:val="00856FBB"/>
    <w:rsid w:val="00857C72"/>
    <w:rsid w:val="00865C9B"/>
    <w:rsid w:val="0087293F"/>
    <w:rsid w:val="008737FC"/>
    <w:rsid w:val="00874A8C"/>
    <w:rsid w:val="008836C7"/>
    <w:rsid w:val="00887D19"/>
    <w:rsid w:val="008919D0"/>
    <w:rsid w:val="0089321D"/>
    <w:rsid w:val="00895A23"/>
    <w:rsid w:val="008B6EC9"/>
    <w:rsid w:val="008B7FEA"/>
    <w:rsid w:val="008E22A2"/>
    <w:rsid w:val="008E7226"/>
    <w:rsid w:val="008F3D21"/>
    <w:rsid w:val="00906004"/>
    <w:rsid w:val="00911768"/>
    <w:rsid w:val="00915B10"/>
    <w:rsid w:val="0092265B"/>
    <w:rsid w:val="00922FA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35CE1"/>
    <w:rsid w:val="00B40FD3"/>
    <w:rsid w:val="00B43864"/>
    <w:rsid w:val="00B54391"/>
    <w:rsid w:val="00B54C23"/>
    <w:rsid w:val="00B56067"/>
    <w:rsid w:val="00B613E8"/>
    <w:rsid w:val="00B962AA"/>
    <w:rsid w:val="00BA20EB"/>
    <w:rsid w:val="00BA3A73"/>
    <w:rsid w:val="00BA55F2"/>
    <w:rsid w:val="00BB10ED"/>
    <w:rsid w:val="00BB2DB8"/>
    <w:rsid w:val="00BC02C9"/>
    <w:rsid w:val="00BC3FF5"/>
    <w:rsid w:val="00C04633"/>
    <w:rsid w:val="00C1092D"/>
    <w:rsid w:val="00C22030"/>
    <w:rsid w:val="00C537B3"/>
    <w:rsid w:val="00C817FD"/>
    <w:rsid w:val="00C82F0B"/>
    <w:rsid w:val="00C97818"/>
    <w:rsid w:val="00CA26CC"/>
    <w:rsid w:val="00CB2DFE"/>
    <w:rsid w:val="00CB3168"/>
    <w:rsid w:val="00CC6FD0"/>
    <w:rsid w:val="00CE747F"/>
    <w:rsid w:val="00CF6318"/>
    <w:rsid w:val="00D2287E"/>
    <w:rsid w:val="00D3026C"/>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B7B96"/>
    <w:rsid w:val="00EC0FC1"/>
    <w:rsid w:val="00EC6AAE"/>
    <w:rsid w:val="00EF12FA"/>
    <w:rsid w:val="00EF68A4"/>
    <w:rsid w:val="00F2060B"/>
    <w:rsid w:val="00F35AD9"/>
    <w:rsid w:val="00F40B5C"/>
    <w:rsid w:val="00F54285"/>
    <w:rsid w:val="00F661ED"/>
    <w:rsid w:val="00F67AD7"/>
    <w:rsid w:val="00F738DD"/>
    <w:rsid w:val="00F73945"/>
    <w:rsid w:val="00F82CA3"/>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E6BDC79"/>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6A3D-9150-47F9-81FD-DC0D9B96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1824</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cp:lastModifiedBy>
  <cp:revision>25</cp:revision>
  <cp:lastPrinted>2023-10-10T02:35:00Z</cp:lastPrinted>
  <dcterms:created xsi:type="dcterms:W3CDTF">2020-09-01T02:08:00Z</dcterms:created>
  <dcterms:modified xsi:type="dcterms:W3CDTF">2024-11-25T07:43:00Z</dcterms:modified>
</cp:coreProperties>
</file>