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63F0" w14:textId="3E5450E3" w:rsidR="00D636D0" w:rsidRPr="00001BF2" w:rsidRDefault="00D636D0" w:rsidP="008313C3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10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E3DB3A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・その他</w:t>
      </w:r>
    </w:p>
    <w:p w14:paraId="4021A96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66C431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257649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DBA990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A8E30F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BF816EC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79403E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4664FD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10E6C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772690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346B1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FC3B20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750D3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4881772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3F859E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99E364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5944A0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4E9F165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DDEA89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61F7E268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7DB5995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AC90F4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E5BDAC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4E3EE4A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7394DF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C72038E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CFF493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8A8624E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ECFFAF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BDBAB2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541AD57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3A3C8F6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D613D7D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680C01F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24574BB1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43FF8464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3C86C7EB" w14:textId="77777777" w:rsidR="00D636D0" w:rsidRPr="00001BF2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0C396E12" w14:textId="43AFF13A" w:rsidR="00D636D0" w:rsidRPr="00FA076B" w:rsidRDefault="00D636D0" w:rsidP="00C10149">
      <w:pPr>
        <w:spacing w:line="240" w:lineRule="auto"/>
        <w:rPr>
          <w:rFonts w:ascii="HGSｺﾞｼｯｸM" w:eastAsia="HGSｺﾞｼｯｸM" w:hint="eastAsia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10149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2024-09-05T08:02:00Z</dcterms:modified>
</cp:coreProperties>
</file>